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jc w:val="right"/>
      </w:pPr>
      <w:bookmarkStart w:id="0" w:name="_GoBack"/>
      <w:bookmarkEnd w:id="0"/>
      <w:r>
        <w:t>форма</w:t>
      </w:r>
    </w:p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0234"/>
        <w:gridCol w:w="5266"/>
      </w:tblGrid>
      <w:tr w:rsidR="00217249" w:rsidRPr="00217249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217249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217249" w:rsidTr="003C12DD">
        <w:trPr>
          <w:gridAfter w:val="1"/>
          <w:wAfter w:w="5266" w:type="dxa"/>
          <w:trHeight w:val="315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217249" w:rsidRDefault="00217249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за период с 1 января 20</w:t>
            </w:r>
            <w:r w:rsidR="001F7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3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по 31 декабря </w:t>
            </w:r>
            <w:r w:rsidR="001F7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99"/>
        <w:gridCol w:w="126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2028"/>
      </w:tblGrid>
      <w:tr w:rsidR="00217249">
        <w:tc>
          <w:tcPr>
            <w:tcW w:w="461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217249" w:rsidRDefault="0021724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217249" w:rsidRDefault="0021724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bookmarkStart w:id="1" w:name="P26"/>
            <w:bookmarkEnd w:id="1"/>
            <w:r>
              <w:t xml:space="preserve">Декларированный годовой доход </w:t>
            </w:r>
            <w:hyperlink w:anchor="P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28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217249">
        <w:tc>
          <w:tcPr>
            <w:tcW w:w="461" w:type="dxa"/>
            <w:vMerge/>
          </w:tcPr>
          <w:p w:rsidR="00217249" w:rsidRDefault="00217249"/>
        </w:tc>
        <w:tc>
          <w:tcPr>
            <w:tcW w:w="1399" w:type="dxa"/>
            <w:vMerge/>
          </w:tcPr>
          <w:p w:rsidR="00217249" w:rsidRDefault="00217249"/>
        </w:tc>
        <w:tc>
          <w:tcPr>
            <w:tcW w:w="1260" w:type="dxa"/>
            <w:vMerge/>
          </w:tcPr>
          <w:p w:rsidR="00217249" w:rsidRDefault="00217249"/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217249" w:rsidRDefault="00217249"/>
        </w:tc>
        <w:tc>
          <w:tcPr>
            <w:tcW w:w="1080" w:type="dxa"/>
            <w:vMerge/>
          </w:tcPr>
          <w:p w:rsidR="00217249" w:rsidRDefault="00217249"/>
        </w:tc>
        <w:tc>
          <w:tcPr>
            <w:tcW w:w="2028" w:type="dxa"/>
            <w:vMerge/>
          </w:tcPr>
          <w:p w:rsidR="00217249" w:rsidRDefault="00217249"/>
        </w:tc>
      </w:tr>
      <w:tr w:rsidR="00217249">
        <w:tc>
          <w:tcPr>
            <w:tcW w:w="461" w:type="dxa"/>
          </w:tcPr>
          <w:p w:rsidR="00217249" w:rsidRDefault="00217249">
            <w:pPr>
              <w:pStyle w:val="ConsPlusNormal"/>
            </w:pPr>
            <w:r>
              <w:t>1.</w:t>
            </w:r>
          </w:p>
        </w:tc>
        <w:tc>
          <w:tcPr>
            <w:tcW w:w="1399" w:type="dxa"/>
          </w:tcPr>
          <w:p w:rsidR="00217249" w:rsidRDefault="003C12DD">
            <w:pPr>
              <w:pStyle w:val="ConsPlusNormal"/>
            </w:pPr>
            <w:proofErr w:type="spellStart"/>
            <w:r>
              <w:t>Алленова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260" w:type="dxa"/>
          </w:tcPr>
          <w:p w:rsidR="00217249" w:rsidRDefault="003C12DD" w:rsidP="002E782B">
            <w:pPr>
              <w:pStyle w:val="ConsPlusNormal"/>
            </w:pPr>
            <w:r>
              <w:t xml:space="preserve">Инспектор </w:t>
            </w:r>
            <w:r w:rsidR="002E782B">
              <w:t>К</w:t>
            </w:r>
            <w:r>
              <w:t>онтрольно-счетного органа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217249" w:rsidRDefault="002E782B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44,80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</w:t>
            </w:r>
          </w:p>
          <w:p w:rsidR="00217249" w:rsidRDefault="003C12DD" w:rsidP="003C12D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68,6</w:t>
            </w:r>
            <w:r w:rsidR="003C5F48">
              <w:t>0</w:t>
            </w:r>
          </w:p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810,00</w:t>
            </w:r>
          </w:p>
          <w:p w:rsidR="00217249" w:rsidRDefault="00217249">
            <w:pPr>
              <w:pStyle w:val="ConsPlusNormal"/>
            </w:pP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Россия</w:t>
            </w:r>
          </w:p>
          <w:p w:rsidR="003C12DD" w:rsidRDefault="003C12DD">
            <w:pPr>
              <w:pStyle w:val="ConsPlusNormal"/>
            </w:pPr>
          </w:p>
          <w:p w:rsidR="003C12DD" w:rsidRDefault="003C12D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17249" w:rsidRDefault="00217249">
            <w:pPr>
              <w:pStyle w:val="ConsPlusNormal"/>
            </w:pPr>
          </w:p>
        </w:tc>
        <w:tc>
          <w:tcPr>
            <w:tcW w:w="1080" w:type="dxa"/>
          </w:tcPr>
          <w:p w:rsidR="00217249" w:rsidRDefault="003C12DD">
            <w:pPr>
              <w:pStyle w:val="ConsPlusNormal"/>
            </w:pPr>
            <w:r>
              <w:t>567334,63</w:t>
            </w:r>
          </w:p>
        </w:tc>
        <w:tc>
          <w:tcPr>
            <w:tcW w:w="2028" w:type="dxa"/>
          </w:tcPr>
          <w:p w:rsidR="00217249" w:rsidRDefault="00217249">
            <w:pPr>
              <w:pStyle w:val="ConsPlusNormal"/>
            </w:pPr>
          </w:p>
        </w:tc>
      </w:tr>
      <w:tr w:rsidR="002E782B">
        <w:tc>
          <w:tcPr>
            <w:tcW w:w="461" w:type="dxa"/>
            <w:vMerge w:val="restart"/>
          </w:tcPr>
          <w:p w:rsidR="002E782B" w:rsidRDefault="002E782B">
            <w:r>
              <w:t>2.</w:t>
            </w:r>
          </w:p>
        </w:tc>
        <w:tc>
          <w:tcPr>
            <w:tcW w:w="1399" w:type="dxa"/>
          </w:tcPr>
          <w:p w:rsidR="002E782B" w:rsidRDefault="002E782B" w:rsidP="003C12DD">
            <w:pPr>
              <w:pStyle w:val="ConsPlusNormal"/>
            </w:pPr>
            <w:proofErr w:type="spellStart"/>
            <w:r>
              <w:t>Бабичева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  <w:r>
              <w:t>Управляющий делами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Жилой дом</w:t>
            </w:r>
          </w:p>
          <w:p w:rsidR="002E782B" w:rsidRDefault="002E782B" w:rsidP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108,00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 w:rsidRPr="002E782B">
              <w:t>Земельный участок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1200,00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  <w:r>
              <w:t>757269,01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2E782B">
        <w:tc>
          <w:tcPr>
            <w:tcW w:w="461" w:type="dxa"/>
            <w:vMerge/>
          </w:tcPr>
          <w:p w:rsidR="002E782B" w:rsidRDefault="002E782B"/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Жилой дом</w:t>
            </w: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  <w:r w:rsidRPr="002E782B">
              <w:t xml:space="preserve">Земельный участок  Земельный участок 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Общая совместная</w:t>
            </w:r>
          </w:p>
          <w:p w:rsidR="002E782B" w:rsidRDefault="002E782B" w:rsidP="002E782B">
            <w:pPr>
              <w:pStyle w:val="ConsPlusNormal"/>
            </w:pPr>
            <w:r>
              <w:t>Индивидуальная</w:t>
            </w:r>
          </w:p>
          <w:p w:rsidR="002E782B" w:rsidRDefault="002E782B" w:rsidP="002E782B">
            <w:pPr>
              <w:pStyle w:val="ConsPlusNormal"/>
            </w:pPr>
            <w:r>
              <w:t>Общая долевая (1/3)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108,00</w:t>
            </w: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autoSpaceDE w:val="0"/>
              <w:autoSpaceDN w:val="0"/>
              <w:adjustRightInd w:val="0"/>
              <w:spacing w:after="0" w:line="240" w:lineRule="auto"/>
            </w:pPr>
            <w:r>
              <w:t>1200,00</w:t>
            </w:r>
          </w:p>
          <w:p w:rsidR="002E782B" w:rsidRDefault="002E782B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  <w:r>
              <w:t>294000,00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  <w:r>
              <w:t>Россия</w:t>
            </w: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 w:rsidP="00EA7136">
            <w:pPr>
              <w:pStyle w:val="ConsPlusNormal"/>
            </w:pP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  <w:r>
              <w:t xml:space="preserve">Легковой автомобиль </w:t>
            </w:r>
            <w:proofErr w:type="spellStart"/>
            <w:r>
              <w:t>Хенде</w:t>
            </w:r>
            <w:proofErr w:type="spellEnd"/>
            <w:r>
              <w:t xml:space="preserve"> </w:t>
            </w:r>
            <w:proofErr w:type="spellStart"/>
            <w:r>
              <w:t>Элантра</w:t>
            </w:r>
            <w:proofErr w:type="spellEnd"/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  <w:r>
              <w:t>819761,05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2E782B">
        <w:tc>
          <w:tcPr>
            <w:tcW w:w="461" w:type="dxa"/>
          </w:tcPr>
          <w:p w:rsidR="002E782B" w:rsidRDefault="002E782B"/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Жилой дом</w:t>
            </w:r>
          </w:p>
          <w:p w:rsidR="002E782B" w:rsidRDefault="00EA7136" w:rsidP="00EA713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108,00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1200,00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Россия</w:t>
            </w:r>
          </w:p>
          <w:p w:rsidR="00EA7136" w:rsidRDefault="00EA7136">
            <w:pPr>
              <w:pStyle w:val="ConsPlusNormal"/>
            </w:pPr>
          </w:p>
          <w:p w:rsidR="00EA7136" w:rsidRDefault="00EA713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  <w:r>
              <w:t>2400,00</w:t>
            </w:r>
          </w:p>
        </w:tc>
        <w:tc>
          <w:tcPr>
            <w:tcW w:w="2028" w:type="dxa"/>
          </w:tcPr>
          <w:p w:rsidR="002E782B" w:rsidRDefault="002E782B" w:rsidP="00EA7136">
            <w:pPr>
              <w:pStyle w:val="ConsPlusNormal"/>
            </w:pPr>
          </w:p>
        </w:tc>
      </w:tr>
      <w:tr w:rsidR="002E782B">
        <w:tc>
          <w:tcPr>
            <w:tcW w:w="461" w:type="dxa"/>
          </w:tcPr>
          <w:p w:rsidR="002E782B" w:rsidRDefault="002E782B">
            <w:r>
              <w:t>3.</w:t>
            </w:r>
          </w:p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Бармина Ирина Николаевна</w:t>
            </w:r>
          </w:p>
        </w:tc>
        <w:tc>
          <w:tcPr>
            <w:tcW w:w="1260" w:type="dxa"/>
          </w:tcPr>
          <w:p w:rsidR="002E782B" w:rsidRDefault="00EA7136" w:rsidP="00EA7136">
            <w:pPr>
              <w:pStyle w:val="ConsPlusNormal"/>
            </w:pPr>
            <w:r w:rsidRPr="00EA7136">
              <w:t>Ведущий специалист</w:t>
            </w:r>
            <w:r>
              <w:t>-</w:t>
            </w:r>
            <w:r w:rsidRPr="00EA7136">
              <w:t>юрисконсульт</w:t>
            </w:r>
            <w:r>
              <w:t xml:space="preserve">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 w:rsidRPr="00EA7136">
              <w:t>Квартира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 w:rsidRPr="00EA7136">
              <w:t>25,50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Жилой дом</w:t>
            </w:r>
          </w:p>
          <w:p w:rsidR="002E782B" w:rsidRDefault="00EA7136" w:rsidP="00EA713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54,20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1800,00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Россия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EA7136">
            <w:pPr>
              <w:pStyle w:val="ConsPlusNormal"/>
            </w:pPr>
            <w:r>
              <w:t>344385,83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572CA7">
        <w:tc>
          <w:tcPr>
            <w:tcW w:w="461" w:type="dxa"/>
          </w:tcPr>
          <w:p w:rsidR="00572CA7" w:rsidRDefault="00572CA7" w:rsidP="00572CA7">
            <w:r>
              <w:t>4.</w:t>
            </w:r>
          </w:p>
        </w:tc>
        <w:tc>
          <w:tcPr>
            <w:tcW w:w="1399" w:type="dxa"/>
          </w:tcPr>
          <w:p w:rsidR="00572CA7" w:rsidRDefault="00572CA7" w:rsidP="00572CA7">
            <w:pPr>
              <w:pStyle w:val="ConsPlusNormal"/>
            </w:pPr>
            <w:r w:rsidRPr="00EA7136">
              <w:t>Оганесян Анатолий Артемович</w:t>
            </w:r>
          </w:p>
        </w:tc>
        <w:tc>
          <w:tcPr>
            <w:tcW w:w="1260" w:type="dxa"/>
          </w:tcPr>
          <w:p w:rsidR="00572CA7" w:rsidRPr="00EA7136" w:rsidRDefault="00572CA7" w:rsidP="00572CA7">
            <w:pPr>
              <w:pStyle w:val="ConsPlusNormal"/>
            </w:pPr>
            <w:r w:rsidRPr="00EA7136">
              <w:t xml:space="preserve">Председатель </w:t>
            </w:r>
            <w:r>
              <w:t>Контрольно</w:t>
            </w:r>
            <w:r w:rsidRPr="00EA7136">
              <w:t>-счетного органа Курского муниципального района Ставрополь</w:t>
            </w:r>
            <w:r w:rsidRPr="00EA7136">
              <w:lastRenderedPageBreak/>
              <w:t>ского края</w:t>
            </w:r>
          </w:p>
        </w:tc>
        <w:tc>
          <w:tcPr>
            <w:tcW w:w="900" w:type="dxa"/>
          </w:tcPr>
          <w:p w:rsidR="0067121F" w:rsidRDefault="0067121F" w:rsidP="0067121F">
            <w:pPr>
              <w:pStyle w:val="ConsPlusNormal"/>
            </w:pPr>
            <w:r>
              <w:lastRenderedPageBreak/>
              <w:t>Жилой дом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Нежилое здание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</w:t>
            </w:r>
            <w:r>
              <w:lastRenderedPageBreak/>
              <w:t>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572CA7" w:rsidRPr="00EA7136" w:rsidRDefault="0067121F" w:rsidP="0067121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</w:t>
            </w:r>
            <w:r w:rsidRPr="0067121F">
              <w:lastRenderedPageBreak/>
              <w:t>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 w:rsidP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236,40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 w:rsidRPr="0067121F">
              <w:t>1846,80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1210,00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1140,00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675,00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46662,00</w:t>
            </w:r>
          </w:p>
          <w:p w:rsidR="0067121F" w:rsidRDefault="0067121F" w:rsidP="0067121F">
            <w:pPr>
              <w:pStyle w:val="ConsPlusNormal"/>
            </w:pPr>
          </w:p>
          <w:p w:rsidR="0067121F" w:rsidRPr="00EA7136" w:rsidRDefault="0067121F" w:rsidP="0067121F">
            <w:pPr>
              <w:pStyle w:val="ConsPlusNormal"/>
            </w:pPr>
            <w:r>
              <w:t>392000,00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1080" w:type="dxa"/>
          </w:tcPr>
          <w:p w:rsidR="00572CA7" w:rsidRDefault="00572CA7">
            <w:pPr>
              <w:pStyle w:val="ConsPlusNormal"/>
            </w:pPr>
          </w:p>
        </w:tc>
        <w:tc>
          <w:tcPr>
            <w:tcW w:w="1080" w:type="dxa"/>
          </w:tcPr>
          <w:p w:rsidR="00572CA7" w:rsidRDefault="0067121F">
            <w:pPr>
              <w:pStyle w:val="ConsPlusNormal"/>
            </w:pPr>
            <w:r>
              <w:t>783691,84</w:t>
            </w:r>
          </w:p>
        </w:tc>
        <w:tc>
          <w:tcPr>
            <w:tcW w:w="2028" w:type="dxa"/>
          </w:tcPr>
          <w:p w:rsidR="00572CA7" w:rsidRDefault="00572CA7">
            <w:pPr>
              <w:pStyle w:val="ConsPlusNormal"/>
            </w:pPr>
          </w:p>
        </w:tc>
      </w:tr>
      <w:tr w:rsidR="00C05B6F">
        <w:tc>
          <w:tcPr>
            <w:tcW w:w="461" w:type="dxa"/>
          </w:tcPr>
          <w:p w:rsidR="00C05B6F" w:rsidRDefault="00C05B6F"/>
        </w:tc>
        <w:tc>
          <w:tcPr>
            <w:tcW w:w="1399" w:type="dxa"/>
          </w:tcPr>
          <w:p w:rsidR="00C05B6F" w:rsidRDefault="00C05B6F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C05B6F" w:rsidRPr="00EA7136" w:rsidRDefault="00C05B6F" w:rsidP="00EA7136">
            <w:pPr>
              <w:pStyle w:val="ConsPlusNormal"/>
            </w:pPr>
          </w:p>
        </w:tc>
        <w:tc>
          <w:tcPr>
            <w:tcW w:w="900" w:type="dxa"/>
          </w:tcPr>
          <w:p w:rsidR="00C05B6F" w:rsidRDefault="00C05B6F" w:rsidP="00C05B6F">
            <w:pPr>
              <w:pStyle w:val="ConsPlusNormal"/>
            </w:pPr>
            <w:r>
              <w:t>Земельный участок</w:t>
            </w:r>
          </w:p>
          <w:p w:rsidR="00C05B6F" w:rsidRPr="00EA7136" w:rsidRDefault="00C05B6F" w:rsidP="001E4C3B">
            <w:pPr>
              <w:pStyle w:val="ConsPlusNormal"/>
            </w:pPr>
            <w:r>
              <w:t xml:space="preserve">Земельный участок </w:t>
            </w:r>
          </w:p>
        </w:tc>
        <w:tc>
          <w:tcPr>
            <w:tcW w:w="900" w:type="dxa"/>
          </w:tcPr>
          <w:p w:rsidR="00C05B6F" w:rsidRDefault="001E4C3B">
            <w:pPr>
              <w:pStyle w:val="ConsPlusNormal"/>
            </w:pPr>
            <w:r w:rsidRPr="001E4C3B">
              <w:t>Общая совместная</w:t>
            </w:r>
          </w:p>
          <w:p w:rsidR="001E4C3B" w:rsidRDefault="001E4C3B" w:rsidP="001E4C3B">
            <w:pPr>
              <w:pStyle w:val="ConsPlusNormal"/>
            </w:pPr>
            <w:r w:rsidRPr="001E4C3B">
              <w:t>Общая долевая (1/</w:t>
            </w:r>
            <w:r>
              <w:t>2</w:t>
            </w:r>
            <w:r w:rsidRPr="001E4C3B">
              <w:t>)</w:t>
            </w:r>
          </w:p>
        </w:tc>
        <w:tc>
          <w:tcPr>
            <w:tcW w:w="900" w:type="dxa"/>
          </w:tcPr>
          <w:p w:rsidR="001E4C3B" w:rsidRDefault="001E4C3B" w:rsidP="001E4C3B">
            <w:pPr>
              <w:pStyle w:val="ConsPlusNormal"/>
            </w:pPr>
            <w:r>
              <w:t>392000,00</w:t>
            </w:r>
          </w:p>
          <w:p w:rsidR="001E4C3B" w:rsidRDefault="001E4C3B" w:rsidP="001E4C3B">
            <w:pPr>
              <w:pStyle w:val="ConsPlusNormal"/>
            </w:pPr>
          </w:p>
          <w:p w:rsidR="00C05B6F" w:rsidRPr="00EA7136" w:rsidRDefault="001E4C3B" w:rsidP="00FF0766">
            <w:pPr>
              <w:pStyle w:val="ConsPlusNormal"/>
            </w:pPr>
            <w:r>
              <w:t>196011</w:t>
            </w:r>
            <w:r w:rsidR="00FF0766">
              <w:t>,00</w:t>
            </w:r>
          </w:p>
        </w:tc>
        <w:tc>
          <w:tcPr>
            <w:tcW w:w="900" w:type="dxa"/>
          </w:tcPr>
          <w:p w:rsidR="00C05B6F" w:rsidRDefault="00C05B6F">
            <w:pPr>
              <w:pStyle w:val="ConsPlusNormal"/>
            </w:pP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 Земельный участок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236,40</w:t>
            </w:r>
          </w:p>
          <w:p w:rsidR="00C05B6F" w:rsidRDefault="00C05B6F" w:rsidP="00C05B6F">
            <w:pPr>
              <w:spacing w:after="0" w:line="240" w:lineRule="auto"/>
            </w:pPr>
          </w:p>
          <w:p w:rsidR="00C05B6F" w:rsidRPr="007B2C5A" w:rsidRDefault="00C05B6F" w:rsidP="00FF0766">
            <w:pPr>
              <w:spacing w:after="0" w:line="240" w:lineRule="auto"/>
            </w:pPr>
            <w:r>
              <w:t>12</w:t>
            </w:r>
            <w:r w:rsidR="00FF0766">
              <w:t>10</w:t>
            </w:r>
            <w:r>
              <w:t>,</w:t>
            </w:r>
            <w:r w:rsidR="00FF0766">
              <w:t>00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Россия</w:t>
            </w:r>
          </w:p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Россия </w:t>
            </w:r>
          </w:p>
          <w:p w:rsidR="00C05B6F" w:rsidRDefault="00C05B6F" w:rsidP="001E4C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05B6F" w:rsidRDefault="00C05B6F">
            <w:pPr>
              <w:pStyle w:val="ConsPlusNormal"/>
            </w:pPr>
          </w:p>
        </w:tc>
        <w:tc>
          <w:tcPr>
            <w:tcW w:w="1080" w:type="dxa"/>
          </w:tcPr>
          <w:p w:rsidR="00C05B6F" w:rsidRDefault="00C05B6F">
            <w:pPr>
              <w:pStyle w:val="ConsPlusNormal"/>
            </w:pPr>
            <w:r>
              <w:t>6683,00</w:t>
            </w:r>
          </w:p>
        </w:tc>
        <w:tc>
          <w:tcPr>
            <w:tcW w:w="2028" w:type="dxa"/>
          </w:tcPr>
          <w:p w:rsidR="00C05B6F" w:rsidRDefault="00C05B6F">
            <w:pPr>
              <w:pStyle w:val="ConsPlusNormal"/>
            </w:pPr>
          </w:p>
        </w:tc>
      </w:tr>
      <w:tr w:rsidR="00D332EA">
        <w:tc>
          <w:tcPr>
            <w:tcW w:w="461" w:type="dxa"/>
          </w:tcPr>
          <w:p w:rsidR="00D332EA" w:rsidRDefault="00D332EA">
            <w:r>
              <w:t>5.</w:t>
            </w:r>
          </w:p>
        </w:tc>
        <w:tc>
          <w:tcPr>
            <w:tcW w:w="1399" w:type="dxa"/>
          </w:tcPr>
          <w:p w:rsidR="00D332EA" w:rsidRDefault="00D332EA">
            <w:pPr>
              <w:pStyle w:val="ConsPlusNormal"/>
            </w:pPr>
            <w:proofErr w:type="spellStart"/>
            <w:r w:rsidRPr="00572CA7">
              <w:t>Шатохина</w:t>
            </w:r>
            <w:proofErr w:type="spellEnd"/>
            <w:r w:rsidRPr="00572CA7">
              <w:t xml:space="preserve"> Валентина Алексеевна</w:t>
            </w:r>
          </w:p>
        </w:tc>
        <w:tc>
          <w:tcPr>
            <w:tcW w:w="1260" w:type="dxa"/>
          </w:tcPr>
          <w:p w:rsidR="00D332EA" w:rsidRPr="00EA7136" w:rsidRDefault="00D332EA" w:rsidP="00EA7136">
            <w:pPr>
              <w:pStyle w:val="ConsPlusNormal"/>
            </w:pPr>
            <w:r w:rsidRPr="00572CA7">
              <w:t>Инспектор Контрольно-счетного органа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D332EA" w:rsidRDefault="00D332EA" w:rsidP="00572CA7">
            <w:pPr>
              <w:pStyle w:val="ConsPlusNormal"/>
            </w:pPr>
            <w:r>
              <w:t>Жилой дом</w:t>
            </w:r>
          </w:p>
          <w:p w:rsidR="00D332EA" w:rsidRDefault="00D332EA" w:rsidP="00572CA7">
            <w:pPr>
              <w:pStyle w:val="ConsPlusNormal"/>
            </w:pPr>
          </w:p>
          <w:p w:rsidR="00D332EA" w:rsidRDefault="00D332EA" w:rsidP="00572CA7">
            <w:pPr>
              <w:pStyle w:val="ConsPlusNormal"/>
            </w:pPr>
            <w:r>
              <w:t>Квартира</w:t>
            </w:r>
          </w:p>
          <w:p w:rsidR="00D332EA" w:rsidRDefault="00D332EA" w:rsidP="00572CA7">
            <w:pPr>
              <w:pStyle w:val="ConsPlusNormal"/>
            </w:pPr>
          </w:p>
          <w:p w:rsidR="002A2196" w:rsidRDefault="002A2196" w:rsidP="002A2196">
            <w:pPr>
              <w:pStyle w:val="ConsPlusNormal"/>
            </w:pPr>
            <w:r>
              <w:t>Квартира</w:t>
            </w:r>
          </w:p>
          <w:p w:rsidR="002A2196" w:rsidRDefault="002A2196" w:rsidP="00572CA7">
            <w:pPr>
              <w:pStyle w:val="ConsPlusNormal"/>
            </w:pPr>
          </w:p>
          <w:p w:rsidR="00D332EA" w:rsidRDefault="00D332EA" w:rsidP="00572CA7">
            <w:pPr>
              <w:pStyle w:val="ConsPlusNormal"/>
            </w:pPr>
            <w:r>
              <w:t>Земельный участок</w:t>
            </w:r>
          </w:p>
          <w:p w:rsidR="00D332EA" w:rsidRPr="00EA7136" w:rsidRDefault="00D332EA" w:rsidP="00572CA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D332EA" w:rsidRDefault="00D332EA" w:rsidP="00F713B7">
            <w:pPr>
              <w:pStyle w:val="ConsPlusNormal"/>
            </w:pPr>
            <w:r>
              <w:t>Общая совместная</w:t>
            </w:r>
          </w:p>
          <w:p w:rsidR="002A2196" w:rsidRDefault="00D332EA" w:rsidP="00D332EA">
            <w:pPr>
              <w:pStyle w:val="ConsPlusNormal"/>
            </w:pPr>
            <w:r w:rsidRPr="00D332EA">
              <w:t>Общая совместная</w:t>
            </w:r>
            <w:r>
              <w:t xml:space="preserve"> </w:t>
            </w:r>
          </w:p>
          <w:p w:rsidR="00D332EA" w:rsidRDefault="00D332EA" w:rsidP="00D332EA">
            <w:pPr>
              <w:pStyle w:val="ConsPlusNormal"/>
            </w:pPr>
            <w:r>
              <w:t>Общая совместная</w:t>
            </w:r>
          </w:p>
          <w:p w:rsidR="00D332EA" w:rsidRDefault="00D332EA" w:rsidP="00D332EA">
            <w:pPr>
              <w:pStyle w:val="ConsPlusNormal"/>
            </w:pPr>
            <w:r>
              <w:t>Общая совместная</w:t>
            </w:r>
          </w:p>
          <w:p w:rsidR="002A2196" w:rsidRDefault="002A2196" w:rsidP="00D332EA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D332EA" w:rsidRDefault="00D332EA" w:rsidP="00D332EA">
            <w:pPr>
              <w:pStyle w:val="ConsPlusNormal"/>
            </w:pPr>
            <w:r>
              <w:t>45,40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101,10</w:t>
            </w:r>
          </w:p>
          <w:p w:rsidR="00D332EA" w:rsidRDefault="00D332EA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  <w:r>
              <w:t>25,70</w:t>
            </w: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874,00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D332EA" w:rsidRDefault="00D332EA" w:rsidP="00D332EA">
            <w:pPr>
              <w:pStyle w:val="ConsPlusNormal"/>
            </w:pPr>
            <w:r>
              <w:t xml:space="preserve">Россия 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 xml:space="preserve">Россия </w:t>
            </w:r>
          </w:p>
          <w:p w:rsidR="00D332EA" w:rsidRDefault="00D332EA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  <w:r>
              <w:t>Россия</w:t>
            </w: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Россия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Pr="00EA7136" w:rsidRDefault="00D332EA" w:rsidP="00D332E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1080" w:type="dxa"/>
          </w:tcPr>
          <w:p w:rsidR="002A2196" w:rsidRDefault="00D332EA" w:rsidP="00F713B7">
            <w:pPr>
              <w:pStyle w:val="ConsPlusNormal"/>
            </w:pPr>
            <w:r>
              <w:t xml:space="preserve">Легковой автомобиль </w:t>
            </w:r>
            <w:r w:rsidRPr="00F713B7">
              <w:t>Фольксваген Поло</w:t>
            </w:r>
          </w:p>
          <w:p w:rsidR="00D332EA" w:rsidRDefault="002A2196" w:rsidP="00F713B7">
            <w:pPr>
              <w:pStyle w:val="ConsPlusNormal"/>
            </w:pPr>
            <w:r>
              <w:t>Прицеп к легковым автомобилям ТС Кремень – КРД 050100</w:t>
            </w:r>
            <w:r w:rsidR="00D332EA" w:rsidRPr="00F713B7">
              <w:t xml:space="preserve"> </w:t>
            </w:r>
          </w:p>
        </w:tc>
        <w:tc>
          <w:tcPr>
            <w:tcW w:w="1080" w:type="dxa"/>
          </w:tcPr>
          <w:p w:rsidR="00D332EA" w:rsidRDefault="00D332EA">
            <w:pPr>
              <w:pStyle w:val="ConsPlusNormal"/>
            </w:pPr>
            <w:r>
              <w:t>424619,47</w:t>
            </w:r>
          </w:p>
        </w:tc>
        <w:tc>
          <w:tcPr>
            <w:tcW w:w="2028" w:type="dxa"/>
          </w:tcPr>
          <w:p w:rsidR="00D332EA" w:rsidRDefault="00D332EA">
            <w:pPr>
              <w:pStyle w:val="ConsPlusNormal"/>
            </w:pPr>
          </w:p>
        </w:tc>
      </w:tr>
      <w:tr w:rsidR="002A2196">
        <w:tc>
          <w:tcPr>
            <w:tcW w:w="461" w:type="dxa"/>
          </w:tcPr>
          <w:p w:rsidR="002A2196" w:rsidRDefault="002A2196"/>
        </w:tc>
        <w:tc>
          <w:tcPr>
            <w:tcW w:w="1399" w:type="dxa"/>
          </w:tcPr>
          <w:p w:rsidR="002A2196" w:rsidRDefault="002A2196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2A2196" w:rsidRPr="00EA7136" w:rsidRDefault="002A2196" w:rsidP="00EA7136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t>Жилой дом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lastRenderedPageBreak/>
              <w:t>Квартира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Квартира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Земельный участок</w:t>
            </w:r>
          </w:p>
          <w:p w:rsidR="002A2196" w:rsidRPr="00EA7136" w:rsidRDefault="002A2196" w:rsidP="00D90B5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>Общая совместная</w:t>
            </w:r>
          </w:p>
          <w:p w:rsidR="002A2196" w:rsidRDefault="002A2196" w:rsidP="00D90B58">
            <w:pPr>
              <w:pStyle w:val="ConsPlusNormal"/>
            </w:pPr>
            <w:r w:rsidRPr="00D332EA">
              <w:lastRenderedPageBreak/>
              <w:t>Общая совместная</w:t>
            </w:r>
            <w:r>
              <w:t xml:space="preserve"> </w:t>
            </w:r>
          </w:p>
          <w:p w:rsidR="002A2196" w:rsidRDefault="002A2196" w:rsidP="00D90B58">
            <w:pPr>
              <w:pStyle w:val="ConsPlusNormal"/>
            </w:pPr>
            <w:r>
              <w:t>Общая совместная</w:t>
            </w:r>
          </w:p>
          <w:p w:rsidR="002A2196" w:rsidRDefault="002A2196" w:rsidP="00D90B58">
            <w:pPr>
              <w:pStyle w:val="ConsPlusNormal"/>
            </w:pPr>
            <w:r>
              <w:t>Общая совместная</w:t>
            </w:r>
          </w:p>
          <w:p w:rsidR="002A2196" w:rsidRDefault="002A2196" w:rsidP="00D90B58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>45,40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lastRenderedPageBreak/>
              <w:t>101,10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25,70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874,00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 xml:space="preserve">Россия 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lastRenderedPageBreak/>
              <w:t xml:space="preserve">Россия 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Россия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Россия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Pr="00EA7136" w:rsidRDefault="002A2196" w:rsidP="00D90B58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A2196" w:rsidRDefault="002A2196" w:rsidP="00304BB3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EA7136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EA7136">
            <w:pPr>
              <w:pStyle w:val="ConsPlusNormal"/>
            </w:pPr>
          </w:p>
        </w:tc>
        <w:tc>
          <w:tcPr>
            <w:tcW w:w="1080" w:type="dxa"/>
          </w:tcPr>
          <w:p w:rsidR="002A2196" w:rsidRDefault="002A2196" w:rsidP="002A2196">
            <w:pPr>
              <w:pStyle w:val="ConsPlusNormal"/>
            </w:pPr>
            <w:r>
              <w:t xml:space="preserve">Легковой автомобиль </w:t>
            </w:r>
            <w:r w:rsidRPr="00F713B7">
              <w:lastRenderedPageBreak/>
              <w:t>Фольксваген Поло</w:t>
            </w:r>
          </w:p>
          <w:p w:rsidR="002A2196" w:rsidRDefault="002A2196" w:rsidP="002A2196">
            <w:pPr>
              <w:pStyle w:val="ConsPlusNormal"/>
            </w:pPr>
            <w:r>
              <w:t>Прицеп к легковым автомобилям ТС Кремень – КРД 050100</w:t>
            </w:r>
          </w:p>
        </w:tc>
        <w:tc>
          <w:tcPr>
            <w:tcW w:w="1080" w:type="dxa"/>
          </w:tcPr>
          <w:p w:rsidR="002A2196" w:rsidRDefault="002A2196">
            <w:pPr>
              <w:pStyle w:val="ConsPlusNormal"/>
            </w:pPr>
            <w:r>
              <w:lastRenderedPageBreak/>
              <w:t>549154,28</w:t>
            </w:r>
          </w:p>
        </w:tc>
        <w:tc>
          <w:tcPr>
            <w:tcW w:w="2028" w:type="dxa"/>
          </w:tcPr>
          <w:p w:rsidR="002A2196" w:rsidRDefault="002A2196">
            <w:pPr>
              <w:pStyle w:val="ConsPlusNormal"/>
            </w:pPr>
          </w:p>
        </w:tc>
      </w:tr>
      <w:tr w:rsidR="00572CA7">
        <w:tc>
          <w:tcPr>
            <w:tcW w:w="461" w:type="dxa"/>
          </w:tcPr>
          <w:p w:rsidR="00572CA7" w:rsidRDefault="00572CA7"/>
        </w:tc>
        <w:tc>
          <w:tcPr>
            <w:tcW w:w="1399" w:type="dxa"/>
          </w:tcPr>
          <w:p w:rsidR="00572CA7" w:rsidRDefault="00572CA7">
            <w:r w:rsidRPr="00572CA7">
              <w:t>Несовершеннолетний ребенок</w:t>
            </w:r>
          </w:p>
        </w:tc>
        <w:tc>
          <w:tcPr>
            <w:tcW w:w="1260" w:type="dxa"/>
          </w:tcPr>
          <w:p w:rsidR="00572CA7" w:rsidRPr="00EA7136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Pr="00EA7136" w:rsidRDefault="00572CA7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>
            <w:pPr>
              <w:pStyle w:val="ConsPlusNormal"/>
            </w:pPr>
          </w:p>
        </w:tc>
        <w:tc>
          <w:tcPr>
            <w:tcW w:w="900" w:type="dxa"/>
          </w:tcPr>
          <w:p w:rsidR="00572CA7" w:rsidRPr="00EA7136" w:rsidRDefault="00572CA7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 w:rsidP="00304BB3">
            <w:pPr>
              <w:pStyle w:val="ConsPlusNormal"/>
            </w:pPr>
            <w:r>
              <w:t>Жилой дом</w:t>
            </w:r>
          </w:p>
          <w:p w:rsidR="00572CA7" w:rsidRDefault="00304BB3" w:rsidP="00304BB3">
            <w:pPr>
              <w:pStyle w:val="ConsPlusNormal"/>
            </w:pPr>
            <w:r>
              <w:t>Квартира</w:t>
            </w:r>
          </w:p>
          <w:p w:rsidR="00304BB3" w:rsidRDefault="00304BB3" w:rsidP="00304BB3">
            <w:pPr>
              <w:pStyle w:val="ConsPlusNormal"/>
            </w:pPr>
            <w:r>
              <w:t>Земельный участок</w:t>
            </w:r>
          </w:p>
          <w:p w:rsidR="00304BB3" w:rsidRDefault="00304BB3" w:rsidP="00304BB3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04BB3" w:rsidRDefault="00304BB3" w:rsidP="00304BB3">
            <w:pPr>
              <w:pStyle w:val="ConsPlusNormal"/>
            </w:pPr>
            <w:r>
              <w:t>45,40</w:t>
            </w:r>
          </w:p>
          <w:p w:rsidR="00304BB3" w:rsidRDefault="00304BB3" w:rsidP="00304BB3">
            <w:pPr>
              <w:pStyle w:val="ConsPlusNormal"/>
            </w:pPr>
          </w:p>
          <w:p w:rsidR="00572CA7" w:rsidRDefault="00304BB3" w:rsidP="00304BB3">
            <w:pPr>
              <w:pStyle w:val="ConsPlusNormal"/>
            </w:pPr>
            <w:r>
              <w:t>101,10</w:t>
            </w:r>
          </w:p>
          <w:p w:rsidR="00304BB3" w:rsidRDefault="00304BB3" w:rsidP="00304BB3">
            <w:pPr>
              <w:pStyle w:val="ConsPlusNormal"/>
            </w:pPr>
          </w:p>
          <w:p w:rsidR="00304BB3" w:rsidRDefault="00304BB3" w:rsidP="00304BB3">
            <w:pPr>
              <w:pStyle w:val="ConsPlusNormal"/>
            </w:pPr>
            <w:r>
              <w:t>874,00</w:t>
            </w:r>
          </w:p>
          <w:p w:rsidR="00304BB3" w:rsidRDefault="00304BB3" w:rsidP="00304BB3">
            <w:pPr>
              <w:pStyle w:val="ConsPlusNormal"/>
            </w:pPr>
          </w:p>
          <w:p w:rsidR="00304BB3" w:rsidRDefault="00304BB3" w:rsidP="00304BB3">
            <w:pPr>
              <w:pStyle w:val="ConsPlusNormal"/>
            </w:pPr>
          </w:p>
          <w:p w:rsidR="00304BB3" w:rsidRDefault="00304BB3" w:rsidP="00304BB3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304BB3" w:rsidRDefault="00304BB3" w:rsidP="00304BB3">
            <w:pPr>
              <w:pStyle w:val="ConsPlusNormal"/>
            </w:pPr>
            <w:r>
              <w:t>Россия</w:t>
            </w:r>
          </w:p>
          <w:p w:rsidR="00304BB3" w:rsidRDefault="00304BB3" w:rsidP="00304BB3">
            <w:pPr>
              <w:pStyle w:val="ConsPlusNormal"/>
            </w:pPr>
          </w:p>
          <w:p w:rsidR="00572CA7" w:rsidRDefault="00304BB3" w:rsidP="00304BB3">
            <w:pPr>
              <w:pStyle w:val="ConsPlusNormal"/>
            </w:pPr>
            <w:r>
              <w:t>Россия</w:t>
            </w:r>
          </w:p>
          <w:p w:rsidR="00304BB3" w:rsidRDefault="00304BB3" w:rsidP="00304BB3">
            <w:pPr>
              <w:pStyle w:val="ConsPlusNormal"/>
            </w:pPr>
          </w:p>
          <w:p w:rsidR="00304BB3" w:rsidRDefault="00304BB3" w:rsidP="00304BB3">
            <w:pPr>
              <w:pStyle w:val="ConsPlusNormal"/>
            </w:pPr>
            <w:r>
              <w:t>Россия</w:t>
            </w:r>
          </w:p>
          <w:p w:rsidR="00304BB3" w:rsidRDefault="00304BB3" w:rsidP="00304BB3">
            <w:pPr>
              <w:pStyle w:val="ConsPlusNormal"/>
            </w:pPr>
          </w:p>
          <w:p w:rsidR="00304BB3" w:rsidRDefault="00304BB3" w:rsidP="00304BB3">
            <w:pPr>
              <w:pStyle w:val="ConsPlusNormal"/>
            </w:pPr>
          </w:p>
          <w:p w:rsidR="00304BB3" w:rsidRDefault="00304BB3" w:rsidP="00304BB3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572CA7" w:rsidRDefault="00572CA7">
            <w:pPr>
              <w:pStyle w:val="ConsPlusNormal"/>
            </w:pPr>
          </w:p>
        </w:tc>
        <w:tc>
          <w:tcPr>
            <w:tcW w:w="1080" w:type="dxa"/>
          </w:tcPr>
          <w:p w:rsidR="00572CA7" w:rsidRDefault="002A2196">
            <w:pPr>
              <w:pStyle w:val="ConsPlusNormal"/>
            </w:pPr>
            <w:r>
              <w:t>4156,90</w:t>
            </w:r>
          </w:p>
        </w:tc>
        <w:tc>
          <w:tcPr>
            <w:tcW w:w="2028" w:type="dxa"/>
          </w:tcPr>
          <w:p w:rsidR="00572CA7" w:rsidRDefault="00572CA7">
            <w:pPr>
              <w:pStyle w:val="ConsPlusNormal"/>
            </w:pPr>
          </w:p>
        </w:tc>
      </w:tr>
      <w:tr w:rsidR="00304BB3">
        <w:tc>
          <w:tcPr>
            <w:tcW w:w="461" w:type="dxa"/>
          </w:tcPr>
          <w:p w:rsidR="00304BB3" w:rsidRDefault="00304BB3"/>
        </w:tc>
        <w:tc>
          <w:tcPr>
            <w:tcW w:w="1399" w:type="dxa"/>
          </w:tcPr>
          <w:p w:rsidR="00304BB3" w:rsidRDefault="00304BB3">
            <w:r w:rsidRPr="00572CA7">
              <w:t>Несовершеннолетний ребенок</w:t>
            </w:r>
          </w:p>
        </w:tc>
        <w:tc>
          <w:tcPr>
            <w:tcW w:w="1260" w:type="dxa"/>
          </w:tcPr>
          <w:p w:rsidR="00304BB3" w:rsidRPr="00EA7136" w:rsidRDefault="00304BB3" w:rsidP="00EA7136">
            <w:pPr>
              <w:pStyle w:val="ConsPlusNormal"/>
            </w:pPr>
          </w:p>
        </w:tc>
        <w:tc>
          <w:tcPr>
            <w:tcW w:w="900" w:type="dxa"/>
          </w:tcPr>
          <w:p w:rsidR="00304BB3" w:rsidRPr="00EA7136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Pr="00EA7136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Жилой дом</w:t>
            </w:r>
          </w:p>
          <w:p w:rsidR="00304BB3" w:rsidRDefault="00304BB3" w:rsidP="001E4C3B">
            <w:pPr>
              <w:pStyle w:val="ConsPlusNormal"/>
            </w:pPr>
            <w:r>
              <w:t>Квартира</w:t>
            </w:r>
          </w:p>
          <w:p w:rsidR="00304BB3" w:rsidRDefault="00304BB3" w:rsidP="001E4C3B">
            <w:pPr>
              <w:pStyle w:val="ConsPlusNormal"/>
            </w:pPr>
            <w:r>
              <w:t>Земельный участок</w:t>
            </w:r>
          </w:p>
          <w:p w:rsidR="00304BB3" w:rsidRDefault="00304BB3" w:rsidP="001E4C3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45,40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101,10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874,00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108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2028" w:type="dxa"/>
          </w:tcPr>
          <w:p w:rsidR="00304BB3" w:rsidRDefault="00304BB3">
            <w:pPr>
              <w:pStyle w:val="ConsPlusNormal"/>
            </w:pP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sectPr w:rsidR="00217249" w:rsidSect="0021724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3B" w:rsidRDefault="001E4C3B" w:rsidP="00D90B58">
      <w:pPr>
        <w:spacing w:after="0" w:line="240" w:lineRule="auto"/>
      </w:pPr>
      <w:r>
        <w:separator/>
      </w:r>
    </w:p>
  </w:endnote>
  <w:endnote w:type="continuationSeparator" w:id="1">
    <w:p w:rsidR="001E4C3B" w:rsidRDefault="001E4C3B" w:rsidP="00D9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3B" w:rsidRDefault="001E4C3B" w:rsidP="00D90B58">
      <w:pPr>
        <w:spacing w:after="0" w:line="240" w:lineRule="auto"/>
      </w:pPr>
      <w:r>
        <w:separator/>
      </w:r>
    </w:p>
  </w:footnote>
  <w:footnote w:type="continuationSeparator" w:id="1">
    <w:p w:rsidR="001E4C3B" w:rsidRDefault="001E4C3B" w:rsidP="00D9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249"/>
    <w:rsid w:val="001B1AE0"/>
    <w:rsid w:val="001E4C3B"/>
    <w:rsid w:val="001F5CCC"/>
    <w:rsid w:val="001F79CD"/>
    <w:rsid w:val="00217249"/>
    <w:rsid w:val="002A2196"/>
    <w:rsid w:val="002E782B"/>
    <w:rsid w:val="00304BB3"/>
    <w:rsid w:val="003B62CC"/>
    <w:rsid w:val="003C12DD"/>
    <w:rsid w:val="003C5F48"/>
    <w:rsid w:val="004218A0"/>
    <w:rsid w:val="004D593A"/>
    <w:rsid w:val="00572CA7"/>
    <w:rsid w:val="0067121F"/>
    <w:rsid w:val="0074761C"/>
    <w:rsid w:val="00763F94"/>
    <w:rsid w:val="00933E9F"/>
    <w:rsid w:val="00B011B5"/>
    <w:rsid w:val="00C05B6F"/>
    <w:rsid w:val="00D332EA"/>
    <w:rsid w:val="00D84606"/>
    <w:rsid w:val="00D90B58"/>
    <w:rsid w:val="00EA7136"/>
    <w:rsid w:val="00F30333"/>
    <w:rsid w:val="00F713B7"/>
    <w:rsid w:val="00FA60BB"/>
    <w:rsid w:val="00FF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B58"/>
  </w:style>
  <w:style w:type="paragraph" w:styleId="a5">
    <w:name w:val="footer"/>
    <w:basedOn w:val="a"/>
    <w:link w:val="a6"/>
    <w:uiPriority w:val="99"/>
    <w:semiHidden/>
    <w:unhideWhenUsed/>
    <w:rsid w:val="00D9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Бармина</cp:lastModifiedBy>
  <cp:revision>12</cp:revision>
  <dcterms:created xsi:type="dcterms:W3CDTF">2019-04-03T12:21:00Z</dcterms:created>
  <dcterms:modified xsi:type="dcterms:W3CDTF">2019-04-30T07:19:00Z</dcterms:modified>
</cp:coreProperties>
</file>