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547" w:rsidRDefault="009B7547" w:rsidP="003B0695">
      <w:pPr>
        <w:widowControl w:val="0"/>
        <w:autoSpaceDE w:val="0"/>
        <w:autoSpaceDN w:val="0"/>
        <w:adjustRightInd w:val="0"/>
        <w:spacing w:after="0" w:line="240" w:lineRule="auto"/>
        <w:ind w:left="5244" w:firstLine="42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«УТВЕРЖДАЮ»</w:t>
      </w:r>
    </w:p>
    <w:p w:rsidR="009B7547" w:rsidRDefault="009B7547" w:rsidP="003B0695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Глава Курского муниципального</w:t>
      </w:r>
    </w:p>
    <w:p w:rsidR="009B7547" w:rsidRDefault="009B7547" w:rsidP="003B0695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района Ставропольского края</w:t>
      </w:r>
    </w:p>
    <w:p w:rsidR="009B7547" w:rsidRDefault="009B7547" w:rsidP="003B0695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</w:p>
    <w:p w:rsidR="009B7547" w:rsidRDefault="009B7547" w:rsidP="003B0695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С.И.Калашников</w:t>
      </w:r>
    </w:p>
    <w:p w:rsidR="009B7547" w:rsidRDefault="009B7547" w:rsidP="003B0695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9B7547" w:rsidRDefault="009B7547" w:rsidP="003B0695">
      <w:pPr>
        <w:widowControl w:val="0"/>
        <w:autoSpaceDE w:val="0"/>
        <w:autoSpaceDN w:val="0"/>
        <w:adjustRightInd w:val="0"/>
        <w:spacing w:after="0" w:line="240" w:lineRule="exact"/>
        <w:ind w:left="3828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«  28  » июня                     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bCs/>
            <w:sz w:val="28"/>
            <w:szCs w:val="28"/>
          </w:rPr>
          <w:t>2018 г</w:t>
        </w:r>
      </w:smartTag>
    </w:p>
    <w:p w:rsidR="009B7547" w:rsidRPr="007A531E" w:rsidRDefault="009B7547" w:rsidP="005407D3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9B7547" w:rsidRPr="007A531E" w:rsidRDefault="009B7547" w:rsidP="005407D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9B7547" w:rsidRPr="00CB6929" w:rsidRDefault="009B7547" w:rsidP="005407D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B6929">
        <w:rPr>
          <w:rFonts w:ascii="Times New Roman" w:hAnsi="Times New Roman"/>
          <w:sz w:val="28"/>
          <w:szCs w:val="28"/>
        </w:rPr>
        <w:t xml:space="preserve">ТЕХНОЛОГИЧЕСКАЯ СХЕМА </w:t>
      </w:r>
    </w:p>
    <w:p w:rsidR="009B7547" w:rsidRPr="00000B82" w:rsidRDefault="009B7547" w:rsidP="005407D3">
      <w:pPr>
        <w:spacing w:after="0" w:line="240" w:lineRule="exact"/>
        <w:jc w:val="both"/>
        <w:rPr>
          <w:rFonts w:ascii="Times New Roman" w:hAnsi="Times New Roman"/>
          <w:iCs/>
          <w:sz w:val="28"/>
          <w:szCs w:val="28"/>
          <w:lang w:eastAsia="zh-CN"/>
        </w:rPr>
      </w:pPr>
      <w:r w:rsidRPr="00CF163D">
        <w:rPr>
          <w:rFonts w:ascii="Times New Roman" w:hAnsi="Times New Roman"/>
          <w:sz w:val="28"/>
          <w:szCs w:val="28"/>
        </w:rPr>
        <w:t>предоставления органами местного самоуправления муниципальных образ</w:t>
      </w:r>
      <w:r w:rsidRPr="00CF163D">
        <w:rPr>
          <w:rFonts w:ascii="Times New Roman" w:hAnsi="Times New Roman"/>
          <w:sz w:val="28"/>
          <w:szCs w:val="28"/>
        </w:rPr>
        <w:t>о</w:t>
      </w:r>
      <w:r w:rsidRPr="00CF163D">
        <w:rPr>
          <w:rFonts w:ascii="Times New Roman" w:hAnsi="Times New Roman"/>
          <w:sz w:val="28"/>
          <w:szCs w:val="28"/>
        </w:rPr>
        <w:t xml:space="preserve">ваний Ставропольского края муниципальной услуги </w:t>
      </w:r>
      <w:r w:rsidRPr="00000B82">
        <w:rPr>
          <w:rFonts w:ascii="Times New Roman" w:hAnsi="Times New Roman"/>
          <w:iCs/>
          <w:sz w:val="28"/>
          <w:szCs w:val="28"/>
          <w:lang w:eastAsia="zh-CN"/>
        </w:rPr>
        <w:t>«Выдача, переоформл</w:t>
      </w:r>
      <w:r w:rsidRPr="00000B82">
        <w:rPr>
          <w:rFonts w:ascii="Times New Roman" w:hAnsi="Times New Roman"/>
          <w:iCs/>
          <w:sz w:val="28"/>
          <w:szCs w:val="28"/>
          <w:lang w:eastAsia="zh-CN"/>
        </w:rPr>
        <w:t>е</w:t>
      </w:r>
      <w:r w:rsidRPr="00000B82">
        <w:rPr>
          <w:rFonts w:ascii="Times New Roman" w:hAnsi="Times New Roman"/>
          <w:iCs/>
          <w:sz w:val="28"/>
          <w:szCs w:val="28"/>
          <w:lang w:eastAsia="zh-CN"/>
        </w:rPr>
        <w:t>ние, продление срока действия разрешения на право организации розничного рынка»</w:t>
      </w:r>
    </w:p>
    <w:p w:rsidR="009B7547" w:rsidRPr="00000B82" w:rsidRDefault="009B7547" w:rsidP="003C0C0F">
      <w:pPr>
        <w:spacing w:after="0" w:line="240" w:lineRule="exact"/>
        <w:jc w:val="center"/>
        <w:rPr>
          <w:rFonts w:ascii="Times New Roman" w:hAnsi="Times New Roman"/>
          <w:iCs/>
          <w:sz w:val="28"/>
          <w:szCs w:val="28"/>
          <w:lang w:eastAsia="zh-CN"/>
        </w:rPr>
      </w:pPr>
    </w:p>
    <w:p w:rsidR="009B7547" w:rsidRPr="00000B82" w:rsidRDefault="009B7547" w:rsidP="00675A83">
      <w:pPr>
        <w:spacing w:after="200" w:line="276" w:lineRule="auto"/>
        <w:jc w:val="center"/>
        <w:rPr>
          <w:rFonts w:ascii="Times New Roman" w:hAnsi="Times New Roman"/>
          <w:b/>
          <w:bCs/>
          <w:lang w:eastAsia="zh-CN"/>
        </w:rPr>
      </w:pPr>
      <w:r w:rsidRPr="00000B82">
        <w:rPr>
          <w:rFonts w:ascii="Times New Roman" w:hAnsi="Times New Roman"/>
          <w:b/>
          <w:iCs/>
          <w:sz w:val="28"/>
          <w:szCs w:val="28"/>
          <w:lang w:eastAsia="zh-CN"/>
        </w:rPr>
        <w:t>Раздел 1. «Общие сведения о муниципальной услуге»</w:t>
      </w:r>
    </w:p>
    <w:tbl>
      <w:tblPr>
        <w:tblW w:w="96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2"/>
        <w:gridCol w:w="3757"/>
        <w:gridCol w:w="5034"/>
      </w:tblGrid>
      <w:tr w:rsidR="009B7547" w:rsidRPr="00CE4E8F" w:rsidTr="003C0DEB">
        <w:trPr>
          <w:trHeight w:val="509"/>
          <w:tblHeader/>
        </w:trPr>
        <w:tc>
          <w:tcPr>
            <w:tcW w:w="822" w:type="dxa"/>
            <w:vAlign w:val="center"/>
          </w:tcPr>
          <w:p w:rsidR="009B7547" w:rsidRPr="00000B82" w:rsidRDefault="009B7547" w:rsidP="008E05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№ </w:t>
            </w:r>
          </w:p>
          <w:p w:rsidR="009B7547" w:rsidRPr="00000B82" w:rsidRDefault="009B7547" w:rsidP="008E05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п/п</w:t>
            </w:r>
          </w:p>
        </w:tc>
        <w:tc>
          <w:tcPr>
            <w:tcW w:w="3757" w:type="dxa"/>
            <w:vAlign w:val="center"/>
          </w:tcPr>
          <w:p w:rsidR="009B7547" w:rsidRPr="00000B82" w:rsidRDefault="009B7547" w:rsidP="008E05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Параметр</w:t>
            </w:r>
          </w:p>
        </w:tc>
        <w:tc>
          <w:tcPr>
            <w:tcW w:w="5034" w:type="dxa"/>
            <w:vAlign w:val="center"/>
          </w:tcPr>
          <w:p w:rsidR="009B7547" w:rsidRPr="00000B82" w:rsidRDefault="009B7547" w:rsidP="008E053F">
            <w:pPr>
              <w:spacing w:after="0" w:line="240" w:lineRule="auto"/>
              <w:jc w:val="center"/>
              <w:rPr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Значение параметра/ состояние</w:t>
            </w:r>
          </w:p>
        </w:tc>
      </w:tr>
      <w:tr w:rsidR="009B7547" w:rsidRPr="00CE4E8F" w:rsidTr="003C0DEB">
        <w:trPr>
          <w:trHeight w:val="236"/>
          <w:tblHeader/>
        </w:trPr>
        <w:tc>
          <w:tcPr>
            <w:tcW w:w="822" w:type="dxa"/>
            <w:vAlign w:val="center"/>
          </w:tcPr>
          <w:p w:rsidR="009B7547" w:rsidRPr="00000B82" w:rsidRDefault="009B7547" w:rsidP="008E05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757" w:type="dxa"/>
            <w:vAlign w:val="center"/>
          </w:tcPr>
          <w:p w:rsidR="009B7547" w:rsidRPr="00000B82" w:rsidRDefault="009B7547" w:rsidP="008E05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034" w:type="dxa"/>
            <w:vAlign w:val="center"/>
          </w:tcPr>
          <w:p w:rsidR="009B7547" w:rsidRPr="00000B82" w:rsidRDefault="009B7547" w:rsidP="008E053F">
            <w:pPr>
              <w:spacing w:after="0" w:line="240" w:lineRule="auto"/>
              <w:jc w:val="center"/>
              <w:rPr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3</w:t>
            </w:r>
          </w:p>
        </w:tc>
      </w:tr>
      <w:tr w:rsidR="009B7547" w:rsidRPr="00CE4E8F" w:rsidTr="003C0DEB">
        <w:trPr>
          <w:trHeight w:val="671"/>
        </w:trPr>
        <w:tc>
          <w:tcPr>
            <w:tcW w:w="822" w:type="dxa"/>
          </w:tcPr>
          <w:p w:rsidR="009B7547" w:rsidRPr="00000B82" w:rsidRDefault="009B7547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9B7547" w:rsidRPr="00000B82" w:rsidRDefault="009B7547" w:rsidP="008E0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Наименование органа, предоставляющ</w:t>
            </w: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го услугу</w:t>
            </w:r>
          </w:p>
        </w:tc>
        <w:tc>
          <w:tcPr>
            <w:tcW w:w="5034" w:type="dxa"/>
          </w:tcPr>
          <w:p w:rsidR="009B7547" w:rsidRPr="00000B82" w:rsidRDefault="009B7547" w:rsidP="005407D3">
            <w:pPr>
              <w:spacing w:after="0" w:line="240" w:lineRule="auto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Администрация Курского муниципального района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Ставропольского края</w:t>
            </w:r>
          </w:p>
        </w:tc>
      </w:tr>
      <w:tr w:rsidR="009B7547" w:rsidRPr="00CE4E8F" w:rsidTr="003C0DEB">
        <w:trPr>
          <w:trHeight w:val="377"/>
        </w:trPr>
        <w:tc>
          <w:tcPr>
            <w:tcW w:w="822" w:type="dxa"/>
          </w:tcPr>
          <w:p w:rsidR="009B7547" w:rsidRPr="00000B82" w:rsidRDefault="009B7547" w:rsidP="00325B7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9B7547" w:rsidRPr="00000B82" w:rsidRDefault="009B7547" w:rsidP="00325B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Номер услуги в федеральном реестре</w:t>
            </w:r>
          </w:p>
        </w:tc>
        <w:tc>
          <w:tcPr>
            <w:tcW w:w="5034" w:type="dxa"/>
          </w:tcPr>
          <w:p w:rsidR="009B7547" w:rsidRPr="00000B82" w:rsidRDefault="009B7547" w:rsidP="00325B7F">
            <w:pPr>
              <w:tabs>
                <w:tab w:val="left" w:pos="720"/>
              </w:tabs>
              <w:spacing w:after="0" w:line="240" w:lineRule="auto"/>
              <w:jc w:val="both"/>
              <w:rPr>
                <w:sz w:val="20"/>
                <w:szCs w:val="20"/>
                <w:lang w:eastAsia="zh-CN"/>
              </w:rPr>
            </w:pPr>
            <w:r w:rsidRPr="00CE4E8F">
              <w:rPr>
                <w:bCs/>
                <w:sz w:val="20"/>
                <w:szCs w:val="20"/>
              </w:rPr>
              <w:footnoteReference w:customMarkFollows="1" w:id="1"/>
              <w:t>*</w:t>
            </w:r>
          </w:p>
        </w:tc>
      </w:tr>
      <w:tr w:rsidR="009B7547" w:rsidRPr="00CE4E8F" w:rsidTr="003C0DEB">
        <w:trPr>
          <w:trHeight w:val="318"/>
        </w:trPr>
        <w:tc>
          <w:tcPr>
            <w:tcW w:w="822" w:type="dxa"/>
          </w:tcPr>
          <w:p w:rsidR="009B7547" w:rsidRPr="00000B82" w:rsidRDefault="009B7547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9B7547" w:rsidRPr="00000B82" w:rsidRDefault="009B7547" w:rsidP="008E0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Полное наименование услуги</w:t>
            </w:r>
          </w:p>
        </w:tc>
        <w:tc>
          <w:tcPr>
            <w:tcW w:w="5034" w:type="dxa"/>
            <w:vAlign w:val="bottom"/>
          </w:tcPr>
          <w:p w:rsidR="009B7547" w:rsidRPr="00000B82" w:rsidRDefault="009B7547" w:rsidP="008E053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Выдача, переоформление, продление срока действия разрешения на право организации розничного рынка</w:t>
            </w:r>
          </w:p>
        </w:tc>
      </w:tr>
      <w:tr w:rsidR="009B7547" w:rsidRPr="00CE4E8F" w:rsidTr="003C0DEB">
        <w:trPr>
          <w:trHeight w:val="296"/>
        </w:trPr>
        <w:tc>
          <w:tcPr>
            <w:tcW w:w="822" w:type="dxa"/>
          </w:tcPr>
          <w:p w:rsidR="009B7547" w:rsidRPr="00000B82" w:rsidRDefault="009B7547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9B7547" w:rsidRPr="00000B82" w:rsidRDefault="009B7547" w:rsidP="008E0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Краткое наименование услуги</w:t>
            </w:r>
          </w:p>
        </w:tc>
        <w:tc>
          <w:tcPr>
            <w:tcW w:w="5034" w:type="dxa"/>
            <w:vAlign w:val="bottom"/>
          </w:tcPr>
          <w:p w:rsidR="009B7547" w:rsidRPr="00000B82" w:rsidRDefault="009B7547" w:rsidP="008E053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iCs/>
                <w:sz w:val="20"/>
                <w:szCs w:val="20"/>
                <w:lang w:eastAsia="zh-CN"/>
              </w:rPr>
              <w:t>Выдача, переоформление, продление срока действия разрешения на право организации розничного рынка</w:t>
            </w:r>
          </w:p>
        </w:tc>
      </w:tr>
      <w:tr w:rsidR="009B7547" w:rsidRPr="00CE4E8F" w:rsidTr="003C0DEB">
        <w:trPr>
          <w:trHeight w:val="405"/>
        </w:trPr>
        <w:tc>
          <w:tcPr>
            <w:tcW w:w="822" w:type="dxa"/>
          </w:tcPr>
          <w:p w:rsidR="009B7547" w:rsidRPr="00000B82" w:rsidRDefault="009B7547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9B7547" w:rsidRPr="00000B82" w:rsidRDefault="009B7547" w:rsidP="008E0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Административный регламент предо</w:t>
            </w: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с</w:t>
            </w: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тавления услуги</w:t>
            </w:r>
          </w:p>
        </w:tc>
        <w:tc>
          <w:tcPr>
            <w:tcW w:w="5034" w:type="dxa"/>
            <w:vAlign w:val="bottom"/>
          </w:tcPr>
          <w:p w:rsidR="009B7547" w:rsidRPr="00000B82" w:rsidRDefault="009B7547" w:rsidP="008E053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Постановление администрации Курского муниципал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ного района Ставропольского края от  28.11.2017  г.    № 826</w:t>
            </w:r>
          </w:p>
        </w:tc>
      </w:tr>
      <w:tr w:rsidR="009B7547" w:rsidRPr="00CE4E8F" w:rsidTr="003C0DEB">
        <w:trPr>
          <w:trHeight w:val="405"/>
        </w:trPr>
        <w:tc>
          <w:tcPr>
            <w:tcW w:w="822" w:type="dxa"/>
          </w:tcPr>
          <w:p w:rsidR="009B7547" w:rsidRPr="00000B82" w:rsidRDefault="009B7547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9B7547" w:rsidRPr="00000B82" w:rsidRDefault="009B7547" w:rsidP="008E0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Перечень «подуслуг»</w:t>
            </w:r>
          </w:p>
        </w:tc>
        <w:tc>
          <w:tcPr>
            <w:tcW w:w="5034" w:type="dxa"/>
          </w:tcPr>
          <w:p w:rsidR="009B7547" w:rsidRPr="00000B82" w:rsidRDefault="009B7547" w:rsidP="00C0002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1.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00B82">
              <w:rPr>
                <w:rFonts w:ascii="Times New Roman" w:hAnsi="Times New Roman"/>
                <w:iCs/>
                <w:sz w:val="20"/>
                <w:szCs w:val="20"/>
                <w:lang w:eastAsia="zh-CN"/>
              </w:rPr>
              <w:t>Выдача разрешения на право организации розничн</w:t>
            </w:r>
            <w:r w:rsidRPr="00000B82">
              <w:rPr>
                <w:rFonts w:ascii="Times New Roman" w:hAnsi="Times New Roman"/>
                <w:iCs/>
                <w:sz w:val="20"/>
                <w:szCs w:val="20"/>
                <w:lang w:eastAsia="zh-CN"/>
              </w:rPr>
              <w:t>о</w:t>
            </w:r>
            <w:r w:rsidRPr="00000B82">
              <w:rPr>
                <w:rFonts w:ascii="Times New Roman" w:hAnsi="Times New Roman"/>
                <w:iCs/>
                <w:sz w:val="20"/>
                <w:szCs w:val="20"/>
                <w:lang w:eastAsia="zh-CN"/>
              </w:rPr>
              <w:t>го рынка</w:t>
            </w:r>
          </w:p>
          <w:p w:rsidR="009B7547" w:rsidRPr="00000B82" w:rsidRDefault="009B7547" w:rsidP="00CD76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iCs/>
                <w:sz w:val="20"/>
                <w:szCs w:val="20"/>
                <w:lang w:eastAsia="zh-CN"/>
              </w:rPr>
              <w:t>2. Переоформление разрешения на право организации розничного рынка</w:t>
            </w:r>
          </w:p>
          <w:p w:rsidR="009B7547" w:rsidRPr="00CE4E8F" w:rsidRDefault="009B7547" w:rsidP="00FB658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iCs/>
                <w:sz w:val="20"/>
                <w:szCs w:val="20"/>
                <w:lang w:eastAsia="zh-CN"/>
              </w:rPr>
              <w:t>3. Продление срока действия разрешения на право о</w:t>
            </w:r>
            <w:r w:rsidRPr="00000B82">
              <w:rPr>
                <w:rFonts w:ascii="Times New Roman" w:hAnsi="Times New Roman"/>
                <w:iCs/>
                <w:sz w:val="20"/>
                <w:szCs w:val="20"/>
                <w:lang w:eastAsia="zh-CN"/>
              </w:rPr>
              <w:t>р</w:t>
            </w:r>
            <w:r w:rsidRPr="00000B82">
              <w:rPr>
                <w:rFonts w:ascii="Times New Roman" w:hAnsi="Times New Roman"/>
                <w:iCs/>
                <w:sz w:val="20"/>
                <w:szCs w:val="20"/>
                <w:lang w:eastAsia="zh-CN"/>
              </w:rPr>
              <w:t>ганизации розничного рынка</w:t>
            </w:r>
          </w:p>
        </w:tc>
      </w:tr>
      <w:tr w:rsidR="009B7547" w:rsidRPr="00CE4E8F" w:rsidTr="003C0DEB">
        <w:trPr>
          <w:trHeight w:val="785"/>
        </w:trPr>
        <w:tc>
          <w:tcPr>
            <w:tcW w:w="822" w:type="dxa"/>
          </w:tcPr>
          <w:p w:rsidR="009B7547" w:rsidRPr="00000B82" w:rsidRDefault="009B7547" w:rsidP="008E053F">
            <w:pPr>
              <w:snapToGrid w:val="0"/>
              <w:spacing w:after="0" w:line="240" w:lineRule="auto"/>
              <w:ind w:left="360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3757" w:type="dxa"/>
          </w:tcPr>
          <w:p w:rsidR="009B7547" w:rsidRPr="00000B82" w:rsidRDefault="009B7547" w:rsidP="008E053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Способы оценки качества предоставл</w:t>
            </w: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ния услуги</w:t>
            </w:r>
          </w:p>
        </w:tc>
        <w:tc>
          <w:tcPr>
            <w:tcW w:w="5034" w:type="dxa"/>
          </w:tcPr>
          <w:p w:rsidR="009B7547" w:rsidRPr="00000B82" w:rsidRDefault="009B7547" w:rsidP="008E053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1. Радиотелефонная связь (смс-опрос, телефонный о</w:t>
            </w: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</w:t>
            </w: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рос).</w:t>
            </w:r>
          </w:p>
          <w:p w:rsidR="009B7547" w:rsidRPr="00000B82" w:rsidRDefault="009B7547" w:rsidP="008E053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2. Терминальные устройства в МФЦ.</w:t>
            </w:r>
          </w:p>
          <w:p w:rsidR="009B7547" w:rsidRPr="00000B82" w:rsidRDefault="009B7547" w:rsidP="008E053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3. Региональный портал государственных и муниц</w:t>
            </w: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и</w:t>
            </w: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пальных услуг (функций) (далее – РПГУ)</w:t>
            </w: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footnoteReference w:customMarkFollows="1" w:id="2"/>
              <w:t>*</w:t>
            </w:r>
          </w:p>
          <w:p w:rsidR="009B7547" w:rsidRPr="00000B82" w:rsidRDefault="009B7547" w:rsidP="008E053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4. Официальный сайт органа, предоставляющего усл</w:t>
            </w: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у</w:t>
            </w: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гу</w:t>
            </w:r>
            <w:r w:rsidRPr="00CE4E8F">
              <w:rPr>
                <w:lang w:eastAsia="zh-CN"/>
              </w:rPr>
              <w:t>*</w:t>
            </w: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.</w:t>
            </w:r>
          </w:p>
        </w:tc>
      </w:tr>
    </w:tbl>
    <w:p w:rsidR="009B7547" w:rsidRPr="00000B82" w:rsidRDefault="009B7547" w:rsidP="00675A83">
      <w:pPr>
        <w:spacing w:after="200" w:line="276" w:lineRule="auto"/>
        <w:rPr>
          <w:lang w:eastAsia="zh-CN"/>
        </w:rPr>
        <w:sectPr w:rsidR="009B7547" w:rsidRPr="00000B82" w:rsidSect="000C618D">
          <w:headerReference w:type="default" r:id="rId7"/>
          <w:footerReference w:type="default" r:id="rId8"/>
          <w:pgSz w:w="11906" w:h="16838"/>
          <w:pgMar w:top="1134" w:right="851" w:bottom="1134" w:left="1701" w:header="720" w:footer="709" w:gutter="0"/>
          <w:cols w:space="720"/>
          <w:titlePg/>
          <w:docGrid w:linePitch="360"/>
        </w:sectPr>
      </w:pPr>
    </w:p>
    <w:p w:rsidR="009B7547" w:rsidRPr="00000B82" w:rsidRDefault="009B7547" w:rsidP="00675A83">
      <w:pPr>
        <w:spacing w:after="200" w:line="276" w:lineRule="auto"/>
        <w:rPr>
          <w:lang w:eastAsia="zh-CN"/>
        </w:rPr>
      </w:pPr>
    </w:p>
    <w:p w:rsidR="009B7547" w:rsidRPr="00000B82" w:rsidRDefault="009B7547" w:rsidP="00675A83">
      <w:pPr>
        <w:spacing w:after="200" w:line="276" w:lineRule="auto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000B82">
        <w:rPr>
          <w:rFonts w:ascii="Times New Roman" w:hAnsi="Times New Roman"/>
          <w:b/>
          <w:bCs/>
          <w:sz w:val="28"/>
          <w:szCs w:val="28"/>
          <w:lang w:eastAsia="zh-CN"/>
        </w:rPr>
        <w:t>Раздел 2. «Общие сведения о «подуслугах»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3"/>
        <w:gridCol w:w="1417"/>
        <w:gridCol w:w="1418"/>
        <w:gridCol w:w="2574"/>
        <w:gridCol w:w="981"/>
        <w:gridCol w:w="12"/>
        <w:gridCol w:w="1054"/>
        <w:gridCol w:w="12"/>
        <w:gridCol w:w="981"/>
        <w:gridCol w:w="12"/>
        <w:gridCol w:w="1122"/>
        <w:gridCol w:w="12"/>
        <w:gridCol w:w="1062"/>
        <w:gridCol w:w="12"/>
        <w:gridCol w:w="1634"/>
        <w:gridCol w:w="1560"/>
      </w:tblGrid>
      <w:tr w:rsidR="009B7547" w:rsidRPr="00CE4E8F" w:rsidTr="00EB7583">
        <w:trPr>
          <w:trHeight w:val="300"/>
        </w:trPr>
        <w:tc>
          <w:tcPr>
            <w:tcW w:w="2830" w:type="dxa"/>
            <w:gridSpan w:val="2"/>
          </w:tcPr>
          <w:p w:rsidR="009B7547" w:rsidRPr="00000B82" w:rsidRDefault="009B7547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Срок предоставления в з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висимости от условий</w:t>
            </w:r>
          </w:p>
        </w:tc>
        <w:tc>
          <w:tcPr>
            <w:tcW w:w="1418" w:type="dxa"/>
            <w:vMerge w:val="restart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Основания отказа в приеме д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кументов</w:t>
            </w:r>
          </w:p>
        </w:tc>
        <w:tc>
          <w:tcPr>
            <w:tcW w:w="2574" w:type="dxa"/>
            <w:vMerge w:val="restart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Основания для отказа в предоставлении «поду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луги»</w:t>
            </w:r>
          </w:p>
        </w:tc>
        <w:tc>
          <w:tcPr>
            <w:tcW w:w="981" w:type="dxa"/>
            <w:vMerge w:val="restart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Осн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вания прио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тан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овления предо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тавлен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ия  «п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ду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1066" w:type="dxa"/>
            <w:gridSpan w:val="2"/>
            <w:vMerge w:val="restart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Срок приост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новлен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ия пр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доста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в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лен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ия «поду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3201" w:type="dxa"/>
            <w:gridSpan w:val="6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Плата за предоставление «поду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1646" w:type="dxa"/>
            <w:gridSpan w:val="2"/>
            <w:vMerge w:val="restart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Способ об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ращения за получением «подуслуги»</w:t>
            </w:r>
          </w:p>
        </w:tc>
        <w:tc>
          <w:tcPr>
            <w:tcW w:w="1560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Способ полу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чения ре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зультата «п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дуслуги»</w:t>
            </w:r>
          </w:p>
        </w:tc>
      </w:tr>
      <w:tr w:rsidR="009B7547" w:rsidRPr="00CE4E8F" w:rsidTr="00EB7583">
        <w:trPr>
          <w:trHeight w:val="2700"/>
        </w:trPr>
        <w:tc>
          <w:tcPr>
            <w:tcW w:w="1413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При подаче заявления по месту ж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и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тельства (месту на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хождения юр. лица)</w:t>
            </w:r>
          </w:p>
        </w:tc>
        <w:tc>
          <w:tcPr>
            <w:tcW w:w="1417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При пода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че заявле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ния не по месту жи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тельства (по месту обр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ще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ния)</w:t>
            </w:r>
          </w:p>
        </w:tc>
        <w:tc>
          <w:tcPr>
            <w:tcW w:w="1418" w:type="dxa"/>
            <w:vMerge/>
          </w:tcPr>
          <w:p w:rsidR="009B7547" w:rsidRPr="00000B82" w:rsidRDefault="009B7547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74" w:type="dxa"/>
            <w:vMerge/>
          </w:tcPr>
          <w:p w:rsidR="009B7547" w:rsidRPr="00000B82" w:rsidRDefault="009B7547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81" w:type="dxa"/>
            <w:vMerge/>
          </w:tcPr>
          <w:p w:rsidR="009B7547" w:rsidRPr="00000B82" w:rsidRDefault="009B7547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066" w:type="dxa"/>
            <w:gridSpan w:val="2"/>
            <w:vMerge/>
          </w:tcPr>
          <w:p w:rsidR="009B7547" w:rsidRPr="00000B82" w:rsidRDefault="009B7547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gridSpan w:val="2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Нал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и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чие платы (гос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у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дарс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твенной по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шлин)</w:t>
            </w:r>
          </w:p>
        </w:tc>
        <w:tc>
          <w:tcPr>
            <w:tcW w:w="1134" w:type="dxa"/>
            <w:gridSpan w:val="2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Реквиз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и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ты но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р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мативн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г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о право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вого акта, являюще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гося осно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ванием для взи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мания платы (государ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ственной пошли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ны)</w:t>
            </w:r>
          </w:p>
        </w:tc>
        <w:tc>
          <w:tcPr>
            <w:tcW w:w="1074" w:type="dxa"/>
            <w:gridSpan w:val="2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КБК для взима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ния пла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ты (гос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у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дарс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твенной пошли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ны), в том чис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ле для МФЦ</w:t>
            </w:r>
          </w:p>
        </w:tc>
        <w:tc>
          <w:tcPr>
            <w:tcW w:w="1646" w:type="dxa"/>
            <w:gridSpan w:val="2"/>
            <w:vMerge/>
          </w:tcPr>
          <w:p w:rsidR="009B7547" w:rsidRPr="00000B82" w:rsidRDefault="009B7547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</w:tcPr>
          <w:p w:rsidR="009B7547" w:rsidRPr="00000B82" w:rsidRDefault="009B7547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9B7547" w:rsidRPr="00CE4E8F" w:rsidTr="00EB7583">
        <w:trPr>
          <w:trHeight w:val="218"/>
        </w:trPr>
        <w:tc>
          <w:tcPr>
            <w:tcW w:w="1413" w:type="dxa"/>
            <w:vAlign w:val="center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17" w:type="dxa"/>
            <w:vAlign w:val="center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418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574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981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066" w:type="dxa"/>
            <w:gridSpan w:val="2"/>
            <w:vAlign w:val="center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993" w:type="dxa"/>
            <w:gridSpan w:val="2"/>
            <w:vAlign w:val="center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074" w:type="dxa"/>
            <w:gridSpan w:val="2"/>
            <w:vAlign w:val="center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646" w:type="dxa"/>
            <w:gridSpan w:val="2"/>
            <w:vAlign w:val="center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60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11</w:t>
            </w:r>
          </w:p>
        </w:tc>
      </w:tr>
      <w:tr w:rsidR="009B7547" w:rsidRPr="00CE4E8F" w:rsidTr="000C618D">
        <w:trPr>
          <w:trHeight w:val="70"/>
        </w:trPr>
        <w:tc>
          <w:tcPr>
            <w:tcW w:w="15276" w:type="dxa"/>
            <w:gridSpan w:val="16"/>
          </w:tcPr>
          <w:p w:rsidR="009B7547" w:rsidRPr="00000B82" w:rsidRDefault="009B7547" w:rsidP="008B06D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000B82">
              <w:rPr>
                <w:rFonts w:ascii="Times New Roman" w:hAnsi="Times New Roman"/>
                <w:b/>
                <w:iCs/>
                <w:sz w:val="20"/>
                <w:szCs w:val="20"/>
                <w:lang w:eastAsia="zh-CN"/>
              </w:rPr>
              <w:t>Выдача разрешения на право организации розничного рынка</w:t>
            </w:r>
          </w:p>
        </w:tc>
      </w:tr>
      <w:tr w:rsidR="009B7547" w:rsidRPr="00CE4E8F" w:rsidTr="00EB7583">
        <w:trPr>
          <w:trHeight w:val="300"/>
        </w:trPr>
        <w:tc>
          <w:tcPr>
            <w:tcW w:w="1413" w:type="dxa"/>
          </w:tcPr>
          <w:p w:rsidR="009B7547" w:rsidRPr="00000B82" w:rsidRDefault="009B7547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30 календа</w:t>
            </w: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</w:t>
            </w: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ных дней </w:t>
            </w:r>
          </w:p>
          <w:p w:rsidR="009B7547" w:rsidRPr="00000B82" w:rsidRDefault="009B7547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9B7547" w:rsidRPr="00000B82" w:rsidRDefault="009B7547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(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со дня пр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нятия заявл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ния о предо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тавлении у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луги и док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 xml:space="preserve">ментов, 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по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д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лежащих представл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е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нию заявит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е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лем, в МФЦ)</w:t>
            </w:r>
          </w:p>
          <w:p w:rsidR="009B7547" w:rsidRPr="00000B82" w:rsidRDefault="009B7547" w:rsidP="008B06D6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</w:tcPr>
          <w:p w:rsidR="009B7547" w:rsidRPr="00000B82" w:rsidRDefault="009B7547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  <w:p w:rsidR="009B7547" w:rsidRPr="00000B82" w:rsidRDefault="009B7547" w:rsidP="008B06D6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</w:tcPr>
          <w:p w:rsidR="009B7547" w:rsidRPr="00000B82" w:rsidRDefault="009B7547" w:rsidP="008864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574" w:type="dxa"/>
          </w:tcPr>
          <w:p w:rsidR="009B7547" w:rsidRPr="00CE4E8F" w:rsidRDefault="009B7547" w:rsidP="00CD76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1) отсутствие права на объект или объекты н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е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движимости в пределах территории, на которой предполагается организ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о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вать рынок в соответствии с планом, предусматр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и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вающим организацию рынков на территории субъекта Российской Ф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е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дерации;</w:t>
            </w:r>
          </w:p>
          <w:p w:rsidR="009B7547" w:rsidRPr="00CE4E8F" w:rsidRDefault="009B7547" w:rsidP="00CD76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2) несоответствие места расположения объекта или объектов недвижимости, принадлежащих заявит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е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лю, а также типа рынка, который предполагается организовать, плану, пр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е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дусматривающему орган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и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зацию рынков на террит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о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рии субъекта Российской Федерации;</w:t>
            </w:r>
          </w:p>
          <w:p w:rsidR="009B7547" w:rsidRPr="00CE4E8F" w:rsidRDefault="009B7547" w:rsidP="00CD76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3) подача заявления о пр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е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 xml:space="preserve">доставлении разрешения с нарушением требований, установленных </w:t>
            </w:r>
            <w:hyperlink r:id="rId9" w:history="1">
              <w:r w:rsidRPr="00CE4E8F">
                <w:rPr>
                  <w:rStyle w:val="Hyperlink"/>
                  <w:rFonts w:ascii="Times New Roman" w:hAnsi="Times New Roman"/>
                  <w:sz w:val="20"/>
                  <w:szCs w:val="20"/>
                </w:rPr>
                <w:t>частями 1</w:t>
              </w:r>
            </w:hyperlink>
            <w:r w:rsidRPr="00CE4E8F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hyperlink r:id="rId10" w:history="1">
              <w:r w:rsidRPr="00CE4E8F">
                <w:rPr>
                  <w:rStyle w:val="Hyperlink"/>
                  <w:rFonts w:ascii="Times New Roman" w:hAnsi="Times New Roman"/>
                  <w:sz w:val="20"/>
                  <w:szCs w:val="20"/>
                </w:rPr>
                <w:t>2</w:t>
              </w:r>
            </w:hyperlink>
            <w:r w:rsidRPr="00CE4E8F">
              <w:rPr>
                <w:rFonts w:ascii="Times New Roman" w:hAnsi="Times New Roman"/>
                <w:sz w:val="20"/>
                <w:szCs w:val="20"/>
              </w:rPr>
              <w:t xml:space="preserve"> статьи 5 Федерального закона от 30.12.2006 № 271-ФЗ (несоответствие заявления установленным требованиям, предоставл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е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ние неполного пакета д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о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кументов), а также док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у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ментов, содержащих н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е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достоверные сведения.</w:t>
            </w:r>
          </w:p>
          <w:p w:rsidR="009B7547" w:rsidRPr="00CE4E8F" w:rsidRDefault="009B7547" w:rsidP="00E321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1) зая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ление офор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м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лено не в соо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ветствии с треб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ваниями админ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страти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ного регл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мента, а в сост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ве пр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лага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мых к нему док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ментов отсутс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вуют необх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димые док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менты</w:t>
            </w:r>
          </w:p>
        </w:tc>
        <w:tc>
          <w:tcPr>
            <w:tcW w:w="1066" w:type="dxa"/>
            <w:gridSpan w:val="2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Опред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ляется органом, предо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тавля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ю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лугу</w:t>
            </w:r>
          </w:p>
        </w:tc>
        <w:tc>
          <w:tcPr>
            <w:tcW w:w="993" w:type="dxa"/>
            <w:gridSpan w:val="2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134" w:type="dxa"/>
            <w:gridSpan w:val="2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74" w:type="dxa"/>
            <w:gridSpan w:val="2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634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 Личное 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ращение в 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р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ган, предоста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ляющий услугу</w:t>
            </w:r>
          </w:p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 Личное 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ращение в МФЦ</w:t>
            </w:r>
          </w:p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РПГУ</w:t>
            </w:r>
            <w:r w:rsidRPr="00000B82">
              <w:rPr>
                <w:rStyle w:val="FootnoteReference"/>
                <w:rFonts w:ascii="Times New Roman" w:hAnsi="Times New Roman"/>
                <w:sz w:val="20"/>
                <w:szCs w:val="20"/>
              </w:rPr>
              <w:footnoteReference w:customMarkFollows="1" w:id="3"/>
              <w:t>*</w:t>
            </w:r>
          </w:p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4. Почтовая связь</w:t>
            </w:r>
          </w:p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B7547" w:rsidRPr="00000B82" w:rsidRDefault="009B7547" w:rsidP="008B06D6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 В органе, предоста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ляющем усл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гу, на бума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ж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ном носителе</w:t>
            </w:r>
          </w:p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 В МФЦ на бумажном 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сителе, пол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ченном из 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р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гана, предо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тавляющего услугу</w:t>
            </w:r>
          </w:p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к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тронной почты.</w:t>
            </w:r>
          </w:p>
          <w:p w:rsidR="009B7547" w:rsidRPr="00000B82" w:rsidRDefault="009B7547" w:rsidP="00C006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4. Почтовая связь</w:t>
            </w:r>
          </w:p>
        </w:tc>
      </w:tr>
      <w:tr w:rsidR="009B7547" w:rsidRPr="00CE4E8F" w:rsidTr="007935B2">
        <w:trPr>
          <w:trHeight w:val="300"/>
        </w:trPr>
        <w:tc>
          <w:tcPr>
            <w:tcW w:w="15276" w:type="dxa"/>
            <w:gridSpan w:val="16"/>
          </w:tcPr>
          <w:p w:rsidR="009B7547" w:rsidRPr="00000B82" w:rsidRDefault="009B7547" w:rsidP="00A53E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iCs/>
                <w:sz w:val="20"/>
                <w:szCs w:val="20"/>
                <w:lang w:eastAsia="zh-CN"/>
              </w:rPr>
              <w:t>2. Переоформление разрешения на право организации розничного рынка</w:t>
            </w:r>
          </w:p>
        </w:tc>
      </w:tr>
      <w:tr w:rsidR="009B7547" w:rsidRPr="00CE4E8F" w:rsidTr="00EB7583">
        <w:trPr>
          <w:trHeight w:val="300"/>
        </w:trPr>
        <w:tc>
          <w:tcPr>
            <w:tcW w:w="1413" w:type="dxa"/>
          </w:tcPr>
          <w:p w:rsidR="009B7547" w:rsidRPr="00000B82" w:rsidRDefault="009B7547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15 календа</w:t>
            </w: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</w:t>
            </w: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ных дней </w:t>
            </w:r>
          </w:p>
          <w:p w:rsidR="009B7547" w:rsidRPr="00000B82" w:rsidRDefault="009B7547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9B7547" w:rsidRPr="00000B82" w:rsidRDefault="009B7547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(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со дня пр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нятия заявл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ния о предо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тавлении у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луги и док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 xml:space="preserve">ментов, 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по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д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лежащих представл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е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нию заявит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е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лем, в МФЦ)</w:t>
            </w:r>
          </w:p>
          <w:p w:rsidR="009B7547" w:rsidRPr="00000B82" w:rsidRDefault="009B7547" w:rsidP="00EB758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</w:tcPr>
          <w:p w:rsidR="009B7547" w:rsidRPr="00000B82" w:rsidRDefault="009B7547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  <w:p w:rsidR="009B7547" w:rsidRPr="00000B82" w:rsidRDefault="009B7547" w:rsidP="00EB758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</w:tcPr>
          <w:p w:rsidR="009B7547" w:rsidRPr="00000B82" w:rsidRDefault="009B7547" w:rsidP="00EB758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574" w:type="dxa"/>
          </w:tcPr>
          <w:p w:rsidR="009B7547" w:rsidRPr="00CE4E8F" w:rsidRDefault="009B7547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1) отсутствие права на объект или объекты н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е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движимости в пределах территории, на которой предполагается организ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о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вать рынок в соответствии с планом, предусматр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и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вающим организацию рынков на территории субъекта Российской Ф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е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дерации;</w:t>
            </w:r>
          </w:p>
          <w:p w:rsidR="009B7547" w:rsidRPr="00CE4E8F" w:rsidRDefault="009B7547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2) несоответствие места расположения объекта или объектов недвижимости, принадлежащих заявит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е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лю, а также типа рынка, который предполагается организовать, плану, пр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е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дусматривающему орган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и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зацию рынков на террит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о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рии субъекта Российской Федерации;</w:t>
            </w:r>
          </w:p>
          <w:p w:rsidR="009B7547" w:rsidRPr="00CE4E8F" w:rsidRDefault="009B7547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3) подача заявления о пр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е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 xml:space="preserve">доставлении разрешения с нарушением требований, установленных </w:t>
            </w:r>
            <w:hyperlink r:id="rId11" w:history="1">
              <w:r w:rsidRPr="00CE4E8F">
                <w:rPr>
                  <w:rStyle w:val="Hyperlink"/>
                  <w:rFonts w:ascii="Times New Roman" w:hAnsi="Times New Roman"/>
                  <w:sz w:val="20"/>
                  <w:szCs w:val="20"/>
                </w:rPr>
                <w:t>частями 1</w:t>
              </w:r>
            </w:hyperlink>
            <w:r w:rsidRPr="00CE4E8F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hyperlink r:id="rId12" w:history="1">
              <w:r w:rsidRPr="00CE4E8F">
                <w:rPr>
                  <w:rStyle w:val="Hyperlink"/>
                  <w:rFonts w:ascii="Times New Roman" w:hAnsi="Times New Roman"/>
                  <w:sz w:val="20"/>
                  <w:szCs w:val="20"/>
                </w:rPr>
                <w:t>2</w:t>
              </w:r>
            </w:hyperlink>
            <w:r w:rsidRPr="00CE4E8F">
              <w:rPr>
                <w:rFonts w:ascii="Times New Roman" w:hAnsi="Times New Roman"/>
                <w:sz w:val="20"/>
                <w:szCs w:val="20"/>
              </w:rPr>
              <w:t xml:space="preserve"> статьи 5 Федерального закона от 30.12.2006 № 271-ФЗ (несоответствие заявления установленным требованиям, предоставл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е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ние неполного пакета д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о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кументов), а также док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у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ментов, содержащих н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е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достоверные сведения.</w:t>
            </w:r>
          </w:p>
          <w:p w:rsidR="009B7547" w:rsidRPr="00CE4E8F" w:rsidRDefault="009B7547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1) зая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ление офор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м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лено не в соо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ветствии с треб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ваниями админ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страти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ного регл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мента, а в сост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ве пр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лага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мых к нему док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ментов отсутс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вуют необх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димые док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менты</w:t>
            </w:r>
          </w:p>
        </w:tc>
        <w:tc>
          <w:tcPr>
            <w:tcW w:w="1066" w:type="dxa"/>
            <w:gridSpan w:val="2"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Опред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ляется органом, предо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тавля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ю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лугу</w:t>
            </w:r>
          </w:p>
        </w:tc>
        <w:tc>
          <w:tcPr>
            <w:tcW w:w="993" w:type="dxa"/>
            <w:gridSpan w:val="2"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134" w:type="dxa"/>
            <w:gridSpan w:val="2"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74" w:type="dxa"/>
            <w:gridSpan w:val="2"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634" w:type="dxa"/>
          </w:tcPr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 Личное 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ращение в 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р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ган, предоста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ляющий услугу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 Личное 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ращение в МФЦ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РПГУ</w:t>
            </w:r>
            <w:r w:rsidRPr="00000B82">
              <w:rPr>
                <w:rStyle w:val="FootnoteReference"/>
                <w:rFonts w:ascii="Times New Roman" w:hAnsi="Times New Roman"/>
                <w:sz w:val="20"/>
                <w:szCs w:val="20"/>
              </w:rPr>
              <w:footnoteReference w:customMarkFollows="1" w:id="4"/>
              <w:t>*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4. Почтовая связь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B7547" w:rsidRPr="00000B82" w:rsidRDefault="009B7547" w:rsidP="00EB758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</w:tcPr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 В органе, предоста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ляющем усл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гу, на бума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ж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ном носителе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 В МФЦ на бумажном 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сителе, пол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ченном из 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р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гана, предо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тавляющего услугу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к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тронной почты.</w:t>
            </w:r>
          </w:p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4. Почтовая связь</w:t>
            </w:r>
          </w:p>
        </w:tc>
      </w:tr>
      <w:tr w:rsidR="009B7547" w:rsidRPr="00CE4E8F" w:rsidTr="006A4AF3">
        <w:trPr>
          <w:trHeight w:val="300"/>
        </w:trPr>
        <w:tc>
          <w:tcPr>
            <w:tcW w:w="15276" w:type="dxa"/>
            <w:gridSpan w:val="16"/>
          </w:tcPr>
          <w:p w:rsidR="009B7547" w:rsidRPr="00000B82" w:rsidRDefault="009B7547" w:rsidP="00A53E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iCs/>
                <w:sz w:val="20"/>
                <w:szCs w:val="20"/>
                <w:lang w:eastAsia="zh-CN"/>
              </w:rPr>
              <w:t>3. Продление срока действия разрешения на право организации розничного рынка</w:t>
            </w:r>
          </w:p>
        </w:tc>
      </w:tr>
      <w:tr w:rsidR="009B7547" w:rsidRPr="00CE4E8F" w:rsidTr="006A4AF3">
        <w:trPr>
          <w:trHeight w:val="300"/>
        </w:trPr>
        <w:tc>
          <w:tcPr>
            <w:tcW w:w="1413" w:type="dxa"/>
          </w:tcPr>
          <w:p w:rsidR="009B7547" w:rsidRPr="00000B82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15 календа</w:t>
            </w: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</w:t>
            </w: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ных дней </w:t>
            </w:r>
          </w:p>
          <w:p w:rsidR="009B7547" w:rsidRPr="00000B82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9B7547" w:rsidRPr="00000B82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(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со дня пр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нятия заявл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ния о предо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тавлении у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луги и док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 xml:space="preserve">ментов, 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по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д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лежащих представл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е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нию заявит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е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лем, в МФЦ)</w:t>
            </w:r>
          </w:p>
          <w:p w:rsidR="009B7547" w:rsidRPr="00000B82" w:rsidRDefault="009B7547" w:rsidP="006A4AF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</w:tcPr>
          <w:p w:rsidR="009B7547" w:rsidRPr="00000B82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  <w:p w:rsidR="009B7547" w:rsidRPr="00000B82" w:rsidRDefault="009B7547" w:rsidP="006A4AF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</w:tcPr>
          <w:p w:rsidR="009B7547" w:rsidRPr="00000B82" w:rsidRDefault="009B7547" w:rsidP="006A4AF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574" w:type="dxa"/>
          </w:tcPr>
          <w:p w:rsidR="009B7547" w:rsidRPr="00CE4E8F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1) отсутствие права на объект или объекты н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е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движимости в пределах территории, на которой предполагается организ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о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вать рынок в соответствии с планом, предусматр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и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вающим организацию рынков на территории субъекта Российской Ф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е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дерации;</w:t>
            </w:r>
          </w:p>
          <w:p w:rsidR="009B7547" w:rsidRPr="00CE4E8F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2) несоответствие места расположения объекта или объектов недвижимости, принадлежащих заявит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е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лю, а также типа рынка, который предполагается организовать, плану, пр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е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дусматривающему орган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и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зацию рынков на террит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о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рии субъекта Российской Федерации;</w:t>
            </w:r>
          </w:p>
          <w:p w:rsidR="009B7547" w:rsidRPr="00CE4E8F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3) подача заявления о пр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е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 xml:space="preserve">доставлении разрешения с нарушением требований, установленных </w:t>
            </w:r>
            <w:hyperlink r:id="rId13" w:history="1">
              <w:r w:rsidRPr="00CE4E8F">
                <w:rPr>
                  <w:rStyle w:val="Hyperlink"/>
                  <w:rFonts w:ascii="Times New Roman" w:hAnsi="Times New Roman"/>
                  <w:sz w:val="20"/>
                  <w:szCs w:val="20"/>
                </w:rPr>
                <w:t>частями 1</w:t>
              </w:r>
            </w:hyperlink>
            <w:r w:rsidRPr="00CE4E8F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hyperlink r:id="rId14" w:history="1">
              <w:r w:rsidRPr="00CE4E8F">
                <w:rPr>
                  <w:rStyle w:val="Hyperlink"/>
                  <w:rFonts w:ascii="Times New Roman" w:hAnsi="Times New Roman"/>
                  <w:sz w:val="20"/>
                  <w:szCs w:val="20"/>
                </w:rPr>
                <w:t>2</w:t>
              </w:r>
            </w:hyperlink>
            <w:r w:rsidRPr="00CE4E8F">
              <w:rPr>
                <w:rFonts w:ascii="Times New Roman" w:hAnsi="Times New Roman"/>
                <w:sz w:val="20"/>
                <w:szCs w:val="20"/>
              </w:rPr>
              <w:t xml:space="preserve"> статьи 5 Федерального закона от 30.12.2006 № 271-ФЗ (несоответствие заявления установленным требованиям, предоставл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е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ние неполного пакета д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о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кументов), а также док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у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ментов, содержащих н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е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достоверные сведения.</w:t>
            </w:r>
          </w:p>
          <w:p w:rsidR="009B7547" w:rsidRPr="00CE4E8F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1) зая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ление офор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м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лено не в соо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ветствии с треб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ваниями админ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страти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ного регл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мента, а в сост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ве пр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лага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мых к нему док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ментов отсутс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вуют необх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димые док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менты</w:t>
            </w:r>
          </w:p>
        </w:tc>
        <w:tc>
          <w:tcPr>
            <w:tcW w:w="1066" w:type="dxa"/>
            <w:gridSpan w:val="2"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Опред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ляется органом, предо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тавля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ю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лугу</w:t>
            </w:r>
          </w:p>
        </w:tc>
        <w:tc>
          <w:tcPr>
            <w:tcW w:w="993" w:type="dxa"/>
            <w:gridSpan w:val="2"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134" w:type="dxa"/>
            <w:gridSpan w:val="2"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74" w:type="dxa"/>
            <w:gridSpan w:val="2"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634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 Личное 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ращение в 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р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ган, предоста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ляющий услугу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 Личное 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ращение в МФЦ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РПГУ</w:t>
            </w:r>
            <w:r w:rsidRPr="00000B82">
              <w:rPr>
                <w:rStyle w:val="FootnoteReference"/>
                <w:rFonts w:ascii="Times New Roman" w:hAnsi="Times New Roman"/>
                <w:sz w:val="20"/>
                <w:szCs w:val="20"/>
              </w:rPr>
              <w:footnoteReference w:customMarkFollows="1" w:id="5"/>
              <w:t>*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4. Почтовая связь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B7547" w:rsidRPr="00000B82" w:rsidRDefault="009B7547" w:rsidP="006A4AF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 В органе, предоста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ляющем усл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гу, на бума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ж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ном носителе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 В МФЦ на бумажном 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сителе, пол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ченном из 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р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гана, предо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тавляющего услугу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к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тронной почты.</w:t>
            </w:r>
          </w:p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4. Почтовая связь</w:t>
            </w:r>
          </w:p>
        </w:tc>
      </w:tr>
    </w:tbl>
    <w:p w:rsidR="009B7547" w:rsidRPr="00000B82" w:rsidRDefault="009B7547" w:rsidP="00675A83">
      <w:pPr>
        <w:spacing w:after="200" w:line="276" w:lineRule="auto"/>
        <w:rPr>
          <w:rFonts w:ascii="Times New Roman" w:hAnsi="Times New Roman"/>
          <w:sz w:val="20"/>
          <w:szCs w:val="20"/>
          <w:lang w:eastAsia="zh-CN"/>
        </w:rPr>
      </w:pPr>
      <w:r w:rsidRPr="00000B82">
        <w:rPr>
          <w:rFonts w:ascii="Times New Roman" w:hAnsi="Times New Roman"/>
          <w:sz w:val="20"/>
          <w:szCs w:val="20"/>
          <w:lang w:eastAsia="zh-CN"/>
        </w:rPr>
        <w:br w:type="page"/>
      </w:r>
    </w:p>
    <w:p w:rsidR="009B7547" w:rsidRPr="00000B82" w:rsidRDefault="009B7547" w:rsidP="003C0C0F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000B82">
        <w:rPr>
          <w:rFonts w:ascii="Times New Roman" w:hAnsi="Times New Roman"/>
          <w:b/>
          <w:sz w:val="28"/>
          <w:szCs w:val="28"/>
          <w:lang w:eastAsia="zh-CN"/>
        </w:rPr>
        <w:t>Раздел 3. «Сведения о заявителях «подуслуги»</w:t>
      </w:r>
    </w:p>
    <w:p w:rsidR="009B7547" w:rsidRPr="00000B82" w:rsidRDefault="009B7547" w:rsidP="00D77A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155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560"/>
        <w:gridCol w:w="2164"/>
        <w:gridCol w:w="2805"/>
        <w:gridCol w:w="34"/>
        <w:gridCol w:w="1659"/>
        <w:gridCol w:w="1701"/>
        <w:gridCol w:w="2301"/>
        <w:gridCol w:w="2617"/>
      </w:tblGrid>
      <w:tr w:rsidR="009B7547" w:rsidRPr="00CE4E8F" w:rsidTr="007935B2">
        <w:tc>
          <w:tcPr>
            <w:tcW w:w="709" w:type="dxa"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№ п/п</w:t>
            </w:r>
          </w:p>
        </w:tc>
        <w:tc>
          <w:tcPr>
            <w:tcW w:w="1560" w:type="dxa"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Категории лиц, имеющих право на п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лучение «п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ду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2164" w:type="dxa"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Документ, подтвер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ждающий правомо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чие заявителя соот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ветствующей катего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рии на получение «подуслуги»</w:t>
            </w:r>
          </w:p>
        </w:tc>
        <w:tc>
          <w:tcPr>
            <w:tcW w:w="2839" w:type="dxa"/>
            <w:gridSpan w:val="2"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требования к до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кументу, подтвер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ждающему право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мочие за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я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вителя соответствующей категории на по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лучение «подуслу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ги»</w:t>
            </w:r>
          </w:p>
        </w:tc>
        <w:tc>
          <w:tcPr>
            <w:tcW w:w="1659" w:type="dxa"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Наличие во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з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мож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ности п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дачи заяв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ления на предо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ставление «п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ду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слуги» пре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д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стави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телями заявителя</w:t>
            </w:r>
          </w:p>
        </w:tc>
        <w:tc>
          <w:tcPr>
            <w:tcW w:w="1701" w:type="dxa"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Исчерпыва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ю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щий перечень лиц, имею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щих право на пода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чу заявления от име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ни заявит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ля</w:t>
            </w:r>
          </w:p>
        </w:tc>
        <w:tc>
          <w:tcPr>
            <w:tcW w:w="2301" w:type="dxa"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Наименование доку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мента, подтверждаю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617" w:type="dxa"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бования к докумен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ту, подтверждающе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му право подачи заявления от им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ни заявителя</w:t>
            </w:r>
          </w:p>
        </w:tc>
      </w:tr>
      <w:tr w:rsidR="009B7547" w:rsidRPr="00CE4E8F" w:rsidTr="007935B2">
        <w:tc>
          <w:tcPr>
            <w:tcW w:w="709" w:type="dxa"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60" w:type="dxa"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164" w:type="dxa"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839" w:type="dxa"/>
            <w:gridSpan w:val="2"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659" w:type="dxa"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701" w:type="dxa"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2301" w:type="dxa"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2617" w:type="dxa"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8</w:t>
            </w:r>
          </w:p>
        </w:tc>
      </w:tr>
      <w:tr w:rsidR="009B7547" w:rsidRPr="00CE4E8F" w:rsidTr="007935B2">
        <w:tc>
          <w:tcPr>
            <w:tcW w:w="15550" w:type="dxa"/>
            <w:gridSpan w:val="9"/>
          </w:tcPr>
          <w:p w:rsidR="009B7547" w:rsidRPr="00000B82" w:rsidRDefault="009B7547" w:rsidP="00A53E03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E4E8F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Pr="00CE4E8F">
              <w:rPr>
                <w:rFonts w:ascii="Times New Roman" w:hAnsi="Times New Roman"/>
                <w:b/>
                <w:iCs/>
                <w:sz w:val="20"/>
                <w:szCs w:val="20"/>
              </w:rPr>
              <w:t>Выдача разрешения на право организации розничного рынка</w:t>
            </w:r>
          </w:p>
        </w:tc>
      </w:tr>
      <w:tr w:rsidR="009B7547" w:rsidRPr="00CE4E8F" w:rsidTr="007935B2">
        <w:tc>
          <w:tcPr>
            <w:tcW w:w="709" w:type="dxa"/>
            <w:vMerge w:val="restart"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60" w:type="dxa"/>
            <w:vMerge w:val="restart"/>
          </w:tcPr>
          <w:p w:rsidR="009B7547" w:rsidRPr="00CE4E8F" w:rsidRDefault="009B7547" w:rsidP="00FB6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Юридические лица (за и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ключением государстве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ных органов и их территор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альных орг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нов, органов государстве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ных внебю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жетных фондов и их террит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риальных о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ганов, органов местного сам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управления), зарегистрир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ванные в уст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новленном з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конодательс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вом Росси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й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ской Федер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ции порядке и которым пр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надлежат об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ъ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ект или объе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ты недвижим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сти, распол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женные на те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ритории, в пределах кот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рой предпол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гается орган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зация рынка</w:t>
            </w:r>
          </w:p>
          <w:p w:rsidR="009B7547" w:rsidRPr="00000B82" w:rsidRDefault="009B7547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 w:val="restart"/>
          </w:tcPr>
          <w:p w:rsidR="009B7547" w:rsidRPr="00000B82" w:rsidRDefault="009B7547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05" w:type="dxa"/>
            <w:vMerge w:val="restart"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vMerge w:val="restart"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vMerge w:val="restart"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1.1. Документ, удост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веряющий личность лица, действующего от имени заявителя:</w:t>
            </w:r>
          </w:p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1.1.1.  паспорт гражд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нина Российской Фед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черкнутых слов и других исправлений. </w:t>
            </w:r>
          </w:p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ние. </w:t>
            </w:r>
          </w:p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веренная нотариусом, представляется заявителем с предъявлением подли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ника.</w:t>
            </w:r>
          </w:p>
        </w:tc>
      </w:tr>
      <w:tr w:rsidR="009B7547" w:rsidRPr="00CE4E8F" w:rsidTr="007935B2">
        <w:tc>
          <w:tcPr>
            <w:tcW w:w="709" w:type="dxa"/>
            <w:vMerge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ние.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B7547" w:rsidRPr="00CE4E8F" w:rsidTr="007935B2">
        <w:tc>
          <w:tcPr>
            <w:tcW w:w="709" w:type="dxa"/>
            <w:vMerge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9B7547" w:rsidRPr="00CE4E8F" w:rsidTr="007935B2">
        <w:tc>
          <w:tcPr>
            <w:tcW w:w="709" w:type="dxa"/>
            <w:vMerge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</w:tcPr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9B7547" w:rsidRPr="00CE4E8F" w:rsidTr="007935B2">
        <w:tc>
          <w:tcPr>
            <w:tcW w:w="709" w:type="dxa"/>
            <w:vMerge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1.1.5. Свидетельство о рассмотрении ходата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ства о признании 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</w:tcPr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9B7547" w:rsidRPr="00CE4E8F" w:rsidTr="007935B2">
        <w:tc>
          <w:tcPr>
            <w:tcW w:w="709" w:type="dxa"/>
            <w:vMerge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1.1.6. Паспорт ин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ветствии с междун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</w:tcPr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тариальный перевод док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мента.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9B7547" w:rsidRPr="00CE4E8F" w:rsidTr="007935B2">
        <w:tc>
          <w:tcPr>
            <w:tcW w:w="709" w:type="dxa"/>
            <w:vMerge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во в Российской Фед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</w:tcPr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9B7547" w:rsidRPr="00CE4E8F" w:rsidTr="007935B2">
        <w:tc>
          <w:tcPr>
            <w:tcW w:w="709" w:type="dxa"/>
            <w:vMerge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</w:tcPr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9B7547" w:rsidRPr="00CE4E8F" w:rsidTr="007935B2">
        <w:tc>
          <w:tcPr>
            <w:tcW w:w="709" w:type="dxa"/>
            <w:vMerge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1.2. Доверенность</w:t>
            </w:r>
          </w:p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1. Должна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тельной на срок обращения за предоставлением услуги. </w:t>
            </w:r>
          </w:p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должна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черкнутых слов и других исправлений.</w:t>
            </w:r>
          </w:p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должна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ждений, наличие которых не позволяет однозначно истолковать его содерж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ние.</w:t>
            </w:r>
          </w:p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4. Должна содержать св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дения о доверителе (кто выдает), сведения о пре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д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ставителе (кому предназн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чена доверенность), полн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мочия на совершение опр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деленных действий, дату и место совершения довере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ности (прописью), подпись доверителя. </w:t>
            </w:r>
          </w:p>
        </w:tc>
      </w:tr>
      <w:tr w:rsidR="009B7547" w:rsidRPr="00CE4E8F" w:rsidTr="007935B2">
        <w:tc>
          <w:tcPr>
            <w:tcW w:w="709" w:type="dxa"/>
            <w:vMerge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2301" w:type="dxa"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2.1. Документ, удост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веряющий личность лица, действующего от имени заявителя без доверенности: </w:t>
            </w:r>
          </w:p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2.1.1.Паспорт гражд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нина Российской Фед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рации</w:t>
            </w:r>
          </w:p>
        </w:tc>
        <w:tc>
          <w:tcPr>
            <w:tcW w:w="2617" w:type="dxa"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ния за предоставлением услуги. </w:t>
            </w:r>
          </w:p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должен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черкнутых слов и других исправлений. </w:t>
            </w:r>
          </w:p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должен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ждений, наличие которых не позволяет однозначно истолковать его содерж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ние. </w:t>
            </w:r>
          </w:p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4. Копия документа, не з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веренная нотариусом, представляется заявителем с предъявлением подли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ника.</w:t>
            </w:r>
          </w:p>
        </w:tc>
      </w:tr>
      <w:tr w:rsidR="009B7547" w:rsidRPr="00CE4E8F" w:rsidTr="007935B2">
        <w:tc>
          <w:tcPr>
            <w:tcW w:w="709" w:type="dxa"/>
            <w:vMerge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2.1.2. Временное уд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ние.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B7547" w:rsidRPr="00CE4E8F" w:rsidTr="007935B2">
        <w:tc>
          <w:tcPr>
            <w:tcW w:w="709" w:type="dxa"/>
            <w:vMerge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2.1.3. Удостоверение личности (военный 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9B7547" w:rsidRPr="00CE4E8F" w:rsidTr="007935B2">
        <w:tc>
          <w:tcPr>
            <w:tcW w:w="709" w:type="dxa"/>
            <w:vMerge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</w:tcPr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9B7547" w:rsidRPr="00CE4E8F" w:rsidTr="007935B2">
        <w:tc>
          <w:tcPr>
            <w:tcW w:w="709" w:type="dxa"/>
            <w:vMerge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2.1.5. Свидетельство о рассмотрении ходата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ства о признании 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</w:tcPr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9B7547" w:rsidRPr="00CE4E8F" w:rsidTr="007935B2">
        <w:tc>
          <w:tcPr>
            <w:tcW w:w="709" w:type="dxa"/>
            <w:vMerge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2.1.6. Паспорт ин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ветствии с междун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</w:tcPr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тариальный перевод док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мента.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9B7547" w:rsidRPr="00CE4E8F" w:rsidTr="007935B2">
        <w:tc>
          <w:tcPr>
            <w:tcW w:w="709" w:type="dxa"/>
            <w:vMerge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2.1.7. Вид на жительс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во в Российской Фед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</w:tcPr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9B7547" w:rsidRPr="00CE4E8F" w:rsidTr="007935B2">
        <w:tc>
          <w:tcPr>
            <w:tcW w:w="709" w:type="dxa"/>
            <w:vMerge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2.1.8. Свидетельство о предоставлении 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</w:tcPr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9B7547" w:rsidRPr="00CE4E8F" w:rsidTr="007935B2">
        <w:tc>
          <w:tcPr>
            <w:tcW w:w="709" w:type="dxa"/>
            <w:vMerge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2.2. Документ, по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д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</w:tcPr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содержать по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д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писи должностного лица, подготовившего документ, дату составления докуме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та, печать организации (при наличии), выдавшей док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мент.</w:t>
            </w:r>
          </w:p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2. Должен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ния за предоставлением услуги.</w:t>
            </w:r>
          </w:p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должен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черкнутых слов и других исправлений. </w:t>
            </w:r>
          </w:p>
          <w:p w:rsidR="009B7547" w:rsidRPr="00000B82" w:rsidRDefault="009B7547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4. Не должен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ждений, наличие которых не позволяет однозначно истолковать его содерж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ние. </w:t>
            </w:r>
          </w:p>
        </w:tc>
      </w:tr>
      <w:tr w:rsidR="009B7547" w:rsidRPr="00CE4E8F" w:rsidTr="006A4AF3">
        <w:tc>
          <w:tcPr>
            <w:tcW w:w="15550" w:type="dxa"/>
            <w:gridSpan w:val="9"/>
          </w:tcPr>
          <w:p w:rsidR="009B7547" w:rsidRPr="00000B82" w:rsidRDefault="009B7547" w:rsidP="00A53E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/>
                <w:iCs/>
                <w:sz w:val="20"/>
                <w:szCs w:val="20"/>
                <w:lang w:eastAsia="zh-CN"/>
              </w:rPr>
              <w:t>2. Переоформление разрешения на право организации розничного рынка</w:t>
            </w:r>
          </w:p>
        </w:tc>
      </w:tr>
      <w:tr w:rsidR="009B7547" w:rsidRPr="00CE4E8F" w:rsidTr="006A4AF3">
        <w:tc>
          <w:tcPr>
            <w:tcW w:w="709" w:type="dxa"/>
            <w:vMerge w:val="restart"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560" w:type="dxa"/>
            <w:vMerge w:val="restart"/>
          </w:tcPr>
          <w:p w:rsidR="009B7547" w:rsidRPr="00CE4E8F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Юридические лица (за и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ключением государстве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ных органов и их территор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альных орг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нов, органов государстве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ных внебю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жетных фондов и их террит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риальных о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ганов, органов местного сам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управления), зарегистрир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ванные в уст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новленном з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конодательс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вом Росси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й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ской Федер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ции порядке и которым пр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надлежат об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ъ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ект или объе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ты недвижим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сти, распол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женные на те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ритории, в пределах кот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рой предпол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гается орган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зация рынка</w:t>
            </w:r>
          </w:p>
          <w:p w:rsidR="009B7547" w:rsidRPr="00000B82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 w:val="restart"/>
          </w:tcPr>
          <w:p w:rsidR="009B7547" w:rsidRPr="00000B82" w:rsidRDefault="009B7547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05" w:type="dxa"/>
            <w:vMerge w:val="restart"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vMerge w:val="restart"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vMerge w:val="restart"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1.1. Документ, удост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веряющий личность лица, действующего от имени заявителя:</w:t>
            </w:r>
          </w:p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1.1.1.  паспорт гражд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нина Российской Фед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черкнутых слов и других исправлений. </w:t>
            </w:r>
          </w:p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ние. </w:t>
            </w:r>
          </w:p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веренная нотариусом, представляется заявителем с предъявлением подли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ника.</w:t>
            </w: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ние.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1.1.5. Свидетельство о рассмотрении ходата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ства о признании 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1.1.6. Паспорт ин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ветствии с междун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тариальный перевод док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мента.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во в Российской Фед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1.2. Доверенность</w:t>
            </w:r>
          </w:p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1. Должна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тельной на срок обращения за предоставлением услуги. </w:t>
            </w:r>
          </w:p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должна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черкнутых слов и других исправлений.</w:t>
            </w:r>
          </w:p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должна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ждений, наличие которых не позволяет однозначно истолковать его содерж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ние.</w:t>
            </w:r>
          </w:p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4. Должна содержать св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дения о доверителе (кто выдает), сведения о пре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д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ставителе (кому предназн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чена доверенность), полн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мочия на совершение опр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деленных действий, дату и место совершения довере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ности (прописью), подпись доверителя. </w:t>
            </w: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2301" w:type="dxa"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2.1. Документ, удост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веряющий личность лица, действующего от имени заявителя без доверенности: </w:t>
            </w:r>
          </w:p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2.1.1.Паспорт гражд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нина Российской Фед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рации</w:t>
            </w:r>
          </w:p>
        </w:tc>
        <w:tc>
          <w:tcPr>
            <w:tcW w:w="2617" w:type="dxa"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ния за предоставлением услуги. </w:t>
            </w:r>
          </w:p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должен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черкнутых слов и других исправлений. </w:t>
            </w:r>
          </w:p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должен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ждений, наличие которых не позволяет однозначно истолковать его содерж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ние. </w:t>
            </w:r>
          </w:p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4. Копия документа, не з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веренная нотариусом, представляется заявителем с предъявлением подли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ника.</w:t>
            </w: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2.1.2. Временное уд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ние.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2.1.3. Удостоверение личности (военный 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2.1.5. Свидетельство о рассмотрении ходата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ства о признании 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2.1.6. Паспорт ин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ветствии с междун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тариальный перевод док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мента.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2.1.7. Вид на жительс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во в Российской Фед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2.1.8. Свидетельство о предоставлении 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2.2. Документ, по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д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содержать по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д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писи должностного лица, подготовившего документ, дату составления докуме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та, печать организации (при наличии), выдавшей док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мент.</w:t>
            </w:r>
          </w:p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2. Должен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ния за предоставлением услуги.</w:t>
            </w:r>
          </w:p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должен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черкнутых слов и других исправлений. </w:t>
            </w:r>
          </w:p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4. Не должен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ждений, наличие которых не позволяет однозначно истолковать его содерж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ние. </w:t>
            </w:r>
          </w:p>
        </w:tc>
      </w:tr>
      <w:tr w:rsidR="009B7547" w:rsidRPr="00CE4E8F" w:rsidTr="006A4AF3">
        <w:tc>
          <w:tcPr>
            <w:tcW w:w="15550" w:type="dxa"/>
            <w:gridSpan w:val="9"/>
          </w:tcPr>
          <w:p w:rsidR="009B7547" w:rsidRPr="00000B82" w:rsidRDefault="009B7547" w:rsidP="00A53E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/>
                <w:iCs/>
                <w:sz w:val="20"/>
                <w:szCs w:val="20"/>
                <w:lang w:eastAsia="zh-CN"/>
              </w:rPr>
              <w:t>3. Продление срока действия разрешения на право организации розничного рынка</w:t>
            </w:r>
          </w:p>
        </w:tc>
      </w:tr>
      <w:tr w:rsidR="009B7547" w:rsidRPr="00CE4E8F" w:rsidTr="006A4AF3">
        <w:tc>
          <w:tcPr>
            <w:tcW w:w="709" w:type="dxa"/>
            <w:vMerge w:val="restart"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1560" w:type="dxa"/>
            <w:vMerge w:val="restart"/>
          </w:tcPr>
          <w:p w:rsidR="009B7547" w:rsidRPr="00CE4E8F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Юридические лица (за и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ключением государстве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ных органов и их территор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альных орг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нов, органов государстве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ных внебю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жетных фондов и их террит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риальных о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ганов, органов местного сам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управления), зарегистрир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ванные в уст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новленном з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конодательс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вом Росси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й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ской Федер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ции порядке и которым пр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надлежат об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ъ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ект или объе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ты недвижим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сти, распол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женные на те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ритории, в пределах кот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рой предпол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гается орган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</w:t>
            </w:r>
            <w:r w:rsidRPr="00CE4E8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зация рынка</w:t>
            </w:r>
          </w:p>
          <w:p w:rsidR="009B7547" w:rsidRPr="00000B82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 w:val="restart"/>
          </w:tcPr>
          <w:p w:rsidR="009B7547" w:rsidRPr="00000B82" w:rsidRDefault="009B7547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05" w:type="dxa"/>
            <w:vMerge w:val="restart"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vMerge w:val="restart"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vMerge w:val="restart"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1.1. Документ, удост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веряющий личность лица, действующего от имени заявителя:</w:t>
            </w:r>
          </w:p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1.1.1.  паспорт гражд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нина Российской Фед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черкнутых слов и других исправлений. </w:t>
            </w:r>
          </w:p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ние. </w:t>
            </w:r>
          </w:p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веренная нотариусом, представляется заявителем с предъявлением подли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ника.</w:t>
            </w: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ние.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1.1.5. Свидетельство о рассмотрении ходата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ства о признании 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1.1.6. Паспорт ин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ветствии с междун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тариальный перевод док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мента.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во в Российской Фед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1.2. Доверенность</w:t>
            </w:r>
          </w:p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1. Должна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тельной на срок обращения за предоставлением услуги. </w:t>
            </w:r>
          </w:p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должна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черкнутых слов и других исправлений.</w:t>
            </w:r>
          </w:p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должна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ждений, наличие которых не позволяет однозначно истолковать его содерж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ние.</w:t>
            </w:r>
          </w:p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4. Должна содержать св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дения о доверителе (кто выдает), сведения о пре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д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ставителе (кому предназн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чена доверенность), полн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мочия на совершение опр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деленных действий, дату и место совершения довере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ности (прописью), подпись доверителя. </w:t>
            </w: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2301" w:type="dxa"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2.1. Документ, удост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веряющий личность лица, действующего от имени заявителя без доверенности: </w:t>
            </w:r>
          </w:p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2.1.1.Паспорт гражд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нина Российской Фед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рации</w:t>
            </w:r>
          </w:p>
        </w:tc>
        <w:tc>
          <w:tcPr>
            <w:tcW w:w="2617" w:type="dxa"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ния за предоставлением услуги. </w:t>
            </w:r>
          </w:p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должен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черкнутых слов и других исправлений. </w:t>
            </w:r>
          </w:p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должен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ждений, наличие которых не позволяет однозначно истолковать его содерж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ние. </w:t>
            </w:r>
          </w:p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4. Копия документа, не з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веренная нотариусом, представляется заявителем с предъявлением подли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ника.</w:t>
            </w: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2.1.2. Временное уд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ние.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2.1.3. Удостоверение личности (военный 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2.1.5. Свидетельство о рассмотрении ходата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ства о признании 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2.1.6. Паспорт ин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ветствии с междун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тариальный перевод док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мента.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2.1.7. Вид на жительс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во в Российской Фед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2.1.8. Свидетельство о предоставлении 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B7547" w:rsidRPr="00000B82" w:rsidRDefault="009B7547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9B7547" w:rsidRPr="00000B82" w:rsidRDefault="009B7547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2.2. Документ, по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д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</w:tcPr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содержать по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д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писи должностного лица, подготовившего документ, дату составления докуме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та, печать организации (при наличии), выдавшей док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мент.</w:t>
            </w:r>
          </w:p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2. Должен быть действ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тельным на срок обращ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ния за предоставлением услуги.</w:t>
            </w:r>
          </w:p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должен содержать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черкнутых слов и других исправлений. </w:t>
            </w:r>
          </w:p>
          <w:p w:rsidR="009B7547" w:rsidRPr="00000B82" w:rsidRDefault="009B7547" w:rsidP="006A4A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4. Не должен иметь повр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ждений, наличие которых не позволяет однозначно истолковать его содерж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ние. </w:t>
            </w:r>
          </w:p>
        </w:tc>
      </w:tr>
    </w:tbl>
    <w:p w:rsidR="009B7547" w:rsidRPr="00000B82" w:rsidRDefault="009B7547" w:rsidP="003C0C0F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9B7547" w:rsidRPr="00000B82" w:rsidRDefault="009B7547" w:rsidP="003C0C0F">
      <w:pPr>
        <w:spacing w:after="200" w:line="276" w:lineRule="auto"/>
        <w:jc w:val="center"/>
        <w:rPr>
          <w:rFonts w:ascii="Times New Roman" w:hAnsi="Times New Roman"/>
          <w:sz w:val="20"/>
          <w:szCs w:val="20"/>
          <w:lang w:eastAsia="zh-CN"/>
        </w:rPr>
      </w:pPr>
    </w:p>
    <w:p w:rsidR="009B7547" w:rsidRPr="00000B82" w:rsidRDefault="009B7547" w:rsidP="00675A83">
      <w:pPr>
        <w:spacing w:after="200" w:line="276" w:lineRule="auto"/>
        <w:rPr>
          <w:lang w:eastAsia="zh-CN"/>
        </w:rPr>
        <w:sectPr w:rsidR="009B7547" w:rsidRPr="00000B82">
          <w:footerReference w:type="even" r:id="rId15"/>
          <w:footerReference w:type="default" r:id="rId16"/>
          <w:footerReference w:type="first" r:id="rId17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9B7547" w:rsidRPr="00000B82" w:rsidRDefault="009B7547" w:rsidP="00675A83">
      <w:pPr>
        <w:keepNext/>
        <w:keepLines/>
        <w:numPr>
          <w:ilvl w:val="1"/>
          <w:numId w:val="0"/>
        </w:numPr>
        <w:tabs>
          <w:tab w:val="num" w:pos="0"/>
        </w:tabs>
        <w:spacing w:before="200" w:after="0" w:line="276" w:lineRule="auto"/>
        <w:ind w:left="576" w:hanging="576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000B82">
        <w:rPr>
          <w:rFonts w:ascii="Times New Roman" w:hAnsi="Times New Roman"/>
          <w:b/>
          <w:bCs/>
          <w:sz w:val="28"/>
          <w:szCs w:val="28"/>
          <w:lang w:eastAsia="zh-CN"/>
        </w:rPr>
        <w:t>Раздел 4. «Документы, предоставляемые заявителем для получения «подуслуги»</w:t>
      </w:r>
    </w:p>
    <w:p w:rsidR="009B7547" w:rsidRPr="00000B82" w:rsidRDefault="009B7547" w:rsidP="00675A83">
      <w:pPr>
        <w:spacing w:after="200" w:line="276" w:lineRule="auto"/>
        <w:rPr>
          <w:lang w:eastAsia="zh-CN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275"/>
        <w:gridCol w:w="1701"/>
        <w:gridCol w:w="3119"/>
        <w:gridCol w:w="1843"/>
        <w:gridCol w:w="4252"/>
        <w:gridCol w:w="1276"/>
        <w:gridCol w:w="1163"/>
      </w:tblGrid>
      <w:tr w:rsidR="009B7547" w:rsidRPr="00CE4E8F" w:rsidTr="00900A25">
        <w:tc>
          <w:tcPr>
            <w:tcW w:w="568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5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1701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документов, которые пре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ставляет заяв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тель для пол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чения «поду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луги»</w:t>
            </w:r>
          </w:p>
        </w:tc>
        <w:tc>
          <w:tcPr>
            <w:tcW w:w="3119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Количество необходимых э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земпляров документа с указ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нием подлинник</w:t>
            </w:r>
          </w:p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/копия</w:t>
            </w:r>
          </w:p>
        </w:tc>
        <w:tc>
          <w:tcPr>
            <w:tcW w:w="1843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Документ, пр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доставляемый по условию</w:t>
            </w:r>
          </w:p>
        </w:tc>
        <w:tc>
          <w:tcPr>
            <w:tcW w:w="4252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163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Образец докуме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та/заполнения д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кумента</w:t>
            </w:r>
          </w:p>
        </w:tc>
      </w:tr>
      <w:tr w:rsidR="009B7547" w:rsidRPr="00CE4E8F" w:rsidTr="00900A25">
        <w:trPr>
          <w:trHeight w:val="300"/>
        </w:trPr>
        <w:tc>
          <w:tcPr>
            <w:tcW w:w="568" w:type="dxa"/>
            <w:vAlign w:val="center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vAlign w:val="center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vAlign w:val="center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2" w:type="dxa"/>
            <w:vAlign w:val="center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63" w:type="dxa"/>
            <w:vAlign w:val="center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9B7547" w:rsidRPr="00CE4E8F" w:rsidTr="00900A25">
        <w:trPr>
          <w:trHeight w:val="300"/>
        </w:trPr>
        <w:tc>
          <w:tcPr>
            <w:tcW w:w="15197" w:type="dxa"/>
            <w:gridSpan w:val="8"/>
            <w:vAlign w:val="center"/>
          </w:tcPr>
          <w:p w:rsidR="009B7547" w:rsidRPr="00000B82" w:rsidRDefault="009B7547" w:rsidP="00FB658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000B82">
              <w:rPr>
                <w:rFonts w:ascii="Times New Roman" w:hAnsi="Times New Roman"/>
                <w:b/>
                <w:iCs/>
                <w:sz w:val="20"/>
                <w:szCs w:val="20"/>
                <w:lang w:eastAsia="zh-CN"/>
              </w:rPr>
              <w:t>Выдача разрешения на право организации розничного рынка</w:t>
            </w:r>
          </w:p>
        </w:tc>
      </w:tr>
      <w:tr w:rsidR="009B7547" w:rsidRPr="00CE4E8F" w:rsidTr="00900A25">
        <w:trPr>
          <w:trHeight w:val="241"/>
        </w:trPr>
        <w:tc>
          <w:tcPr>
            <w:tcW w:w="568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1.1.</w:t>
            </w:r>
          </w:p>
        </w:tc>
        <w:tc>
          <w:tcPr>
            <w:tcW w:w="1275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Заявление о предоста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лении м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ниципал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ной услуги </w:t>
            </w:r>
          </w:p>
        </w:tc>
        <w:tc>
          <w:tcPr>
            <w:tcW w:w="1701" w:type="dxa"/>
          </w:tcPr>
          <w:p w:rsidR="009B7547" w:rsidRPr="00CE4E8F" w:rsidRDefault="009B7547" w:rsidP="008268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1.1.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1. Заявление о выдаче разр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е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шения на право организации розничного ры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н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3119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9B7547" w:rsidRPr="00000B82" w:rsidRDefault="009B7547" w:rsidP="008B06D6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9B7547" w:rsidRPr="00000B82" w:rsidRDefault="009B7547" w:rsidP="008B06D6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лугу:</w:t>
            </w:r>
          </w:p>
          <w:p w:rsidR="009B7547" w:rsidRPr="00000B82" w:rsidRDefault="009B7547" w:rsidP="008B06D6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1. Проверка заявления на соо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ваниям.</w:t>
            </w:r>
          </w:p>
          <w:p w:rsidR="009B7547" w:rsidRPr="00000B82" w:rsidRDefault="009B7547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9B7547" w:rsidRPr="00000B82" w:rsidRDefault="009B7547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9B7547" w:rsidRPr="00000B82" w:rsidRDefault="009B7547" w:rsidP="008B06D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9B7547" w:rsidRPr="00000B82" w:rsidRDefault="009B7547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1. В документе должно содержаться:</w:t>
            </w:r>
          </w:p>
          <w:p w:rsidR="009B7547" w:rsidRPr="00000B82" w:rsidRDefault="009B7547" w:rsidP="008268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1) полное и (в случае, если имеется) сокр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щенное наименования, в том числе фирменное наименование, и организационно-правовая форма юридического лица, место его нахо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ж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дения, место расположения объекта или об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ъ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ектов недвижимости, где предполагается 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р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ганизовать рынок, государственный регистр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ционный номер записи о создании юридич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ского лица и данные документа, подтве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р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ждающего факт внесения сведений о юрид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ческом лице в единый государственный реестр юридических лиц;</w:t>
            </w:r>
          </w:p>
          <w:p w:rsidR="009B7547" w:rsidRPr="00000B82" w:rsidRDefault="009B7547" w:rsidP="008268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2) идентификационный номер налогоплател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щика и данные документа о постановке юр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дического лица на учет в налоговом органе;</w:t>
            </w:r>
          </w:p>
          <w:p w:rsidR="009B7547" w:rsidRPr="00000B82" w:rsidRDefault="009B7547" w:rsidP="008268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3) тип рынка, который предполагается орган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зовать.</w:t>
            </w:r>
          </w:p>
          <w:p w:rsidR="009B7547" w:rsidRPr="00000B82" w:rsidRDefault="009B7547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2.В документе нет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черкнутых слов и иных неоговоренных и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правлений.</w:t>
            </w:r>
          </w:p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9B7547" w:rsidRPr="00000B82" w:rsidRDefault="009B7547" w:rsidP="00573E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Прилож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ние 1</w:t>
            </w:r>
          </w:p>
        </w:tc>
        <w:tc>
          <w:tcPr>
            <w:tcW w:w="1163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Определ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ется орг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ном, пр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доста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ляющим услугу</w:t>
            </w:r>
          </w:p>
        </w:tc>
      </w:tr>
      <w:tr w:rsidR="009B7547" w:rsidRPr="00CE4E8F" w:rsidTr="00900A25">
        <w:trPr>
          <w:trHeight w:val="241"/>
        </w:trPr>
        <w:tc>
          <w:tcPr>
            <w:tcW w:w="568" w:type="dxa"/>
            <w:vMerge w:val="restart"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275" w:type="dxa"/>
            <w:vMerge w:val="restart"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ряющий личность (Предо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тавляется только один из докуме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тов п. 1.2)</w:t>
            </w:r>
          </w:p>
          <w:p w:rsidR="009B7547" w:rsidRPr="00000B82" w:rsidRDefault="009B7547" w:rsidP="00D77A1D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1.2.1. Паспорт гражданина Ро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сийской Федер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3119" w:type="dxa"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9B7547" w:rsidRPr="00000B82" w:rsidRDefault="009B7547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B7547" w:rsidRPr="00000B82" w:rsidRDefault="009B7547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ально незаверенной копии док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мента).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4. Снятие копии с представле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5. Формирование в дело копии.</w:t>
            </w:r>
          </w:p>
          <w:p w:rsidR="009B7547" w:rsidRPr="00000B82" w:rsidRDefault="009B7547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 Установление личности заяв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теля.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ции по месту жительства и сн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я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</w:tcPr>
          <w:p w:rsidR="009B7547" w:rsidRPr="00000B82" w:rsidRDefault="009B7547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252" w:type="dxa"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ращения за предоставлением муниципальной услуги.  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представляется заявителем с предъявл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нием подлинника. </w:t>
            </w:r>
          </w:p>
        </w:tc>
        <w:tc>
          <w:tcPr>
            <w:tcW w:w="1276" w:type="dxa"/>
          </w:tcPr>
          <w:p w:rsidR="009B7547" w:rsidRPr="00000B82" w:rsidRDefault="009B7547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9B7547" w:rsidRPr="00000B82" w:rsidRDefault="009B7547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B7547" w:rsidRPr="00CE4E8F" w:rsidTr="00900A25">
        <w:trPr>
          <w:trHeight w:val="241"/>
        </w:trPr>
        <w:tc>
          <w:tcPr>
            <w:tcW w:w="568" w:type="dxa"/>
            <w:vMerge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1.2.2. Временное удостоверение личности гра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данина Росси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 (форма № 2П)</w:t>
            </w:r>
          </w:p>
        </w:tc>
        <w:tc>
          <w:tcPr>
            <w:tcW w:w="3119" w:type="dxa"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9B7547" w:rsidRPr="00000B82" w:rsidRDefault="009B7547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Снятие копии с представле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нина Российской Федерации</w:t>
            </w:r>
          </w:p>
        </w:tc>
        <w:tc>
          <w:tcPr>
            <w:tcW w:w="4252" w:type="dxa"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ления паспорта.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фокарточной бумаге.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са места жительства (места пребывания), ли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ной подписи владельца удостоверения; нал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чие сведений о дате выдачи и подразделении, выдавшем документ, причине выдачи, а также сроке действия (который может быть пр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длен).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телем подразделения, его выдавшего, с зав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рением печатью</w:t>
            </w:r>
          </w:p>
        </w:tc>
        <w:tc>
          <w:tcPr>
            <w:tcW w:w="1276" w:type="dxa"/>
          </w:tcPr>
          <w:p w:rsidR="009B7547" w:rsidRPr="00000B82" w:rsidRDefault="009B7547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9B7547" w:rsidRPr="00000B82" w:rsidRDefault="009B7547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B7547" w:rsidRPr="00CE4E8F" w:rsidTr="00900A25">
        <w:trPr>
          <w:trHeight w:val="241"/>
        </w:trPr>
        <w:tc>
          <w:tcPr>
            <w:tcW w:w="568" w:type="dxa"/>
            <w:vMerge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1.2.3. Удостов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рение личности (военный билет) военнослужащ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го Российской Федерации</w:t>
            </w:r>
          </w:p>
        </w:tc>
        <w:tc>
          <w:tcPr>
            <w:tcW w:w="3119" w:type="dxa"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9B7547" w:rsidRPr="00000B82" w:rsidRDefault="009B7547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Снятие копии с представле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Может быть пре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ставлено для уд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стоверения личн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сти военнослуж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щего РФ</w:t>
            </w:r>
          </w:p>
        </w:tc>
        <w:tc>
          <w:tcPr>
            <w:tcW w:w="4252" w:type="dxa"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9B7547" w:rsidRPr="00000B82" w:rsidRDefault="009B7547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9B7547" w:rsidRPr="00000B82" w:rsidRDefault="009B7547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B7547" w:rsidRPr="00CE4E8F" w:rsidTr="00900A25">
        <w:trPr>
          <w:trHeight w:val="241"/>
        </w:trPr>
        <w:tc>
          <w:tcPr>
            <w:tcW w:w="568" w:type="dxa"/>
            <w:vMerge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честве докуме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та, удостов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ряющего ли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ность иностра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ного гражданина</w:t>
            </w:r>
          </w:p>
        </w:tc>
        <w:tc>
          <w:tcPr>
            <w:tcW w:w="3119" w:type="dxa"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9B7547" w:rsidRPr="00000B82" w:rsidRDefault="009B7547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Снятие копии с представле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9B7547" w:rsidRPr="00000B82" w:rsidRDefault="009B7547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ин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нина 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9B7547" w:rsidRPr="00000B82" w:rsidRDefault="009B7547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9B7547" w:rsidRPr="00000B82" w:rsidRDefault="009B7547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B7547" w:rsidRPr="00CE4E8F" w:rsidTr="00900A25">
        <w:trPr>
          <w:trHeight w:val="241"/>
        </w:trPr>
        <w:tc>
          <w:tcPr>
            <w:tcW w:w="568" w:type="dxa"/>
            <w:vMerge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1.2.5. Удостов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рение беженца</w:t>
            </w:r>
          </w:p>
        </w:tc>
        <w:tc>
          <w:tcPr>
            <w:tcW w:w="3119" w:type="dxa"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9B7547" w:rsidRPr="00000B82" w:rsidRDefault="009B7547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Снятие копии с представле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9B7547" w:rsidRPr="00000B82" w:rsidRDefault="009B7547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Федерации), признанных 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женцами</w:t>
            </w:r>
          </w:p>
        </w:tc>
        <w:tc>
          <w:tcPr>
            <w:tcW w:w="4252" w:type="dxa"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ращения за предоставлением услуги. 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фию владельца и его подпись.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ным лицом органа, его выдавшего, с заверен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ем печатью</w:t>
            </w:r>
          </w:p>
        </w:tc>
        <w:tc>
          <w:tcPr>
            <w:tcW w:w="1276" w:type="dxa"/>
          </w:tcPr>
          <w:p w:rsidR="009B7547" w:rsidRPr="00000B82" w:rsidRDefault="009B7547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9B7547" w:rsidRPr="00000B82" w:rsidRDefault="009B7547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B7547" w:rsidRPr="00CE4E8F" w:rsidTr="00900A25">
        <w:trPr>
          <w:trHeight w:val="241"/>
        </w:trPr>
        <w:tc>
          <w:tcPr>
            <w:tcW w:w="568" w:type="dxa"/>
            <w:vMerge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1.2.6. Свидетел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ство о рассмо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рении ходата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ства о признании беженцем на территории РФ по существу</w:t>
            </w:r>
          </w:p>
        </w:tc>
        <w:tc>
          <w:tcPr>
            <w:tcW w:w="3119" w:type="dxa"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9B7547" w:rsidRPr="00000B82" w:rsidRDefault="009B7547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 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Снятие копии с представле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лиц, х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датайствующих о признании беже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цем на территории Российской Фед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4252" w:type="dxa"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9B7547" w:rsidRPr="00000B82" w:rsidRDefault="009B7547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9B7547" w:rsidRPr="00000B82" w:rsidRDefault="009B7547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B7547" w:rsidRPr="00CE4E8F" w:rsidTr="00900A25">
        <w:trPr>
          <w:trHeight w:val="241"/>
        </w:trPr>
        <w:tc>
          <w:tcPr>
            <w:tcW w:w="568" w:type="dxa"/>
            <w:vMerge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1.2.7. Вид на жительство в Российской Ф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3119" w:type="dxa"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9B7547" w:rsidRPr="00000B82" w:rsidRDefault="009B7547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 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Снятие копии с представле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9B7547" w:rsidRPr="00000B82" w:rsidRDefault="009B7547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9B7547" w:rsidRPr="00000B82" w:rsidRDefault="009B7547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9B7547" w:rsidRPr="00000B82" w:rsidRDefault="009B7547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9B7547" w:rsidRPr="00000B82" w:rsidRDefault="009B7547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B7547" w:rsidRPr="00CE4E8F" w:rsidTr="00900A25">
        <w:trPr>
          <w:trHeight w:val="241"/>
        </w:trPr>
        <w:tc>
          <w:tcPr>
            <w:tcW w:w="568" w:type="dxa"/>
            <w:vMerge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1.2.8. Свидетел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ство о предо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тавлении 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ща на террит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рии РФ</w:t>
            </w:r>
          </w:p>
        </w:tc>
        <w:tc>
          <w:tcPr>
            <w:tcW w:w="3119" w:type="dxa"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9B7547" w:rsidRPr="00000B82" w:rsidRDefault="009B7547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 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Снятие копии с представле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9B7547" w:rsidRPr="00000B82" w:rsidRDefault="009B7547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9B7547" w:rsidRPr="00000B82" w:rsidRDefault="009B7547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9B7547" w:rsidRPr="00000B82" w:rsidRDefault="009B7547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9B7547" w:rsidRPr="00000B82" w:rsidRDefault="009B7547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B7547" w:rsidRPr="00CE4E8F" w:rsidTr="00C00029">
        <w:trPr>
          <w:trHeight w:val="241"/>
        </w:trPr>
        <w:tc>
          <w:tcPr>
            <w:tcW w:w="568" w:type="dxa"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275" w:type="dxa"/>
          </w:tcPr>
          <w:p w:rsidR="009B7547" w:rsidRPr="00000B82" w:rsidRDefault="009B7547" w:rsidP="00826803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Учред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тельные документы </w:t>
            </w:r>
          </w:p>
        </w:tc>
        <w:tc>
          <w:tcPr>
            <w:tcW w:w="1701" w:type="dxa"/>
          </w:tcPr>
          <w:p w:rsidR="009B7547" w:rsidRPr="00000B82" w:rsidRDefault="009B7547" w:rsidP="00580E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1.3.1. Устав</w:t>
            </w:r>
          </w:p>
        </w:tc>
        <w:tc>
          <w:tcPr>
            <w:tcW w:w="3119" w:type="dxa"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подлинник и копия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или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нотариально уд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стоверенная копия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9B7547" w:rsidRPr="00000B82" w:rsidRDefault="009B7547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B7547" w:rsidRPr="00000B82" w:rsidRDefault="009B7547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 Сверка копии с подлинником и возврат подлинника заявителю (в случае предоставления нотар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ально незаверенной копии док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мента). 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:rsidR="009B7547" w:rsidRPr="00000B82" w:rsidRDefault="009B7547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 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580E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возвращает заявит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лю подлинник документа.</w:t>
            </w:r>
          </w:p>
          <w:p w:rsidR="009B7547" w:rsidRPr="00000B82" w:rsidRDefault="009B7547" w:rsidP="00580E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копии.</w:t>
            </w:r>
          </w:p>
        </w:tc>
        <w:tc>
          <w:tcPr>
            <w:tcW w:w="1843" w:type="dxa"/>
          </w:tcPr>
          <w:p w:rsidR="009B7547" w:rsidRPr="00000B82" w:rsidRDefault="009B7547" w:rsidP="00580E3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Предоставляется юридическими лицами, за исключением хозяйственных товариществ</w:t>
            </w:r>
          </w:p>
          <w:p w:rsidR="009B7547" w:rsidRPr="00000B82" w:rsidRDefault="009B7547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4252" w:type="dxa"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ращения за предоставлением муниципальной услуги.  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представляется заявителем с предъявл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нием подлинника. </w:t>
            </w:r>
          </w:p>
        </w:tc>
        <w:tc>
          <w:tcPr>
            <w:tcW w:w="1276" w:type="dxa"/>
          </w:tcPr>
          <w:p w:rsidR="009B7547" w:rsidRPr="00000B82" w:rsidRDefault="009B7547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9B7547" w:rsidRPr="00000B82" w:rsidRDefault="009B7547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B7547" w:rsidRPr="00CE4E8F" w:rsidTr="00C00029">
        <w:trPr>
          <w:trHeight w:val="241"/>
        </w:trPr>
        <w:tc>
          <w:tcPr>
            <w:tcW w:w="568" w:type="dxa"/>
          </w:tcPr>
          <w:p w:rsidR="009B7547" w:rsidRPr="00000B82" w:rsidRDefault="009B7547" w:rsidP="00C76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B7547" w:rsidRPr="00000B82" w:rsidRDefault="009B7547" w:rsidP="00C76CEF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B7547" w:rsidRPr="00000B82" w:rsidRDefault="009B7547" w:rsidP="00C76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1.3.2. Учред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тельный договор</w:t>
            </w:r>
          </w:p>
        </w:tc>
        <w:tc>
          <w:tcPr>
            <w:tcW w:w="3119" w:type="dxa"/>
          </w:tcPr>
          <w:p w:rsidR="009B7547" w:rsidRPr="00000B82" w:rsidRDefault="009B7547" w:rsidP="00C76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подлинник и копия</w:t>
            </w:r>
          </w:p>
          <w:p w:rsidR="009B7547" w:rsidRPr="00000B82" w:rsidRDefault="009B7547" w:rsidP="00C76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или</w:t>
            </w:r>
          </w:p>
          <w:p w:rsidR="009B7547" w:rsidRPr="00000B82" w:rsidRDefault="009B7547" w:rsidP="00C76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нотариально уд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стоверенная копия</w:t>
            </w:r>
          </w:p>
          <w:p w:rsidR="009B7547" w:rsidRPr="00000B82" w:rsidRDefault="009B7547" w:rsidP="00C76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C76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9B7547" w:rsidRPr="00000B82" w:rsidRDefault="009B7547" w:rsidP="00C76C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B7547" w:rsidRPr="00000B82" w:rsidRDefault="009B7547" w:rsidP="00C76C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9B7547" w:rsidRPr="00000B82" w:rsidRDefault="009B7547" w:rsidP="00C76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C76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 Сверка копии с подлинником и возврат подлинника заявителю (в случае предоставления нотар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ально незаверенной копии док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мента). </w:t>
            </w:r>
          </w:p>
          <w:p w:rsidR="009B7547" w:rsidRPr="00000B82" w:rsidRDefault="009B7547" w:rsidP="00C76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:rsidR="009B7547" w:rsidRPr="00000B82" w:rsidRDefault="009B7547" w:rsidP="00C76CE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9B7547" w:rsidRPr="00000B82" w:rsidRDefault="009B7547" w:rsidP="00C76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 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C76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возвращает заявит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лю подлинник документа.</w:t>
            </w:r>
          </w:p>
          <w:p w:rsidR="009B7547" w:rsidRPr="00000B82" w:rsidRDefault="009B7547" w:rsidP="00C76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копии.</w:t>
            </w:r>
          </w:p>
        </w:tc>
        <w:tc>
          <w:tcPr>
            <w:tcW w:w="1843" w:type="dxa"/>
          </w:tcPr>
          <w:p w:rsidR="009B7547" w:rsidRPr="00000B82" w:rsidRDefault="009B7547" w:rsidP="00C76C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Предоставляется хозяйственными товариществами</w:t>
            </w:r>
          </w:p>
          <w:p w:rsidR="009B7547" w:rsidRPr="00000B82" w:rsidRDefault="009B7547" w:rsidP="00C76C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4252" w:type="dxa"/>
          </w:tcPr>
          <w:p w:rsidR="009B7547" w:rsidRPr="00000B82" w:rsidRDefault="009B7547" w:rsidP="00C76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ращения за предоставлением муниципальной услуги.  </w:t>
            </w:r>
          </w:p>
          <w:p w:rsidR="009B7547" w:rsidRPr="00000B82" w:rsidRDefault="009B7547" w:rsidP="00C76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B7547" w:rsidRPr="00000B82" w:rsidRDefault="009B7547" w:rsidP="00C76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9B7547" w:rsidRPr="00000B82" w:rsidRDefault="009B7547" w:rsidP="00C76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представляется заявителем с предъявл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нием подлинника. </w:t>
            </w:r>
          </w:p>
        </w:tc>
        <w:tc>
          <w:tcPr>
            <w:tcW w:w="1276" w:type="dxa"/>
          </w:tcPr>
          <w:p w:rsidR="009B7547" w:rsidRPr="00000B82" w:rsidRDefault="009B7547" w:rsidP="00C76C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9B7547" w:rsidRPr="00000B82" w:rsidRDefault="009B7547" w:rsidP="00C76C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B7547" w:rsidRPr="00CE4E8F" w:rsidTr="00900A25">
        <w:trPr>
          <w:trHeight w:val="241"/>
        </w:trPr>
        <w:tc>
          <w:tcPr>
            <w:tcW w:w="568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275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Документы, подтве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ждающие полномочия представ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теля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1.4.1. Довере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ность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подлинник и копия.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9B7547" w:rsidRPr="00000B82" w:rsidRDefault="009B7547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 Копия с представленного д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кумента предоставляется заяв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телем, копия удостоверяется сп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ляющего услугу, или МФЦ, либо заявителем предоставляется к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пия документа, удостоверенная нотариусом.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вителя.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лю подлинник документа.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</w:tcPr>
          <w:p w:rsidR="009B7547" w:rsidRPr="00000B82" w:rsidRDefault="009B7547" w:rsidP="007935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 Должна быть действительной на срок обр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 xml:space="preserve">щения за предоставлением услуги. </w:t>
            </w:r>
          </w:p>
          <w:p w:rsidR="009B7547" w:rsidRPr="00000B82" w:rsidRDefault="009B7547" w:rsidP="007935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9B7547" w:rsidRPr="00000B82" w:rsidRDefault="009B7547" w:rsidP="007935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9B7547" w:rsidRPr="00000B82" w:rsidRDefault="009B7547" w:rsidP="007935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B7547" w:rsidRPr="00CE4E8F" w:rsidTr="00900A25">
        <w:trPr>
          <w:trHeight w:val="241"/>
        </w:trPr>
        <w:tc>
          <w:tcPr>
            <w:tcW w:w="568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B7547" w:rsidRPr="00000B82" w:rsidRDefault="009B7547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1.4.2. Документ, подтвержда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ю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щий право лица без доверенн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сти действовать от имени заяв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теля: решение (приказ) о назн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чении или об избрании на должность</w:t>
            </w:r>
          </w:p>
        </w:tc>
        <w:tc>
          <w:tcPr>
            <w:tcW w:w="3119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9B7547" w:rsidRPr="00000B82" w:rsidRDefault="009B7547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  <w:r w:rsidRPr="00000B82">
              <w:rPr>
                <w:rFonts w:ascii="Times New Roman" w:hAnsi="Times New Roman"/>
                <w:sz w:val="20"/>
                <w:szCs w:val="20"/>
              </w:rPr>
              <w:br/>
              <w:t>2. Формирование в дело.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лю подлинник документа.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</w:tcPr>
          <w:p w:rsidR="009B7547" w:rsidRPr="00000B82" w:rsidRDefault="009B7547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Представляется при обращении лица, обладающ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го правом дейс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вовать от имени  заявителя без д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веренности.</w:t>
            </w:r>
          </w:p>
        </w:tc>
        <w:tc>
          <w:tcPr>
            <w:tcW w:w="4252" w:type="dxa"/>
          </w:tcPr>
          <w:p w:rsidR="009B7547" w:rsidRPr="00000B82" w:rsidRDefault="009B7547" w:rsidP="007935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ления документа, печать организации (при наличии), выдавшей документ.</w:t>
            </w:r>
          </w:p>
          <w:p w:rsidR="009B7547" w:rsidRPr="00000B82" w:rsidRDefault="009B7547" w:rsidP="007935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2. Должен быть действительным на срок 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ращения за предоставлением услуги.</w:t>
            </w:r>
          </w:p>
          <w:p w:rsidR="009B7547" w:rsidRPr="00000B82" w:rsidRDefault="009B7547" w:rsidP="007935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9B7547" w:rsidRPr="00000B82" w:rsidRDefault="009B7547" w:rsidP="007935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B7547" w:rsidRPr="00CE4E8F" w:rsidTr="007935B2">
        <w:trPr>
          <w:trHeight w:val="241"/>
        </w:trPr>
        <w:tc>
          <w:tcPr>
            <w:tcW w:w="15197" w:type="dxa"/>
            <w:gridSpan w:val="8"/>
          </w:tcPr>
          <w:p w:rsidR="009B7547" w:rsidRPr="00000B82" w:rsidRDefault="009B7547" w:rsidP="007935B2">
            <w:pPr>
              <w:spacing w:after="0" w:line="240" w:lineRule="auto"/>
              <w:jc w:val="center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b/>
                <w:iCs/>
                <w:sz w:val="20"/>
                <w:szCs w:val="20"/>
                <w:lang w:eastAsia="zh-CN"/>
              </w:rPr>
              <w:t>2. Переоформление разрешения на право организации розничного рынка</w:t>
            </w:r>
          </w:p>
        </w:tc>
      </w:tr>
      <w:tr w:rsidR="009B7547" w:rsidRPr="00CE4E8F" w:rsidTr="007935B2">
        <w:trPr>
          <w:trHeight w:val="241"/>
        </w:trPr>
        <w:tc>
          <w:tcPr>
            <w:tcW w:w="568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2.1.</w:t>
            </w:r>
          </w:p>
        </w:tc>
        <w:tc>
          <w:tcPr>
            <w:tcW w:w="1275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Заявление о предоста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лении м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ниципал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ной услуги </w:t>
            </w:r>
          </w:p>
        </w:tc>
        <w:tc>
          <w:tcPr>
            <w:tcW w:w="1701" w:type="dxa"/>
          </w:tcPr>
          <w:p w:rsidR="009B7547" w:rsidRPr="00CE4E8F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2.1.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1. Заявление о переоформл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е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нии разрешения на право орган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и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зации розничн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о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го рынка</w:t>
            </w:r>
          </w:p>
        </w:tc>
        <w:tc>
          <w:tcPr>
            <w:tcW w:w="3119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9B7547" w:rsidRPr="00000B82" w:rsidRDefault="009B7547" w:rsidP="007935B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9B7547" w:rsidRPr="00000B82" w:rsidRDefault="009B7547" w:rsidP="007935B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лугу:</w:t>
            </w:r>
          </w:p>
          <w:p w:rsidR="009B7547" w:rsidRPr="00000B82" w:rsidRDefault="009B7547" w:rsidP="007935B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1. Проверка заявления на соо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ваниям.</w:t>
            </w:r>
          </w:p>
          <w:p w:rsidR="009B7547" w:rsidRPr="00000B82" w:rsidRDefault="009B7547" w:rsidP="007935B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9B7547" w:rsidRPr="00000B82" w:rsidRDefault="009B7547" w:rsidP="007935B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9B7547" w:rsidRPr="00000B82" w:rsidRDefault="009B7547" w:rsidP="007935B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9B7547" w:rsidRPr="00000B82" w:rsidRDefault="009B7547" w:rsidP="007935B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1. В документе должно содержаться: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1) полное и (в случае, если имеется) сокр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щенное наименования, в том числе фирменное наименование, и организационно-правовая форма юридического лица, место его нахо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ж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дения, место расположения объекта или об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ъ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ектов недвижимости, где организован рынок, государственный регистрационный номер з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писи о создании юридического лица и данные документа, подтверждающего факт внесения сведений о юридическом лице в единый гос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дарственный реестр юридических лиц;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2) идентификационный номер налогоплател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щика и данные документа о постановке юр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дического лица на учет в налоговом органе;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3) тип рынка.</w:t>
            </w:r>
          </w:p>
          <w:p w:rsidR="009B7547" w:rsidRPr="00000B82" w:rsidRDefault="009B7547" w:rsidP="007935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2.В документе нет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черкнутых слов и иных неоговоренных и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правлений.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Прилож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ние 2</w:t>
            </w:r>
          </w:p>
        </w:tc>
        <w:tc>
          <w:tcPr>
            <w:tcW w:w="1163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Определ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ется орг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ном, пр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доста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ляющим услугу</w:t>
            </w:r>
          </w:p>
        </w:tc>
      </w:tr>
      <w:tr w:rsidR="009B7547" w:rsidRPr="00CE4E8F" w:rsidTr="007935B2">
        <w:trPr>
          <w:trHeight w:val="241"/>
        </w:trPr>
        <w:tc>
          <w:tcPr>
            <w:tcW w:w="568" w:type="dxa"/>
            <w:vMerge w:val="restart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275" w:type="dxa"/>
            <w:vMerge w:val="restart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ряющий личность (Предо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тавляется только один из докуме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тов п. 2.2)</w:t>
            </w:r>
          </w:p>
          <w:p w:rsidR="009B7547" w:rsidRPr="00000B82" w:rsidRDefault="009B7547" w:rsidP="007935B2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2.2.1. Паспорт гражданина Ро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сийской Федер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3119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9B7547" w:rsidRPr="00000B82" w:rsidRDefault="009B7547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B7547" w:rsidRPr="00000B82" w:rsidRDefault="009B7547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ально незаверенной копии док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мента).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4. Снятие копии с представле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5. Формирование в дело копии.</w:t>
            </w:r>
          </w:p>
          <w:p w:rsidR="009B7547" w:rsidRPr="00000B82" w:rsidRDefault="009B7547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 Установление личности заяв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теля.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ции по месту жительства и сн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я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252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ращения за предоставлением муниципальной услуги. 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представляется заявителем с предъявл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нием подлинника. </w:t>
            </w:r>
          </w:p>
        </w:tc>
        <w:tc>
          <w:tcPr>
            <w:tcW w:w="1276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B7547" w:rsidRPr="00CE4E8F" w:rsidTr="007935B2">
        <w:trPr>
          <w:trHeight w:val="241"/>
        </w:trPr>
        <w:tc>
          <w:tcPr>
            <w:tcW w:w="568" w:type="dxa"/>
            <w:vMerge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2.2.2. Временное удостоверение личности гра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данина Росси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 (форма № 2П)</w:t>
            </w:r>
          </w:p>
        </w:tc>
        <w:tc>
          <w:tcPr>
            <w:tcW w:w="3119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9B7547" w:rsidRPr="00000B82" w:rsidRDefault="009B7547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Снятие копии с представле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нина Российской Федерации</w:t>
            </w:r>
          </w:p>
        </w:tc>
        <w:tc>
          <w:tcPr>
            <w:tcW w:w="4252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ления паспорта.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фокарточной бумаге.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са места жительства (места пребывания), ли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ной подписи владельца удостоверения; нал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чие сведений о дате выдачи и подразделении, выдавшем документ, причине выдачи, а также сроке действия (который может быть пр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длен).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телем подразделения, его выдавшего, с зав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рением печатью</w:t>
            </w:r>
          </w:p>
        </w:tc>
        <w:tc>
          <w:tcPr>
            <w:tcW w:w="1276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B7547" w:rsidRPr="00CE4E8F" w:rsidTr="007935B2">
        <w:trPr>
          <w:trHeight w:val="241"/>
        </w:trPr>
        <w:tc>
          <w:tcPr>
            <w:tcW w:w="568" w:type="dxa"/>
            <w:vMerge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2.2.3. Удостов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рение личности (военный билет) военнослужащ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го Российской Федерации</w:t>
            </w:r>
          </w:p>
        </w:tc>
        <w:tc>
          <w:tcPr>
            <w:tcW w:w="3119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9B7547" w:rsidRPr="00000B82" w:rsidRDefault="009B7547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Снятие копии с представле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Может быть пре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ставлено для уд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стоверения личн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сти военнослуж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щего РФ</w:t>
            </w:r>
          </w:p>
        </w:tc>
        <w:tc>
          <w:tcPr>
            <w:tcW w:w="4252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B7547" w:rsidRPr="00CE4E8F" w:rsidTr="007935B2">
        <w:trPr>
          <w:trHeight w:val="241"/>
        </w:trPr>
        <w:tc>
          <w:tcPr>
            <w:tcW w:w="568" w:type="dxa"/>
            <w:vMerge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честве докуме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та, удостов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ряющего ли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ность иностра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ного гражданина</w:t>
            </w:r>
          </w:p>
        </w:tc>
        <w:tc>
          <w:tcPr>
            <w:tcW w:w="3119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9B7547" w:rsidRPr="00000B82" w:rsidRDefault="009B7547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Снятие копии с представле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9B7547" w:rsidRPr="00000B82" w:rsidRDefault="009B7547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ин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нина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B7547" w:rsidRPr="00CE4E8F" w:rsidTr="007935B2">
        <w:trPr>
          <w:trHeight w:val="241"/>
        </w:trPr>
        <w:tc>
          <w:tcPr>
            <w:tcW w:w="568" w:type="dxa"/>
            <w:vMerge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2.2.5. Удостов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рение беженца</w:t>
            </w:r>
          </w:p>
        </w:tc>
        <w:tc>
          <w:tcPr>
            <w:tcW w:w="3119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9B7547" w:rsidRPr="00000B82" w:rsidRDefault="009B7547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Снятие копии с представле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9B7547" w:rsidRPr="00000B82" w:rsidRDefault="009B7547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Федерации), признанных 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женцами</w:t>
            </w:r>
          </w:p>
        </w:tc>
        <w:tc>
          <w:tcPr>
            <w:tcW w:w="4252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ращения за предоставлением услуги.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фию владельца и его подпись.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ным лицом органа, его выдавшего, с заверен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ем печатью</w:t>
            </w:r>
          </w:p>
        </w:tc>
        <w:tc>
          <w:tcPr>
            <w:tcW w:w="1276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B7547" w:rsidRPr="00CE4E8F" w:rsidTr="007935B2">
        <w:trPr>
          <w:trHeight w:val="241"/>
        </w:trPr>
        <w:tc>
          <w:tcPr>
            <w:tcW w:w="568" w:type="dxa"/>
            <w:vMerge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2.2.6. Свидетел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ство о рассмо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рении ходата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ства о признании беженцем на территории РФ по существу</w:t>
            </w:r>
          </w:p>
        </w:tc>
        <w:tc>
          <w:tcPr>
            <w:tcW w:w="3119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9B7547" w:rsidRPr="00000B82" w:rsidRDefault="009B7547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 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Снятие копии с представле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лиц, х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датайствующих о признании беже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цем на территории Российской Фед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4252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B7547" w:rsidRPr="00CE4E8F" w:rsidTr="007935B2">
        <w:trPr>
          <w:trHeight w:val="241"/>
        </w:trPr>
        <w:tc>
          <w:tcPr>
            <w:tcW w:w="568" w:type="dxa"/>
            <w:vMerge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2.2.7. Вид на жительство в Российской Ф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3119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9B7547" w:rsidRPr="00000B82" w:rsidRDefault="009B7547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 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Снятие копии с представле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9B7547" w:rsidRPr="00000B82" w:rsidRDefault="009B7547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B7547" w:rsidRPr="00CE4E8F" w:rsidTr="007935B2">
        <w:trPr>
          <w:trHeight w:val="241"/>
        </w:trPr>
        <w:tc>
          <w:tcPr>
            <w:tcW w:w="568" w:type="dxa"/>
            <w:vMerge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2.2.8. Свидетел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ство о предо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тавлении 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ща на террит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рии РФ</w:t>
            </w:r>
          </w:p>
        </w:tc>
        <w:tc>
          <w:tcPr>
            <w:tcW w:w="3119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9B7547" w:rsidRPr="00000B82" w:rsidRDefault="009B7547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 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Снятие копии с представле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9B7547" w:rsidRPr="00000B82" w:rsidRDefault="009B7547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B7547" w:rsidRPr="00CE4E8F" w:rsidTr="007935B2">
        <w:trPr>
          <w:trHeight w:val="241"/>
        </w:trPr>
        <w:tc>
          <w:tcPr>
            <w:tcW w:w="568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275" w:type="dxa"/>
          </w:tcPr>
          <w:p w:rsidR="009B7547" w:rsidRPr="00000B82" w:rsidRDefault="009B7547" w:rsidP="007935B2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Учред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тельные документы </w:t>
            </w:r>
          </w:p>
        </w:tc>
        <w:tc>
          <w:tcPr>
            <w:tcW w:w="1701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2.3.1. Устав</w:t>
            </w:r>
          </w:p>
        </w:tc>
        <w:tc>
          <w:tcPr>
            <w:tcW w:w="3119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подлинник и копия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или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нотариально уд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стоверенная копия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9B7547" w:rsidRPr="00000B82" w:rsidRDefault="009B7547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B7547" w:rsidRPr="00000B82" w:rsidRDefault="009B7547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 Сверка копии с подлинником и возврат подлинника заявителю (в случае предоставления нотар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ально незаверенной копии док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мента).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:rsidR="009B7547" w:rsidRPr="00000B82" w:rsidRDefault="009B7547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 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возвращает заявит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лю подлинник документа.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копии.</w:t>
            </w:r>
          </w:p>
        </w:tc>
        <w:tc>
          <w:tcPr>
            <w:tcW w:w="1843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Предоставляется юридическими лицами, за исключением хозяйственных товариществ</w:t>
            </w:r>
          </w:p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4252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ращения за предоставлением муниципальной услуги. 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представляется заявителем с предъявл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нием подлинника. </w:t>
            </w:r>
          </w:p>
        </w:tc>
        <w:tc>
          <w:tcPr>
            <w:tcW w:w="1276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B7547" w:rsidRPr="00CE4E8F" w:rsidTr="007935B2">
        <w:trPr>
          <w:trHeight w:val="241"/>
        </w:trPr>
        <w:tc>
          <w:tcPr>
            <w:tcW w:w="568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B7547" w:rsidRPr="00000B82" w:rsidRDefault="009B7547" w:rsidP="007935B2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2.3.2. Учред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тельный договор</w:t>
            </w:r>
          </w:p>
        </w:tc>
        <w:tc>
          <w:tcPr>
            <w:tcW w:w="3119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подлинник и копия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или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нотариально уд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стоверенная копия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9B7547" w:rsidRPr="00000B82" w:rsidRDefault="009B7547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B7547" w:rsidRPr="00000B82" w:rsidRDefault="009B7547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 Сверка копии с подлинником и возврат подлинника заявителю (в случае предоставления нотар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ально незаверенной копии док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мента).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:rsidR="009B7547" w:rsidRPr="00000B82" w:rsidRDefault="009B7547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 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возвращает заявит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лю подлинник документа.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копии.</w:t>
            </w:r>
          </w:p>
        </w:tc>
        <w:tc>
          <w:tcPr>
            <w:tcW w:w="1843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Предоставляется хозяйственными товариществами</w:t>
            </w:r>
          </w:p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4252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ращения за предоставлением муниципальной услуги. 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представляется заявителем с предъявл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нием подлинника. </w:t>
            </w:r>
          </w:p>
        </w:tc>
        <w:tc>
          <w:tcPr>
            <w:tcW w:w="1276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B7547" w:rsidRPr="00CE4E8F" w:rsidTr="007935B2">
        <w:trPr>
          <w:trHeight w:val="241"/>
        </w:trPr>
        <w:tc>
          <w:tcPr>
            <w:tcW w:w="568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1275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Документы, подтве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ждающие полномочия представ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теля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2.4.1. Довере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ность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подлинник и копия.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9B7547" w:rsidRPr="00000B82" w:rsidRDefault="009B7547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 Копия с представленного д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кумента предоставляется заяв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телем, копия удостоверяется сп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ляющего услугу, или МФЦ, либо заявителем предоставляется к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пия документа, удостоверенная нотариусом.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вителя.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лю подлинник документа.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</w:tcPr>
          <w:p w:rsidR="009B7547" w:rsidRPr="00000B82" w:rsidRDefault="009B7547" w:rsidP="007935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 Должна быть действительной на срок обр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 xml:space="preserve">щения за предоставлением услуги. </w:t>
            </w:r>
          </w:p>
          <w:p w:rsidR="009B7547" w:rsidRPr="00000B82" w:rsidRDefault="009B7547" w:rsidP="007935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9B7547" w:rsidRPr="00000B82" w:rsidRDefault="009B7547" w:rsidP="007935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9B7547" w:rsidRPr="00000B82" w:rsidRDefault="009B7547" w:rsidP="007935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B7547" w:rsidRPr="00CE4E8F" w:rsidTr="007935B2">
        <w:trPr>
          <w:trHeight w:val="241"/>
        </w:trPr>
        <w:tc>
          <w:tcPr>
            <w:tcW w:w="568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B7547" w:rsidRPr="00000B82" w:rsidRDefault="009B7547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2.4.2. Документ, подтвержда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ю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щий право лица без доверенн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сти действовать от имени заяв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теля: решение (приказ) о назн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чении или об избрании на должность</w:t>
            </w:r>
          </w:p>
        </w:tc>
        <w:tc>
          <w:tcPr>
            <w:tcW w:w="3119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9B7547" w:rsidRPr="00000B82" w:rsidRDefault="009B7547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  <w:r w:rsidRPr="00000B82">
              <w:rPr>
                <w:rFonts w:ascii="Times New Roman" w:hAnsi="Times New Roman"/>
                <w:sz w:val="20"/>
                <w:szCs w:val="20"/>
              </w:rPr>
              <w:br/>
              <w:t>2. Формирование в дело.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лю подлинник документа.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</w:tcPr>
          <w:p w:rsidR="009B7547" w:rsidRPr="00000B82" w:rsidRDefault="009B7547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Представляется при обращении лица, обладающ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го правом дейс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вовать от имени  заявителя без д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веренности.</w:t>
            </w:r>
          </w:p>
        </w:tc>
        <w:tc>
          <w:tcPr>
            <w:tcW w:w="4252" w:type="dxa"/>
          </w:tcPr>
          <w:p w:rsidR="009B7547" w:rsidRPr="00000B82" w:rsidRDefault="009B7547" w:rsidP="007935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ления документа, печать организации (при наличии), выдавшей документ.</w:t>
            </w:r>
          </w:p>
          <w:p w:rsidR="009B7547" w:rsidRPr="00000B82" w:rsidRDefault="009B7547" w:rsidP="007935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2. Должен быть действительным на срок 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ращения за предоставлением услуги.</w:t>
            </w:r>
          </w:p>
          <w:p w:rsidR="009B7547" w:rsidRPr="00000B82" w:rsidRDefault="009B7547" w:rsidP="007935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9B7547" w:rsidRPr="00000B82" w:rsidRDefault="009B7547" w:rsidP="007935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B7547" w:rsidRPr="00CE4E8F" w:rsidTr="007935B2">
        <w:trPr>
          <w:trHeight w:val="241"/>
        </w:trPr>
        <w:tc>
          <w:tcPr>
            <w:tcW w:w="15197" w:type="dxa"/>
            <w:gridSpan w:val="8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b/>
                <w:iCs/>
                <w:sz w:val="20"/>
                <w:szCs w:val="20"/>
                <w:lang w:eastAsia="zh-CN"/>
              </w:rPr>
              <w:t>3. Продление срока действия разрешения на право организации розничного рынка</w:t>
            </w:r>
          </w:p>
        </w:tc>
      </w:tr>
      <w:tr w:rsidR="009B7547" w:rsidRPr="00CE4E8F" w:rsidTr="007935B2">
        <w:trPr>
          <w:trHeight w:val="241"/>
        </w:trPr>
        <w:tc>
          <w:tcPr>
            <w:tcW w:w="568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3.1.</w:t>
            </w:r>
          </w:p>
        </w:tc>
        <w:tc>
          <w:tcPr>
            <w:tcW w:w="1275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Заявление о предоста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лении м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ниципал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ной услуги </w:t>
            </w:r>
          </w:p>
        </w:tc>
        <w:tc>
          <w:tcPr>
            <w:tcW w:w="1701" w:type="dxa"/>
          </w:tcPr>
          <w:p w:rsidR="009B7547" w:rsidRPr="00CE4E8F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3.1.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1. Заявление о продлении срока действия разрешения на право организ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а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ции розничного рынка</w:t>
            </w:r>
          </w:p>
        </w:tc>
        <w:tc>
          <w:tcPr>
            <w:tcW w:w="3119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9B7547" w:rsidRPr="00000B82" w:rsidRDefault="009B7547" w:rsidP="007935B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9B7547" w:rsidRPr="00000B82" w:rsidRDefault="009B7547" w:rsidP="007935B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лугу:</w:t>
            </w:r>
          </w:p>
          <w:p w:rsidR="009B7547" w:rsidRPr="00000B82" w:rsidRDefault="009B7547" w:rsidP="007935B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1. Проверка заявления на соо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ваниям.</w:t>
            </w:r>
          </w:p>
          <w:p w:rsidR="009B7547" w:rsidRPr="00000B82" w:rsidRDefault="009B7547" w:rsidP="007935B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9B7547" w:rsidRPr="00000B82" w:rsidRDefault="009B7547" w:rsidP="007935B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9B7547" w:rsidRPr="00000B82" w:rsidRDefault="009B7547" w:rsidP="007935B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9B7547" w:rsidRPr="00000B82" w:rsidRDefault="009B7547" w:rsidP="007935B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1. В документе должно содержаться: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1) полное и (в случае, если имеется) сокр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щенное наименования, в том числе фирменное наименование, и организационно-правовая форма юридического лица, место его нахо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ж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дения, место расположения объекта или об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ъ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ектов недвижимости, где организован рынок, государственный регистрационный номер з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писи о создании юридического лица и данные документа, подтверждающего факт внесения сведений о юридическом лице в единый гос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дарственный реестр юридических лиц;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2) идентификационный номер налогоплател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щика и данные документа о постановке юр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дического лица на учет в налоговом органе;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3) тип рынка.</w:t>
            </w:r>
          </w:p>
          <w:p w:rsidR="009B7547" w:rsidRPr="00000B82" w:rsidRDefault="009B7547" w:rsidP="007935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2.В документе нет подчисток, приписок, з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черкнутых слов и иных неоговоренных и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правлений.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Прилож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ние 3</w:t>
            </w:r>
          </w:p>
        </w:tc>
        <w:tc>
          <w:tcPr>
            <w:tcW w:w="1163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Определ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ется орг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ном, пр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доста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ляющим услугу</w:t>
            </w:r>
          </w:p>
        </w:tc>
      </w:tr>
      <w:tr w:rsidR="009B7547" w:rsidRPr="00CE4E8F" w:rsidTr="007935B2">
        <w:trPr>
          <w:trHeight w:val="241"/>
        </w:trPr>
        <w:tc>
          <w:tcPr>
            <w:tcW w:w="568" w:type="dxa"/>
            <w:vMerge w:val="restart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275" w:type="dxa"/>
            <w:vMerge w:val="restart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ряющий личность (Предо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тавляется только один из докуме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тов п. 3.2)</w:t>
            </w:r>
          </w:p>
          <w:p w:rsidR="009B7547" w:rsidRPr="00000B82" w:rsidRDefault="009B7547" w:rsidP="007935B2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3.2.1. Паспорт гражданина Ро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сийской Федер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3119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9B7547" w:rsidRPr="00000B82" w:rsidRDefault="009B7547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B7547" w:rsidRPr="00000B82" w:rsidRDefault="009B7547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ально незаверенной копии док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мента).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4. Снятие копии с представле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5. Формирование в дело копии.</w:t>
            </w:r>
          </w:p>
          <w:p w:rsidR="009B7547" w:rsidRPr="00000B82" w:rsidRDefault="009B7547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 Установление личности заяв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теля.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ции по месту жительства и сн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я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252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ращения за предоставлением муниципальной услуги. 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представляется заявителем с предъявл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нием подлинника. </w:t>
            </w:r>
          </w:p>
        </w:tc>
        <w:tc>
          <w:tcPr>
            <w:tcW w:w="1276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B7547" w:rsidRPr="00CE4E8F" w:rsidTr="007935B2">
        <w:trPr>
          <w:trHeight w:val="241"/>
        </w:trPr>
        <w:tc>
          <w:tcPr>
            <w:tcW w:w="568" w:type="dxa"/>
            <w:vMerge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3.2.2. Временное удостоверение личности гра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данина Росси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 (форма № 2П)</w:t>
            </w:r>
          </w:p>
        </w:tc>
        <w:tc>
          <w:tcPr>
            <w:tcW w:w="3119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9B7547" w:rsidRPr="00000B82" w:rsidRDefault="009B7547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Снятие копии с представле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нина Российской Федерации</w:t>
            </w:r>
          </w:p>
        </w:tc>
        <w:tc>
          <w:tcPr>
            <w:tcW w:w="4252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ления паспорта.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фокарточной бумаге.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са места жительства (места пребывания), ли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ной подписи владельца удостоверения; нал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чие сведений о дате выдачи и подразделении, выдавшем документ, причине выдачи, а также сроке действия (который может быть пр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длен).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телем подразделения, его выдавшего, с зав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рением печатью</w:t>
            </w:r>
          </w:p>
        </w:tc>
        <w:tc>
          <w:tcPr>
            <w:tcW w:w="1276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B7547" w:rsidRPr="00CE4E8F" w:rsidTr="007935B2">
        <w:trPr>
          <w:trHeight w:val="241"/>
        </w:trPr>
        <w:tc>
          <w:tcPr>
            <w:tcW w:w="568" w:type="dxa"/>
            <w:vMerge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3.2.3. Удостов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рение личности (военный билет) военнослужащ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го Российской Федерации</w:t>
            </w:r>
          </w:p>
        </w:tc>
        <w:tc>
          <w:tcPr>
            <w:tcW w:w="3119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9B7547" w:rsidRPr="00000B82" w:rsidRDefault="009B7547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Снятие копии с представле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Может быть пре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ставлено для уд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стоверения личн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сти военнослуж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щего РФ</w:t>
            </w:r>
          </w:p>
        </w:tc>
        <w:tc>
          <w:tcPr>
            <w:tcW w:w="4252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B7547" w:rsidRPr="00CE4E8F" w:rsidTr="007935B2">
        <w:trPr>
          <w:trHeight w:val="241"/>
        </w:trPr>
        <w:tc>
          <w:tcPr>
            <w:tcW w:w="568" w:type="dxa"/>
            <w:vMerge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честве докуме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та, удостов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ряющего ли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ность иностра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ного гражданина</w:t>
            </w:r>
          </w:p>
        </w:tc>
        <w:tc>
          <w:tcPr>
            <w:tcW w:w="3119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9B7547" w:rsidRPr="00000B82" w:rsidRDefault="009B7547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Снятие копии с представле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9B7547" w:rsidRPr="00000B82" w:rsidRDefault="009B7547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ин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нина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B7547" w:rsidRPr="00CE4E8F" w:rsidTr="007935B2">
        <w:trPr>
          <w:trHeight w:val="241"/>
        </w:trPr>
        <w:tc>
          <w:tcPr>
            <w:tcW w:w="568" w:type="dxa"/>
            <w:vMerge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3.2.5. Удостов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рение беженца</w:t>
            </w:r>
          </w:p>
        </w:tc>
        <w:tc>
          <w:tcPr>
            <w:tcW w:w="3119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9B7547" w:rsidRPr="00000B82" w:rsidRDefault="009B7547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Снятие копии с представле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9B7547" w:rsidRPr="00000B82" w:rsidRDefault="009B7547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Федерации), признанных 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женцами</w:t>
            </w:r>
          </w:p>
        </w:tc>
        <w:tc>
          <w:tcPr>
            <w:tcW w:w="4252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ращения за предоставлением услуги.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фию владельца и его подпись.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ным лицом органа, его выдавшего, с заверен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ем печатью</w:t>
            </w:r>
          </w:p>
        </w:tc>
        <w:tc>
          <w:tcPr>
            <w:tcW w:w="1276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B7547" w:rsidRPr="00CE4E8F" w:rsidTr="007935B2">
        <w:trPr>
          <w:trHeight w:val="241"/>
        </w:trPr>
        <w:tc>
          <w:tcPr>
            <w:tcW w:w="568" w:type="dxa"/>
            <w:vMerge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3.2.6. Свидетел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ство о рассмо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рении ходата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ства о признании беженцем на территории РФ по существу</w:t>
            </w:r>
          </w:p>
        </w:tc>
        <w:tc>
          <w:tcPr>
            <w:tcW w:w="3119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9B7547" w:rsidRPr="00000B82" w:rsidRDefault="009B7547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 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Снятие копии с представле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лиц, х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датайствующих о признании беже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цем на территории Российской Фед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4252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B7547" w:rsidRPr="00CE4E8F" w:rsidTr="007935B2">
        <w:trPr>
          <w:trHeight w:val="241"/>
        </w:trPr>
        <w:tc>
          <w:tcPr>
            <w:tcW w:w="568" w:type="dxa"/>
            <w:vMerge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3.2.7. Вид на жительство в Российской Ф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3119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9B7547" w:rsidRPr="00000B82" w:rsidRDefault="009B7547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 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Снятие копии с представле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9B7547" w:rsidRPr="00000B82" w:rsidRDefault="009B7547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B7547" w:rsidRPr="00CE4E8F" w:rsidTr="007935B2">
        <w:trPr>
          <w:trHeight w:val="241"/>
        </w:trPr>
        <w:tc>
          <w:tcPr>
            <w:tcW w:w="568" w:type="dxa"/>
            <w:vMerge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3.2.8. Свидетел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ство о предо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тавлении вр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ща на террит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рии РФ</w:t>
            </w:r>
          </w:p>
        </w:tc>
        <w:tc>
          <w:tcPr>
            <w:tcW w:w="3119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9B7547" w:rsidRPr="00000B82" w:rsidRDefault="009B7547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 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Снятие копии с представле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9B7547" w:rsidRPr="00000B82" w:rsidRDefault="009B7547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B7547" w:rsidRPr="00CE4E8F" w:rsidTr="007935B2">
        <w:trPr>
          <w:trHeight w:val="241"/>
        </w:trPr>
        <w:tc>
          <w:tcPr>
            <w:tcW w:w="568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1275" w:type="dxa"/>
          </w:tcPr>
          <w:p w:rsidR="009B7547" w:rsidRPr="00000B82" w:rsidRDefault="009B7547" w:rsidP="007935B2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Учред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тельные документы </w:t>
            </w:r>
          </w:p>
        </w:tc>
        <w:tc>
          <w:tcPr>
            <w:tcW w:w="1701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3.3.1. Устав</w:t>
            </w:r>
          </w:p>
        </w:tc>
        <w:tc>
          <w:tcPr>
            <w:tcW w:w="3119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подлинник и копия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или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нотариально уд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стоверенная копия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9B7547" w:rsidRPr="00000B82" w:rsidRDefault="009B7547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B7547" w:rsidRPr="00000B82" w:rsidRDefault="009B7547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 Сверка копии с подлинником и возврат подлинника заявителю (в случае предоставления нотар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ально незаверенной копии док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мента).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:rsidR="009B7547" w:rsidRPr="00000B82" w:rsidRDefault="009B7547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 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возвращает заявит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лю подлинник документа.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копии.</w:t>
            </w:r>
          </w:p>
        </w:tc>
        <w:tc>
          <w:tcPr>
            <w:tcW w:w="1843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Предоставляется юридическими лицами, за исключением хозяйственных товариществ</w:t>
            </w:r>
          </w:p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4252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ращения за предоставлением муниципальной услуги. 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представляется заявителем с предъявл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нием подлинника. </w:t>
            </w:r>
          </w:p>
        </w:tc>
        <w:tc>
          <w:tcPr>
            <w:tcW w:w="1276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B7547" w:rsidRPr="00CE4E8F" w:rsidTr="007935B2">
        <w:trPr>
          <w:trHeight w:val="241"/>
        </w:trPr>
        <w:tc>
          <w:tcPr>
            <w:tcW w:w="568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B7547" w:rsidRPr="00000B82" w:rsidRDefault="009B7547" w:rsidP="007935B2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3.3.2. Учред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тельный договор</w:t>
            </w:r>
          </w:p>
        </w:tc>
        <w:tc>
          <w:tcPr>
            <w:tcW w:w="3119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подлинник и копия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или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нотариально уд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стоверенная копия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9B7547" w:rsidRPr="00000B82" w:rsidRDefault="009B7547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B7547" w:rsidRPr="00000B82" w:rsidRDefault="009B7547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 Сверка копии с подлинником и возврат подлинника заявителю (в случае предоставления нотар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ально незаверенной копии док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мента).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:rsidR="009B7547" w:rsidRPr="00000B82" w:rsidRDefault="009B7547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 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возвращает заявит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лю подлинник документа.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копии.</w:t>
            </w:r>
          </w:p>
        </w:tc>
        <w:tc>
          <w:tcPr>
            <w:tcW w:w="1843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Предоставляется хозяйственными товариществами</w:t>
            </w:r>
          </w:p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4252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ращения за предоставлением муниципальной услуги. 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представляется заявителем с предъявл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нием подлинника. </w:t>
            </w:r>
          </w:p>
        </w:tc>
        <w:tc>
          <w:tcPr>
            <w:tcW w:w="1276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B7547" w:rsidRPr="00CE4E8F" w:rsidTr="007935B2">
        <w:trPr>
          <w:trHeight w:val="241"/>
        </w:trPr>
        <w:tc>
          <w:tcPr>
            <w:tcW w:w="568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1275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Документы, подтве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ждающие полномочия представ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теля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3.4.1. Довере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ность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подлинник и копия.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9B7547" w:rsidRPr="00000B82" w:rsidRDefault="009B7547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 Копия с представленного д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кумента предоставляется заяв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телем, копия удостоверяется сп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ляющего услугу, или МФЦ, либо заявителем предоставляется к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пия документа, удостоверенная нотариусом.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вителя.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лю подлинник документа.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</w:tcPr>
          <w:p w:rsidR="009B7547" w:rsidRPr="00000B82" w:rsidRDefault="009B7547" w:rsidP="007935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 Должна быть действительной на срок обр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 xml:space="preserve">щения за предоставлением услуги. </w:t>
            </w:r>
          </w:p>
          <w:p w:rsidR="009B7547" w:rsidRPr="00000B82" w:rsidRDefault="009B7547" w:rsidP="007935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9B7547" w:rsidRPr="00000B82" w:rsidRDefault="009B7547" w:rsidP="007935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9B7547" w:rsidRPr="00000B82" w:rsidRDefault="009B7547" w:rsidP="007935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B7547" w:rsidRPr="00CE4E8F" w:rsidTr="007935B2">
        <w:trPr>
          <w:trHeight w:val="241"/>
        </w:trPr>
        <w:tc>
          <w:tcPr>
            <w:tcW w:w="568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B7547" w:rsidRPr="00000B82" w:rsidRDefault="009B7547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3.4.2. Документ, подтвержда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ю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щий право лица без доверенн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сти действовать от имени заяв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и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теля: решение (приказ) о назн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чении или об избрании на должность</w:t>
            </w:r>
          </w:p>
        </w:tc>
        <w:tc>
          <w:tcPr>
            <w:tcW w:w="3119" w:type="dxa"/>
          </w:tcPr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9B7547" w:rsidRPr="00000B82" w:rsidRDefault="009B7547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  <w:r w:rsidRPr="00000B82">
              <w:rPr>
                <w:rFonts w:ascii="Times New Roman" w:hAnsi="Times New Roman"/>
                <w:sz w:val="20"/>
                <w:szCs w:val="20"/>
              </w:rPr>
              <w:br/>
              <w:t>2. Формирование в дело.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000B82" w:rsidRDefault="009B7547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лугу: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Проверка документа на соо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лю подлинник документа.</w:t>
            </w:r>
          </w:p>
          <w:p w:rsidR="009B7547" w:rsidRPr="00000B82" w:rsidRDefault="009B7547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</w:tcPr>
          <w:p w:rsidR="009B7547" w:rsidRPr="00000B82" w:rsidRDefault="009B7547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Представляется при обращении лица, обладающ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го правом дейс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вовать от имени  заявителя без д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веренности.</w:t>
            </w:r>
          </w:p>
        </w:tc>
        <w:tc>
          <w:tcPr>
            <w:tcW w:w="4252" w:type="dxa"/>
          </w:tcPr>
          <w:p w:rsidR="009B7547" w:rsidRPr="00000B82" w:rsidRDefault="009B7547" w:rsidP="007935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ления документа, печать организации (при наличии), выдавшей документ.</w:t>
            </w:r>
          </w:p>
          <w:p w:rsidR="009B7547" w:rsidRPr="00000B82" w:rsidRDefault="009B7547" w:rsidP="007935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2. Должен быть действительным на срок о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ращения за предоставлением услуги.</w:t>
            </w:r>
          </w:p>
          <w:p w:rsidR="009B7547" w:rsidRPr="00000B82" w:rsidRDefault="009B7547" w:rsidP="007935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9B7547" w:rsidRPr="00000B82" w:rsidRDefault="009B7547" w:rsidP="007935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9B7547" w:rsidRPr="00000B82" w:rsidRDefault="009B7547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00B82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</w:tbl>
    <w:p w:rsidR="009B7547" w:rsidRPr="00000B82" w:rsidRDefault="009B7547" w:rsidP="00675A83">
      <w:pPr>
        <w:spacing w:after="200" w:line="276" w:lineRule="auto"/>
        <w:rPr>
          <w:rFonts w:ascii="Times New Roman" w:hAnsi="Times New Roman"/>
          <w:sz w:val="20"/>
          <w:szCs w:val="20"/>
          <w:lang w:eastAsia="zh-CN"/>
        </w:rPr>
        <w:sectPr w:rsidR="009B7547" w:rsidRPr="00000B82" w:rsidSect="000C618D">
          <w:footerReference w:type="even" r:id="rId18"/>
          <w:footerReference w:type="default" r:id="rId19"/>
          <w:footerReference w:type="first" r:id="rId20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9B7547" w:rsidRPr="00000B82" w:rsidRDefault="009B7547" w:rsidP="00573EC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zh-CN"/>
        </w:rPr>
      </w:pPr>
      <w:r w:rsidRPr="00000B82">
        <w:rPr>
          <w:rFonts w:ascii="Times New Roman" w:hAnsi="Times New Roman"/>
          <w:b/>
          <w:color w:val="000000"/>
          <w:sz w:val="28"/>
          <w:szCs w:val="28"/>
          <w:lang w:eastAsia="zh-CN"/>
        </w:rPr>
        <w:t xml:space="preserve">Раздел </w:t>
      </w:r>
      <w:r w:rsidRPr="00000B82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zh-CN"/>
        </w:rPr>
        <w:t>5. «</w:t>
      </w:r>
      <w:r w:rsidRPr="00000B82">
        <w:rPr>
          <w:rFonts w:ascii="Times New Roman" w:hAnsi="Times New Roman"/>
          <w:b/>
          <w:sz w:val="28"/>
          <w:szCs w:val="28"/>
          <w:shd w:val="clear" w:color="auto" w:fill="FFFFFF"/>
          <w:lang w:eastAsia="zh-CN"/>
        </w:rPr>
        <w:t xml:space="preserve">Документы и сведения, </w:t>
      </w:r>
      <w:r w:rsidRPr="00000B82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zh-CN"/>
        </w:rPr>
        <w:t>получаемые посредством межведомственного информационного взаимодейс</w:t>
      </w:r>
      <w:r w:rsidRPr="00000B82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zh-CN"/>
        </w:rPr>
        <w:t>т</w:t>
      </w:r>
      <w:r w:rsidRPr="00000B82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zh-CN"/>
        </w:rPr>
        <w:t>вия»</w:t>
      </w:r>
    </w:p>
    <w:p w:rsidR="009B7547" w:rsidRPr="00000B82" w:rsidRDefault="009B7547" w:rsidP="00573EC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zh-CN"/>
        </w:rPr>
      </w:pPr>
    </w:p>
    <w:tbl>
      <w:tblPr>
        <w:tblW w:w="14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9"/>
        <w:gridCol w:w="1559"/>
        <w:gridCol w:w="3145"/>
        <w:gridCol w:w="1533"/>
        <w:gridCol w:w="1417"/>
        <w:gridCol w:w="1269"/>
        <w:gridCol w:w="1566"/>
        <w:gridCol w:w="1276"/>
        <w:gridCol w:w="1393"/>
      </w:tblGrid>
      <w:tr w:rsidR="009B7547" w:rsidRPr="00CE4E8F" w:rsidTr="007D199A">
        <w:trPr>
          <w:jc w:val="center"/>
        </w:trPr>
        <w:tc>
          <w:tcPr>
            <w:tcW w:w="1709" w:type="dxa"/>
          </w:tcPr>
          <w:p w:rsidR="009B7547" w:rsidRPr="00000B82" w:rsidRDefault="009B7547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туальной те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нологической карты межв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домственного взаимодействия</w:t>
            </w:r>
          </w:p>
          <w:p w:rsidR="009B7547" w:rsidRPr="00000B82" w:rsidRDefault="009B7547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туальной те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нологической карты межв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домственного взаимодействия</w:t>
            </w:r>
          </w:p>
        </w:tc>
        <w:tc>
          <w:tcPr>
            <w:tcW w:w="1559" w:type="dxa"/>
          </w:tcPr>
          <w:p w:rsidR="009B7547" w:rsidRPr="00000B82" w:rsidRDefault="009B7547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запрашива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мого докуме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та (сведения)</w:t>
            </w:r>
          </w:p>
        </w:tc>
        <w:tc>
          <w:tcPr>
            <w:tcW w:w="3145" w:type="dxa"/>
          </w:tcPr>
          <w:p w:rsidR="009B7547" w:rsidRPr="00000B82" w:rsidRDefault="009B7547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Перечень и состав сведений, запрашиваемых в рамках ме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ведомственного информацио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ного взаимодействия </w:t>
            </w:r>
          </w:p>
        </w:tc>
        <w:tc>
          <w:tcPr>
            <w:tcW w:w="1533" w:type="dxa"/>
          </w:tcPr>
          <w:p w:rsidR="009B7547" w:rsidRPr="00000B82" w:rsidRDefault="009B7547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 органа (организ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ции), напра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ляющего (ей) межведомс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венный з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прос</w:t>
            </w:r>
          </w:p>
        </w:tc>
        <w:tc>
          <w:tcPr>
            <w:tcW w:w="1417" w:type="dxa"/>
          </w:tcPr>
          <w:p w:rsidR="009B7547" w:rsidRPr="00000B82" w:rsidRDefault="009B7547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 органа (организ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ции), в адрес которого (ой) напра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ляется ме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ведомстве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ный запрос</w:t>
            </w:r>
          </w:p>
        </w:tc>
        <w:tc>
          <w:tcPr>
            <w:tcW w:w="1269" w:type="dxa"/>
          </w:tcPr>
          <w:p w:rsidR="009B7547" w:rsidRPr="00000B82" w:rsidRDefault="009B7547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SID эле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тронного сервиса/ наимен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вание вида сведений</w:t>
            </w:r>
          </w:p>
        </w:tc>
        <w:tc>
          <w:tcPr>
            <w:tcW w:w="1566" w:type="dxa"/>
          </w:tcPr>
          <w:p w:rsidR="009B7547" w:rsidRPr="00000B82" w:rsidRDefault="009B7547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осущ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ствления межведомс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венного и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формационн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го взаимоде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й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ствия</w:t>
            </w:r>
          </w:p>
        </w:tc>
        <w:tc>
          <w:tcPr>
            <w:tcW w:w="1276" w:type="dxa"/>
          </w:tcPr>
          <w:p w:rsidR="009B7547" w:rsidRPr="00000B82" w:rsidRDefault="009B7547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Формы (шаблоны) межведо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ственного запроса и ответа на межведо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ственный запрос</w:t>
            </w:r>
          </w:p>
        </w:tc>
        <w:tc>
          <w:tcPr>
            <w:tcW w:w="1393" w:type="dxa"/>
          </w:tcPr>
          <w:p w:rsidR="009B7547" w:rsidRPr="00000B82" w:rsidRDefault="009B7547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Образцы заполнения форм ме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ведомстве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ного запроса и ответа на межведо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ственный запрос</w:t>
            </w:r>
          </w:p>
        </w:tc>
      </w:tr>
      <w:tr w:rsidR="009B7547" w:rsidRPr="00CE4E8F" w:rsidTr="007D199A">
        <w:trPr>
          <w:jc w:val="center"/>
        </w:trPr>
        <w:tc>
          <w:tcPr>
            <w:tcW w:w="1709" w:type="dxa"/>
          </w:tcPr>
          <w:p w:rsidR="009B7547" w:rsidRPr="00000B82" w:rsidRDefault="009B7547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9B7547" w:rsidRPr="00000B82" w:rsidRDefault="009B7547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5" w:type="dxa"/>
          </w:tcPr>
          <w:p w:rsidR="009B7547" w:rsidRPr="00000B82" w:rsidRDefault="009B7547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</w:tcPr>
          <w:p w:rsidR="009B7547" w:rsidRPr="00000B82" w:rsidRDefault="009B7547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</w:tcPr>
          <w:p w:rsidR="009B7547" w:rsidRPr="00000B82" w:rsidRDefault="009B7547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9" w:type="dxa"/>
          </w:tcPr>
          <w:p w:rsidR="009B7547" w:rsidRPr="00000B82" w:rsidRDefault="009B7547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6" w:type="dxa"/>
          </w:tcPr>
          <w:p w:rsidR="009B7547" w:rsidRPr="00000B82" w:rsidRDefault="009B7547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</w:tcPr>
          <w:p w:rsidR="009B7547" w:rsidRPr="00000B82" w:rsidRDefault="009B7547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3" w:type="dxa"/>
          </w:tcPr>
          <w:p w:rsidR="009B7547" w:rsidRPr="00000B82" w:rsidRDefault="009B7547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9B7547" w:rsidRPr="00CE4E8F" w:rsidTr="007D199A">
        <w:trPr>
          <w:jc w:val="center"/>
        </w:trPr>
        <w:tc>
          <w:tcPr>
            <w:tcW w:w="14867" w:type="dxa"/>
            <w:gridSpan w:val="9"/>
            <w:vAlign w:val="center"/>
          </w:tcPr>
          <w:p w:rsidR="009B7547" w:rsidRPr="00000B82" w:rsidRDefault="009B7547" w:rsidP="0067500B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E4E8F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Pr="00CE4E8F">
              <w:rPr>
                <w:rFonts w:ascii="Times New Roman" w:hAnsi="Times New Roman"/>
                <w:b/>
                <w:iCs/>
                <w:sz w:val="20"/>
                <w:szCs w:val="20"/>
              </w:rPr>
              <w:t>Выдача разрешения на право организации розничного рынка</w:t>
            </w:r>
          </w:p>
        </w:tc>
      </w:tr>
      <w:tr w:rsidR="009B7547" w:rsidRPr="00CE4E8F" w:rsidTr="007D199A">
        <w:trPr>
          <w:jc w:val="center"/>
        </w:trPr>
        <w:tc>
          <w:tcPr>
            <w:tcW w:w="1709" w:type="dxa"/>
          </w:tcPr>
          <w:p w:rsidR="009B7547" w:rsidRPr="00CE4E8F" w:rsidRDefault="009B7547" w:rsidP="00C817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4E8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9B7547" w:rsidRPr="00CE4E8F" w:rsidRDefault="009B7547" w:rsidP="00C817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Выписка из Единого гос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у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дарственного реестра юр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и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дических лиц о юридическом лице, явля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ю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щемся заявит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е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лем</w:t>
            </w:r>
          </w:p>
        </w:tc>
        <w:tc>
          <w:tcPr>
            <w:tcW w:w="3145" w:type="dxa"/>
          </w:tcPr>
          <w:p w:rsidR="009B7547" w:rsidRPr="00CE4E8F" w:rsidRDefault="009B7547" w:rsidP="00C817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Выписка из Единого государс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т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венного реестра юридических лиц о юридическом лице, явля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ю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щемся заявителем</w:t>
            </w:r>
          </w:p>
        </w:tc>
        <w:tc>
          <w:tcPr>
            <w:tcW w:w="1533" w:type="dxa"/>
          </w:tcPr>
          <w:p w:rsidR="009B7547" w:rsidRPr="00CE4E8F" w:rsidRDefault="009B7547" w:rsidP="00C817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4E8F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</w:t>
            </w:r>
            <w:r w:rsidRPr="00CE4E8F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CE4E8F">
              <w:rPr>
                <w:rFonts w:ascii="Times New Roman" w:hAnsi="Times New Roman"/>
                <w:sz w:val="20"/>
                <w:szCs w:val="20"/>
                <w:lang w:eastAsia="ru-RU"/>
              </w:rPr>
              <w:t>тавляющий услугу, МФЦ</w:t>
            </w:r>
            <w:r w:rsidRPr="00CE4E8F">
              <w:rPr>
                <w:rStyle w:val="FootnoteReference"/>
                <w:rFonts w:ascii="Times New Roman" w:hAnsi="Times New Roman"/>
                <w:sz w:val="20"/>
                <w:szCs w:val="20"/>
                <w:lang w:eastAsia="ru-RU"/>
              </w:rPr>
              <w:footnoteReference w:customMarkFollows="1" w:id="6"/>
              <w:t>*</w:t>
            </w:r>
          </w:p>
        </w:tc>
        <w:tc>
          <w:tcPr>
            <w:tcW w:w="1417" w:type="dxa"/>
          </w:tcPr>
          <w:p w:rsidR="009B7547" w:rsidRPr="00CE4E8F" w:rsidRDefault="009B7547" w:rsidP="00C817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Федеральная налоговая служба Ро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сии (ФНС)</w:t>
            </w:r>
          </w:p>
        </w:tc>
        <w:tc>
          <w:tcPr>
            <w:tcW w:w="1269" w:type="dxa"/>
          </w:tcPr>
          <w:p w:rsidR="009B7547" w:rsidRPr="00CE4E8F" w:rsidRDefault="009B7547" w:rsidP="00C817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CE4E8F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</w:tcPr>
          <w:p w:rsidR="009B7547" w:rsidRPr="00CE4E8F" w:rsidRDefault="009B7547" w:rsidP="00C817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6 рабочих дней</w:t>
            </w:r>
          </w:p>
          <w:p w:rsidR="009B7547" w:rsidRPr="00CE4E8F" w:rsidRDefault="009B7547" w:rsidP="00C817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CE4E8F" w:rsidRDefault="009B7547" w:rsidP="00C817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9B7547" w:rsidRPr="00CE4E8F" w:rsidRDefault="009B7547" w:rsidP="00C817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а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прос - 5 раб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о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чих дней,</w:t>
            </w:r>
          </w:p>
          <w:p w:rsidR="009B7547" w:rsidRPr="00CE4E8F" w:rsidRDefault="009B7547" w:rsidP="00C817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приобщение ответа к делу – в день получ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е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ния ответа на запрос)</w:t>
            </w:r>
          </w:p>
        </w:tc>
        <w:tc>
          <w:tcPr>
            <w:tcW w:w="1276" w:type="dxa"/>
          </w:tcPr>
          <w:p w:rsidR="009B7547" w:rsidRPr="00CE4E8F" w:rsidRDefault="009B7547" w:rsidP="00C817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4E8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</w:tcPr>
          <w:p w:rsidR="009B7547" w:rsidRPr="00CE4E8F" w:rsidRDefault="009B7547" w:rsidP="00C817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4E8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B7547" w:rsidRPr="00CE4E8F" w:rsidTr="006A4AF3">
        <w:trPr>
          <w:jc w:val="center"/>
        </w:trPr>
        <w:tc>
          <w:tcPr>
            <w:tcW w:w="14867" w:type="dxa"/>
            <w:gridSpan w:val="9"/>
          </w:tcPr>
          <w:p w:rsidR="009B7547" w:rsidRPr="00CE4E8F" w:rsidRDefault="009B7547" w:rsidP="006750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iCs/>
                <w:sz w:val="20"/>
                <w:szCs w:val="20"/>
                <w:lang w:eastAsia="zh-CN"/>
              </w:rPr>
              <w:t>2. Переоформление разрешения на право организации розничного рынка</w:t>
            </w:r>
          </w:p>
        </w:tc>
      </w:tr>
      <w:tr w:rsidR="009B7547" w:rsidRPr="00CE4E8F" w:rsidTr="006A4AF3">
        <w:trPr>
          <w:jc w:val="center"/>
        </w:trPr>
        <w:tc>
          <w:tcPr>
            <w:tcW w:w="1709" w:type="dxa"/>
          </w:tcPr>
          <w:p w:rsidR="009B7547" w:rsidRPr="00CE4E8F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4E8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9B7547" w:rsidRPr="00CE4E8F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Выписка из Единого гос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у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дарственного реестра юр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и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дических лиц о юридическом лице, явля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ю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щемся заявит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е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лем</w:t>
            </w:r>
          </w:p>
        </w:tc>
        <w:tc>
          <w:tcPr>
            <w:tcW w:w="3145" w:type="dxa"/>
          </w:tcPr>
          <w:p w:rsidR="009B7547" w:rsidRPr="00CE4E8F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Выписка из Единого государс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т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венного реестра юридических лиц о юридическом лице, явля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ю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щемся заявителем</w:t>
            </w:r>
          </w:p>
        </w:tc>
        <w:tc>
          <w:tcPr>
            <w:tcW w:w="1533" w:type="dxa"/>
          </w:tcPr>
          <w:p w:rsidR="009B7547" w:rsidRPr="00CE4E8F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4E8F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</w:t>
            </w:r>
            <w:r w:rsidRPr="00CE4E8F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CE4E8F">
              <w:rPr>
                <w:rFonts w:ascii="Times New Roman" w:hAnsi="Times New Roman"/>
                <w:sz w:val="20"/>
                <w:szCs w:val="20"/>
                <w:lang w:eastAsia="ru-RU"/>
              </w:rPr>
              <w:t>тавляющий услугу, МФЦ</w:t>
            </w:r>
            <w:r w:rsidRPr="00CE4E8F">
              <w:rPr>
                <w:rStyle w:val="FootnoteReference"/>
                <w:rFonts w:ascii="Times New Roman" w:hAnsi="Times New Roman"/>
                <w:sz w:val="20"/>
                <w:szCs w:val="20"/>
                <w:lang w:eastAsia="ru-RU"/>
              </w:rPr>
              <w:footnoteReference w:customMarkFollows="1" w:id="7"/>
              <w:t>*</w:t>
            </w:r>
          </w:p>
        </w:tc>
        <w:tc>
          <w:tcPr>
            <w:tcW w:w="1417" w:type="dxa"/>
          </w:tcPr>
          <w:p w:rsidR="009B7547" w:rsidRPr="00CE4E8F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Федеральная налоговая служба Ро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сии (ФНС)</w:t>
            </w:r>
          </w:p>
        </w:tc>
        <w:tc>
          <w:tcPr>
            <w:tcW w:w="1269" w:type="dxa"/>
          </w:tcPr>
          <w:p w:rsidR="009B7547" w:rsidRPr="00CE4E8F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CE4E8F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</w:tcPr>
          <w:p w:rsidR="009B7547" w:rsidRPr="00CE4E8F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6 рабочих дней</w:t>
            </w:r>
          </w:p>
          <w:p w:rsidR="009B7547" w:rsidRPr="00CE4E8F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CE4E8F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9B7547" w:rsidRPr="00CE4E8F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а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прос - 5 раб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о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чих дней,</w:t>
            </w:r>
          </w:p>
          <w:p w:rsidR="009B7547" w:rsidRPr="00CE4E8F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приобщение ответа к делу – в день получ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е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ния ответа на запрос)</w:t>
            </w:r>
          </w:p>
        </w:tc>
        <w:tc>
          <w:tcPr>
            <w:tcW w:w="1276" w:type="dxa"/>
          </w:tcPr>
          <w:p w:rsidR="009B7547" w:rsidRPr="00CE4E8F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4E8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</w:tcPr>
          <w:p w:rsidR="009B7547" w:rsidRPr="00CE4E8F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4E8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B7547" w:rsidRPr="00CE4E8F" w:rsidTr="006A4AF3">
        <w:trPr>
          <w:jc w:val="center"/>
        </w:trPr>
        <w:tc>
          <w:tcPr>
            <w:tcW w:w="14867" w:type="dxa"/>
            <w:gridSpan w:val="9"/>
          </w:tcPr>
          <w:p w:rsidR="009B7547" w:rsidRPr="00CE4E8F" w:rsidRDefault="009B7547" w:rsidP="006750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iCs/>
                <w:sz w:val="20"/>
                <w:szCs w:val="20"/>
                <w:lang w:eastAsia="zh-CN"/>
              </w:rPr>
              <w:t>3. Продление срока действия разрешения на право организации розничного рынка</w:t>
            </w:r>
          </w:p>
        </w:tc>
      </w:tr>
      <w:tr w:rsidR="009B7547" w:rsidRPr="00CE4E8F" w:rsidTr="006A4AF3">
        <w:trPr>
          <w:jc w:val="center"/>
        </w:trPr>
        <w:tc>
          <w:tcPr>
            <w:tcW w:w="1709" w:type="dxa"/>
          </w:tcPr>
          <w:p w:rsidR="009B7547" w:rsidRPr="00CE4E8F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4E8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9B7547" w:rsidRPr="00CE4E8F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Выписка из Единого гос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у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дарственного реестра юр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и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дических лиц о юридическом лице, явля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ю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щемся заявит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е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лем</w:t>
            </w:r>
          </w:p>
        </w:tc>
        <w:tc>
          <w:tcPr>
            <w:tcW w:w="3145" w:type="dxa"/>
          </w:tcPr>
          <w:p w:rsidR="009B7547" w:rsidRPr="00CE4E8F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Выписка из Единого государс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т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венного реестра юридических лиц о юридическом лице, явля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ю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щемся заявителем</w:t>
            </w:r>
          </w:p>
        </w:tc>
        <w:tc>
          <w:tcPr>
            <w:tcW w:w="1533" w:type="dxa"/>
          </w:tcPr>
          <w:p w:rsidR="009B7547" w:rsidRPr="00CE4E8F" w:rsidRDefault="009B7547" w:rsidP="00325B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CE4E8F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</w:t>
            </w:r>
            <w:r w:rsidRPr="00CE4E8F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CE4E8F">
              <w:rPr>
                <w:rFonts w:ascii="Times New Roman" w:hAnsi="Times New Roman"/>
                <w:sz w:val="20"/>
                <w:szCs w:val="20"/>
                <w:lang w:eastAsia="ru-RU"/>
              </w:rPr>
              <w:t>тавляющий услугу, МФЦ</w:t>
            </w:r>
            <w:r w:rsidRPr="00CE4E8F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1417" w:type="dxa"/>
          </w:tcPr>
          <w:p w:rsidR="009B7547" w:rsidRPr="00CE4E8F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Федеральная налоговая служба Ро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сии (ФНС)</w:t>
            </w:r>
          </w:p>
        </w:tc>
        <w:tc>
          <w:tcPr>
            <w:tcW w:w="1269" w:type="dxa"/>
          </w:tcPr>
          <w:p w:rsidR="009B7547" w:rsidRPr="00CE4E8F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CE4E8F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</w:tcPr>
          <w:p w:rsidR="009B7547" w:rsidRPr="00CE4E8F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6 рабочих дней</w:t>
            </w:r>
          </w:p>
          <w:p w:rsidR="009B7547" w:rsidRPr="00CE4E8F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7547" w:rsidRPr="00CE4E8F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9B7547" w:rsidRPr="00CE4E8F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а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прос - 5 раб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о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чих дней,</w:t>
            </w:r>
          </w:p>
          <w:p w:rsidR="009B7547" w:rsidRPr="00CE4E8F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приобщение ответа к делу – в день получ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е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ния ответа на запрос)</w:t>
            </w:r>
          </w:p>
        </w:tc>
        <w:tc>
          <w:tcPr>
            <w:tcW w:w="1276" w:type="dxa"/>
          </w:tcPr>
          <w:p w:rsidR="009B7547" w:rsidRPr="00CE4E8F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4E8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</w:tcPr>
          <w:p w:rsidR="009B7547" w:rsidRPr="00CE4E8F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4E8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9B7547" w:rsidRPr="00000B82" w:rsidRDefault="009B7547" w:rsidP="00573EC3">
      <w:pPr>
        <w:spacing w:after="200" w:line="276" w:lineRule="auto"/>
        <w:rPr>
          <w:rFonts w:ascii="Times New Roman" w:hAnsi="Times New Roman"/>
          <w:b/>
          <w:color w:val="000000"/>
          <w:lang w:eastAsia="zh-CN"/>
        </w:rPr>
      </w:pPr>
    </w:p>
    <w:p w:rsidR="009B7547" w:rsidRPr="00000B82" w:rsidRDefault="009B7547" w:rsidP="00573EC3">
      <w:pPr>
        <w:spacing w:after="200" w:line="276" w:lineRule="auto"/>
        <w:rPr>
          <w:rFonts w:ascii="Times New Roman" w:hAnsi="Times New Roman"/>
          <w:b/>
          <w:color w:val="000000"/>
          <w:lang w:eastAsia="zh-CN"/>
        </w:rPr>
        <w:sectPr w:rsidR="009B7547" w:rsidRPr="00000B82" w:rsidSect="000C618D"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9B7547" w:rsidRPr="00000B82" w:rsidRDefault="009B7547" w:rsidP="00675A83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000B82">
        <w:rPr>
          <w:rFonts w:ascii="Times New Roman" w:hAnsi="Times New Roman"/>
          <w:b/>
          <w:sz w:val="28"/>
          <w:szCs w:val="28"/>
          <w:lang w:eastAsia="zh-CN"/>
        </w:rPr>
        <w:t>Раздел 6. Результат «подуслуги»</w:t>
      </w:r>
    </w:p>
    <w:tbl>
      <w:tblPr>
        <w:tblW w:w="156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1531"/>
        <w:gridCol w:w="4002"/>
        <w:gridCol w:w="1843"/>
        <w:gridCol w:w="1384"/>
        <w:gridCol w:w="1417"/>
        <w:gridCol w:w="2581"/>
        <w:gridCol w:w="1134"/>
        <w:gridCol w:w="1201"/>
      </w:tblGrid>
      <w:tr w:rsidR="009B7547" w:rsidRPr="00CE4E8F" w:rsidTr="005428FF">
        <w:tc>
          <w:tcPr>
            <w:tcW w:w="596" w:type="dxa"/>
            <w:vMerge w:val="restart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31" w:type="dxa"/>
            <w:vMerge w:val="restart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Документ/ документы, являющиеся результатом «подуслуги»</w:t>
            </w:r>
          </w:p>
        </w:tc>
        <w:tc>
          <w:tcPr>
            <w:tcW w:w="4002" w:type="dxa"/>
            <w:vMerge w:val="restart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43" w:type="dxa"/>
            <w:vMerge w:val="restart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1384" w:type="dxa"/>
            <w:vMerge w:val="restart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Форма документа/ документов, являющихся результатом «подуслуги»</w:t>
            </w:r>
          </w:p>
        </w:tc>
        <w:tc>
          <w:tcPr>
            <w:tcW w:w="1417" w:type="dxa"/>
            <w:vMerge w:val="restart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Образец документа/ документов, являющихся результатом «подуслуги»</w:t>
            </w:r>
          </w:p>
        </w:tc>
        <w:tc>
          <w:tcPr>
            <w:tcW w:w="2581" w:type="dxa"/>
            <w:vMerge w:val="restart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Способ получения результата</w:t>
            </w:r>
          </w:p>
        </w:tc>
        <w:tc>
          <w:tcPr>
            <w:tcW w:w="2335" w:type="dxa"/>
            <w:gridSpan w:val="2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9B7547" w:rsidRPr="00CE4E8F" w:rsidTr="005428FF">
        <w:tc>
          <w:tcPr>
            <w:tcW w:w="596" w:type="dxa"/>
            <w:vMerge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vMerge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vMerge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81" w:type="dxa"/>
            <w:vMerge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 органе</w:t>
            </w:r>
          </w:p>
        </w:tc>
        <w:tc>
          <w:tcPr>
            <w:tcW w:w="1201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 МФЦ</w:t>
            </w:r>
          </w:p>
        </w:tc>
      </w:tr>
      <w:tr w:rsidR="009B7547" w:rsidRPr="00CE4E8F" w:rsidTr="005428FF">
        <w:trPr>
          <w:trHeight w:val="240"/>
        </w:trPr>
        <w:tc>
          <w:tcPr>
            <w:tcW w:w="596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1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2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4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81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1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9B7547" w:rsidRPr="00CE4E8F" w:rsidTr="00342F5E">
        <w:trPr>
          <w:trHeight w:val="240"/>
        </w:trPr>
        <w:tc>
          <w:tcPr>
            <w:tcW w:w="15689" w:type="dxa"/>
            <w:gridSpan w:val="9"/>
            <w:vAlign w:val="center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E4E8F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Pr="00CE4E8F">
              <w:rPr>
                <w:rFonts w:ascii="Times New Roman" w:hAnsi="Times New Roman"/>
                <w:b/>
                <w:iCs/>
                <w:sz w:val="20"/>
                <w:szCs w:val="20"/>
              </w:rPr>
              <w:t>Выдача разрешения на право организации розничного рынка</w:t>
            </w:r>
          </w:p>
        </w:tc>
      </w:tr>
      <w:tr w:rsidR="009B7547" w:rsidRPr="00CE4E8F" w:rsidTr="005428FF">
        <w:trPr>
          <w:trHeight w:val="510"/>
        </w:trPr>
        <w:tc>
          <w:tcPr>
            <w:tcW w:w="596" w:type="dxa"/>
          </w:tcPr>
          <w:p w:rsidR="009B7547" w:rsidRPr="00000B82" w:rsidRDefault="009B7547" w:rsidP="00D77A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531" w:type="dxa"/>
          </w:tcPr>
          <w:p w:rsidR="009B7547" w:rsidRPr="00CE4E8F" w:rsidRDefault="009B7547" w:rsidP="00D77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Разрешение на право организации розничного рынка</w:t>
            </w:r>
          </w:p>
          <w:p w:rsidR="009B7547" w:rsidRPr="00000B82" w:rsidRDefault="009B7547" w:rsidP="00D77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</w:tcPr>
          <w:p w:rsidR="009B7547" w:rsidRPr="00000B82" w:rsidRDefault="009B7547" w:rsidP="00D77A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Форма утверждена приказом комитета Ставропольского края по пищевой и перерабатывающей промышленности, торговле и лицензированию от 19.06.2015 № 108/01-07 о/д.</w:t>
            </w:r>
          </w:p>
          <w:p w:rsidR="009B7547" w:rsidRPr="00000B82" w:rsidRDefault="009B7547" w:rsidP="00D77A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9B7547" w:rsidRPr="00000B82" w:rsidRDefault="009B7547" w:rsidP="00D77A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Направляется с уведомлением 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о выдаче разрешения на право организации розничного рынка.</w:t>
            </w:r>
          </w:p>
          <w:p w:rsidR="009B7547" w:rsidRPr="00000B82" w:rsidRDefault="009B7547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9B7547" w:rsidRPr="00000B82" w:rsidRDefault="009B7547" w:rsidP="00D77A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</w:tcPr>
          <w:p w:rsidR="009B7547" w:rsidRPr="00000B82" w:rsidRDefault="009B7547" w:rsidP="00D77A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Форма утверждена приказом комитета Ставропольского края по пищевой и перерабатывающей промышленности, торговле и лицензированию от 19.06.2015 № 108/01-07 о/д</w:t>
            </w:r>
          </w:p>
        </w:tc>
        <w:tc>
          <w:tcPr>
            <w:tcW w:w="1417" w:type="dxa"/>
          </w:tcPr>
          <w:p w:rsidR="009B7547" w:rsidRPr="00000B82" w:rsidRDefault="009B7547" w:rsidP="00D77A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9B7547" w:rsidRPr="00000B82" w:rsidRDefault="009B7547" w:rsidP="00D77A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Почтовая связь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9B7547" w:rsidRPr="00000B82" w:rsidRDefault="009B7547" w:rsidP="00D77A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</w:tcPr>
          <w:p w:rsidR="009B7547" w:rsidRPr="00000B82" w:rsidRDefault="009B7547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9B7547" w:rsidRPr="00CE4E8F" w:rsidTr="005428FF">
        <w:trPr>
          <w:trHeight w:val="510"/>
        </w:trPr>
        <w:tc>
          <w:tcPr>
            <w:tcW w:w="596" w:type="dxa"/>
          </w:tcPr>
          <w:p w:rsidR="009B7547" w:rsidRPr="00000B82" w:rsidRDefault="009B7547" w:rsidP="00321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531" w:type="dxa"/>
          </w:tcPr>
          <w:p w:rsidR="009B7547" w:rsidRPr="00CE4E8F" w:rsidRDefault="009B7547" w:rsidP="00321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Уведомление о выдаче разрешения на право организации розничного рынка</w:t>
            </w:r>
          </w:p>
        </w:tc>
        <w:tc>
          <w:tcPr>
            <w:tcW w:w="4002" w:type="dxa"/>
          </w:tcPr>
          <w:p w:rsidR="009B7547" w:rsidRPr="00000B82" w:rsidRDefault="009B7547" w:rsidP="003213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Форма утверждена приказом комитета Ставропольского края по пищевой и перерабатывающей промышленности, торговле и лицензированию от 19.06.2015 № 108/01-07 о/д.</w:t>
            </w:r>
          </w:p>
          <w:p w:rsidR="009B7547" w:rsidRPr="00000B82" w:rsidRDefault="009B7547" w:rsidP="003213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9B7547" w:rsidRPr="00000B82" w:rsidRDefault="009B7547" w:rsidP="003213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Направляется с разрешением 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на право организации розничного рынка.</w:t>
            </w:r>
          </w:p>
          <w:p w:rsidR="009B7547" w:rsidRPr="00000B82" w:rsidRDefault="009B7547" w:rsidP="0032130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9B7547" w:rsidRPr="00000B82" w:rsidRDefault="009B7547" w:rsidP="003213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</w:tcPr>
          <w:p w:rsidR="009B7547" w:rsidRPr="00000B82" w:rsidRDefault="009B7547" w:rsidP="003213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Форма утверждена приказом комитета Ставропольского края по пищевой и перерабатывающей промышленности, торговле и лицензированию от 19.06.2015 № 108/01-07 о/д</w:t>
            </w:r>
          </w:p>
        </w:tc>
        <w:tc>
          <w:tcPr>
            <w:tcW w:w="1417" w:type="dxa"/>
          </w:tcPr>
          <w:p w:rsidR="009B7547" w:rsidRPr="00000B82" w:rsidRDefault="009B7547" w:rsidP="003213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</w:tcPr>
          <w:p w:rsidR="009B7547" w:rsidRPr="00000B82" w:rsidRDefault="009B7547" w:rsidP="003213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9B7547" w:rsidRPr="00000B82" w:rsidRDefault="009B7547" w:rsidP="003213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9B7547" w:rsidRPr="00000B82" w:rsidRDefault="009B7547" w:rsidP="003213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Почтовая связь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9B7547" w:rsidRPr="00000B82" w:rsidRDefault="009B7547" w:rsidP="003213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</w:tcPr>
          <w:p w:rsidR="009B7547" w:rsidRPr="00000B82" w:rsidRDefault="009B7547" w:rsidP="0032130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9B7547" w:rsidRPr="00CE4E8F" w:rsidTr="005428FF">
        <w:trPr>
          <w:trHeight w:val="510"/>
        </w:trPr>
        <w:tc>
          <w:tcPr>
            <w:tcW w:w="596" w:type="dxa"/>
          </w:tcPr>
          <w:p w:rsidR="009B7547" w:rsidRPr="00000B82" w:rsidRDefault="009B7547" w:rsidP="00D35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531" w:type="dxa"/>
          </w:tcPr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Уведомление об отказе в выдаче разрешения на право организации розничного рынка</w:t>
            </w:r>
          </w:p>
        </w:tc>
        <w:tc>
          <w:tcPr>
            <w:tcW w:w="4002" w:type="dxa"/>
          </w:tcPr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содержать основания для отказа в выдаче 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разрешения на вступление в брак лицам, достигшим возраста 16 лет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9B7547" w:rsidRPr="00000B82" w:rsidRDefault="009B7547" w:rsidP="00D35B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</w:tcPr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Форма утверждена приказом комитета Ставропольского края по пищевой и перерабатывающей промышленности, торговле и лицензированию от 19.06.2015 № 108/01-07 о/д</w:t>
            </w:r>
          </w:p>
        </w:tc>
        <w:tc>
          <w:tcPr>
            <w:tcW w:w="1417" w:type="dxa"/>
          </w:tcPr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</w:tcPr>
          <w:p w:rsidR="009B7547" w:rsidRPr="00000B82" w:rsidRDefault="009B7547" w:rsidP="00D35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9B7547" w:rsidRPr="00000B82" w:rsidRDefault="009B7547" w:rsidP="00D35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9B7547" w:rsidRPr="00000B82" w:rsidRDefault="009B7547" w:rsidP="00D35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4. Почтовая связь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</w:tcPr>
          <w:p w:rsidR="009B7547" w:rsidRPr="00000B82" w:rsidRDefault="009B7547" w:rsidP="00D35B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9B7547" w:rsidRPr="00CE4E8F" w:rsidTr="00D35BB0">
        <w:trPr>
          <w:trHeight w:val="309"/>
        </w:trPr>
        <w:tc>
          <w:tcPr>
            <w:tcW w:w="15689" w:type="dxa"/>
            <w:gridSpan w:val="9"/>
          </w:tcPr>
          <w:p w:rsidR="009B7547" w:rsidRPr="00000B82" w:rsidRDefault="009B7547" w:rsidP="00D35B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iCs/>
                <w:sz w:val="20"/>
                <w:szCs w:val="20"/>
                <w:lang w:eastAsia="zh-CN"/>
              </w:rPr>
              <w:t>2. Переоформление разрешения на право организации розничного рынка</w:t>
            </w:r>
          </w:p>
        </w:tc>
      </w:tr>
      <w:tr w:rsidR="009B7547" w:rsidRPr="00CE4E8F" w:rsidTr="005428FF">
        <w:trPr>
          <w:trHeight w:val="510"/>
        </w:trPr>
        <w:tc>
          <w:tcPr>
            <w:tcW w:w="596" w:type="dxa"/>
          </w:tcPr>
          <w:p w:rsidR="009B7547" w:rsidRPr="00000B82" w:rsidRDefault="009B7547" w:rsidP="00D35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531" w:type="dxa"/>
          </w:tcPr>
          <w:p w:rsidR="009B7547" w:rsidRPr="00CE4E8F" w:rsidRDefault="009B7547" w:rsidP="00D35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Разрешение на право организации розничного рынка</w:t>
            </w:r>
          </w:p>
          <w:p w:rsidR="009B7547" w:rsidRPr="00000B82" w:rsidRDefault="009B7547" w:rsidP="00D35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</w:tcPr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Форма утверждена приказом комитета Ставропольского края по пищевой и перерабатывающей промышленности, торговле и лицензированию от 19.06.2015 № 108/01-07 о/д.</w:t>
            </w:r>
          </w:p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Направляется с уведомлением 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о выдаче разрешения на право организации розничного рынка.</w:t>
            </w:r>
          </w:p>
          <w:p w:rsidR="009B7547" w:rsidRPr="00000B82" w:rsidRDefault="009B7547" w:rsidP="00D35B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</w:tcPr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Форма утверждена приказом комитета Ставропольского края по пищевой и перерабатывающей промышленности, торговле и лицензированию от 19.06.2015 № 108/01-07 о/д</w:t>
            </w:r>
          </w:p>
        </w:tc>
        <w:tc>
          <w:tcPr>
            <w:tcW w:w="1417" w:type="dxa"/>
          </w:tcPr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</w:tcPr>
          <w:p w:rsidR="009B7547" w:rsidRPr="00000B82" w:rsidRDefault="009B7547" w:rsidP="00D35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9B7547" w:rsidRPr="00000B82" w:rsidRDefault="009B7547" w:rsidP="00D35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Почтовая связь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</w:tcPr>
          <w:p w:rsidR="009B7547" w:rsidRPr="00000B82" w:rsidRDefault="009B7547" w:rsidP="00D35B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9B7547" w:rsidRPr="00CE4E8F" w:rsidTr="005428FF">
        <w:trPr>
          <w:trHeight w:val="510"/>
        </w:trPr>
        <w:tc>
          <w:tcPr>
            <w:tcW w:w="596" w:type="dxa"/>
          </w:tcPr>
          <w:p w:rsidR="009B7547" w:rsidRPr="00000B82" w:rsidRDefault="009B7547" w:rsidP="00D35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531" w:type="dxa"/>
          </w:tcPr>
          <w:p w:rsidR="009B7547" w:rsidRPr="00CE4E8F" w:rsidRDefault="009B7547" w:rsidP="00D35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Уведомление о выдаче разрешения на право организации розничного рынка</w:t>
            </w:r>
          </w:p>
        </w:tc>
        <w:tc>
          <w:tcPr>
            <w:tcW w:w="4002" w:type="dxa"/>
          </w:tcPr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Форма утверждена приказом комитета Ставропольского края по пищевой и перерабатывающей промышленности, торговле и лицензированию от 19.06.2015 № 108/01-07 о/д.</w:t>
            </w:r>
          </w:p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Направляется с разрешением 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на право организации розничного рынка.</w:t>
            </w:r>
          </w:p>
          <w:p w:rsidR="009B7547" w:rsidRPr="00000B82" w:rsidRDefault="009B7547" w:rsidP="00D35B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</w:tcPr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Форма утверждена приказом комитета Ставропольского края по пищевой и перерабатывающей промышленности, торговле и лицензированию от 19.06.2015 № 108/01-07 о/д</w:t>
            </w:r>
          </w:p>
        </w:tc>
        <w:tc>
          <w:tcPr>
            <w:tcW w:w="1417" w:type="dxa"/>
          </w:tcPr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</w:tcPr>
          <w:p w:rsidR="009B7547" w:rsidRPr="00000B82" w:rsidRDefault="009B7547" w:rsidP="00D35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9B7547" w:rsidRPr="00000B82" w:rsidRDefault="009B7547" w:rsidP="00D35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Почтовая связь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</w:tcPr>
          <w:p w:rsidR="009B7547" w:rsidRPr="00000B82" w:rsidRDefault="009B7547" w:rsidP="00D35B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9B7547" w:rsidRPr="00CE4E8F" w:rsidTr="005428FF">
        <w:trPr>
          <w:trHeight w:val="510"/>
        </w:trPr>
        <w:tc>
          <w:tcPr>
            <w:tcW w:w="596" w:type="dxa"/>
          </w:tcPr>
          <w:p w:rsidR="009B7547" w:rsidRPr="00000B82" w:rsidRDefault="009B7547" w:rsidP="00D35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531" w:type="dxa"/>
          </w:tcPr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Уведомление об отказе в выдаче разрешения на право организации розничного рынка</w:t>
            </w:r>
          </w:p>
        </w:tc>
        <w:tc>
          <w:tcPr>
            <w:tcW w:w="4002" w:type="dxa"/>
          </w:tcPr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содержать основания для отказа в выдаче 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разрешения на вступление в брак лицам, достигшим возраста 16 лет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9B7547" w:rsidRPr="00000B82" w:rsidRDefault="009B7547" w:rsidP="00D35B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</w:tcPr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Форма утверждена приказом комитета Ставропольского края по пищевой и перерабатывающей промышленности, торговле и лицензированию от 19.06.2015 № 108/01-07 о/д</w:t>
            </w:r>
          </w:p>
        </w:tc>
        <w:tc>
          <w:tcPr>
            <w:tcW w:w="1417" w:type="dxa"/>
          </w:tcPr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</w:tcPr>
          <w:p w:rsidR="009B7547" w:rsidRPr="00000B82" w:rsidRDefault="009B7547" w:rsidP="00D35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9B7547" w:rsidRPr="00000B82" w:rsidRDefault="009B7547" w:rsidP="00D35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9B7547" w:rsidRPr="00000B82" w:rsidRDefault="009B7547" w:rsidP="00D35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4. Почтовая связь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</w:tcPr>
          <w:p w:rsidR="009B7547" w:rsidRPr="00000B82" w:rsidRDefault="009B7547" w:rsidP="00D35B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9B7547" w:rsidRPr="00CE4E8F" w:rsidTr="005428FF">
        <w:trPr>
          <w:trHeight w:val="238"/>
        </w:trPr>
        <w:tc>
          <w:tcPr>
            <w:tcW w:w="15689" w:type="dxa"/>
            <w:gridSpan w:val="9"/>
          </w:tcPr>
          <w:p w:rsidR="009B7547" w:rsidRPr="00000B82" w:rsidRDefault="009B7547" w:rsidP="00D35B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iCs/>
                <w:sz w:val="20"/>
                <w:szCs w:val="20"/>
                <w:lang w:eastAsia="zh-CN"/>
              </w:rPr>
              <w:t>3. Продление срока действия разрешения на право организации розничного рынка</w:t>
            </w:r>
          </w:p>
        </w:tc>
      </w:tr>
      <w:tr w:rsidR="009B7547" w:rsidRPr="00CE4E8F" w:rsidTr="005428FF">
        <w:trPr>
          <w:trHeight w:val="510"/>
        </w:trPr>
        <w:tc>
          <w:tcPr>
            <w:tcW w:w="596" w:type="dxa"/>
          </w:tcPr>
          <w:p w:rsidR="009B7547" w:rsidRPr="00000B82" w:rsidRDefault="009B7547" w:rsidP="00D35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531" w:type="dxa"/>
          </w:tcPr>
          <w:p w:rsidR="009B7547" w:rsidRPr="00CE4E8F" w:rsidRDefault="009B7547" w:rsidP="00D35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Разрешение на право организации розничного рынка</w:t>
            </w:r>
          </w:p>
          <w:p w:rsidR="009B7547" w:rsidRPr="00000B82" w:rsidRDefault="009B7547" w:rsidP="00D35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</w:tcPr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Форма утверждена приказом комитета Ставропольского края по пищевой и перерабатывающей промышленности, торговле и лицензированию от 19.06.2015 № 108/01-07 о/д.</w:t>
            </w:r>
          </w:p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Направляется с уведомлением 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о выдаче разрешения на право организации розничного рынка.</w:t>
            </w:r>
          </w:p>
          <w:p w:rsidR="009B7547" w:rsidRPr="00000B82" w:rsidRDefault="009B7547" w:rsidP="00D35B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</w:tcPr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Форма утверждена приказом комитета Ставропольского края по пищевой и перерабатывающей промышленности, торговле и лицензированию от 19.06.2015 № 108/01-07 о/д</w:t>
            </w:r>
          </w:p>
        </w:tc>
        <w:tc>
          <w:tcPr>
            <w:tcW w:w="1417" w:type="dxa"/>
          </w:tcPr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</w:tcPr>
          <w:p w:rsidR="009B7547" w:rsidRPr="00000B82" w:rsidRDefault="009B7547" w:rsidP="00D35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9B7547" w:rsidRPr="00000B82" w:rsidRDefault="009B7547" w:rsidP="00D35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Почтовая связь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</w:tcPr>
          <w:p w:rsidR="009B7547" w:rsidRPr="00000B82" w:rsidRDefault="009B7547" w:rsidP="00D35B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9B7547" w:rsidRPr="00CE4E8F" w:rsidTr="005428FF">
        <w:trPr>
          <w:trHeight w:val="510"/>
        </w:trPr>
        <w:tc>
          <w:tcPr>
            <w:tcW w:w="596" w:type="dxa"/>
          </w:tcPr>
          <w:p w:rsidR="009B7547" w:rsidRPr="00000B82" w:rsidRDefault="009B7547" w:rsidP="00D35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531" w:type="dxa"/>
          </w:tcPr>
          <w:p w:rsidR="009B7547" w:rsidRPr="00CE4E8F" w:rsidRDefault="009B7547" w:rsidP="00D35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Уведомление о выдаче разрешения на право организации розничного рынка</w:t>
            </w:r>
          </w:p>
        </w:tc>
        <w:tc>
          <w:tcPr>
            <w:tcW w:w="4002" w:type="dxa"/>
          </w:tcPr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Форма утверждена приказом комитета Ставропольского края по пищевой и перерабатывающей промышленности, торговле и лицензированию от 19.06.2015 № 108/01-07 о/д.</w:t>
            </w:r>
          </w:p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Направляется с разрешением 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на право организации розничного рынка.</w:t>
            </w:r>
          </w:p>
          <w:p w:rsidR="009B7547" w:rsidRPr="00000B82" w:rsidRDefault="009B7547" w:rsidP="00D35B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</w:tcPr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Форма утверждена приказом комитета Ставропольского края по пищевой и перерабатывающей промышленности, торговле и лицензированию от 19.06.2015 № 108/01-07 о/д</w:t>
            </w:r>
          </w:p>
        </w:tc>
        <w:tc>
          <w:tcPr>
            <w:tcW w:w="1417" w:type="dxa"/>
          </w:tcPr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</w:tcPr>
          <w:p w:rsidR="009B7547" w:rsidRPr="00000B82" w:rsidRDefault="009B7547" w:rsidP="00D35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9B7547" w:rsidRPr="00000B82" w:rsidRDefault="009B7547" w:rsidP="00D35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Почтовая связь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</w:tcPr>
          <w:p w:rsidR="009B7547" w:rsidRPr="00000B82" w:rsidRDefault="009B7547" w:rsidP="00D35B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9B7547" w:rsidRPr="00CE4E8F" w:rsidTr="005428FF">
        <w:trPr>
          <w:trHeight w:val="510"/>
        </w:trPr>
        <w:tc>
          <w:tcPr>
            <w:tcW w:w="596" w:type="dxa"/>
          </w:tcPr>
          <w:p w:rsidR="009B7547" w:rsidRPr="00000B82" w:rsidRDefault="009B7547" w:rsidP="00D35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1531" w:type="dxa"/>
          </w:tcPr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Уведомление об отказе в выдаче разрешения на право организации розничного рынка</w:t>
            </w:r>
          </w:p>
        </w:tc>
        <w:tc>
          <w:tcPr>
            <w:tcW w:w="4002" w:type="dxa"/>
          </w:tcPr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содержать основания для отказа в выдаче 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разрешения на вступление в брак лицам, достигшим возраста 16 лет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9B7547" w:rsidRPr="00000B82" w:rsidRDefault="009B7547" w:rsidP="00D35B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</w:tcPr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zh-CN"/>
              </w:rPr>
              <w:t>Форма утверждена приказом комитета Ставропольского края по пищевой и перерабатывающей промышленности, торговле и лицензированию от 19.06.2015 № 108/01-07 о/д</w:t>
            </w:r>
          </w:p>
        </w:tc>
        <w:tc>
          <w:tcPr>
            <w:tcW w:w="1417" w:type="dxa"/>
          </w:tcPr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</w:tcPr>
          <w:p w:rsidR="009B7547" w:rsidRPr="00000B82" w:rsidRDefault="009B7547" w:rsidP="00D35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9B7547" w:rsidRPr="00000B82" w:rsidRDefault="009B7547" w:rsidP="00D35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9B7547" w:rsidRPr="00000B82" w:rsidRDefault="009B7547" w:rsidP="00D35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4. Почтовая связь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9B7547" w:rsidRPr="00000B82" w:rsidRDefault="009B7547" w:rsidP="00D35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</w:tcPr>
          <w:p w:rsidR="009B7547" w:rsidRPr="00000B82" w:rsidRDefault="009B7547" w:rsidP="00D35B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</w:tbl>
    <w:p w:rsidR="009B7547" w:rsidRPr="00000B82" w:rsidRDefault="009B7547" w:rsidP="00675A83">
      <w:pPr>
        <w:spacing w:after="200" w:line="276" w:lineRule="auto"/>
        <w:rPr>
          <w:rFonts w:ascii="Times New Roman" w:hAnsi="Times New Roman"/>
          <w:b/>
          <w:sz w:val="28"/>
          <w:szCs w:val="28"/>
          <w:lang w:eastAsia="zh-CN"/>
        </w:rPr>
        <w:sectPr w:rsidR="009B7547" w:rsidRPr="00000B82">
          <w:footerReference w:type="even" r:id="rId21"/>
          <w:footerReference w:type="default" r:id="rId22"/>
          <w:footerReference w:type="first" r:id="rId23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9B7547" w:rsidRPr="00000B82" w:rsidRDefault="009B7547" w:rsidP="00675A83">
      <w:pPr>
        <w:pageBreakBefore/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000B82">
        <w:rPr>
          <w:rFonts w:ascii="Times New Roman" w:hAnsi="Times New Roman"/>
          <w:b/>
          <w:sz w:val="28"/>
          <w:szCs w:val="28"/>
          <w:lang w:eastAsia="zh-CN"/>
        </w:rPr>
        <w:t>Раздел 7. «Технологические процессы предоставления «подуслуги»</w:t>
      </w:r>
    </w:p>
    <w:tbl>
      <w:tblPr>
        <w:tblW w:w="158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984"/>
        <w:gridCol w:w="5812"/>
        <w:gridCol w:w="1560"/>
        <w:gridCol w:w="2126"/>
        <w:gridCol w:w="1980"/>
        <w:gridCol w:w="1705"/>
      </w:tblGrid>
      <w:tr w:rsidR="009B7547" w:rsidRPr="00CE4E8F" w:rsidTr="004F77BB">
        <w:tc>
          <w:tcPr>
            <w:tcW w:w="709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4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5812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560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исполнения процедуры (процесса)</w:t>
            </w:r>
          </w:p>
        </w:tc>
        <w:tc>
          <w:tcPr>
            <w:tcW w:w="2126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1980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Ресурсы необходимые для выполнения процедуры процесса</w:t>
            </w:r>
          </w:p>
        </w:tc>
        <w:tc>
          <w:tcPr>
            <w:tcW w:w="1705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Формы документов, необходимые для выполнения процедуры и процесса</w:t>
            </w:r>
          </w:p>
        </w:tc>
      </w:tr>
      <w:tr w:rsidR="009B7547" w:rsidRPr="00CE4E8F" w:rsidTr="004F77BB">
        <w:tc>
          <w:tcPr>
            <w:tcW w:w="709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12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0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5" w:type="dxa"/>
          </w:tcPr>
          <w:p w:rsidR="009B7547" w:rsidRPr="00000B82" w:rsidRDefault="009B7547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9B7547" w:rsidRPr="00CE4E8F" w:rsidTr="00430514">
        <w:trPr>
          <w:trHeight w:val="378"/>
        </w:trPr>
        <w:tc>
          <w:tcPr>
            <w:tcW w:w="15876" w:type="dxa"/>
            <w:gridSpan w:val="7"/>
            <w:vAlign w:val="center"/>
          </w:tcPr>
          <w:p w:rsidR="009B7547" w:rsidRPr="00000B82" w:rsidRDefault="009B7547" w:rsidP="008B06D6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E4E8F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Pr="00CE4E8F">
              <w:rPr>
                <w:rFonts w:ascii="Times New Roman" w:hAnsi="Times New Roman"/>
                <w:b/>
                <w:iCs/>
                <w:sz w:val="20"/>
                <w:szCs w:val="20"/>
              </w:rPr>
              <w:t>Выдача разрешения на право организации розничного рынка</w:t>
            </w:r>
          </w:p>
        </w:tc>
      </w:tr>
      <w:tr w:rsidR="009B7547" w:rsidRPr="00CE4E8F" w:rsidTr="00430514">
        <w:trPr>
          <w:trHeight w:val="378"/>
        </w:trPr>
        <w:tc>
          <w:tcPr>
            <w:tcW w:w="15876" w:type="dxa"/>
            <w:gridSpan w:val="7"/>
            <w:vAlign w:val="center"/>
          </w:tcPr>
          <w:p w:rsidR="009B7547" w:rsidRPr="00000B82" w:rsidRDefault="009B7547" w:rsidP="008B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1.1. Прием и регистрация заявления и документов на предоставление </w:t>
            </w:r>
            <w:r w:rsidRPr="00000B82">
              <w:rPr>
                <w:rFonts w:ascii="Times New Roman" w:hAnsi="Times New Roman"/>
                <w:b/>
                <w:sz w:val="20"/>
                <w:szCs w:val="20"/>
              </w:rPr>
              <w:t>муниципальной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услуги</w:t>
            </w:r>
          </w:p>
        </w:tc>
      </w:tr>
      <w:tr w:rsidR="009B7547" w:rsidRPr="00CE4E8F" w:rsidTr="004F77BB">
        <w:tc>
          <w:tcPr>
            <w:tcW w:w="709" w:type="dxa"/>
          </w:tcPr>
          <w:p w:rsidR="009B7547" w:rsidRPr="00000B82" w:rsidRDefault="009B7547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984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(при личном обращении в орган, предоставляющий услугу, или МФЦ)</w:t>
            </w:r>
          </w:p>
        </w:tc>
        <w:tc>
          <w:tcPr>
            <w:tcW w:w="5812" w:type="dxa"/>
          </w:tcPr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60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мин.</w:t>
            </w:r>
          </w:p>
        </w:tc>
        <w:tc>
          <w:tcPr>
            <w:tcW w:w="2126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услугу, специалист МФЦ</w:t>
            </w:r>
          </w:p>
        </w:tc>
        <w:tc>
          <w:tcPr>
            <w:tcW w:w="1980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9B7547" w:rsidRPr="00CE4E8F" w:rsidTr="004F77BB">
        <w:tc>
          <w:tcPr>
            <w:tcW w:w="709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1.1.2.</w:t>
            </w:r>
          </w:p>
        </w:tc>
        <w:tc>
          <w:tcPr>
            <w:tcW w:w="1984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8B06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Проверка комплектности документов и их соответствия установленным требованиям</w:t>
            </w:r>
          </w:p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</w:rPr>
              <w:t>1.1.2.1.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9B7547" w:rsidRPr="00000B82" w:rsidRDefault="009B7547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9B7547" w:rsidRPr="00000B82" w:rsidRDefault="009B7547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документы скреплены подписью и печатью (при наличии); </w:t>
            </w:r>
          </w:p>
          <w:p w:rsidR="009B7547" w:rsidRPr="00000B82" w:rsidRDefault="009B7547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9B7547" w:rsidRPr="00000B82" w:rsidRDefault="009B7547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9B7547" w:rsidRPr="00000B82" w:rsidRDefault="009B7547" w:rsidP="008B06D6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В случае если 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9B7547" w:rsidRPr="00000B82" w:rsidRDefault="009B7547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547" w:rsidRPr="00CE4E8F" w:rsidTr="004F77BB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325B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325B7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left w:val="single" w:sz="6" w:space="0" w:color="auto"/>
            </w:tcBorders>
          </w:tcPr>
          <w:p w:rsidR="009B7547" w:rsidRPr="00000B82" w:rsidRDefault="009B7547" w:rsidP="00325B7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1.1.2.2. При обращении через РПГУ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footnoteReference w:customMarkFollows="1" w:id="8"/>
              <w:t>*</w:t>
            </w:r>
          </w:p>
          <w:p w:rsidR="009B7547" w:rsidRPr="00000B82" w:rsidRDefault="009B7547" w:rsidP="00325B7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государственной услуги специалист направляет заявителю через личный кабинет на РПГУ уведомление об отказе в предоставлении государственной услуги с указанием причин отказа.</w:t>
            </w:r>
          </w:p>
          <w:p w:rsidR="009B7547" w:rsidRPr="00000B82" w:rsidRDefault="009B7547" w:rsidP="00325B7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B7547" w:rsidRPr="00000B82" w:rsidRDefault="009B7547" w:rsidP="00325B7F">
            <w:pPr>
              <w:pStyle w:val="Style4"/>
              <w:widowControl/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000B82">
              <w:rPr>
                <w:sz w:val="20"/>
                <w:szCs w:val="20"/>
                <w:lang w:eastAsia="en-US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</w:tcPr>
          <w:p w:rsidR="009B7547" w:rsidRPr="00000B82" w:rsidRDefault="009B7547" w:rsidP="00325B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9B7547" w:rsidRPr="00000B82" w:rsidRDefault="009B7547" w:rsidP="00325B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9B7547" w:rsidRPr="00000B82" w:rsidRDefault="009B7547" w:rsidP="00325B7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</w:tcPr>
          <w:p w:rsidR="009B7547" w:rsidRPr="00000B82" w:rsidRDefault="009B7547" w:rsidP="00325B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547" w:rsidRPr="00CE4E8F" w:rsidTr="004F77BB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left w:val="single" w:sz="6" w:space="0" w:color="auto"/>
            </w:tcBorders>
          </w:tcPr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1.1.2.3. При личном обращении в МФЦ</w:t>
            </w:r>
          </w:p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560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9B7547" w:rsidRPr="00CE4E8F" w:rsidTr="004F77BB">
        <w:tc>
          <w:tcPr>
            <w:tcW w:w="709" w:type="dxa"/>
            <w:vMerge w:val="restart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1.1.3.</w:t>
            </w:r>
          </w:p>
        </w:tc>
        <w:tc>
          <w:tcPr>
            <w:tcW w:w="1984" w:type="dxa"/>
            <w:vMerge w:val="restart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Изготовление копий документов</w:t>
            </w:r>
          </w:p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1.1.3.1. При личном обращении в орган, предоставляющий услугу</w:t>
            </w:r>
          </w:p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1. Специалист органа, предоставляющего услугу, осуществляет копирование документов.</w:t>
            </w:r>
          </w:p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560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МФУ</w:t>
            </w:r>
          </w:p>
        </w:tc>
        <w:tc>
          <w:tcPr>
            <w:tcW w:w="1705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9B7547" w:rsidRPr="00CE4E8F" w:rsidTr="004F77BB">
        <w:tc>
          <w:tcPr>
            <w:tcW w:w="709" w:type="dxa"/>
            <w:vMerge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1.1.3.2. При личном обращении в МФЦ</w:t>
            </w:r>
          </w:p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1.1.3.2.1. При отсутствии электронного взаимодействия между МФЦ и органом, предоставляющим услугу:</w:t>
            </w:r>
          </w:p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1. Специалист МФЦ осуществляет копирование (применительно к конкретной муниципальной услуге):</w:t>
            </w:r>
          </w:p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1) </w:t>
            </w:r>
            <w:hyperlink r:id="rId24" w:history="1">
              <w:r w:rsidRPr="00000B82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25" w:history="1">
              <w:r w:rsidRPr="00000B82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ов, удостоверяющих личность иностранного гражданина, лица без гражданства, включая вид на жительство и удостоверение беженца;</w:t>
            </w:r>
          </w:p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2) </w:t>
            </w:r>
            <w:hyperlink r:id="rId26" w:history="1">
              <w:r w:rsidRPr="00000B82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ов воинского учета;</w:t>
            </w:r>
          </w:p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3) свидетельств о муниципальной регистрации актов гражданского состояния;</w:t>
            </w:r>
          </w:p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4) </w:t>
            </w:r>
            <w:hyperlink r:id="rId27" w:history="1">
              <w:r w:rsidRPr="00000B82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ов, подтверждающих предоставление лицу специального права на управление транспортным средством соответствующего вида;</w:t>
            </w:r>
          </w:p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5) </w:t>
            </w:r>
            <w:hyperlink r:id="rId28" w:history="1">
              <w:r w:rsidRPr="00000B82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ов, подтверждающих прохождение государственного технического осмотра (освидетельствования) транспортного средства соответствующего вида;</w:t>
            </w:r>
          </w:p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6) </w:t>
            </w:r>
            <w:hyperlink r:id="rId29" w:history="1">
              <w:r w:rsidRPr="00000B82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ов на транспортное средство и его составные части, в том числе регистрационные документы;</w:t>
            </w:r>
          </w:p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7) </w:t>
            </w:r>
            <w:hyperlink r:id="rId30" w:history="1">
              <w:r w:rsidRPr="00000B82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ов об образовании и (или) о квалификации, об ученых степенях и ученых званиях и </w:t>
            </w:r>
            <w:hyperlink r:id="rId31" w:history="1">
              <w:r w:rsidRPr="00000B82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ов, связанных с прохождением обучения, выдаваемых организациями, осуществляющими образовательную деятельность;</w:t>
            </w:r>
          </w:p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8) справок, заключений и иных </w:t>
            </w:r>
            <w:hyperlink r:id="rId32" w:history="1">
              <w:r w:rsidRPr="00000B82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ов, выдаваемых организациями, входящими в государственную, муниципальную или частную систему здравоохранения;</w:t>
            </w:r>
          </w:p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10) удостоверений и </w:t>
            </w:r>
            <w:hyperlink r:id="rId33" w:history="1">
              <w:r w:rsidRPr="00000B82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ов, подтверждающих право гражданина на получение социальной поддержки, а также </w:t>
            </w:r>
            <w:hyperlink r:id="rId34" w:history="1">
              <w:r w:rsidRPr="00000B82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      </w:r>
          </w:p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11) </w:t>
            </w:r>
            <w:hyperlink r:id="rId35" w:history="1">
              <w:r w:rsidRPr="00000B82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ов о государственных и ведомственных наградах, государственных премиях и знаках отличия.</w:t>
            </w:r>
          </w:p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1.1.3.2.2. При наличии электронного взаимодействия между МФЦ и органом, предоставляющим услугу:</w:t>
            </w:r>
          </w:p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2. Распечатывает электронные образы (скан-копии) документов, представленных заявителем.</w:t>
            </w:r>
          </w:p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000B82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footnoteReference w:customMarkFollows="1" w:id="9"/>
              <w:t>*</w:t>
            </w: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МФУ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9B7547" w:rsidRPr="00CE4E8F" w:rsidTr="004F77BB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1.1.4.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1.1.4.1. При личном обращении в орган, предоставляющий услугу</w:t>
            </w:r>
          </w:p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1. Форма заявления (Приложение 1)</w:t>
            </w:r>
          </w:p>
        </w:tc>
      </w:tr>
      <w:tr w:rsidR="009B7547" w:rsidRPr="00CE4E8F" w:rsidTr="004F77BB">
        <w:tc>
          <w:tcPr>
            <w:tcW w:w="709" w:type="dxa"/>
            <w:vMerge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1.1.4.2. При личном обращении в МФЦ</w:t>
            </w:r>
          </w:p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1. Форма заявления (Приложение 1)</w:t>
            </w:r>
          </w:p>
        </w:tc>
      </w:tr>
      <w:tr w:rsidR="009B7547" w:rsidRPr="00CE4E8F" w:rsidTr="004F77BB">
        <w:tc>
          <w:tcPr>
            <w:tcW w:w="709" w:type="dxa"/>
            <w:vMerge w:val="restart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1.1.5.</w:t>
            </w:r>
          </w:p>
        </w:tc>
        <w:tc>
          <w:tcPr>
            <w:tcW w:w="1984" w:type="dxa"/>
            <w:vMerge w:val="restart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812" w:type="dxa"/>
          </w:tcPr>
          <w:p w:rsidR="009B7547" w:rsidRPr="00000B82" w:rsidRDefault="009B7547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1.1.5.1.</w:t>
            </w: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560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1705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9B7547" w:rsidRPr="00CE4E8F" w:rsidTr="004F77BB">
        <w:tc>
          <w:tcPr>
            <w:tcW w:w="709" w:type="dxa"/>
            <w:vMerge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1.1.5.2.</w:t>
            </w: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ведомственной информационной системе</w:t>
            </w:r>
          </w:p>
        </w:tc>
        <w:tc>
          <w:tcPr>
            <w:tcW w:w="1560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705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B7547" w:rsidRPr="00CE4E8F" w:rsidTr="004F77BB">
        <w:tc>
          <w:tcPr>
            <w:tcW w:w="709" w:type="dxa"/>
            <w:vMerge/>
          </w:tcPr>
          <w:p w:rsidR="009B7547" w:rsidRPr="00000B82" w:rsidRDefault="009B7547" w:rsidP="004007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9B7547" w:rsidRPr="00000B82" w:rsidRDefault="009B7547" w:rsidP="004007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:rsidR="009B7547" w:rsidRPr="00000B82" w:rsidRDefault="009B7547" w:rsidP="004007D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</w:rPr>
              <w:t>1.1.5.3.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При обращении через РПГУ</w:t>
            </w:r>
            <w:r w:rsidRPr="00000B82">
              <w:rPr>
                <w:rStyle w:val="FootnoteReference"/>
                <w:rFonts w:ascii="Times New Roman" w:hAnsi="Times New Roman"/>
                <w:sz w:val="20"/>
                <w:szCs w:val="20"/>
              </w:rPr>
              <w:footnoteReference w:customMarkFollows="1" w:id="10"/>
              <w:t>*</w:t>
            </w:r>
          </w:p>
          <w:p w:rsidR="009B7547" w:rsidRPr="00000B82" w:rsidRDefault="009B7547" w:rsidP="004007D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должностного лица в региональной и (или) ведомственной информационной системе:</w:t>
            </w:r>
          </w:p>
          <w:p w:rsidR="009B7547" w:rsidRPr="00000B82" w:rsidRDefault="009B7547" w:rsidP="004007D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регистрация заявления, поступившего в рабочее время, осуществляется в день поступления; </w:t>
            </w:r>
          </w:p>
          <w:p w:rsidR="009B7547" w:rsidRPr="00000B82" w:rsidRDefault="009B7547" w:rsidP="004007D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регистрация заявления, поступившего в нерабочее время, осуществляется на следующий рабочий день.</w:t>
            </w:r>
          </w:p>
          <w:p w:rsidR="009B7547" w:rsidRPr="00000B82" w:rsidRDefault="009B7547" w:rsidP="00400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После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560" w:type="dxa"/>
          </w:tcPr>
          <w:p w:rsidR="009B7547" w:rsidRPr="00000B82" w:rsidRDefault="009B7547" w:rsidP="004007D9">
            <w:pPr>
              <w:pStyle w:val="Style4"/>
              <w:widowControl/>
              <w:shd w:val="clear" w:color="auto" w:fill="FFFFFF"/>
              <w:rPr>
                <w:sz w:val="20"/>
                <w:szCs w:val="20"/>
              </w:rPr>
            </w:pPr>
            <w:r w:rsidRPr="00000B82">
              <w:rPr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</w:tcPr>
          <w:p w:rsidR="009B7547" w:rsidRPr="00000B82" w:rsidRDefault="009B7547" w:rsidP="004007D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9B7547" w:rsidRPr="00000B82" w:rsidRDefault="009B7547" w:rsidP="004007D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</w:tcPr>
          <w:p w:rsidR="009B7547" w:rsidRPr="00000B82" w:rsidRDefault="009B7547" w:rsidP="00400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B7547" w:rsidRPr="00CE4E8F" w:rsidTr="004F77BB">
        <w:tc>
          <w:tcPr>
            <w:tcW w:w="709" w:type="dxa"/>
            <w:vMerge w:val="restart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1.1.6</w:t>
            </w:r>
          </w:p>
        </w:tc>
        <w:tc>
          <w:tcPr>
            <w:tcW w:w="1984" w:type="dxa"/>
            <w:vMerge w:val="restart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812" w:type="dxa"/>
          </w:tcPr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1.1.6.1.</w:t>
            </w: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расписку включаются только документы, представленные заявителем.</w:t>
            </w:r>
          </w:p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1560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мин</w:t>
            </w:r>
          </w:p>
        </w:tc>
        <w:tc>
          <w:tcPr>
            <w:tcW w:w="2126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705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9B7547" w:rsidRPr="00CE4E8F" w:rsidTr="004F77BB">
        <w:tc>
          <w:tcPr>
            <w:tcW w:w="709" w:type="dxa"/>
            <w:vMerge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1.1.6.2.</w:t>
            </w: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9B7547" w:rsidRPr="00000B82" w:rsidRDefault="009B7547" w:rsidP="00C200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Уведомление о приеме документов готовится в двух экземплярах, один экземпляр прикладывается к документам, а второй экземпляр направляется заявителю на почтовый и (или) электронный адрес в случае поступления заявления непосредственно в орган, предоставляющий услугу, или почте.</w:t>
            </w:r>
          </w:p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мин.</w:t>
            </w:r>
          </w:p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D77A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Приложение 4</w:t>
            </w:r>
          </w:p>
        </w:tc>
      </w:tr>
      <w:tr w:rsidR="009B7547" w:rsidRPr="00CE4E8F" w:rsidTr="004F77BB">
        <w:tc>
          <w:tcPr>
            <w:tcW w:w="709" w:type="dxa"/>
            <w:vMerge/>
          </w:tcPr>
          <w:p w:rsidR="009B7547" w:rsidRPr="00000B82" w:rsidRDefault="009B7547" w:rsidP="00492F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9B7547" w:rsidRPr="00000B82" w:rsidRDefault="009B7547" w:rsidP="00492F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1.1.6.3. При обращении через РПГУ</w:t>
            </w:r>
          </w:p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9B7547" w:rsidRPr="00CE4E8F" w:rsidTr="004F77BB">
        <w:tc>
          <w:tcPr>
            <w:tcW w:w="709" w:type="dxa"/>
          </w:tcPr>
          <w:p w:rsidR="009B7547" w:rsidRPr="00000B82" w:rsidRDefault="009B7547" w:rsidP="00492F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1.1.7.</w:t>
            </w:r>
          </w:p>
        </w:tc>
        <w:tc>
          <w:tcPr>
            <w:tcW w:w="1984" w:type="dxa"/>
          </w:tcPr>
          <w:p w:rsidR="009B7547" w:rsidRPr="00CE4E8F" w:rsidRDefault="009B7547" w:rsidP="00492F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</w:rPr>
              <w:t>При обращении через РПГУ.</w:t>
            </w:r>
          </w:p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государственной услуги.</w:t>
            </w:r>
          </w:p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547" w:rsidRPr="00CE4E8F" w:rsidTr="00430514">
        <w:tc>
          <w:tcPr>
            <w:tcW w:w="15876" w:type="dxa"/>
            <w:gridSpan w:val="7"/>
          </w:tcPr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4E8F">
              <w:rPr>
                <w:rFonts w:ascii="Times New Roman" w:hAnsi="Times New Roman"/>
                <w:b/>
                <w:sz w:val="20"/>
                <w:szCs w:val="20"/>
              </w:rPr>
              <w:t>1.2. Формирование и направление межведомственных запросов</w:t>
            </w:r>
          </w:p>
        </w:tc>
      </w:tr>
      <w:tr w:rsidR="009B7547" w:rsidRPr="00CE4E8F" w:rsidTr="004F77BB">
        <w:tc>
          <w:tcPr>
            <w:tcW w:w="709" w:type="dxa"/>
            <w:vMerge w:val="restart"/>
          </w:tcPr>
          <w:p w:rsidR="009B7547" w:rsidRPr="00CE4E8F" w:rsidRDefault="009B7547" w:rsidP="004305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1.2.1.</w:t>
            </w:r>
          </w:p>
        </w:tc>
        <w:tc>
          <w:tcPr>
            <w:tcW w:w="1984" w:type="dxa"/>
            <w:vMerge w:val="restart"/>
          </w:tcPr>
          <w:p w:rsidR="009B7547" w:rsidRPr="00D333C9" w:rsidRDefault="009B7547" w:rsidP="00430514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C9">
              <w:rPr>
                <w:rFonts w:ascii="Times New Roman" w:hAnsi="Times New Roman"/>
                <w:sz w:val="20"/>
                <w:szCs w:val="20"/>
              </w:rPr>
              <w:t xml:space="preserve">Формирование и направление межведомственных запросов </w:t>
            </w:r>
          </w:p>
        </w:tc>
        <w:tc>
          <w:tcPr>
            <w:tcW w:w="5812" w:type="dxa"/>
          </w:tcPr>
          <w:p w:rsidR="009B7547" w:rsidRPr="00CE4E8F" w:rsidRDefault="009B7547" w:rsidP="004305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4E8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1.2.1.1.  При личном обращении в МФЦ </w:t>
            </w:r>
          </w:p>
          <w:p w:rsidR="009B7547" w:rsidRPr="00CE4E8F" w:rsidRDefault="009B7547" w:rsidP="004305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Специалист МФЦ формирует межведомственный запрос в форме электронного документа, подписанного электронной подписью, и направляет его по каналам системы межведомственного электронного взаимодействия (далее - СМЭВ)</w:t>
            </w:r>
          </w:p>
        </w:tc>
        <w:tc>
          <w:tcPr>
            <w:tcW w:w="1560" w:type="dxa"/>
            <w:vMerge w:val="restart"/>
          </w:tcPr>
          <w:p w:rsidR="009B7547" w:rsidRPr="00CE4E8F" w:rsidRDefault="009B7547" w:rsidP="004305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6 рабочих дней</w:t>
            </w:r>
          </w:p>
          <w:p w:rsidR="009B7547" w:rsidRPr="00CE4E8F" w:rsidRDefault="009B7547" w:rsidP="004305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9B7547" w:rsidRPr="00D333C9" w:rsidRDefault="009B7547" w:rsidP="00430514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33C9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  <w:r w:rsidRPr="00D333C9">
              <w:rPr>
                <w:rStyle w:val="FootnoteReference"/>
                <w:rFonts w:ascii="Times New Roman" w:hAnsi="Times New Roman"/>
                <w:sz w:val="20"/>
                <w:szCs w:val="20"/>
              </w:rPr>
              <w:footnoteReference w:customMarkFollows="1" w:id="11"/>
              <w:t>*</w:t>
            </w:r>
          </w:p>
        </w:tc>
        <w:tc>
          <w:tcPr>
            <w:tcW w:w="1980" w:type="dxa"/>
          </w:tcPr>
          <w:p w:rsidR="009B7547" w:rsidRPr="00D333C9" w:rsidRDefault="009B7547" w:rsidP="00430514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33C9">
              <w:rPr>
                <w:rFonts w:ascii="Times New Roman" w:hAnsi="Times New Roman"/>
                <w:sz w:val="20"/>
                <w:szCs w:val="20"/>
              </w:rPr>
              <w:t>Технологическое обеспечение: доступ к сервисам СМЭВ</w:t>
            </w:r>
          </w:p>
        </w:tc>
        <w:tc>
          <w:tcPr>
            <w:tcW w:w="1705" w:type="dxa"/>
          </w:tcPr>
          <w:p w:rsidR="009B7547" w:rsidRPr="00000B82" w:rsidRDefault="009B7547" w:rsidP="00430514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000B82">
              <w:rPr>
                <w:sz w:val="20"/>
                <w:szCs w:val="20"/>
              </w:rPr>
              <w:t>-</w:t>
            </w:r>
          </w:p>
        </w:tc>
      </w:tr>
      <w:tr w:rsidR="009B7547" w:rsidRPr="00CE4E8F" w:rsidTr="004F77BB">
        <w:tc>
          <w:tcPr>
            <w:tcW w:w="709" w:type="dxa"/>
            <w:vMerge/>
          </w:tcPr>
          <w:p w:rsidR="009B7547" w:rsidRPr="00CE4E8F" w:rsidRDefault="009B7547" w:rsidP="00492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9B7547" w:rsidRPr="00D333C9" w:rsidRDefault="009B7547" w:rsidP="00492F5D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2" w:type="dxa"/>
          </w:tcPr>
          <w:p w:rsidR="009B7547" w:rsidRPr="00D333C9" w:rsidRDefault="009B7547" w:rsidP="00492F5D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333C9">
              <w:rPr>
                <w:rFonts w:ascii="Times New Roman" w:hAnsi="Times New Roman"/>
                <w:b/>
                <w:bCs/>
                <w:sz w:val="20"/>
                <w:szCs w:val="20"/>
              </w:rPr>
              <w:t>1.2.1.2.</w:t>
            </w:r>
            <w:r w:rsidRPr="00D333C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D333C9">
              <w:rPr>
                <w:rFonts w:ascii="Times New Roman" w:hAnsi="Times New Roman"/>
                <w:b/>
                <w:bCs/>
                <w:sz w:val="20"/>
                <w:szCs w:val="20"/>
              </w:rPr>
              <w:t>При обращении в орган, предоставляющий услугу</w:t>
            </w:r>
          </w:p>
          <w:p w:rsidR="009B7547" w:rsidRPr="00CE4E8F" w:rsidRDefault="009B7547" w:rsidP="00492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560" w:type="dxa"/>
            <w:vMerge/>
          </w:tcPr>
          <w:p w:rsidR="009B7547" w:rsidRPr="00D333C9" w:rsidRDefault="009B7547" w:rsidP="00492F5D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9B7547" w:rsidRPr="00CE4E8F" w:rsidRDefault="009B7547" w:rsidP="00492F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9B7547" w:rsidRPr="00000B82" w:rsidRDefault="009B7547" w:rsidP="00492F5D">
            <w:pPr>
              <w:pStyle w:val="Style4"/>
              <w:widowControl/>
              <w:shd w:val="clear" w:color="auto" w:fill="FFFFFF"/>
              <w:rPr>
                <w:sz w:val="20"/>
                <w:szCs w:val="20"/>
              </w:rPr>
            </w:pPr>
            <w:r w:rsidRPr="00000B82">
              <w:rPr>
                <w:sz w:val="20"/>
                <w:szCs w:val="20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705" w:type="dxa"/>
          </w:tcPr>
          <w:p w:rsidR="009B7547" w:rsidRPr="00000B82" w:rsidRDefault="009B7547" w:rsidP="00492F5D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9B7547" w:rsidRPr="00CE4E8F" w:rsidTr="004F77BB">
        <w:tc>
          <w:tcPr>
            <w:tcW w:w="709" w:type="dxa"/>
            <w:vMerge w:val="restart"/>
          </w:tcPr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1.2.2.</w:t>
            </w:r>
          </w:p>
        </w:tc>
        <w:tc>
          <w:tcPr>
            <w:tcW w:w="1984" w:type="dxa"/>
            <w:vMerge w:val="restart"/>
          </w:tcPr>
          <w:p w:rsidR="009B7547" w:rsidRPr="00CE4E8F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812" w:type="dxa"/>
          </w:tcPr>
          <w:p w:rsidR="009B7547" w:rsidRPr="00D333C9" w:rsidRDefault="009B7547" w:rsidP="00A45B8C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333C9">
              <w:rPr>
                <w:rFonts w:ascii="Times New Roman" w:hAnsi="Times New Roman"/>
                <w:b/>
                <w:bCs/>
                <w:sz w:val="20"/>
                <w:szCs w:val="20"/>
              </w:rPr>
              <w:t>1.2.2.1. При отсутствии электронного взаимодействия между МФЦ и органом, предоставляющим услугу:</w:t>
            </w:r>
          </w:p>
          <w:p w:rsidR="009B7547" w:rsidRPr="00D333C9" w:rsidRDefault="009B7547" w:rsidP="00A45B8C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333C9">
              <w:rPr>
                <w:rFonts w:ascii="Times New Roman" w:hAnsi="Times New Roman"/>
                <w:bCs/>
                <w:sz w:val="20"/>
                <w:szCs w:val="20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9B7547" w:rsidRPr="00D333C9" w:rsidRDefault="009B7547" w:rsidP="00A45B8C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333C9">
              <w:rPr>
                <w:rFonts w:ascii="Times New Roman" w:hAnsi="Times New Roman"/>
                <w:bCs/>
                <w:sz w:val="20"/>
                <w:szCs w:val="20"/>
              </w:rPr>
              <w:t xml:space="preserve">Передает в орган, предоставляющий услугу, полный пакет документов, включающий заявление, документы, необходимые для предоставления </w:t>
            </w:r>
            <w:r w:rsidRPr="00D333C9">
              <w:rPr>
                <w:rFonts w:ascii="Times New Roman" w:hAnsi="Times New Roman"/>
                <w:sz w:val="20"/>
                <w:szCs w:val="20"/>
              </w:rPr>
              <w:t>муниципальной</w:t>
            </w:r>
            <w:r w:rsidRPr="00D333C9">
              <w:rPr>
                <w:rFonts w:ascii="Times New Roman" w:hAnsi="Times New Roman"/>
                <w:bCs/>
                <w:sz w:val="20"/>
                <w:szCs w:val="20"/>
              </w:rPr>
              <w:t xml:space="preserve"> услуги, с сопроводительным реестром.</w:t>
            </w:r>
          </w:p>
          <w:p w:rsidR="009B7547" w:rsidRPr="00D333C9" w:rsidRDefault="009B7547" w:rsidP="00A45B8C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333C9">
              <w:rPr>
                <w:rFonts w:ascii="Times New Roman" w:hAnsi="Times New Roman"/>
                <w:bCs/>
                <w:sz w:val="20"/>
                <w:szCs w:val="20"/>
              </w:rPr>
              <w:t>В случае неполучения МФЦ ответов на межведомственный запрос в течение 5 (пяти) рабочих дней МФЦ направляет в адрес органа, предоставляющего услугу заявление и необходимые документы с уведомлением об отсутствии ответа на межведомственный запрос.</w:t>
            </w:r>
          </w:p>
          <w:p w:rsidR="009B7547" w:rsidRPr="00D333C9" w:rsidRDefault="009B7547" w:rsidP="00A45B8C">
            <w:pPr>
              <w:pStyle w:val="ConsPlusNormal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33C9">
              <w:rPr>
                <w:rFonts w:ascii="Times New Roman" w:hAnsi="Times New Roman"/>
                <w:bCs/>
                <w:sz w:val="20"/>
                <w:szCs w:val="20"/>
              </w:rPr>
              <w:t>В случае получения ответа на межведомственный запрос после передачи пакета документов в орган, предоставляющий услугу, в срок не более 2 рабочих дней передает ответ в орган, предоставляющий услугу для принятия решения по услуге.</w:t>
            </w:r>
          </w:p>
        </w:tc>
        <w:tc>
          <w:tcPr>
            <w:tcW w:w="1560" w:type="dxa"/>
          </w:tcPr>
          <w:p w:rsidR="009B7547" w:rsidRPr="00CE4E8F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 xml:space="preserve">Не более 2 рабочих дней со дня 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получения ответа на межведомственный запрос;</w:t>
            </w:r>
          </w:p>
          <w:p w:rsidR="009B7547" w:rsidRPr="00D333C9" w:rsidRDefault="009B7547" w:rsidP="00A45B8C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C9">
              <w:rPr>
                <w:rFonts w:ascii="Times New Roman" w:hAnsi="Times New Roman"/>
                <w:sz w:val="20"/>
                <w:szCs w:val="20"/>
              </w:rPr>
              <w:t>в случае предоставления документов, указанных в разделе 5 настоящей технологической схемы заявителем самостоятельно – со дня поступления заявления и документов</w:t>
            </w:r>
          </w:p>
        </w:tc>
        <w:tc>
          <w:tcPr>
            <w:tcW w:w="2126" w:type="dxa"/>
          </w:tcPr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</w:tcPr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9B7547" w:rsidRPr="00CE4E8F" w:rsidTr="004F77BB">
        <w:tc>
          <w:tcPr>
            <w:tcW w:w="709" w:type="dxa"/>
            <w:vMerge/>
          </w:tcPr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9B7547" w:rsidRPr="00CE4E8F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:rsidR="009B7547" w:rsidRPr="00D333C9" w:rsidRDefault="009B7547" w:rsidP="00A45B8C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333C9">
              <w:rPr>
                <w:rFonts w:ascii="Times New Roman" w:hAnsi="Times New Roman"/>
                <w:b/>
                <w:bCs/>
                <w:sz w:val="20"/>
                <w:szCs w:val="20"/>
              </w:rPr>
              <w:t>1.2.2.2. При наличии электронного взаимодействия между МФЦ и органом, предоставляющим услугу:</w:t>
            </w:r>
          </w:p>
          <w:p w:rsidR="009B7547" w:rsidRPr="00D333C9" w:rsidRDefault="009B7547" w:rsidP="00A45B8C">
            <w:pPr>
              <w:pStyle w:val="ConsPlusNormal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B7547" w:rsidRPr="00D333C9" w:rsidRDefault="009B7547" w:rsidP="00A45B8C">
            <w:pPr>
              <w:pStyle w:val="ConsPlusNormal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33C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1.2.2.2.1. </w:t>
            </w:r>
            <w:r w:rsidRPr="00D333C9">
              <w:rPr>
                <w:rFonts w:ascii="Times New Roman" w:hAnsi="Times New Roman"/>
                <w:b/>
                <w:sz w:val="20"/>
                <w:szCs w:val="20"/>
              </w:rPr>
              <w:t>В электронном виде:</w:t>
            </w:r>
          </w:p>
          <w:p w:rsidR="009B7547" w:rsidRPr="00D333C9" w:rsidRDefault="009B7547" w:rsidP="00A45B8C">
            <w:pPr>
              <w:pStyle w:val="ConsPlusNormal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33C9">
              <w:rPr>
                <w:rFonts w:ascii="Times New Roman" w:hAnsi="Times New Roman"/>
                <w:sz w:val="20"/>
                <w:szCs w:val="20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 и полученных посредством межведомственного взаимодействия, описи документов.</w:t>
            </w:r>
          </w:p>
        </w:tc>
        <w:tc>
          <w:tcPr>
            <w:tcW w:w="1560" w:type="dxa"/>
          </w:tcPr>
          <w:p w:rsidR="009B7547" w:rsidRPr="00CE4E8F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1 рабочий день со дня 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получения ответа на межведомственный запрос;</w:t>
            </w:r>
          </w:p>
          <w:p w:rsidR="009B7547" w:rsidRPr="00D333C9" w:rsidRDefault="009B7547" w:rsidP="00A45B8C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C9">
              <w:rPr>
                <w:rFonts w:ascii="Times New Roman" w:hAnsi="Times New Roman"/>
                <w:sz w:val="20"/>
                <w:szCs w:val="20"/>
              </w:rPr>
              <w:t>в случае предоставления документов, указанных в разделе 5 настоящей технологической схемы заявителем самостоятельно – со дня поступления заявления и документов</w:t>
            </w:r>
          </w:p>
        </w:tc>
        <w:tc>
          <w:tcPr>
            <w:tcW w:w="2126" w:type="dxa"/>
          </w:tcPr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Технологическое обеспечение:</w:t>
            </w:r>
          </w:p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705" w:type="dxa"/>
          </w:tcPr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547" w:rsidRPr="00CE4E8F" w:rsidTr="004F77BB">
        <w:tc>
          <w:tcPr>
            <w:tcW w:w="709" w:type="dxa"/>
            <w:vMerge/>
          </w:tcPr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9B7547" w:rsidRPr="00CE4E8F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:rsidR="009B7547" w:rsidRPr="00D333C9" w:rsidRDefault="009B7547" w:rsidP="00A45B8C">
            <w:pPr>
              <w:pStyle w:val="ConsPlusNormal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33C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1.2.2.2.2. </w:t>
            </w:r>
            <w:r w:rsidRPr="00D333C9">
              <w:rPr>
                <w:rFonts w:ascii="Times New Roman" w:hAnsi="Times New Roman"/>
                <w:b/>
                <w:sz w:val="20"/>
                <w:szCs w:val="20"/>
              </w:rPr>
              <w:t>На бумажном носителе</w:t>
            </w:r>
            <w:r w:rsidRPr="00D333C9">
              <w:rPr>
                <w:rStyle w:val="FootnoteReference"/>
                <w:rFonts w:ascii="Times New Roman" w:hAnsi="Times New Roman"/>
                <w:sz w:val="20"/>
                <w:szCs w:val="20"/>
              </w:rPr>
              <w:footnoteReference w:customMarkFollows="1" w:id="12"/>
              <w:t>*</w:t>
            </w:r>
            <w:r w:rsidRPr="00D333C9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9B7547" w:rsidRPr="00D333C9" w:rsidRDefault="009B7547" w:rsidP="00A45B8C">
            <w:pPr>
              <w:pStyle w:val="ConsPlusNormal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33C9">
              <w:rPr>
                <w:rFonts w:ascii="Times New Roman" w:hAnsi="Times New Roman"/>
                <w:sz w:val="20"/>
                <w:szCs w:val="20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560" w:type="dxa"/>
          </w:tcPr>
          <w:p w:rsidR="009B7547" w:rsidRPr="00CE4E8F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Не чаще 1 раза в неделю</w:t>
            </w:r>
          </w:p>
        </w:tc>
        <w:tc>
          <w:tcPr>
            <w:tcW w:w="2126" w:type="dxa"/>
          </w:tcPr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547" w:rsidRPr="00CE4E8F" w:rsidTr="004F77BB">
        <w:tc>
          <w:tcPr>
            <w:tcW w:w="709" w:type="dxa"/>
          </w:tcPr>
          <w:p w:rsidR="009B7547" w:rsidRPr="00CE4E8F" w:rsidRDefault="009B7547" w:rsidP="00A45B8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1.2.3.</w:t>
            </w:r>
          </w:p>
        </w:tc>
        <w:tc>
          <w:tcPr>
            <w:tcW w:w="1984" w:type="dxa"/>
          </w:tcPr>
          <w:p w:rsidR="009B7547" w:rsidRPr="00CE4E8F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812" w:type="dxa"/>
          </w:tcPr>
          <w:p w:rsidR="009B7547" w:rsidRPr="00CE4E8F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Принимает пакет документов.</w:t>
            </w:r>
          </w:p>
          <w:p w:rsidR="009B7547" w:rsidRPr="00CE4E8F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Принимает решение о необходимости направления повторного межведомственного запроса и уведомления заявителя о невозможности предоставления ему услуги до получения ответа на межведомственный запрос и о том, что в предоставлении услуги ему не отказывается, а ответственность за задержку предоставления лежит на органе, в который был направлен запрос.</w:t>
            </w:r>
          </w:p>
        </w:tc>
        <w:tc>
          <w:tcPr>
            <w:tcW w:w="1560" w:type="dxa"/>
          </w:tcPr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2126" w:type="dxa"/>
          </w:tcPr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547" w:rsidRPr="00CE4E8F" w:rsidTr="004F77BB">
        <w:tc>
          <w:tcPr>
            <w:tcW w:w="709" w:type="dxa"/>
          </w:tcPr>
          <w:p w:rsidR="009B7547" w:rsidRPr="00D333C9" w:rsidRDefault="009B7547" w:rsidP="00A45B8C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C9">
              <w:rPr>
                <w:rFonts w:ascii="Times New Roman" w:hAnsi="Times New Roman"/>
                <w:sz w:val="20"/>
                <w:szCs w:val="20"/>
              </w:rPr>
              <w:t>1.2.4.</w:t>
            </w:r>
          </w:p>
        </w:tc>
        <w:tc>
          <w:tcPr>
            <w:tcW w:w="1984" w:type="dxa"/>
          </w:tcPr>
          <w:p w:rsidR="009B7547" w:rsidRPr="00D333C9" w:rsidRDefault="009B7547" w:rsidP="00430514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C9">
              <w:rPr>
                <w:rFonts w:ascii="Times New Roman" w:hAnsi="Times New Roman"/>
                <w:sz w:val="20"/>
                <w:szCs w:val="20"/>
              </w:rPr>
              <w:t xml:space="preserve">Принятие решения о приостановлении предоставления услуги </w:t>
            </w:r>
          </w:p>
        </w:tc>
        <w:tc>
          <w:tcPr>
            <w:tcW w:w="5812" w:type="dxa"/>
          </w:tcPr>
          <w:p w:rsidR="009B7547" w:rsidRPr="00CE4E8F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1. В случае:</w:t>
            </w:r>
          </w:p>
          <w:p w:rsidR="009B7547" w:rsidRPr="00CE4E8F" w:rsidRDefault="009B7547" w:rsidP="00A45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- подачи заявления оформленного не в соответствии с требованиями административного регламента,</w:t>
            </w:r>
          </w:p>
          <w:p w:rsidR="009B7547" w:rsidRPr="00CE4E8F" w:rsidRDefault="009B7547" w:rsidP="004305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- отсутствия необходимых документов в составе прилагаемых к заявлению документов,</w:t>
            </w:r>
          </w:p>
          <w:p w:rsidR="009B7547" w:rsidRPr="00CE4E8F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принимает решение о приостановлении предоставления услуги.</w:t>
            </w:r>
          </w:p>
          <w:p w:rsidR="009B7547" w:rsidRPr="00CE4E8F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2. Формирует уведомление о необходимости устранения нарушений в оформлении заявления и (или) представления отсутствующих документов и передает на подписание лицу, принимающему решение.</w:t>
            </w:r>
          </w:p>
          <w:p w:rsidR="009B7547" w:rsidRPr="00CE4E8F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3. Направляет уведомление о необходимости устранения нарушений в оформлении заявления и (или) представления отсутствующих документов заявителю.</w:t>
            </w:r>
          </w:p>
        </w:tc>
        <w:tc>
          <w:tcPr>
            <w:tcW w:w="1560" w:type="dxa"/>
          </w:tcPr>
          <w:p w:rsidR="009B7547" w:rsidRPr="00CE4E8F" w:rsidRDefault="009B7547" w:rsidP="00A45B8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2 рабочих дня со дня поступления заявления и документов, необходимых для предоставления услуги, подлежащих представлению заявителем</w:t>
            </w:r>
          </w:p>
          <w:p w:rsidR="009B7547" w:rsidRPr="00CE4E8F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9B7547" w:rsidRPr="00D333C9" w:rsidRDefault="009B7547" w:rsidP="00A45B8C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33C9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Технологическое обеспечение: компьютер, принтер</w:t>
            </w:r>
          </w:p>
        </w:tc>
        <w:tc>
          <w:tcPr>
            <w:tcW w:w="1705" w:type="dxa"/>
          </w:tcPr>
          <w:p w:rsidR="009B7547" w:rsidRPr="00D333C9" w:rsidRDefault="009B7547" w:rsidP="00A45B8C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33C9">
              <w:rPr>
                <w:rFonts w:ascii="Times New Roman" w:hAnsi="Times New Roman"/>
                <w:sz w:val="20"/>
                <w:szCs w:val="20"/>
              </w:rPr>
              <w:t>Приложение 5</w:t>
            </w:r>
          </w:p>
        </w:tc>
      </w:tr>
      <w:tr w:rsidR="009B7547" w:rsidRPr="00CE4E8F" w:rsidTr="00430514">
        <w:tc>
          <w:tcPr>
            <w:tcW w:w="15876" w:type="dxa"/>
            <w:gridSpan w:val="7"/>
          </w:tcPr>
          <w:p w:rsidR="009B7547" w:rsidRPr="00000B82" w:rsidRDefault="009B7547" w:rsidP="008B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</w:rPr>
              <w:t xml:space="preserve">1.3. Проверка права заявителя на предоставление муниципальной услуги, 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принятие решения о предоставлении (об отказе в предоставлении) муниципальной услуги</w:t>
            </w:r>
          </w:p>
        </w:tc>
      </w:tr>
      <w:tr w:rsidR="009B7547" w:rsidRPr="00CE4E8F" w:rsidTr="004F77BB">
        <w:tc>
          <w:tcPr>
            <w:tcW w:w="709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1984" w:type="dxa"/>
          </w:tcPr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Проверка права на получение муниципальной услуги</w:t>
            </w:r>
          </w:p>
        </w:tc>
        <w:tc>
          <w:tcPr>
            <w:tcW w:w="5812" w:type="dxa"/>
          </w:tcPr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1. Проверяет заявление и представленные документы на соответствие установленным требованиям.</w:t>
            </w:r>
          </w:p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случае установления отсутствия оснований для отказа в предоставлении муниципальной услуги переходит к процедуре 1.3.2.</w:t>
            </w:r>
          </w:p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случае установления наличия оснований для отказа в предоставлении муниципальной услуги переходит к процедуре 1.3.3.</w:t>
            </w:r>
          </w:p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9B7547" w:rsidRPr="00000B82" w:rsidRDefault="009B7547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30 календарных дней </w:t>
            </w:r>
          </w:p>
          <w:p w:rsidR="009B7547" w:rsidRPr="00000B82" w:rsidRDefault="009B7547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9B7547" w:rsidRPr="00000B82" w:rsidRDefault="009B7547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(со дня принятия заявления о предоставлении услуги и документов, 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подлежащих представлению заявителем, в МФЦ)</w:t>
            </w:r>
          </w:p>
          <w:p w:rsidR="009B7547" w:rsidRPr="00000B82" w:rsidRDefault="009B7547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5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B7547" w:rsidRPr="00CE4E8F" w:rsidTr="004F77BB">
        <w:tc>
          <w:tcPr>
            <w:tcW w:w="709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1.3.2.</w:t>
            </w:r>
          </w:p>
        </w:tc>
        <w:tc>
          <w:tcPr>
            <w:tcW w:w="1984" w:type="dxa"/>
          </w:tcPr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Принятие решение о предоставлении муниципальной услуги</w:t>
            </w:r>
          </w:p>
        </w:tc>
        <w:tc>
          <w:tcPr>
            <w:tcW w:w="5812" w:type="dxa"/>
          </w:tcPr>
          <w:p w:rsidR="009B7547" w:rsidRPr="00CE4E8F" w:rsidRDefault="009B7547" w:rsidP="004F77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При установлении отсутствия оснований для отказа в предоставлении муниципальной услуги, специалист органа, предоставляющего услугу, 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осуществляет подготовку проекта разрешения на право организации розничного рынка и уведомление о выдаче разрешения на право организации розничного рынка.</w:t>
            </w:r>
          </w:p>
          <w:p w:rsidR="009B7547" w:rsidRPr="00000B82" w:rsidRDefault="009B7547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Передает в порядке делопроизводства лицу, принимающему решение (процедура 1.3.4).</w:t>
            </w:r>
          </w:p>
        </w:tc>
        <w:tc>
          <w:tcPr>
            <w:tcW w:w="1560" w:type="dxa"/>
            <w:vMerge/>
          </w:tcPr>
          <w:p w:rsidR="009B7547" w:rsidRPr="00000B82" w:rsidRDefault="009B7547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705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B7547" w:rsidRPr="00CE4E8F" w:rsidTr="004F77BB">
        <w:tc>
          <w:tcPr>
            <w:tcW w:w="709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1.3.3.</w:t>
            </w:r>
          </w:p>
        </w:tc>
        <w:tc>
          <w:tcPr>
            <w:tcW w:w="1984" w:type="dxa"/>
          </w:tcPr>
          <w:p w:rsidR="009B7547" w:rsidRPr="00000B82" w:rsidRDefault="009B7547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Принятие решение об отказе в предоставлении муниципальной услуги</w:t>
            </w:r>
          </w:p>
        </w:tc>
        <w:tc>
          <w:tcPr>
            <w:tcW w:w="5812" w:type="dxa"/>
          </w:tcPr>
          <w:p w:rsidR="009B7547" w:rsidRPr="00000B82" w:rsidRDefault="009B7547" w:rsidP="00487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уведомления об отказе в выдаче разрешения на право организации розничного рынка.</w:t>
            </w:r>
          </w:p>
          <w:p w:rsidR="009B7547" w:rsidRPr="00000B82" w:rsidRDefault="009B7547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Передает в порядке делопроизводства лицу, принимающему решение (процедура 1.3.5).</w:t>
            </w:r>
          </w:p>
        </w:tc>
        <w:tc>
          <w:tcPr>
            <w:tcW w:w="1560" w:type="dxa"/>
            <w:vMerge/>
          </w:tcPr>
          <w:p w:rsidR="009B7547" w:rsidRPr="00000B82" w:rsidRDefault="009B7547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705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B7547" w:rsidRPr="00CE4E8F" w:rsidTr="004F77BB">
        <w:tc>
          <w:tcPr>
            <w:tcW w:w="709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1.3.4.</w:t>
            </w:r>
          </w:p>
        </w:tc>
        <w:tc>
          <w:tcPr>
            <w:tcW w:w="1984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Утверждение решения о предоставлении (об отказе в предоставлении) муниципальной услуги</w:t>
            </w:r>
          </w:p>
        </w:tc>
        <w:tc>
          <w:tcPr>
            <w:tcW w:w="5812" w:type="dxa"/>
          </w:tcPr>
          <w:p w:rsidR="009B7547" w:rsidRPr="00000B82" w:rsidRDefault="009B7547" w:rsidP="00487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1. Лицо, принимающее решение, проверяет правильность проекта 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разрешения на право организации розничного рынка и уведомления о выдаче разрешения на право организации розничного рынка или уведомления об отказе в выдаче разрешения на право организации розничного рынка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9B7547" w:rsidRPr="00000B82" w:rsidRDefault="009B7547" w:rsidP="00487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2. Утверждает 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разрешение на право организации розничного рынка и подписывает уведомление о выдаче разрешения на право организации розничного рынка или подписывает уведомление об отказе в выдаче разрешения на право организации розничного рынка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B7547" w:rsidRPr="00000B82" w:rsidRDefault="009B7547" w:rsidP="00487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3. Направляет 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 xml:space="preserve">разрешение на право организации розничного рынка и уведомление о выдаче разрешения на право организации розничного рынка или уведомление об отказе в выдаче разрешения на право организации розничного рынка 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ответственному за направление документов заявителю.</w:t>
            </w:r>
          </w:p>
        </w:tc>
        <w:tc>
          <w:tcPr>
            <w:tcW w:w="1560" w:type="dxa"/>
            <w:vMerge/>
          </w:tcPr>
          <w:p w:rsidR="009B7547" w:rsidRPr="00000B82" w:rsidRDefault="009B7547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Должностное лицо органа, предоставляющего услугу</w:t>
            </w:r>
          </w:p>
        </w:tc>
        <w:tc>
          <w:tcPr>
            <w:tcW w:w="1980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</w:tcPr>
          <w:p w:rsidR="009B7547" w:rsidRPr="00000B82" w:rsidRDefault="009B7547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B7547" w:rsidRPr="00CE4E8F" w:rsidTr="004F77BB">
        <w:tc>
          <w:tcPr>
            <w:tcW w:w="709" w:type="dxa"/>
          </w:tcPr>
          <w:p w:rsidR="009B7547" w:rsidRPr="00000B82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1.3.5.</w:t>
            </w:r>
          </w:p>
        </w:tc>
        <w:tc>
          <w:tcPr>
            <w:tcW w:w="1984" w:type="dxa"/>
          </w:tcPr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Направление уведомления заявителю (при обращении через РПГУ</w:t>
            </w:r>
            <w:r w:rsidRPr="00CE4E8F">
              <w:rPr>
                <w:sz w:val="20"/>
                <w:szCs w:val="20"/>
              </w:rPr>
              <w:footnoteReference w:customMarkFollows="1" w:id="13"/>
              <w:t>*</w:t>
            </w:r>
          </w:p>
        </w:tc>
        <w:tc>
          <w:tcPr>
            <w:tcW w:w="5812" w:type="dxa"/>
          </w:tcPr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 направляет уведомление через личный кабинет на РПГУ*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</w:tcPr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</w:tcPr>
          <w:p w:rsidR="009B7547" w:rsidRPr="00000B82" w:rsidRDefault="009B7547" w:rsidP="00384AAD">
            <w:pPr>
              <w:pStyle w:val="Style4"/>
              <w:widowControl/>
              <w:jc w:val="both"/>
              <w:rPr>
                <w:sz w:val="20"/>
                <w:szCs w:val="20"/>
                <w:lang w:eastAsia="en-US"/>
              </w:rPr>
            </w:pPr>
            <w:r w:rsidRPr="00000B82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9B7547" w:rsidRPr="00CE4E8F" w:rsidTr="00430514">
        <w:tc>
          <w:tcPr>
            <w:tcW w:w="15876" w:type="dxa"/>
            <w:gridSpan w:val="7"/>
          </w:tcPr>
          <w:p w:rsidR="009B7547" w:rsidRPr="00000B82" w:rsidRDefault="009B7547" w:rsidP="00445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1.4. Направление заявителю результата предоставления муниципальной услуги</w:t>
            </w:r>
          </w:p>
        </w:tc>
      </w:tr>
      <w:tr w:rsidR="009B7547" w:rsidRPr="00CE4E8F" w:rsidTr="004F77BB">
        <w:trPr>
          <w:trHeight w:val="1205"/>
        </w:trPr>
        <w:tc>
          <w:tcPr>
            <w:tcW w:w="709" w:type="dxa"/>
            <w:vMerge w:val="restart"/>
          </w:tcPr>
          <w:p w:rsidR="009B7547" w:rsidRPr="00000B82" w:rsidRDefault="009B7547" w:rsidP="00677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1.4</w:t>
            </w:r>
            <w:r w:rsidRPr="00000B82">
              <w:rPr>
                <w:rFonts w:ascii="Times New Roman" w:hAnsi="Times New Roman"/>
                <w:sz w:val="20"/>
                <w:szCs w:val="20"/>
                <w:lang w:val="en-US" w:eastAsia="ru-RU"/>
              </w:rPr>
              <w:t>.1</w:t>
            </w:r>
          </w:p>
        </w:tc>
        <w:tc>
          <w:tcPr>
            <w:tcW w:w="1984" w:type="dxa"/>
            <w:vMerge w:val="restart"/>
          </w:tcPr>
          <w:p w:rsidR="009B7547" w:rsidRPr="00000B82" w:rsidRDefault="009B7547" w:rsidP="006778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812" w:type="dxa"/>
          </w:tcPr>
          <w:p w:rsidR="009B7547" w:rsidRPr="00000B82" w:rsidRDefault="009B7547" w:rsidP="006778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1.4.1.1. 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При обращении в орган, предоставляющий услугу</w:t>
            </w: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9B7547" w:rsidRPr="00000B82" w:rsidRDefault="009B7547" w:rsidP="006778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</w:p>
        </w:tc>
        <w:tc>
          <w:tcPr>
            <w:tcW w:w="1560" w:type="dxa"/>
          </w:tcPr>
          <w:p w:rsidR="009B7547" w:rsidRPr="00000B82" w:rsidRDefault="009B7547" w:rsidP="00487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Не позднее 3 дней со дня принятия решения о предоставлении (об отказе в предоставлении) услуги</w:t>
            </w:r>
          </w:p>
        </w:tc>
        <w:tc>
          <w:tcPr>
            <w:tcW w:w="2126" w:type="dxa"/>
          </w:tcPr>
          <w:p w:rsidR="009B7547" w:rsidRPr="00000B82" w:rsidRDefault="009B7547" w:rsidP="006778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9B7547" w:rsidRPr="00000B82" w:rsidRDefault="009B7547" w:rsidP="006778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</w:tcPr>
          <w:p w:rsidR="009B7547" w:rsidRPr="00000B82" w:rsidRDefault="009B7547" w:rsidP="006778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547" w:rsidRPr="00CE4E8F" w:rsidTr="004F77BB">
        <w:trPr>
          <w:trHeight w:val="1205"/>
        </w:trPr>
        <w:tc>
          <w:tcPr>
            <w:tcW w:w="709" w:type="dxa"/>
            <w:vMerge/>
          </w:tcPr>
          <w:p w:rsidR="009B7547" w:rsidRPr="00000B82" w:rsidRDefault="009B7547" w:rsidP="00445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9B7547" w:rsidRPr="00000B82" w:rsidRDefault="009B7547" w:rsidP="004457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9B7547" w:rsidRPr="00000B82" w:rsidRDefault="009B7547" w:rsidP="004457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1.4.1.2. 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МФЦ</w:t>
            </w: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9B7547" w:rsidRPr="00000B82" w:rsidRDefault="009B7547" w:rsidP="004457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560" w:type="dxa"/>
          </w:tcPr>
          <w:p w:rsidR="009B7547" w:rsidRPr="00000B82" w:rsidRDefault="009B7547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рабочий день со дня принятия решения о предоставлении (об отказе в предоставлении) услуги</w:t>
            </w:r>
          </w:p>
        </w:tc>
        <w:tc>
          <w:tcPr>
            <w:tcW w:w="2126" w:type="dxa"/>
          </w:tcPr>
          <w:p w:rsidR="009B7547" w:rsidRPr="00000B82" w:rsidRDefault="009B7547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9B7547" w:rsidRPr="00000B82" w:rsidRDefault="009B7547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9B7547" w:rsidRPr="00000B82" w:rsidRDefault="009B7547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547" w:rsidRPr="00CE4E8F" w:rsidTr="004F77BB">
        <w:trPr>
          <w:trHeight w:val="1205"/>
        </w:trPr>
        <w:tc>
          <w:tcPr>
            <w:tcW w:w="709" w:type="dxa"/>
          </w:tcPr>
          <w:p w:rsidR="009B7547" w:rsidRPr="00000B82" w:rsidRDefault="009B7547" w:rsidP="00445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1.4.2.</w:t>
            </w:r>
          </w:p>
        </w:tc>
        <w:tc>
          <w:tcPr>
            <w:tcW w:w="1984" w:type="dxa"/>
          </w:tcPr>
          <w:p w:rsidR="009B7547" w:rsidRPr="00000B82" w:rsidRDefault="009B7547" w:rsidP="004457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Получение результата предоставления услуги МФЦ</w:t>
            </w:r>
          </w:p>
        </w:tc>
        <w:tc>
          <w:tcPr>
            <w:tcW w:w="5812" w:type="dxa"/>
          </w:tcPr>
          <w:p w:rsidR="009B7547" w:rsidRPr="00000B82" w:rsidRDefault="009B7547" w:rsidP="004457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Принимает результат предоставления услуги</w:t>
            </w:r>
          </w:p>
        </w:tc>
        <w:tc>
          <w:tcPr>
            <w:tcW w:w="1560" w:type="dxa"/>
          </w:tcPr>
          <w:p w:rsidR="009B7547" w:rsidRPr="00000B82" w:rsidRDefault="009B7547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В день получения результата из органа, предоставляющего услугу</w:t>
            </w:r>
          </w:p>
        </w:tc>
        <w:tc>
          <w:tcPr>
            <w:tcW w:w="2126" w:type="dxa"/>
          </w:tcPr>
          <w:p w:rsidR="009B7547" w:rsidRPr="00000B82" w:rsidRDefault="009B7547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9B7547" w:rsidRPr="00000B82" w:rsidRDefault="009B7547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Технологическое обеспечение: АИС МФЦ</w:t>
            </w:r>
          </w:p>
        </w:tc>
        <w:tc>
          <w:tcPr>
            <w:tcW w:w="1705" w:type="dxa"/>
          </w:tcPr>
          <w:p w:rsidR="009B7547" w:rsidRPr="00000B82" w:rsidRDefault="009B7547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547" w:rsidRPr="00CE4E8F" w:rsidTr="004F77BB">
        <w:trPr>
          <w:trHeight w:val="1205"/>
        </w:trPr>
        <w:tc>
          <w:tcPr>
            <w:tcW w:w="709" w:type="dxa"/>
          </w:tcPr>
          <w:p w:rsidR="009B7547" w:rsidRPr="00000B82" w:rsidRDefault="009B7547" w:rsidP="00445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1.4.3.</w:t>
            </w:r>
          </w:p>
        </w:tc>
        <w:tc>
          <w:tcPr>
            <w:tcW w:w="1984" w:type="dxa"/>
          </w:tcPr>
          <w:p w:rsidR="009B7547" w:rsidRPr="00000B82" w:rsidRDefault="009B7547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812" w:type="dxa"/>
          </w:tcPr>
          <w:p w:rsidR="009B7547" w:rsidRPr="00000B82" w:rsidRDefault="009B7547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9B7547" w:rsidRPr="00000B82" w:rsidRDefault="009B7547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а) устанавливает личность заявителя (личность и полномочия представителя); </w:t>
            </w:r>
          </w:p>
          <w:p w:rsidR="009B7547" w:rsidRPr="00000B82" w:rsidRDefault="009B7547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б) выдает результат заявителю (представителю заявителя);</w:t>
            </w:r>
          </w:p>
          <w:p w:rsidR="009B7547" w:rsidRPr="00000B82" w:rsidRDefault="009B7547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60" w:type="dxa"/>
          </w:tcPr>
          <w:p w:rsidR="009B7547" w:rsidRPr="00000B82" w:rsidRDefault="009B7547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2126" w:type="dxa"/>
          </w:tcPr>
          <w:p w:rsidR="009B7547" w:rsidRPr="00000B82" w:rsidRDefault="009B7547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9B7547" w:rsidRPr="00000B82" w:rsidRDefault="009B7547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Технологическое обеспечение: АИС МФЦ; компьютер, принтер</w:t>
            </w:r>
          </w:p>
        </w:tc>
        <w:tc>
          <w:tcPr>
            <w:tcW w:w="1705" w:type="dxa"/>
          </w:tcPr>
          <w:p w:rsidR="009B7547" w:rsidRPr="00000B82" w:rsidRDefault="009B7547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547" w:rsidRPr="00CE4E8F" w:rsidTr="004F77BB">
        <w:trPr>
          <w:trHeight w:val="345"/>
        </w:trPr>
        <w:tc>
          <w:tcPr>
            <w:tcW w:w="709" w:type="dxa"/>
          </w:tcPr>
          <w:p w:rsidR="009B7547" w:rsidRPr="00000B82" w:rsidRDefault="009B7547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1984" w:type="dxa"/>
          </w:tcPr>
          <w:p w:rsidR="009B7547" w:rsidRPr="00000B82" w:rsidRDefault="009B7547" w:rsidP="004457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Передача невостребованных документов в орган, предоставляющий услугу</w:t>
            </w:r>
          </w:p>
        </w:tc>
        <w:tc>
          <w:tcPr>
            <w:tcW w:w="5812" w:type="dxa"/>
          </w:tcPr>
          <w:p w:rsidR="009B7547" w:rsidRPr="00000B82" w:rsidRDefault="009B7547" w:rsidP="00445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</w:t>
            </w:r>
          </w:p>
        </w:tc>
        <w:tc>
          <w:tcPr>
            <w:tcW w:w="1560" w:type="dxa"/>
          </w:tcPr>
          <w:p w:rsidR="009B7547" w:rsidRPr="00000B82" w:rsidRDefault="009B7547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По истечении 30 календарных дней с момента получения результата из органа, предоставляющего услугу</w:t>
            </w:r>
          </w:p>
        </w:tc>
        <w:tc>
          <w:tcPr>
            <w:tcW w:w="2126" w:type="dxa"/>
          </w:tcPr>
          <w:p w:rsidR="009B7547" w:rsidRPr="00000B82" w:rsidRDefault="009B7547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9B7547" w:rsidRPr="00000B82" w:rsidRDefault="009B7547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9B7547" w:rsidRPr="00000B82" w:rsidRDefault="009B7547" w:rsidP="004457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B7547" w:rsidRPr="00CE4E8F" w:rsidTr="00A45B8C">
        <w:trPr>
          <w:trHeight w:val="345"/>
        </w:trPr>
        <w:tc>
          <w:tcPr>
            <w:tcW w:w="15876" w:type="dxa"/>
            <w:gridSpan w:val="7"/>
          </w:tcPr>
          <w:p w:rsidR="009B7547" w:rsidRPr="00000B82" w:rsidRDefault="009B7547" w:rsidP="004879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iCs/>
                <w:sz w:val="20"/>
                <w:szCs w:val="20"/>
                <w:lang w:eastAsia="zh-CN"/>
              </w:rPr>
              <w:t>2. Переоформление разрешения на право организации розничного рынка</w:t>
            </w:r>
          </w:p>
        </w:tc>
      </w:tr>
      <w:tr w:rsidR="009B7547" w:rsidRPr="00CE4E8F" w:rsidTr="00A45B8C">
        <w:trPr>
          <w:trHeight w:val="378"/>
        </w:trPr>
        <w:tc>
          <w:tcPr>
            <w:tcW w:w="15876" w:type="dxa"/>
            <w:gridSpan w:val="7"/>
            <w:vAlign w:val="center"/>
          </w:tcPr>
          <w:p w:rsidR="009B7547" w:rsidRPr="00000B82" w:rsidRDefault="009B7547" w:rsidP="00A45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2.1. Прием и регистрация заявления и документов на предоставление </w:t>
            </w:r>
            <w:r w:rsidRPr="00000B82">
              <w:rPr>
                <w:rFonts w:ascii="Times New Roman" w:hAnsi="Times New Roman"/>
                <w:b/>
                <w:sz w:val="20"/>
                <w:szCs w:val="20"/>
              </w:rPr>
              <w:t>муниципальной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услуги</w:t>
            </w:r>
          </w:p>
        </w:tc>
      </w:tr>
      <w:tr w:rsidR="009B7547" w:rsidRPr="00CE4E8F" w:rsidTr="00A45B8C">
        <w:tc>
          <w:tcPr>
            <w:tcW w:w="709" w:type="dxa"/>
          </w:tcPr>
          <w:p w:rsidR="009B7547" w:rsidRPr="00000B82" w:rsidRDefault="009B7547" w:rsidP="00A45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1984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(при личном обращении в орган, предоставляющий услугу, или МФЦ)</w:t>
            </w:r>
          </w:p>
        </w:tc>
        <w:tc>
          <w:tcPr>
            <w:tcW w:w="5812" w:type="dxa"/>
          </w:tcPr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60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мин.</w:t>
            </w:r>
          </w:p>
        </w:tc>
        <w:tc>
          <w:tcPr>
            <w:tcW w:w="2126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услугу, специалист МФЦ</w:t>
            </w:r>
          </w:p>
        </w:tc>
        <w:tc>
          <w:tcPr>
            <w:tcW w:w="1980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9B7547" w:rsidRPr="00CE4E8F" w:rsidTr="00A45B8C">
        <w:tc>
          <w:tcPr>
            <w:tcW w:w="709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A45B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2.1.2.</w:t>
            </w:r>
          </w:p>
        </w:tc>
        <w:tc>
          <w:tcPr>
            <w:tcW w:w="1984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A45B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Проверка комплектности документов и их соответствия установленным требованиям</w:t>
            </w:r>
          </w:p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A45B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</w:rPr>
              <w:t>2.1.2.1.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9B7547" w:rsidRPr="00000B82" w:rsidRDefault="009B7547" w:rsidP="00A45B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9B7547" w:rsidRPr="00000B82" w:rsidRDefault="009B7547" w:rsidP="00A45B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документы скреплены подписью и печатью (при наличии); </w:t>
            </w:r>
          </w:p>
          <w:p w:rsidR="009B7547" w:rsidRPr="00000B82" w:rsidRDefault="009B7547" w:rsidP="00A45B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9B7547" w:rsidRPr="00000B82" w:rsidRDefault="009B7547" w:rsidP="00A45B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9B7547" w:rsidRPr="00000B82" w:rsidRDefault="009B7547" w:rsidP="00A45B8C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В случае если 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A45B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A45B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9B7547" w:rsidRPr="00000B82" w:rsidRDefault="009B7547" w:rsidP="00A45B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A45B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A45B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547" w:rsidRPr="00CE4E8F" w:rsidTr="00A45B8C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325B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325B7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left w:val="single" w:sz="6" w:space="0" w:color="auto"/>
            </w:tcBorders>
          </w:tcPr>
          <w:p w:rsidR="009B7547" w:rsidRPr="00000B82" w:rsidRDefault="009B7547" w:rsidP="00325B7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2.1.2.2. При обращении через РПГУ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footnoteReference w:customMarkFollows="1" w:id="14"/>
              <w:t>*</w:t>
            </w:r>
          </w:p>
          <w:p w:rsidR="009B7547" w:rsidRPr="00000B82" w:rsidRDefault="009B7547" w:rsidP="00325B7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государственной услуги специалист направляет заявителю через личный кабинет на РПГУ уведомление об отказе в предоставлении государственной услуги с указанием причин отказа.</w:t>
            </w:r>
          </w:p>
          <w:p w:rsidR="009B7547" w:rsidRPr="00000B82" w:rsidRDefault="009B7547" w:rsidP="00325B7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B7547" w:rsidRPr="00000B82" w:rsidRDefault="009B7547" w:rsidP="00325B7F">
            <w:pPr>
              <w:pStyle w:val="Style4"/>
              <w:widowControl/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000B82">
              <w:rPr>
                <w:sz w:val="20"/>
                <w:szCs w:val="20"/>
                <w:lang w:eastAsia="en-US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</w:tcPr>
          <w:p w:rsidR="009B7547" w:rsidRPr="00000B82" w:rsidRDefault="009B7547" w:rsidP="00325B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9B7547" w:rsidRPr="00000B82" w:rsidRDefault="009B7547" w:rsidP="00325B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9B7547" w:rsidRPr="00000B82" w:rsidRDefault="009B7547" w:rsidP="00325B7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</w:tcPr>
          <w:p w:rsidR="009B7547" w:rsidRPr="00000B82" w:rsidRDefault="009B7547" w:rsidP="00325B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547" w:rsidRPr="00CE4E8F" w:rsidTr="00A45B8C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left w:val="single" w:sz="6" w:space="0" w:color="auto"/>
            </w:tcBorders>
          </w:tcPr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2.1.2.3. При личном обращении в МФЦ</w:t>
            </w:r>
          </w:p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560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9B7547" w:rsidRPr="00CE4E8F" w:rsidTr="00A45B8C">
        <w:tc>
          <w:tcPr>
            <w:tcW w:w="709" w:type="dxa"/>
            <w:vMerge w:val="restart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2.1.3.</w:t>
            </w:r>
          </w:p>
        </w:tc>
        <w:tc>
          <w:tcPr>
            <w:tcW w:w="1984" w:type="dxa"/>
            <w:vMerge w:val="restart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Изготовление копий документов</w:t>
            </w:r>
          </w:p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2.1.3.1. При личном обращении в орган, предоставляющий услугу</w:t>
            </w:r>
          </w:p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1. Специалист органа, предоставляющего услугу, осуществляет копирование документов.</w:t>
            </w:r>
          </w:p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560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МФУ</w:t>
            </w:r>
          </w:p>
        </w:tc>
        <w:tc>
          <w:tcPr>
            <w:tcW w:w="1705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9B7547" w:rsidRPr="00CE4E8F" w:rsidTr="00A45B8C">
        <w:tc>
          <w:tcPr>
            <w:tcW w:w="709" w:type="dxa"/>
            <w:vMerge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2.1.3.2. При личном обращении в МФЦ</w:t>
            </w:r>
          </w:p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2.1.3.2.1. При отсутствии электронного взаимодействия между МФЦ и органом, предоставляющим услугу:</w:t>
            </w:r>
          </w:p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1. Специалист МФЦ осуществляет копирование (применительно к конкретной муниципальной услуге):</w:t>
            </w:r>
          </w:p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1) </w:t>
            </w:r>
            <w:hyperlink r:id="rId36" w:history="1">
              <w:r w:rsidRPr="00000B82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37" w:history="1">
              <w:r w:rsidRPr="00000B82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ов, удостоверяющих личность иностранного гражданина, лица без гражданства, включая вид на жительство и удостоверение беженца;</w:t>
            </w:r>
          </w:p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2) </w:t>
            </w:r>
            <w:hyperlink r:id="rId38" w:history="1">
              <w:r w:rsidRPr="00000B82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ов воинского учета;</w:t>
            </w:r>
          </w:p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3) свидетельств о муниципальной регистрации актов гражданского состояния;</w:t>
            </w:r>
          </w:p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4) </w:t>
            </w:r>
            <w:hyperlink r:id="rId39" w:history="1">
              <w:r w:rsidRPr="00000B82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ов, подтверждающих предоставление лицу специального права на управление транспортным средством соответствующего вида;</w:t>
            </w:r>
          </w:p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5) </w:t>
            </w:r>
            <w:hyperlink r:id="rId40" w:history="1">
              <w:r w:rsidRPr="00000B82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ов, подтверждающих прохождение государственного технического осмотра (освидетельствования) транспортного средства соответствующего вида;</w:t>
            </w:r>
          </w:p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6) </w:t>
            </w:r>
            <w:hyperlink r:id="rId41" w:history="1">
              <w:r w:rsidRPr="00000B82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ов на транспортное средство и его составные части, в том числе регистрационные документы;</w:t>
            </w:r>
          </w:p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7) </w:t>
            </w:r>
            <w:hyperlink r:id="rId42" w:history="1">
              <w:r w:rsidRPr="00000B82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ов об образовании и (или) о квалификации, об ученых степенях и ученых званиях и </w:t>
            </w:r>
            <w:hyperlink r:id="rId43" w:history="1">
              <w:r w:rsidRPr="00000B82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ов, связанных с прохождением обучения, выдаваемых организациями, осуществляющими образовательную деятельность;</w:t>
            </w:r>
          </w:p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8) справок, заключений и иных </w:t>
            </w:r>
            <w:hyperlink r:id="rId44" w:history="1">
              <w:r w:rsidRPr="00000B82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ов, выдаваемых организациями, входящими в государственную, муниципальную или частную систему здравоохранения;</w:t>
            </w:r>
          </w:p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10) удостоверений и </w:t>
            </w:r>
            <w:hyperlink r:id="rId45" w:history="1">
              <w:r w:rsidRPr="00000B82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ов, подтверждающих право гражданина на получение социальной поддержки, а также </w:t>
            </w:r>
            <w:hyperlink r:id="rId46" w:history="1">
              <w:r w:rsidRPr="00000B82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      </w:r>
          </w:p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11) </w:t>
            </w:r>
            <w:hyperlink r:id="rId47" w:history="1">
              <w:r w:rsidRPr="00000B82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ов о государственных и ведомственных наградах, государственных премиях и знаках отличия.</w:t>
            </w:r>
          </w:p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2.1.3.2.2. При наличии электронного взаимодействия между МФЦ и органом, предоставляющим услугу:</w:t>
            </w:r>
          </w:p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2. Распечатывает электронные образы (скан-копии) документов, представленных заявителем.</w:t>
            </w:r>
          </w:p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000B82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footnoteReference w:customMarkFollows="1" w:id="15"/>
              <w:t>*</w:t>
            </w: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МФУ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9B7547" w:rsidRPr="00CE4E8F" w:rsidTr="00A45B8C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2.1.4.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2.1.4.1. При личном обращении в орган, предоставляющий услугу</w:t>
            </w:r>
          </w:p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2.1.5 настоящей технологической схемы).</w:t>
            </w:r>
          </w:p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1. Форма заявления (Приложение  2)</w:t>
            </w:r>
          </w:p>
        </w:tc>
      </w:tr>
      <w:tr w:rsidR="009B7547" w:rsidRPr="00CE4E8F" w:rsidTr="00A45B8C">
        <w:tc>
          <w:tcPr>
            <w:tcW w:w="709" w:type="dxa"/>
            <w:vMerge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2.1.4.2. При личном обращении в МФЦ</w:t>
            </w:r>
          </w:p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2.1.5 настоящей технологической схемы).</w:t>
            </w:r>
          </w:p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1. Форма заявления (Приложение 2)</w:t>
            </w:r>
          </w:p>
        </w:tc>
      </w:tr>
      <w:tr w:rsidR="009B7547" w:rsidRPr="00CE4E8F" w:rsidTr="00A45B8C">
        <w:tc>
          <w:tcPr>
            <w:tcW w:w="709" w:type="dxa"/>
            <w:vMerge w:val="restart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2.1.5.</w:t>
            </w:r>
          </w:p>
        </w:tc>
        <w:tc>
          <w:tcPr>
            <w:tcW w:w="1984" w:type="dxa"/>
            <w:vMerge w:val="restart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812" w:type="dxa"/>
          </w:tcPr>
          <w:p w:rsidR="009B7547" w:rsidRPr="00000B82" w:rsidRDefault="009B7547" w:rsidP="00A45B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2.1.5.1.</w:t>
            </w: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560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1705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9B7547" w:rsidRPr="00CE4E8F" w:rsidTr="00A45B8C">
        <w:tc>
          <w:tcPr>
            <w:tcW w:w="709" w:type="dxa"/>
            <w:vMerge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2.1.5.2.</w:t>
            </w: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ведомственной информационной системе</w:t>
            </w:r>
          </w:p>
        </w:tc>
        <w:tc>
          <w:tcPr>
            <w:tcW w:w="1560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705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B7547" w:rsidRPr="00CE4E8F" w:rsidTr="00A45B8C">
        <w:tc>
          <w:tcPr>
            <w:tcW w:w="709" w:type="dxa"/>
            <w:vMerge/>
          </w:tcPr>
          <w:p w:rsidR="009B7547" w:rsidRPr="00000B82" w:rsidRDefault="009B7547" w:rsidP="00492F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9B7547" w:rsidRPr="00000B82" w:rsidRDefault="009B7547" w:rsidP="00492F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:rsidR="009B7547" w:rsidRPr="00000B82" w:rsidRDefault="009B7547" w:rsidP="00492F5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</w:rPr>
              <w:t>2.1.5.3. При обращении через РПГУ</w:t>
            </w:r>
            <w:r w:rsidRPr="00CE4E8F">
              <w:rPr>
                <w:b/>
                <w:sz w:val="20"/>
                <w:szCs w:val="20"/>
              </w:rPr>
              <w:footnoteReference w:customMarkFollows="1" w:id="16"/>
              <w:t>*</w:t>
            </w:r>
          </w:p>
          <w:p w:rsidR="009B7547" w:rsidRPr="00000B82" w:rsidRDefault="009B7547" w:rsidP="00492F5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должностного лица в региональной и (или) ведомственной информационной системе:</w:t>
            </w:r>
          </w:p>
          <w:p w:rsidR="009B7547" w:rsidRPr="00000B82" w:rsidRDefault="009B7547" w:rsidP="00492F5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регистрация заявления, поступившего в рабочее время, осуществляется в день поступления; </w:t>
            </w:r>
          </w:p>
          <w:p w:rsidR="009B7547" w:rsidRPr="00000B82" w:rsidRDefault="009B7547" w:rsidP="00492F5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регистрация заявления, поступившего в нерабочее время, осуществляется на следующий рабочий день.</w:t>
            </w:r>
          </w:p>
          <w:p w:rsidR="009B7547" w:rsidRPr="00000B82" w:rsidRDefault="009B7547" w:rsidP="00492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После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560" w:type="dxa"/>
          </w:tcPr>
          <w:p w:rsidR="009B7547" w:rsidRPr="00000B82" w:rsidRDefault="009B7547" w:rsidP="00492F5D">
            <w:pPr>
              <w:pStyle w:val="Style4"/>
              <w:widowControl/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000B82">
              <w:rPr>
                <w:sz w:val="20"/>
                <w:szCs w:val="20"/>
                <w:lang w:eastAsia="en-US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</w:tcPr>
          <w:p w:rsidR="009B7547" w:rsidRPr="00000B82" w:rsidRDefault="009B7547" w:rsidP="00492F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9B7547" w:rsidRPr="00000B82" w:rsidRDefault="009B7547" w:rsidP="00492F5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</w:tcPr>
          <w:p w:rsidR="009B7547" w:rsidRPr="00000B82" w:rsidRDefault="009B7547" w:rsidP="00492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547" w:rsidRPr="00CE4E8F" w:rsidTr="00A45B8C">
        <w:tc>
          <w:tcPr>
            <w:tcW w:w="709" w:type="dxa"/>
            <w:vMerge w:val="restart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2.1.6</w:t>
            </w:r>
          </w:p>
        </w:tc>
        <w:tc>
          <w:tcPr>
            <w:tcW w:w="1984" w:type="dxa"/>
            <w:vMerge w:val="restart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812" w:type="dxa"/>
          </w:tcPr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2.1.6.1.</w:t>
            </w: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расписку включаются только документы, представленные заявителем.</w:t>
            </w:r>
          </w:p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1560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мин</w:t>
            </w:r>
          </w:p>
        </w:tc>
        <w:tc>
          <w:tcPr>
            <w:tcW w:w="2126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705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9B7547" w:rsidRPr="00CE4E8F" w:rsidTr="00A45B8C">
        <w:tc>
          <w:tcPr>
            <w:tcW w:w="709" w:type="dxa"/>
            <w:vMerge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2.1.6.2.</w:t>
            </w: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Уведомление о приеме документов готовится в двух экземплярах, один экземпляр прикладывается к документам, а второй экземпляр направляется заявителю на почтовый и (или) электронный адрес в случае поступления заявления непосредственно в орган, предоставляющий услугу, или почте.</w:t>
            </w:r>
          </w:p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мин.</w:t>
            </w:r>
          </w:p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Приложение 4</w:t>
            </w:r>
          </w:p>
        </w:tc>
      </w:tr>
      <w:tr w:rsidR="009B7547" w:rsidRPr="00CE4E8F" w:rsidTr="00A45B8C">
        <w:tc>
          <w:tcPr>
            <w:tcW w:w="709" w:type="dxa"/>
            <w:vMerge/>
          </w:tcPr>
          <w:p w:rsidR="009B7547" w:rsidRPr="00000B82" w:rsidRDefault="009B7547" w:rsidP="00492F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9B7547" w:rsidRPr="00000B82" w:rsidRDefault="009B7547" w:rsidP="00492F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2.1.6.3. При обращении через РПГУ</w:t>
            </w:r>
          </w:p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9B7547" w:rsidRPr="00CE4E8F" w:rsidTr="00A45B8C">
        <w:tc>
          <w:tcPr>
            <w:tcW w:w="709" w:type="dxa"/>
          </w:tcPr>
          <w:p w:rsidR="009B7547" w:rsidRPr="00000B82" w:rsidRDefault="009B7547" w:rsidP="00492F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2.1.7.</w:t>
            </w:r>
          </w:p>
        </w:tc>
        <w:tc>
          <w:tcPr>
            <w:tcW w:w="1984" w:type="dxa"/>
          </w:tcPr>
          <w:p w:rsidR="009B7547" w:rsidRPr="00CE4E8F" w:rsidRDefault="009B7547" w:rsidP="00492F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</w:rPr>
              <w:t>При обращении через РПГУ.</w:t>
            </w:r>
          </w:p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государственной услуги.</w:t>
            </w:r>
          </w:p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547" w:rsidRPr="00CE4E8F" w:rsidTr="00A45B8C">
        <w:tc>
          <w:tcPr>
            <w:tcW w:w="15876" w:type="dxa"/>
            <w:gridSpan w:val="7"/>
          </w:tcPr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4E8F">
              <w:rPr>
                <w:rFonts w:ascii="Times New Roman" w:hAnsi="Times New Roman"/>
                <w:b/>
                <w:sz w:val="20"/>
                <w:szCs w:val="20"/>
              </w:rPr>
              <w:t>2.2. Формирование и направление межведомственных запросов</w:t>
            </w:r>
          </w:p>
        </w:tc>
      </w:tr>
      <w:tr w:rsidR="009B7547" w:rsidRPr="00CE4E8F" w:rsidTr="00A45B8C">
        <w:tc>
          <w:tcPr>
            <w:tcW w:w="709" w:type="dxa"/>
            <w:vMerge w:val="restart"/>
          </w:tcPr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2.2.1.</w:t>
            </w:r>
          </w:p>
        </w:tc>
        <w:tc>
          <w:tcPr>
            <w:tcW w:w="1984" w:type="dxa"/>
            <w:vMerge w:val="restart"/>
          </w:tcPr>
          <w:p w:rsidR="009B7547" w:rsidRPr="00D333C9" w:rsidRDefault="009B7547" w:rsidP="00A45B8C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C9">
              <w:rPr>
                <w:rFonts w:ascii="Times New Roman" w:hAnsi="Times New Roman"/>
                <w:sz w:val="20"/>
                <w:szCs w:val="20"/>
              </w:rPr>
              <w:t xml:space="preserve">Формирование и направление межведомственных запросов </w:t>
            </w:r>
          </w:p>
        </w:tc>
        <w:tc>
          <w:tcPr>
            <w:tcW w:w="5812" w:type="dxa"/>
          </w:tcPr>
          <w:p w:rsidR="009B7547" w:rsidRPr="00CE4E8F" w:rsidRDefault="009B7547" w:rsidP="00A45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4E8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2.2.1.1.  При личном обращении в МФЦ </w:t>
            </w:r>
          </w:p>
          <w:p w:rsidR="009B7547" w:rsidRPr="00CE4E8F" w:rsidRDefault="009B7547" w:rsidP="00A45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Специалист МФЦ формирует межведомственный запрос в форме электронного документа, подписанного электронной подписью, и направляет его по каналам системы межведомственного электронного взаимодействия (далее - СМЭВ)</w:t>
            </w:r>
          </w:p>
        </w:tc>
        <w:tc>
          <w:tcPr>
            <w:tcW w:w="1560" w:type="dxa"/>
            <w:vMerge w:val="restart"/>
          </w:tcPr>
          <w:p w:rsidR="009B7547" w:rsidRPr="00CE4E8F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6 рабочих дней</w:t>
            </w:r>
          </w:p>
          <w:p w:rsidR="009B7547" w:rsidRPr="00CE4E8F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9B7547" w:rsidRPr="00D333C9" w:rsidRDefault="009B7547" w:rsidP="00A45B8C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33C9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  <w:r w:rsidRPr="00D333C9">
              <w:rPr>
                <w:rStyle w:val="FootnoteReference"/>
                <w:rFonts w:ascii="Times New Roman" w:hAnsi="Times New Roman"/>
                <w:sz w:val="20"/>
                <w:szCs w:val="20"/>
              </w:rPr>
              <w:footnoteReference w:customMarkFollows="1" w:id="17"/>
              <w:t>*</w:t>
            </w:r>
          </w:p>
        </w:tc>
        <w:tc>
          <w:tcPr>
            <w:tcW w:w="1980" w:type="dxa"/>
          </w:tcPr>
          <w:p w:rsidR="009B7547" w:rsidRPr="00D333C9" w:rsidRDefault="009B7547" w:rsidP="00A45B8C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33C9">
              <w:rPr>
                <w:rFonts w:ascii="Times New Roman" w:hAnsi="Times New Roman"/>
                <w:sz w:val="20"/>
                <w:szCs w:val="20"/>
              </w:rPr>
              <w:t>Технологическое обеспечение: доступ к сервисам СМЭВ</w:t>
            </w:r>
          </w:p>
        </w:tc>
        <w:tc>
          <w:tcPr>
            <w:tcW w:w="1705" w:type="dxa"/>
          </w:tcPr>
          <w:p w:rsidR="009B7547" w:rsidRPr="00000B82" w:rsidRDefault="009B7547" w:rsidP="00A45B8C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000B82">
              <w:rPr>
                <w:sz w:val="20"/>
                <w:szCs w:val="20"/>
              </w:rPr>
              <w:t>-</w:t>
            </w:r>
          </w:p>
        </w:tc>
      </w:tr>
      <w:tr w:rsidR="009B7547" w:rsidRPr="00CE4E8F" w:rsidTr="00A45B8C">
        <w:tc>
          <w:tcPr>
            <w:tcW w:w="709" w:type="dxa"/>
            <w:vMerge/>
          </w:tcPr>
          <w:p w:rsidR="009B7547" w:rsidRPr="00CE4E8F" w:rsidRDefault="009B7547" w:rsidP="00492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9B7547" w:rsidRPr="00D333C9" w:rsidRDefault="009B7547" w:rsidP="00492F5D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2" w:type="dxa"/>
          </w:tcPr>
          <w:p w:rsidR="009B7547" w:rsidRPr="00D333C9" w:rsidRDefault="009B7547" w:rsidP="00492F5D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333C9">
              <w:rPr>
                <w:rFonts w:ascii="Times New Roman" w:hAnsi="Times New Roman"/>
                <w:b/>
                <w:bCs/>
                <w:sz w:val="20"/>
                <w:szCs w:val="20"/>
              </w:rPr>
              <w:t>2.2.1.2.</w:t>
            </w:r>
            <w:r w:rsidRPr="00D333C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D333C9">
              <w:rPr>
                <w:rFonts w:ascii="Times New Roman" w:hAnsi="Times New Roman"/>
                <w:b/>
                <w:bCs/>
                <w:sz w:val="20"/>
                <w:szCs w:val="20"/>
              </w:rPr>
              <w:t>При обращении в орган, предоставляющий услугу</w:t>
            </w:r>
          </w:p>
          <w:p w:rsidR="009B7547" w:rsidRPr="00CE4E8F" w:rsidRDefault="009B7547" w:rsidP="00492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560" w:type="dxa"/>
            <w:vMerge/>
          </w:tcPr>
          <w:p w:rsidR="009B7547" w:rsidRPr="00D333C9" w:rsidRDefault="009B7547" w:rsidP="00492F5D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9B7547" w:rsidRPr="00CE4E8F" w:rsidRDefault="009B7547" w:rsidP="00492F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9B7547" w:rsidRPr="00000B82" w:rsidRDefault="009B7547" w:rsidP="00492F5D">
            <w:pPr>
              <w:pStyle w:val="Style4"/>
              <w:widowControl/>
              <w:shd w:val="clear" w:color="auto" w:fill="FFFFFF"/>
              <w:rPr>
                <w:sz w:val="20"/>
                <w:szCs w:val="20"/>
              </w:rPr>
            </w:pPr>
            <w:r w:rsidRPr="00000B82">
              <w:rPr>
                <w:sz w:val="20"/>
                <w:szCs w:val="20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705" w:type="dxa"/>
          </w:tcPr>
          <w:p w:rsidR="009B7547" w:rsidRPr="00000B82" w:rsidRDefault="009B7547" w:rsidP="00492F5D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9B7547" w:rsidRPr="00CE4E8F" w:rsidTr="00A45B8C">
        <w:tc>
          <w:tcPr>
            <w:tcW w:w="709" w:type="dxa"/>
            <w:vMerge w:val="restart"/>
          </w:tcPr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2.2.2.</w:t>
            </w:r>
          </w:p>
        </w:tc>
        <w:tc>
          <w:tcPr>
            <w:tcW w:w="1984" w:type="dxa"/>
            <w:vMerge w:val="restart"/>
          </w:tcPr>
          <w:p w:rsidR="009B7547" w:rsidRPr="00CE4E8F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812" w:type="dxa"/>
          </w:tcPr>
          <w:p w:rsidR="009B7547" w:rsidRPr="00D333C9" w:rsidRDefault="009B7547" w:rsidP="00A45B8C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333C9">
              <w:rPr>
                <w:rFonts w:ascii="Times New Roman" w:hAnsi="Times New Roman"/>
                <w:b/>
                <w:bCs/>
                <w:sz w:val="20"/>
                <w:szCs w:val="20"/>
              </w:rPr>
              <w:t>2.2.2.1. При отсутствии электронного взаимодействия между МФЦ и органом, предоставляющим услугу:</w:t>
            </w:r>
          </w:p>
          <w:p w:rsidR="009B7547" w:rsidRPr="00D333C9" w:rsidRDefault="009B7547" w:rsidP="00A45B8C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333C9">
              <w:rPr>
                <w:rFonts w:ascii="Times New Roman" w:hAnsi="Times New Roman"/>
                <w:bCs/>
                <w:sz w:val="20"/>
                <w:szCs w:val="20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9B7547" w:rsidRPr="00D333C9" w:rsidRDefault="009B7547" w:rsidP="00A45B8C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333C9">
              <w:rPr>
                <w:rFonts w:ascii="Times New Roman" w:hAnsi="Times New Roman"/>
                <w:bCs/>
                <w:sz w:val="20"/>
                <w:szCs w:val="20"/>
              </w:rPr>
              <w:t xml:space="preserve">Передает в орган, предоставляющий услугу, полный пакет документов, включающий заявление, документы, необходимые для предоставления </w:t>
            </w:r>
            <w:r w:rsidRPr="00D333C9">
              <w:rPr>
                <w:rFonts w:ascii="Times New Roman" w:hAnsi="Times New Roman"/>
                <w:sz w:val="20"/>
                <w:szCs w:val="20"/>
              </w:rPr>
              <w:t>муниципальной</w:t>
            </w:r>
            <w:r w:rsidRPr="00D333C9">
              <w:rPr>
                <w:rFonts w:ascii="Times New Roman" w:hAnsi="Times New Roman"/>
                <w:bCs/>
                <w:sz w:val="20"/>
                <w:szCs w:val="20"/>
              </w:rPr>
              <w:t xml:space="preserve"> услуги, с сопроводительным реестром.</w:t>
            </w:r>
          </w:p>
          <w:p w:rsidR="009B7547" w:rsidRPr="00D333C9" w:rsidRDefault="009B7547" w:rsidP="00A45B8C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333C9">
              <w:rPr>
                <w:rFonts w:ascii="Times New Roman" w:hAnsi="Times New Roman"/>
                <w:bCs/>
                <w:sz w:val="20"/>
                <w:szCs w:val="20"/>
              </w:rPr>
              <w:t>В случае неполучения МФЦ ответов на межведомственный запрос в течение 5 (пяти) рабочих дней МФЦ направляет в адрес органа, предоставляющего услугу заявление и необходимые документы с уведомлением об отсутствии ответа на межведомственный запрос.</w:t>
            </w:r>
          </w:p>
          <w:p w:rsidR="009B7547" w:rsidRPr="00D333C9" w:rsidRDefault="009B7547" w:rsidP="00A45B8C">
            <w:pPr>
              <w:pStyle w:val="ConsPlusNormal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33C9">
              <w:rPr>
                <w:rFonts w:ascii="Times New Roman" w:hAnsi="Times New Roman"/>
                <w:bCs/>
                <w:sz w:val="20"/>
                <w:szCs w:val="20"/>
              </w:rPr>
              <w:t>В случае получения ответа на межведомственный запрос после передачи пакета документов в орган, предоставляющий услугу, в срок не более 2 рабочих дней передает ответ в орган, предоставляющий услугу для принятия решения по услуге.</w:t>
            </w:r>
          </w:p>
        </w:tc>
        <w:tc>
          <w:tcPr>
            <w:tcW w:w="1560" w:type="dxa"/>
          </w:tcPr>
          <w:p w:rsidR="009B7547" w:rsidRPr="00CE4E8F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 xml:space="preserve">Не более 2 рабочих дней со дня 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получения ответа на межведомственный запрос;</w:t>
            </w:r>
          </w:p>
          <w:p w:rsidR="009B7547" w:rsidRPr="00D333C9" w:rsidRDefault="009B7547" w:rsidP="00A45B8C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C9">
              <w:rPr>
                <w:rFonts w:ascii="Times New Roman" w:hAnsi="Times New Roman"/>
                <w:sz w:val="20"/>
                <w:szCs w:val="20"/>
              </w:rPr>
              <w:t>в случае предоставления документов, указанных в разделе 5 настоящей технологической схемы заявителем самостоятельно – со дня поступления заявления и документов</w:t>
            </w:r>
          </w:p>
        </w:tc>
        <w:tc>
          <w:tcPr>
            <w:tcW w:w="2126" w:type="dxa"/>
          </w:tcPr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</w:tcPr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9B7547" w:rsidRPr="00CE4E8F" w:rsidTr="00A45B8C">
        <w:tc>
          <w:tcPr>
            <w:tcW w:w="709" w:type="dxa"/>
            <w:vMerge/>
          </w:tcPr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9B7547" w:rsidRPr="00CE4E8F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:rsidR="009B7547" w:rsidRPr="00D333C9" w:rsidRDefault="009B7547" w:rsidP="00A45B8C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333C9">
              <w:rPr>
                <w:rFonts w:ascii="Times New Roman" w:hAnsi="Times New Roman"/>
                <w:b/>
                <w:bCs/>
                <w:sz w:val="20"/>
                <w:szCs w:val="20"/>
              </w:rPr>
              <w:t>2.2.2.2. При наличии электронного взаимодействия между МФЦ и органом, предоставляющим услугу:</w:t>
            </w:r>
          </w:p>
          <w:p w:rsidR="009B7547" w:rsidRPr="00D333C9" w:rsidRDefault="009B7547" w:rsidP="00A45B8C">
            <w:pPr>
              <w:pStyle w:val="ConsPlusNormal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B7547" w:rsidRPr="00D333C9" w:rsidRDefault="009B7547" w:rsidP="00A45B8C">
            <w:pPr>
              <w:pStyle w:val="ConsPlusNormal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33C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2.2.2.2.1. </w:t>
            </w:r>
            <w:r w:rsidRPr="00D333C9">
              <w:rPr>
                <w:rFonts w:ascii="Times New Roman" w:hAnsi="Times New Roman"/>
                <w:b/>
                <w:sz w:val="20"/>
                <w:szCs w:val="20"/>
              </w:rPr>
              <w:t>В электронном виде:</w:t>
            </w:r>
          </w:p>
          <w:p w:rsidR="009B7547" w:rsidRPr="00D333C9" w:rsidRDefault="009B7547" w:rsidP="00A45B8C">
            <w:pPr>
              <w:pStyle w:val="ConsPlusNormal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33C9">
              <w:rPr>
                <w:rFonts w:ascii="Times New Roman" w:hAnsi="Times New Roman"/>
                <w:sz w:val="20"/>
                <w:szCs w:val="20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 и полученных посредством межведомственного взаимодействия, описи документов.</w:t>
            </w:r>
          </w:p>
        </w:tc>
        <w:tc>
          <w:tcPr>
            <w:tcW w:w="1560" w:type="dxa"/>
          </w:tcPr>
          <w:p w:rsidR="009B7547" w:rsidRPr="00CE4E8F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1 рабочий день со дня 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получения ответа на межведомственный запрос;</w:t>
            </w:r>
          </w:p>
          <w:p w:rsidR="009B7547" w:rsidRPr="00D333C9" w:rsidRDefault="009B7547" w:rsidP="00A45B8C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C9">
              <w:rPr>
                <w:rFonts w:ascii="Times New Roman" w:hAnsi="Times New Roman"/>
                <w:sz w:val="20"/>
                <w:szCs w:val="20"/>
              </w:rPr>
              <w:t>в случае предоставления документов, указанных в разделе 5 настоящей технологической схемы заявителем самостоятельно – со дня поступления заявления и документов</w:t>
            </w:r>
          </w:p>
        </w:tc>
        <w:tc>
          <w:tcPr>
            <w:tcW w:w="2126" w:type="dxa"/>
          </w:tcPr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Технологическое обеспечение:</w:t>
            </w:r>
          </w:p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705" w:type="dxa"/>
          </w:tcPr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547" w:rsidRPr="00CE4E8F" w:rsidTr="00A45B8C">
        <w:tc>
          <w:tcPr>
            <w:tcW w:w="709" w:type="dxa"/>
            <w:vMerge/>
          </w:tcPr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9B7547" w:rsidRPr="00CE4E8F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:rsidR="009B7547" w:rsidRPr="00D333C9" w:rsidRDefault="009B7547" w:rsidP="00A45B8C">
            <w:pPr>
              <w:pStyle w:val="ConsPlusNormal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33C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2.2.2.2.2. </w:t>
            </w:r>
            <w:r w:rsidRPr="00D333C9">
              <w:rPr>
                <w:rFonts w:ascii="Times New Roman" w:hAnsi="Times New Roman"/>
                <w:b/>
                <w:sz w:val="20"/>
                <w:szCs w:val="20"/>
              </w:rPr>
              <w:t>На бумажном носителе</w:t>
            </w:r>
            <w:r w:rsidRPr="00D333C9">
              <w:rPr>
                <w:rStyle w:val="FootnoteReference"/>
                <w:rFonts w:ascii="Times New Roman" w:hAnsi="Times New Roman"/>
                <w:sz w:val="20"/>
                <w:szCs w:val="20"/>
              </w:rPr>
              <w:footnoteReference w:customMarkFollows="1" w:id="18"/>
              <w:t>*</w:t>
            </w:r>
            <w:r w:rsidRPr="00D333C9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9B7547" w:rsidRPr="00D333C9" w:rsidRDefault="009B7547" w:rsidP="00A45B8C">
            <w:pPr>
              <w:pStyle w:val="ConsPlusNormal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33C9">
              <w:rPr>
                <w:rFonts w:ascii="Times New Roman" w:hAnsi="Times New Roman"/>
                <w:sz w:val="20"/>
                <w:szCs w:val="20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560" w:type="dxa"/>
          </w:tcPr>
          <w:p w:rsidR="009B7547" w:rsidRPr="00CE4E8F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Не чаще 1 раза в неделю</w:t>
            </w:r>
          </w:p>
        </w:tc>
        <w:tc>
          <w:tcPr>
            <w:tcW w:w="2126" w:type="dxa"/>
          </w:tcPr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547" w:rsidRPr="00CE4E8F" w:rsidTr="00A45B8C">
        <w:tc>
          <w:tcPr>
            <w:tcW w:w="709" w:type="dxa"/>
          </w:tcPr>
          <w:p w:rsidR="009B7547" w:rsidRPr="00CE4E8F" w:rsidRDefault="009B7547" w:rsidP="00A45B8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2.2.3.</w:t>
            </w:r>
          </w:p>
        </w:tc>
        <w:tc>
          <w:tcPr>
            <w:tcW w:w="1984" w:type="dxa"/>
          </w:tcPr>
          <w:p w:rsidR="009B7547" w:rsidRPr="00CE4E8F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812" w:type="dxa"/>
          </w:tcPr>
          <w:p w:rsidR="009B7547" w:rsidRPr="00CE4E8F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Принимает пакет документов.</w:t>
            </w:r>
          </w:p>
          <w:p w:rsidR="009B7547" w:rsidRPr="00CE4E8F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Принимает решение о необходимости направления повторного межведомственного запроса и уведомления заявителя о невозможности предоставления ему услуги до получения ответа на межведомственный запрос и о том, что в предоставлении услуги ему не отказывается, а ответственность за задержку предоставления лежит на органе, в который был направлен запрос.</w:t>
            </w:r>
          </w:p>
        </w:tc>
        <w:tc>
          <w:tcPr>
            <w:tcW w:w="1560" w:type="dxa"/>
          </w:tcPr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2126" w:type="dxa"/>
          </w:tcPr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547" w:rsidRPr="00CE4E8F" w:rsidTr="00A45B8C">
        <w:tc>
          <w:tcPr>
            <w:tcW w:w="709" w:type="dxa"/>
          </w:tcPr>
          <w:p w:rsidR="009B7547" w:rsidRPr="00D333C9" w:rsidRDefault="009B7547" w:rsidP="00A45B8C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C9">
              <w:rPr>
                <w:rFonts w:ascii="Times New Roman" w:hAnsi="Times New Roman"/>
                <w:sz w:val="20"/>
                <w:szCs w:val="20"/>
              </w:rPr>
              <w:t>2.2.4.</w:t>
            </w:r>
          </w:p>
        </w:tc>
        <w:tc>
          <w:tcPr>
            <w:tcW w:w="1984" w:type="dxa"/>
          </w:tcPr>
          <w:p w:rsidR="009B7547" w:rsidRPr="00D333C9" w:rsidRDefault="009B7547" w:rsidP="00A45B8C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C9">
              <w:rPr>
                <w:rFonts w:ascii="Times New Roman" w:hAnsi="Times New Roman"/>
                <w:sz w:val="20"/>
                <w:szCs w:val="20"/>
              </w:rPr>
              <w:t xml:space="preserve">Принятие решения о приостановлении предоставления услуги </w:t>
            </w:r>
          </w:p>
        </w:tc>
        <w:tc>
          <w:tcPr>
            <w:tcW w:w="5812" w:type="dxa"/>
          </w:tcPr>
          <w:p w:rsidR="009B7547" w:rsidRPr="00CE4E8F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1. В случае:</w:t>
            </w:r>
          </w:p>
          <w:p w:rsidR="009B7547" w:rsidRPr="00CE4E8F" w:rsidRDefault="009B7547" w:rsidP="00A45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- подачи заявления оформленного не в соответствии с требованиями административного регламента,</w:t>
            </w:r>
          </w:p>
          <w:p w:rsidR="009B7547" w:rsidRPr="00CE4E8F" w:rsidRDefault="009B7547" w:rsidP="00A45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- отсутствия необходимых документов в составе прилагаемых к заявлению документов,</w:t>
            </w:r>
          </w:p>
          <w:p w:rsidR="009B7547" w:rsidRPr="00CE4E8F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принимает решение о приостановлении предоставления услуги.</w:t>
            </w:r>
          </w:p>
          <w:p w:rsidR="009B7547" w:rsidRPr="00CE4E8F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2. Формирует уведомление о необходимости устранения нарушений в оформлении заявления и (или) представления отсутствующих документов и передает на подписание лицу, принимающему решение.</w:t>
            </w:r>
          </w:p>
          <w:p w:rsidR="009B7547" w:rsidRPr="00CE4E8F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3. Направляет уведомление о необходимости устранения нарушений в оформлении заявления и (или) представления отсутствующих документов заявителю.</w:t>
            </w:r>
          </w:p>
        </w:tc>
        <w:tc>
          <w:tcPr>
            <w:tcW w:w="1560" w:type="dxa"/>
          </w:tcPr>
          <w:p w:rsidR="009B7547" w:rsidRPr="00CE4E8F" w:rsidRDefault="009B7547" w:rsidP="00A45B8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2 рабочих дня со дня поступления заявления и документов, необходимых для предоставления услуги, подлежащих представлению заявителем</w:t>
            </w:r>
          </w:p>
          <w:p w:rsidR="009B7547" w:rsidRPr="00CE4E8F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9B7547" w:rsidRPr="00D333C9" w:rsidRDefault="009B7547" w:rsidP="00A45B8C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33C9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9B7547" w:rsidRPr="00CE4E8F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Технологическое обеспечение: компьютер, принтер</w:t>
            </w:r>
          </w:p>
        </w:tc>
        <w:tc>
          <w:tcPr>
            <w:tcW w:w="1705" w:type="dxa"/>
          </w:tcPr>
          <w:p w:rsidR="009B7547" w:rsidRPr="00D333C9" w:rsidRDefault="009B7547" w:rsidP="00A45B8C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33C9">
              <w:rPr>
                <w:rFonts w:ascii="Times New Roman" w:hAnsi="Times New Roman"/>
                <w:sz w:val="20"/>
                <w:szCs w:val="20"/>
              </w:rPr>
              <w:t>Приложение 5</w:t>
            </w:r>
          </w:p>
        </w:tc>
      </w:tr>
      <w:tr w:rsidR="009B7547" w:rsidRPr="00CE4E8F" w:rsidTr="00A45B8C">
        <w:tc>
          <w:tcPr>
            <w:tcW w:w="15876" w:type="dxa"/>
            <w:gridSpan w:val="7"/>
          </w:tcPr>
          <w:p w:rsidR="009B7547" w:rsidRPr="00000B82" w:rsidRDefault="009B7547" w:rsidP="00A45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</w:rPr>
              <w:t xml:space="preserve">2.3. Проверка права заявителя на предоставление муниципальной услуги, 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принятие решения о предоставлении (об отказе в предоставлении) муниципальной услуги</w:t>
            </w:r>
          </w:p>
        </w:tc>
      </w:tr>
      <w:tr w:rsidR="009B7547" w:rsidRPr="00CE4E8F" w:rsidTr="00A45B8C">
        <w:tc>
          <w:tcPr>
            <w:tcW w:w="709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2.3.1.</w:t>
            </w:r>
          </w:p>
        </w:tc>
        <w:tc>
          <w:tcPr>
            <w:tcW w:w="1984" w:type="dxa"/>
          </w:tcPr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Проверка права на получение муниципальной услуги</w:t>
            </w:r>
          </w:p>
        </w:tc>
        <w:tc>
          <w:tcPr>
            <w:tcW w:w="5812" w:type="dxa"/>
          </w:tcPr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1. Проверяет заявление и представленные документы на соответствие установленным требованиям.</w:t>
            </w:r>
          </w:p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случае установления отсутствия оснований для отказа в предоставлении муниципальной услуги переходит к процедуре 2.3.2.</w:t>
            </w:r>
          </w:p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случае установления наличия оснований для отказа в предоставлении муниципальной услуги переходит к процедуре 2.3.3.</w:t>
            </w:r>
          </w:p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9B7547" w:rsidRPr="00000B82" w:rsidRDefault="009B7547" w:rsidP="00487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15 календарных дней </w:t>
            </w:r>
          </w:p>
          <w:p w:rsidR="009B7547" w:rsidRPr="00000B82" w:rsidRDefault="009B7547" w:rsidP="00487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9B7547" w:rsidRPr="00000B82" w:rsidRDefault="009B7547" w:rsidP="00487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(со дня принятия заявления о предоставлении услуги и документов, подлежащих представлению заявителем, в МФЦ)</w:t>
            </w:r>
          </w:p>
        </w:tc>
        <w:tc>
          <w:tcPr>
            <w:tcW w:w="2126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5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B7547" w:rsidRPr="00CE4E8F" w:rsidTr="00A45B8C">
        <w:tc>
          <w:tcPr>
            <w:tcW w:w="709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2.3.2.</w:t>
            </w:r>
          </w:p>
        </w:tc>
        <w:tc>
          <w:tcPr>
            <w:tcW w:w="1984" w:type="dxa"/>
          </w:tcPr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Принятие решение о предоставлении муниципальной услуги</w:t>
            </w:r>
          </w:p>
        </w:tc>
        <w:tc>
          <w:tcPr>
            <w:tcW w:w="5812" w:type="dxa"/>
          </w:tcPr>
          <w:p w:rsidR="009B7547" w:rsidRPr="00CE4E8F" w:rsidRDefault="009B7547" w:rsidP="00A45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При установлении отсутствия оснований для отказа в предоставлении муниципальной услуги, специалист органа, предоставляющего услугу, 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осуществляет подготовку проекта разрешения на право организации розничного рынка и уведомление о выдаче разрешения на право организации розничного рынка.</w:t>
            </w:r>
          </w:p>
          <w:p w:rsidR="009B7547" w:rsidRPr="00000B82" w:rsidRDefault="009B7547" w:rsidP="00EB5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Передает в порядке делопроизводства лицу, принимающему решение (процедура 2.3.4).</w:t>
            </w:r>
          </w:p>
        </w:tc>
        <w:tc>
          <w:tcPr>
            <w:tcW w:w="1560" w:type="dxa"/>
            <w:vMerge/>
          </w:tcPr>
          <w:p w:rsidR="009B7547" w:rsidRPr="00000B82" w:rsidRDefault="009B7547" w:rsidP="00A45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705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B7547" w:rsidRPr="00CE4E8F" w:rsidTr="00A45B8C">
        <w:tc>
          <w:tcPr>
            <w:tcW w:w="709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2.3.3.</w:t>
            </w:r>
          </w:p>
        </w:tc>
        <w:tc>
          <w:tcPr>
            <w:tcW w:w="1984" w:type="dxa"/>
          </w:tcPr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Принятие решение об отказе в предоставлении муниципальной услуги</w:t>
            </w:r>
          </w:p>
        </w:tc>
        <w:tc>
          <w:tcPr>
            <w:tcW w:w="5812" w:type="dxa"/>
          </w:tcPr>
          <w:p w:rsidR="009B7547" w:rsidRPr="00000B82" w:rsidRDefault="009B7547" w:rsidP="00A45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уведомления об отказе в выдаче разрешения на право организации розничного рынка.</w:t>
            </w:r>
          </w:p>
          <w:p w:rsidR="009B7547" w:rsidRPr="00000B82" w:rsidRDefault="009B7547" w:rsidP="00EB5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Передает в порядке делопроизводства лицу, принимающему решение (процедура 2.3.5).</w:t>
            </w:r>
          </w:p>
        </w:tc>
        <w:tc>
          <w:tcPr>
            <w:tcW w:w="1560" w:type="dxa"/>
            <w:vMerge/>
          </w:tcPr>
          <w:p w:rsidR="009B7547" w:rsidRPr="00000B82" w:rsidRDefault="009B7547" w:rsidP="00A45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705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B7547" w:rsidRPr="00CE4E8F" w:rsidTr="00A45B8C">
        <w:tc>
          <w:tcPr>
            <w:tcW w:w="709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2.3.4.</w:t>
            </w:r>
          </w:p>
        </w:tc>
        <w:tc>
          <w:tcPr>
            <w:tcW w:w="1984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Утверждение решения о предоставлении (об отказе в предоставлении) муниципальной услуги</w:t>
            </w:r>
          </w:p>
        </w:tc>
        <w:tc>
          <w:tcPr>
            <w:tcW w:w="5812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1. Лицо, принимающее решение, проверяет правильность проекта 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разрешения на право организации розничного рынка и уведомления о выдаче разрешения на право организации розничного рынка или уведомления об отказе в выдаче разрешения на право организации розничного рынка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2. Утверждает 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разрешение на право организации розничного рынка и подписывает уведомление о выдаче разрешения на право организации розничного рынка или подписывает уведомление об отказе в выдаче разрешения на право организации розничного рынка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3. Направляет 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 xml:space="preserve">разрешение на право организации розничного рынка и уведомление о выдаче разрешения на право организации розничного рынка или уведомление об отказе в выдаче разрешения на право организации розничного рынка 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ответственному за направление документов заявителю.</w:t>
            </w:r>
          </w:p>
        </w:tc>
        <w:tc>
          <w:tcPr>
            <w:tcW w:w="1560" w:type="dxa"/>
            <w:vMerge/>
          </w:tcPr>
          <w:p w:rsidR="009B7547" w:rsidRPr="00000B82" w:rsidRDefault="009B7547" w:rsidP="00A45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Должностное лицо органа, предоставляющего услугу</w:t>
            </w:r>
          </w:p>
        </w:tc>
        <w:tc>
          <w:tcPr>
            <w:tcW w:w="1980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B7547" w:rsidRPr="00CE4E8F" w:rsidTr="00A45B8C">
        <w:tc>
          <w:tcPr>
            <w:tcW w:w="709" w:type="dxa"/>
          </w:tcPr>
          <w:p w:rsidR="009B7547" w:rsidRPr="00000B82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2.3.5.</w:t>
            </w:r>
          </w:p>
        </w:tc>
        <w:tc>
          <w:tcPr>
            <w:tcW w:w="1984" w:type="dxa"/>
          </w:tcPr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Направление уведомления заявителю (при обращении через РПГУ</w:t>
            </w:r>
            <w:r w:rsidRPr="00CE4E8F">
              <w:rPr>
                <w:sz w:val="20"/>
                <w:szCs w:val="20"/>
              </w:rPr>
              <w:footnoteReference w:customMarkFollows="1" w:id="19"/>
              <w:t>*</w:t>
            </w:r>
          </w:p>
        </w:tc>
        <w:tc>
          <w:tcPr>
            <w:tcW w:w="5812" w:type="dxa"/>
          </w:tcPr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 направляет уведомление через личный кабинет на РПГУ*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</w:tcPr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</w:tcPr>
          <w:p w:rsidR="009B7547" w:rsidRPr="00000B82" w:rsidRDefault="009B7547" w:rsidP="00384AAD">
            <w:pPr>
              <w:pStyle w:val="Style4"/>
              <w:widowControl/>
              <w:jc w:val="both"/>
              <w:rPr>
                <w:sz w:val="20"/>
                <w:szCs w:val="20"/>
                <w:lang w:eastAsia="en-US"/>
              </w:rPr>
            </w:pPr>
            <w:r w:rsidRPr="00000B82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9B7547" w:rsidRPr="00CE4E8F" w:rsidTr="00A45B8C">
        <w:tc>
          <w:tcPr>
            <w:tcW w:w="15876" w:type="dxa"/>
            <w:gridSpan w:val="7"/>
          </w:tcPr>
          <w:p w:rsidR="009B7547" w:rsidRPr="00000B82" w:rsidRDefault="009B7547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2.4. Направление заявителю результата предоставления муниципальной услуги</w:t>
            </w:r>
          </w:p>
        </w:tc>
      </w:tr>
      <w:tr w:rsidR="009B7547" w:rsidRPr="00CE4E8F" w:rsidTr="00A45B8C">
        <w:trPr>
          <w:trHeight w:val="1205"/>
        </w:trPr>
        <w:tc>
          <w:tcPr>
            <w:tcW w:w="709" w:type="dxa"/>
            <w:vMerge w:val="restart"/>
          </w:tcPr>
          <w:p w:rsidR="009B7547" w:rsidRPr="00000B82" w:rsidRDefault="009B7547" w:rsidP="00A45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2.4</w:t>
            </w:r>
            <w:r w:rsidRPr="00000B82">
              <w:rPr>
                <w:rFonts w:ascii="Times New Roman" w:hAnsi="Times New Roman"/>
                <w:sz w:val="20"/>
                <w:szCs w:val="20"/>
                <w:lang w:val="en-US" w:eastAsia="ru-RU"/>
              </w:rPr>
              <w:t>.1</w:t>
            </w:r>
          </w:p>
        </w:tc>
        <w:tc>
          <w:tcPr>
            <w:tcW w:w="1984" w:type="dxa"/>
            <w:vMerge w:val="restart"/>
          </w:tcPr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812" w:type="dxa"/>
          </w:tcPr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2.4.1.1. 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При обращении в орган, предоставляющий услугу</w:t>
            </w: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</w:p>
        </w:tc>
        <w:tc>
          <w:tcPr>
            <w:tcW w:w="1560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Не позднее 3 дней со дня принятия решения о предоставлении (об отказе в предоставлении) услуги</w:t>
            </w:r>
          </w:p>
        </w:tc>
        <w:tc>
          <w:tcPr>
            <w:tcW w:w="2126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547" w:rsidRPr="00CE4E8F" w:rsidTr="00A45B8C">
        <w:trPr>
          <w:trHeight w:val="1205"/>
        </w:trPr>
        <w:tc>
          <w:tcPr>
            <w:tcW w:w="709" w:type="dxa"/>
            <w:vMerge/>
          </w:tcPr>
          <w:p w:rsidR="009B7547" w:rsidRPr="00000B82" w:rsidRDefault="009B7547" w:rsidP="00A45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2.4.1.2. 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МФЦ</w:t>
            </w: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560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рабочий день со дня принятия решения о предоставлении (об отказе в предоставлении) услуги</w:t>
            </w:r>
          </w:p>
        </w:tc>
        <w:tc>
          <w:tcPr>
            <w:tcW w:w="2126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547" w:rsidRPr="00CE4E8F" w:rsidTr="00A45B8C">
        <w:trPr>
          <w:trHeight w:val="1205"/>
        </w:trPr>
        <w:tc>
          <w:tcPr>
            <w:tcW w:w="709" w:type="dxa"/>
          </w:tcPr>
          <w:p w:rsidR="009B7547" w:rsidRPr="00000B82" w:rsidRDefault="009B7547" w:rsidP="00A45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2.4.2.</w:t>
            </w:r>
          </w:p>
        </w:tc>
        <w:tc>
          <w:tcPr>
            <w:tcW w:w="1984" w:type="dxa"/>
          </w:tcPr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Получение результата предоставления услуги МФЦ</w:t>
            </w:r>
          </w:p>
        </w:tc>
        <w:tc>
          <w:tcPr>
            <w:tcW w:w="5812" w:type="dxa"/>
          </w:tcPr>
          <w:p w:rsidR="009B7547" w:rsidRPr="00000B82" w:rsidRDefault="009B7547" w:rsidP="00A45B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Принимает результат предоставления услуги</w:t>
            </w:r>
          </w:p>
        </w:tc>
        <w:tc>
          <w:tcPr>
            <w:tcW w:w="1560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В день получения результата из органа, предоставляющего услугу</w:t>
            </w:r>
          </w:p>
        </w:tc>
        <w:tc>
          <w:tcPr>
            <w:tcW w:w="2126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Технологическое обеспечение: АИС МФЦ</w:t>
            </w:r>
          </w:p>
        </w:tc>
        <w:tc>
          <w:tcPr>
            <w:tcW w:w="1705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547" w:rsidRPr="00CE4E8F" w:rsidTr="00A45B8C">
        <w:trPr>
          <w:trHeight w:val="1205"/>
        </w:trPr>
        <w:tc>
          <w:tcPr>
            <w:tcW w:w="709" w:type="dxa"/>
          </w:tcPr>
          <w:p w:rsidR="009B7547" w:rsidRPr="00000B82" w:rsidRDefault="009B7547" w:rsidP="00A45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2.4.3.</w:t>
            </w:r>
          </w:p>
        </w:tc>
        <w:tc>
          <w:tcPr>
            <w:tcW w:w="1984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812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а) устанавливает личность заявителя (личность и полномочия представителя); </w:t>
            </w:r>
          </w:p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б) выдает результат заявителю (представителю заявителя);</w:t>
            </w:r>
          </w:p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60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2126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Технологическое обеспечение: АИС МФЦ; компьютер, принтер</w:t>
            </w:r>
          </w:p>
        </w:tc>
        <w:tc>
          <w:tcPr>
            <w:tcW w:w="1705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547" w:rsidRPr="00CE4E8F" w:rsidTr="00A45B8C">
        <w:trPr>
          <w:trHeight w:val="345"/>
        </w:trPr>
        <w:tc>
          <w:tcPr>
            <w:tcW w:w="709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2.4.4</w:t>
            </w:r>
          </w:p>
        </w:tc>
        <w:tc>
          <w:tcPr>
            <w:tcW w:w="1984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Передача невостребованных документов в орган, предоставляющий услугу</w:t>
            </w:r>
          </w:p>
        </w:tc>
        <w:tc>
          <w:tcPr>
            <w:tcW w:w="5812" w:type="dxa"/>
          </w:tcPr>
          <w:p w:rsidR="009B7547" w:rsidRPr="00000B82" w:rsidRDefault="009B7547" w:rsidP="00A45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</w:t>
            </w:r>
          </w:p>
        </w:tc>
        <w:tc>
          <w:tcPr>
            <w:tcW w:w="1560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По истечении 30 календарных дней с момента получения результата из органа, предоставляющего услугу</w:t>
            </w:r>
          </w:p>
        </w:tc>
        <w:tc>
          <w:tcPr>
            <w:tcW w:w="2126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9B7547" w:rsidRPr="00000B82" w:rsidRDefault="009B7547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B7547" w:rsidRPr="00CE4E8F" w:rsidTr="006A4AF3">
        <w:trPr>
          <w:trHeight w:val="345"/>
        </w:trPr>
        <w:tc>
          <w:tcPr>
            <w:tcW w:w="15876" w:type="dxa"/>
            <w:gridSpan w:val="7"/>
          </w:tcPr>
          <w:p w:rsidR="009B7547" w:rsidRPr="00000B82" w:rsidRDefault="009B7547" w:rsidP="00EB53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iCs/>
                <w:sz w:val="20"/>
                <w:szCs w:val="20"/>
                <w:lang w:eastAsia="zh-CN"/>
              </w:rPr>
              <w:t>3. Продление срока действия разрешения на право организации розничного рынка</w:t>
            </w:r>
          </w:p>
        </w:tc>
      </w:tr>
      <w:tr w:rsidR="009B7547" w:rsidRPr="00CE4E8F" w:rsidTr="006A4AF3">
        <w:trPr>
          <w:trHeight w:val="378"/>
        </w:trPr>
        <w:tc>
          <w:tcPr>
            <w:tcW w:w="15876" w:type="dxa"/>
            <w:gridSpan w:val="7"/>
            <w:vAlign w:val="center"/>
          </w:tcPr>
          <w:p w:rsidR="009B7547" w:rsidRPr="00000B82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3.1. Прием и регистрация заявления и документов на предоставление </w:t>
            </w:r>
            <w:r w:rsidRPr="00000B82">
              <w:rPr>
                <w:rFonts w:ascii="Times New Roman" w:hAnsi="Times New Roman"/>
                <w:b/>
                <w:sz w:val="20"/>
                <w:szCs w:val="20"/>
              </w:rPr>
              <w:t>муниципальной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услуги</w:t>
            </w:r>
          </w:p>
        </w:tc>
      </w:tr>
      <w:tr w:rsidR="009B7547" w:rsidRPr="00CE4E8F" w:rsidTr="006A4AF3">
        <w:tc>
          <w:tcPr>
            <w:tcW w:w="709" w:type="dxa"/>
          </w:tcPr>
          <w:p w:rsidR="009B7547" w:rsidRPr="00000B82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1984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(при личном обращении в орган, предоставляющий услугу, или МФЦ)</w:t>
            </w:r>
          </w:p>
        </w:tc>
        <w:tc>
          <w:tcPr>
            <w:tcW w:w="5812" w:type="dxa"/>
          </w:tcPr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60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мин.</w:t>
            </w:r>
          </w:p>
        </w:tc>
        <w:tc>
          <w:tcPr>
            <w:tcW w:w="2126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услугу, специалист МФЦ</w:t>
            </w:r>
          </w:p>
        </w:tc>
        <w:tc>
          <w:tcPr>
            <w:tcW w:w="1980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9B7547" w:rsidRPr="00CE4E8F" w:rsidTr="006A4AF3">
        <w:tc>
          <w:tcPr>
            <w:tcW w:w="709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6A4AF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3.1.2.</w:t>
            </w:r>
          </w:p>
        </w:tc>
        <w:tc>
          <w:tcPr>
            <w:tcW w:w="1984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6A4A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Проверка комплектности документов и их соответствия установленным требованиям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6A4AF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</w:rPr>
              <w:t>3.1.2.1.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9B7547" w:rsidRPr="00000B82" w:rsidRDefault="009B7547" w:rsidP="006A4AF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9B7547" w:rsidRPr="00000B82" w:rsidRDefault="009B7547" w:rsidP="006A4AF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документы скреплены подписью и печатью (при наличии); </w:t>
            </w:r>
          </w:p>
          <w:p w:rsidR="009B7547" w:rsidRPr="00000B82" w:rsidRDefault="009B7547" w:rsidP="006A4AF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9B7547" w:rsidRPr="00000B82" w:rsidRDefault="009B7547" w:rsidP="006A4AF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9B7547" w:rsidRPr="00000B82" w:rsidRDefault="009B7547" w:rsidP="006A4AF3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В случае если 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6A4AF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6A4AF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9B7547" w:rsidRPr="00000B82" w:rsidRDefault="009B7547" w:rsidP="006A4AF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6A4AF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6A4AF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547" w:rsidRPr="00CE4E8F" w:rsidTr="006A4AF3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325B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325B7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left w:val="single" w:sz="6" w:space="0" w:color="auto"/>
            </w:tcBorders>
          </w:tcPr>
          <w:p w:rsidR="009B7547" w:rsidRPr="00000B82" w:rsidRDefault="009B7547" w:rsidP="00325B7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3.1.2.2. При обращении через РПГУ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footnoteReference w:customMarkFollows="1" w:id="20"/>
              <w:t>*</w:t>
            </w:r>
          </w:p>
          <w:p w:rsidR="009B7547" w:rsidRPr="00000B82" w:rsidRDefault="009B7547" w:rsidP="00325B7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государственной услуги специалист направляет заявителю через личный кабинет на РПГУ уведомление об отказе в предоставлении государственной услуги с указанием причин отказа.</w:t>
            </w:r>
          </w:p>
          <w:p w:rsidR="009B7547" w:rsidRPr="00000B82" w:rsidRDefault="009B7547" w:rsidP="00325B7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B7547" w:rsidRPr="00000B82" w:rsidRDefault="009B7547" w:rsidP="00325B7F">
            <w:pPr>
              <w:pStyle w:val="Style4"/>
              <w:widowControl/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000B82">
              <w:rPr>
                <w:sz w:val="20"/>
                <w:szCs w:val="20"/>
                <w:lang w:eastAsia="en-US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</w:tcPr>
          <w:p w:rsidR="009B7547" w:rsidRPr="00000B82" w:rsidRDefault="009B7547" w:rsidP="00325B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9B7547" w:rsidRPr="00000B82" w:rsidRDefault="009B7547" w:rsidP="00325B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9B7547" w:rsidRPr="00000B82" w:rsidRDefault="009B7547" w:rsidP="00325B7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</w:tcPr>
          <w:p w:rsidR="009B7547" w:rsidRPr="00000B82" w:rsidRDefault="009B7547" w:rsidP="00325B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547" w:rsidRPr="00CE4E8F" w:rsidTr="006A4AF3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left w:val="single" w:sz="6" w:space="0" w:color="auto"/>
            </w:tcBorders>
          </w:tcPr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3.1.2.3. При личном обращении в МФЦ</w:t>
            </w:r>
          </w:p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560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9B7547" w:rsidRPr="00CE4E8F" w:rsidTr="006A4AF3">
        <w:tc>
          <w:tcPr>
            <w:tcW w:w="709" w:type="dxa"/>
            <w:vMerge w:val="restart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3.1.3.</w:t>
            </w:r>
          </w:p>
        </w:tc>
        <w:tc>
          <w:tcPr>
            <w:tcW w:w="1984" w:type="dxa"/>
            <w:vMerge w:val="restart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Изготовление копий документов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3.1.3.1. При личном обращении в орган, предоставляющий услугу</w:t>
            </w:r>
          </w:p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1. Специалист органа, предоставляющего услугу, осуществляет копирование документов.</w:t>
            </w:r>
          </w:p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560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МФУ</w:t>
            </w:r>
          </w:p>
        </w:tc>
        <w:tc>
          <w:tcPr>
            <w:tcW w:w="1705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3.1.3.2. При личном обращении в МФЦ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3.1.3.2.1. При отсутствии электронного взаимодействия между МФЦ и органом, предоставляющим услугу: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1. Специалист МФЦ осуществляет копирование (применительно к конкретной муниципальной услуге):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1) </w:t>
            </w:r>
            <w:hyperlink r:id="rId48" w:history="1">
              <w:r w:rsidRPr="00000B82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49" w:history="1">
              <w:r w:rsidRPr="00000B82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ов, удостоверяющих личность иностранного гражданина, лица без гражданства, включая вид на жительство и удостоверение беженца;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2) </w:t>
            </w:r>
            <w:hyperlink r:id="rId50" w:history="1">
              <w:r w:rsidRPr="00000B82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ов воинского учета;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3) свидетельств о муниципальной регистрации актов гражданского состояния;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4) </w:t>
            </w:r>
            <w:hyperlink r:id="rId51" w:history="1">
              <w:r w:rsidRPr="00000B82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ов, подтверждающих предоставление лицу специального права на управление транспортным средством соответствующего вида;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5) </w:t>
            </w:r>
            <w:hyperlink r:id="rId52" w:history="1">
              <w:r w:rsidRPr="00000B82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ов, подтверждающих прохождение государственного технического осмотра (освидетельствования) транспортного средства соответствующего вида;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6) </w:t>
            </w:r>
            <w:hyperlink r:id="rId53" w:history="1">
              <w:r w:rsidRPr="00000B82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ов на транспортное средство и его составные части, в том числе регистрационные документы;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7) </w:t>
            </w:r>
            <w:hyperlink r:id="rId54" w:history="1">
              <w:r w:rsidRPr="00000B82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ов об образовании и (или) о квалификации, об ученых степенях и ученых званиях и </w:t>
            </w:r>
            <w:hyperlink r:id="rId55" w:history="1">
              <w:r w:rsidRPr="00000B82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ов, связанных с прохождением обучения, выдаваемых организациями, осуществляющими образовательную деятельность;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8) справок, заключений и иных </w:t>
            </w:r>
            <w:hyperlink r:id="rId56" w:history="1">
              <w:r w:rsidRPr="00000B82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ов, выдаваемых организациями, входящими в государственную, муниципальную или частную систему здравоохранения;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10) удостоверений и </w:t>
            </w:r>
            <w:hyperlink r:id="rId57" w:history="1">
              <w:r w:rsidRPr="00000B82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ов, подтверждающих право гражданина на получение социальной поддержки, а также </w:t>
            </w:r>
            <w:hyperlink r:id="rId58" w:history="1">
              <w:r w:rsidRPr="00000B82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11) </w:t>
            </w:r>
            <w:hyperlink r:id="rId59" w:history="1">
              <w:r w:rsidRPr="00000B82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ов о государственных и ведомственных наградах, государственных премиях и знаках отличия.</w:t>
            </w:r>
          </w:p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3.1.3.2.2. При наличии электронного взаимодействия между МФЦ и органом, предоставляющим услугу:</w:t>
            </w:r>
          </w:p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2. Распечатывает электронные образы (скан-копии) документов, представленных заявителем.</w:t>
            </w:r>
          </w:p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000B82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footnoteReference w:customMarkFollows="1" w:id="21"/>
              <w:t>*</w:t>
            </w: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МФУ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9B7547" w:rsidRPr="00CE4E8F" w:rsidTr="006A4AF3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3.1.4.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3.1.4.1. При личном обращении в орган, предоставляющий услугу</w:t>
            </w:r>
          </w:p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3.1.5 настоящей технологической схемы).</w:t>
            </w:r>
          </w:p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1. Форма заявления (Приложение 3)</w:t>
            </w: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3.1.4.2. При личном обращении в МФЦ</w:t>
            </w:r>
          </w:p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3.1.5 настоящей технологической схемы).</w:t>
            </w:r>
          </w:p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1. Форма заявления (Приложение 3)</w:t>
            </w:r>
          </w:p>
        </w:tc>
      </w:tr>
      <w:tr w:rsidR="009B7547" w:rsidRPr="00CE4E8F" w:rsidTr="006A4AF3">
        <w:tc>
          <w:tcPr>
            <w:tcW w:w="709" w:type="dxa"/>
            <w:vMerge w:val="restart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3.1.5.</w:t>
            </w:r>
          </w:p>
        </w:tc>
        <w:tc>
          <w:tcPr>
            <w:tcW w:w="1984" w:type="dxa"/>
            <w:vMerge w:val="restart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812" w:type="dxa"/>
          </w:tcPr>
          <w:p w:rsidR="009B7547" w:rsidRPr="00000B82" w:rsidRDefault="009B7547" w:rsidP="006A4AF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3.1.5.1.</w:t>
            </w: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560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1705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3.1.5.2.</w:t>
            </w: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ведомственной информационной системе</w:t>
            </w:r>
          </w:p>
        </w:tc>
        <w:tc>
          <w:tcPr>
            <w:tcW w:w="1560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705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492F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9B7547" w:rsidRPr="00000B82" w:rsidRDefault="009B7547" w:rsidP="00492F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:rsidR="009B7547" w:rsidRPr="00000B82" w:rsidRDefault="009B7547" w:rsidP="00492F5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</w:rPr>
              <w:t>3.1.5.3. При обращении через РПГУ</w:t>
            </w:r>
            <w:r w:rsidRPr="00CE4E8F">
              <w:rPr>
                <w:b/>
                <w:sz w:val="20"/>
                <w:szCs w:val="20"/>
              </w:rPr>
              <w:footnoteReference w:customMarkFollows="1" w:id="22"/>
              <w:t>*</w:t>
            </w:r>
          </w:p>
          <w:p w:rsidR="009B7547" w:rsidRPr="00000B82" w:rsidRDefault="009B7547" w:rsidP="00492F5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должностного лица в региональной и (или) ведомственной информационной системе:</w:t>
            </w:r>
          </w:p>
          <w:p w:rsidR="009B7547" w:rsidRPr="00000B82" w:rsidRDefault="009B7547" w:rsidP="00492F5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регистрация заявления, поступившего в рабочее время, осуществляется в день поступления; </w:t>
            </w:r>
          </w:p>
          <w:p w:rsidR="009B7547" w:rsidRPr="00000B82" w:rsidRDefault="009B7547" w:rsidP="00492F5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регистрация заявления, поступившего в нерабочее время, осуществляется на следующий рабочий день.</w:t>
            </w:r>
          </w:p>
          <w:p w:rsidR="009B7547" w:rsidRPr="00000B82" w:rsidRDefault="009B7547" w:rsidP="00492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После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560" w:type="dxa"/>
          </w:tcPr>
          <w:p w:rsidR="009B7547" w:rsidRPr="00000B82" w:rsidRDefault="009B7547" w:rsidP="00492F5D">
            <w:pPr>
              <w:pStyle w:val="Style4"/>
              <w:widowControl/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000B82">
              <w:rPr>
                <w:sz w:val="20"/>
                <w:szCs w:val="20"/>
                <w:lang w:eastAsia="en-US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</w:tcPr>
          <w:p w:rsidR="009B7547" w:rsidRPr="00000B82" w:rsidRDefault="009B7547" w:rsidP="00492F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9B7547" w:rsidRPr="00000B82" w:rsidRDefault="009B7547" w:rsidP="00492F5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</w:tcPr>
          <w:p w:rsidR="009B7547" w:rsidRPr="00000B82" w:rsidRDefault="009B7547" w:rsidP="00492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547" w:rsidRPr="00CE4E8F" w:rsidTr="006A4AF3">
        <w:tc>
          <w:tcPr>
            <w:tcW w:w="709" w:type="dxa"/>
            <w:vMerge w:val="restart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3.1.6</w:t>
            </w:r>
          </w:p>
        </w:tc>
        <w:tc>
          <w:tcPr>
            <w:tcW w:w="1984" w:type="dxa"/>
            <w:vMerge w:val="restart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812" w:type="dxa"/>
          </w:tcPr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3.1.6.1.</w:t>
            </w: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 расписку включаются только документы, представленные заявителем.</w:t>
            </w:r>
          </w:p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1560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мин</w:t>
            </w:r>
          </w:p>
        </w:tc>
        <w:tc>
          <w:tcPr>
            <w:tcW w:w="2126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705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3.1.6.2.</w:t>
            </w: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Уведомление о приеме документов готовится в двух экземплярах, один экземпляр прикладывается к документам, а второй экземпляр направляется заявителю на почтовый и (или) электронный адрес в случае поступления заявления непосредственно в орган, предоставляющий услугу, или почте.</w:t>
            </w:r>
          </w:p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мин.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Приложение 4</w:t>
            </w: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000B82" w:rsidRDefault="009B7547" w:rsidP="00492F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9B7547" w:rsidRPr="00000B82" w:rsidRDefault="009B7547" w:rsidP="00492F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3.1.6.3. При обращении через РПГУ</w:t>
            </w:r>
            <w:r w:rsidRPr="00CE4E8F">
              <w:rPr>
                <w:b/>
                <w:sz w:val="20"/>
                <w:szCs w:val="20"/>
              </w:rPr>
              <w:footnoteReference w:customMarkFollows="1" w:id="23"/>
              <w:t>*</w:t>
            </w:r>
          </w:p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9B7547" w:rsidRPr="00CE4E8F" w:rsidTr="006A4AF3">
        <w:tc>
          <w:tcPr>
            <w:tcW w:w="709" w:type="dxa"/>
          </w:tcPr>
          <w:p w:rsidR="009B7547" w:rsidRPr="00000B82" w:rsidRDefault="009B7547" w:rsidP="00492F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3.1.7.</w:t>
            </w:r>
          </w:p>
        </w:tc>
        <w:tc>
          <w:tcPr>
            <w:tcW w:w="1984" w:type="dxa"/>
          </w:tcPr>
          <w:p w:rsidR="009B7547" w:rsidRPr="00CE4E8F" w:rsidRDefault="009B7547" w:rsidP="00492F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</w:rPr>
              <w:t>При обращении через РПГУ</w:t>
            </w:r>
            <w:r w:rsidRPr="00000B82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*</w:t>
            </w:r>
            <w:r w:rsidRPr="00000B82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государственной услуги.</w:t>
            </w:r>
          </w:p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47" w:rsidRPr="00000B82" w:rsidRDefault="009B7547" w:rsidP="00492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547" w:rsidRPr="00CE4E8F" w:rsidTr="006A4AF3">
        <w:tc>
          <w:tcPr>
            <w:tcW w:w="15876" w:type="dxa"/>
            <w:gridSpan w:val="7"/>
          </w:tcPr>
          <w:p w:rsidR="009B7547" w:rsidRPr="00CE4E8F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4E8F">
              <w:rPr>
                <w:rFonts w:ascii="Times New Roman" w:hAnsi="Times New Roman"/>
                <w:b/>
                <w:sz w:val="20"/>
                <w:szCs w:val="20"/>
              </w:rPr>
              <w:t>3.2. Формирование и направление межведомственных запросов</w:t>
            </w:r>
          </w:p>
        </w:tc>
      </w:tr>
      <w:tr w:rsidR="009B7547" w:rsidRPr="00CE4E8F" w:rsidTr="006A4AF3">
        <w:tc>
          <w:tcPr>
            <w:tcW w:w="709" w:type="dxa"/>
            <w:vMerge w:val="restart"/>
          </w:tcPr>
          <w:p w:rsidR="009B7547" w:rsidRPr="00CE4E8F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3.2.1.</w:t>
            </w:r>
          </w:p>
        </w:tc>
        <w:tc>
          <w:tcPr>
            <w:tcW w:w="1984" w:type="dxa"/>
            <w:vMerge w:val="restart"/>
          </w:tcPr>
          <w:p w:rsidR="009B7547" w:rsidRPr="00D333C9" w:rsidRDefault="009B7547" w:rsidP="006A4AF3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C9">
              <w:rPr>
                <w:rFonts w:ascii="Times New Roman" w:hAnsi="Times New Roman"/>
                <w:sz w:val="20"/>
                <w:szCs w:val="20"/>
              </w:rPr>
              <w:t xml:space="preserve">Формирование и направление межведомственных запросов </w:t>
            </w:r>
          </w:p>
        </w:tc>
        <w:tc>
          <w:tcPr>
            <w:tcW w:w="5812" w:type="dxa"/>
          </w:tcPr>
          <w:p w:rsidR="009B7547" w:rsidRPr="00CE4E8F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4E8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3.2.1.1.  При личном обращении в МФЦ </w:t>
            </w:r>
          </w:p>
          <w:p w:rsidR="009B7547" w:rsidRPr="00CE4E8F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Специалист МФЦ формирует межведомственный запрос в форме электронного документа, подписанного электронной подписью, и направляет его по каналам системы межведомственного электронного взаимодействия (далее - СМЭВ)</w:t>
            </w:r>
          </w:p>
        </w:tc>
        <w:tc>
          <w:tcPr>
            <w:tcW w:w="1560" w:type="dxa"/>
            <w:vMerge w:val="restart"/>
          </w:tcPr>
          <w:p w:rsidR="009B7547" w:rsidRPr="00CE4E8F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6 рабочих дней</w:t>
            </w:r>
          </w:p>
          <w:p w:rsidR="009B7547" w:rsidRPr="00CE4E8F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9B7547" w:rsidRPr="00D333C9" w:rsidRDefault="009B7547" w:rsidP="006A4AF3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33C9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  <w:r w:rsidRPr="00D333C9">
              <w:rPr>
                <w:rStyle w:val="FootnoteReference"/>
                <w:rFonts w:ascii="Times New Roman" w:hAnsi="Times New Roman"/>
                <w:sz w:val="20"/>
                <w:szCs w:val="20"/>
              </w:rPr>
              <w:footnoteReference w:customMarkFollows="1" w:id="24"/>
              <w:t>*</w:t>
            </w:r>
          </w:p>
        </w:tc>
        <w:tc>
          <w:tcPr>
            <w:tcW w:w="1980" w:type="dxa"/>
          </w:tcPr>
          <w:p w:rsidR="009B7547" w:rsidRPr="00D333C9" w:rsidRDefault="009B7547" w:rsidP="006A4AF3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33C9">
              <w:rPr>
                <w:rFonts w:ascii="Times New Roman" w:hAnsi="Times New Roman"/>
                <w:sz w:val="20"/>
                <w:szCs w:val="20"/>
              </w:rPr>
              <w:t>Технологическое обеспечение: доступ к сервисам СМЭВ</w:t>
            </w:r>
          </w:p>
        </w:tc>
        <w:tc>
          <w:tcPr>
            <w:tcW w:w="1705" w:type="dxa"/>
          </w:tcPr>
          <w:p w:rsidR="009B7547" w:rsidRPr="00000B82" w:rsidRDefault="009B7547" w:rsidP="006A4AF3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000B82">
              <w:rPr>
                <w:sz w:val="20"/>
                <w:szCs w:val="20"/>
              </w:rPr>
              <w:t>-</w:t>
            </w: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CE4E8F" w:rsidRDefault="009B7547" w:rsidP="00492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9B7547" w:rsidRPr="00D333C9" w:rsidRDefault="009B7547" w:rsidP="00492F5D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2" w:type="dxa"/>
          </w:tcPr>
          <w:p w:rsidR="009B7547" w:rsidRPr="00D333C9" w:rsidRDefault="009B7547" w:rsidP="00492F5D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333C9">
              <w:rPr>
                <w:rFonts w:ascii="Times New Roman" w:hAnsi="Times New Roman"/>
                <w:b/>
                <w:bCs/>
                <w:sz w:val="20"/>
                <w:szCs w:val="20"/>
              </w:rPr>
              <w:t>3.2.1.2.</w:t>
            </w:r>
            <w:r w:rsidRPr="00D333C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D333C9">
              <w:rPr>
                <w:rFonts w:ascii="Times New Roman" w:hAnsi="Times New Roman"/>
                <w:b/>
                <w:bCs/>
                <w:sz w:val="20"/>
                <w:szCs w:val="20"/>
              </w:rPr>
              <w:t>При обращении в орган, предоставляющий услугу</w:t>
            </w:r>
          </w:p>
          <w:p w:rsidR="009B7547" w:rsidRPr="00CE4E8F" w:rsidRDefault="009B7547" w:rsidP="00492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560" w:type="dxa"/>
            <w:vMerge/>
          </w:tcPr>
          <w:p w:rsidR="009B7547" w:rsidRPr="00D333C9" w:rsidRDefault="009B7547" w:rsidP="00492F5D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9B7547" w:rsidRPr="00CE4E8F" w:rsidRDefault="009B7547" w:rsidP="00492F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9B7547" w:rsidRPr="00000B82" w:rsidRDefault="009B7547" w:rsidP="00492F5D">
            <w:pPr>
              <w:pStyle w:val="Style4"/>
              <w:widowControl/>
              <w:shd w:val="clear" w:color="auto" w:fill="FFFFFF"/>
              <w:rPr>
                <w:sz w:val="20"/>
                <w:szCs w:val="20"/>
              </w:rPr>
            </w:pPr>
            <w:r w:rsidRPr="00000B82">
              <w:rPr>
                <w:sz w:val="20"/>
                <w:szCs w:val="20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705" w:type="dxa"/>
          </w:tcPr>
          <w:p w:rsidR="009B7547" w:rsidRPr="00000B82" w:rsidRDefault="009B7547" w:rsidP="00492F5D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9B7547" w:rsidRPr="00CE4E8F" w:rsidTr="006A4AF3">
        <w:tc>
          <w:tcPr>
            <w:tcW w:w="709" w:type="dxa"/>
            <w:vMerge w:val="restart"/>
          </w:tcPr>
          <w:p w:rsidR="009B7547" w:rsidRPr="00CE4E8F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3.2.2.</w:t>
            </w:r>
          </w:p>
        </w:tc>
        <w:tc>
          <w:tcPr>
            <w:tcW w:w="1984" w:type="dxa"/>
            <w:vMerge w:val="restart"/>
          </w:tcPr>
          <w:p w:rsidR="009B7547" w:rsidRPr="00CE4E8F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812" w:type="dxa"/>
          </w:tcPr>
          <w:p w:rsidR="009B7547" w:rsidRPr="00D333C9" w:rsidRDefault="009B7547" w:rsidP="006A4AF3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333C9">
              <w:rPr>
                <w:rFonts w:ascii="Times New Roman" w:hAnsi="Times New Roman"/>
                <w:b/>
                <w:bCs/>
                <w:sz w:val="20"/>
                <w:szCs w:val="20"/>
              </w:rPr>
              <w:t>3.2.2.1. При отсутствии электронного взаимодействия между МФЦ и органом, предоставляющим услугу:</w:t>
            </w:r>
          </w:p>
          <w:p w:rsidR="009B7547" w:rsidRPr="00D333C9" w:rsidRDefault="009B7547" w:rsidP="006A4AF3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333C9">
              <w:rPr>
                <w:rFonts w:ascii="Times New Roman" w:hAnsi="Times New Roman"/>
                <w:bCs/>
                <w:sz w:val="20"/>
                <w:szCs w:val="20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9B7547" w:rsidRPr="00D333C9" w:rsidRDefault="009B7547" w:rsidP="006A4AF3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333C9">
              <w:rPr>
                <w:rFonts w:ascii="Times New Roman" w:hAnsi="Times New Roman"/>
                <w:bCs/>
                <w:sz w:val="20"/>
                <w:szCs w:val="20"/>
              </w:rPr>
              <w:t xml:space="preserve">Передает в орган, предоставляющий услугу, полный пакет документов, включающий заявление, документы, необходимые для предоставления </w:t>
            </w:r>
            <w:r w:rsidRPr="00D333C9">
              <w:rPr>
                <w:rFonts w:ascii="Times New Roman" w:hAnsi="Times New Roman"/>
                <w:sz w:val="20"/>
                <w:szCs w:val="20"/>
              </w:rPr>
              <w:t>муниципальной</w:t>
            </w:r>
            <w:r w:rsidRPr="00D333C9">
              <w:rPr>
                <w:rFonts w:ascii="Times New Roman" w:hAnsi="Times New Roman"/>
                <w:bCs/>
                <w:sz w:val="20"/>
                <w:szCs w:val="20"/>
              </w:rPr>
              <w:t xml:space="preserve"> услуги, с сопроводительным реестром.</w:t>
            </w:r>
          </w:p>
          <w:p w:rsidR="009B7547" w:rsidRPr="00D333C9" w:rsidRDefault="009B7547" w:rsidP="006A4AF3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333C9">
              <w:rPr>
                <w:rFonts w:ascii="Times New Roman" w:hAnsi="Times New Roman"/>
                <w:bCs/>
                <w:sz w:val="20"/>
                <w:szCs w:val="20"/>
              </w:rPr>
              <w:t>В случае неполучения МФЦ ответов на межведомственный запрос в течение 5 (пяти) рабочих дней МФЦ направляет в адрес органа, предоставляющего услугу заявление и необходимые документы с уведомлением об отсутствии ответа на межведомственный запрос.</w:t>
            </w:r>
          </w:p>
          <w:p w:rsidR="009B7547" w:rsidRPr="00D333C9" w:rsidRDefault="009B7547" w:rsidP="006A4AF3">
            <w:pPr>
              <w:pStyle w:val="ConsPlusNormal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33C9">
              <w:rPr>
                <w:rFonts w:ascii="Times New Roman" w:hAnsi="Times New Roman"/>
                <w:bCs/>
                <w:sz w:val="20"/>
                <w:szCs w:val="20"/>
              </w:rPr>
              <w:t>В случае получения ответа на межведомственный запрос после передачи пакета документов в орган, предоставляющий услугу, в срок не более 2 рабочих дней передает ответ в орган, предоставляющий услугу для принятия решения по услуге.</w:t>
            </w:r>
          </w:p>
        </w:tc>
        <w:tc>
          <w:tcPr>
            <w:tcW w:w="1560" w:type="dxa"/>
          </w:tcPr>
          <w:p w:rsidR="009B7547" w:rsidRPr="00CE4E8F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 xml:space="preserve">Не более 2 рабочих дней со дня 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получения ответа на межведомственный запрос;</w:t>
            </w:r>
          </w:p>
          <w:p w:rsidR="009B7547" w:rsidRPr="00D333C9" w:rsidRDefault="009B7547" w:rsidP="006A4AF3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C9">
              <w:rPr>
                <w:rFonts w:ascii="Times New Roman" w:hAnsi="Times New Roman"/>
                <w:sz w:val="20"/>
                <w:szCs w:val="20"/>
              </w:rPr>
              <w:t>в случае предоставления документов, указанных в разделе 5 настоящей технологической схемы заявителем самостоятельно – со дня поступления заявления и документов</w:t>
            </w:r>
          </w:p>
        </w:tc>
        <w:tc>
          <w:tcPr>
            <w:tcW w:w="2126" w:type="dxa"/>
          </w:tcPr>
          <w:p w:rsidR="009B7547" w:rsidRPr="00CE4E8F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9B7547" w:rsidRPr="00CE4E8F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9B7547" w:rsidRPr="00CE4E8F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</w:tcPr>
          <w:p w:rsidR="009B7547" w:rsidRPr="00CE4E8F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CE4E8F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9B7547" w:rsidRPr="00CE4E8F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:rsidR="009B7547" w:rsidRPr="00D333C9" w:rsidRDefault="009B7547" w:rsidP="006A4AF3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333C9">
              <w:rPr>
                <w:rFonts w:ascii="Times New Roman" w:hAnsi="Times New Roman"/>
                <w:b/>
                <w:bCs/>
                <w:sz w:val="20"/>
                <w:szCs w:val="20"/>
              </w:rPr>
              <w:t>3.2.2.2. При наличии электронного взаимодействия между МФЦ и органом, предоставляющим услугу:</w:t>
            </w:r>
          </w:p>
          <w:p w:rsidR="009B7547" w:rsidRPr="00D333C9" w:rsidRDefault="009B7547" w:rsidP="006A4AF3">
            <w:pPr>
              <w:pStyle w:val="ConsPlusNormal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B7547" w:rsidRPr="00D333C9" w:rsidRDefault="009B7547" w:rsidP="006A4AF3">
            <w:pPr>
              <w:pStyle w:val="ConsPlusNormal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33C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3.2.2.2.1. </w:t>
            </w:r>
            <w:r w:rsidRPr="00D333C9">
              <w:rPr>
                <w:rFonts w:ascii="Times New Roman" w:hAnsi="Times New Roman"/>
                <w:b/>
                <w:sz w:val="20"/>
                <w:szCs w:val="20"/>
              </w:rPr>
              <w:t>В электронном виде:</w:t>
            </w:r>
          </w:p>
          <w:p w:rsidR="009B7547" w:rsidRPr="00D333C9" w:rsidRDefault="009B7547" w:rsidP="006A4AF3">
            <w:pPr>
              <w:pStyle w:val="ConsPlusNormal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33C9">
              <w:rPr>
                <w:rFonts w:ascii="Times New Roman" w:hAnsi="Times New Roman"/>
                <w:sz w:val="20"/>
                <w:szCs w:val="20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 и полученных посредством межведомственного взаимодействия, описи документов.</w:t>
            </w:r>
          </w:p>
        </w:tc>
        <w:tc>
          <w:tcPr>
            <w:tcW w:w="1560" w:type="dxa"/>
          </w:tcPr>
          <w:p w:rsidR="009B7547" w:rsidRPr="00CE4E8F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1 рабочий день со дня 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получения ответа на межведомственный запрос;</w:t>
            </w:r>
          </w:p>
          <w:p w:rsidR="009B7547" w:rsidRPr="00D333C9" w:rsidRDefault="009B7547" w:rsidP="006A4AF3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C9">
              <w:rPr>
                <w:rFonts w:ascii="Times New Roman" w:hAnsi="Times New Roman"/>
                <w:sz w:val="20"/>
                <w:szCs w:val="20"/>
              </w:rPr>
              <w:t>в случае предоставления документов, указанных в разделе 5 настоящей технологической схемы заявителем самостоятельно – со дня поступления заявления и документов</w:t>
            </w:r>
          </w:p>
        </w:tc>
        <w:tc>
          <w:tcPr>
            <w:tcW w:w="2126" w:type="dxa"/>
          </w:tcPr>
          <w:p w:rsidR="009B7547" w:rsidRPr="00CE4E8F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9B7547" w:rsidRPr="00CE4E8F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Технологическое обеспечение:</w:t>
            </w:r>
          </w:p>
          <w:p w:rsidR="009B7547" w:rsidRPr="00CE4E8F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705" w:type="dxa"/>
          </w:tcPr>
          <w:p w:rsidR="009B7547" w:rsidRPr="00CE4E8F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547" w:rsidRPr="00CE4E8F" w:rsidTr="006A4AF3">
        <w:tc>
          <w:tcPr>
            <w:tcW w:w="709" w:type="dxa"/>
            <w:vMerge/>
          </w:tcPr>
          <w:p w:rsidR="009B7547" w:rsidRPr="00CE4E8F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9B7547" w:rsidRPr="00CE4E8F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:rsidR="009B7547" w:rsidRPr="00D333C9" w:rsidRDefault="009B7547" w:rsidP="006A4AF3">
            <w:pPr>
              <w:pStyle w:val="ConsPlusNormal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33C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3.2.2.2.2. </w:t>
            </w:r>
            <w:r w:rsidRPr="00D333C9">
              <w:rPr>
                <w:rFonts w:ascii="Times New Roman" w:hAnsi="Times New Roman"/>
                <w:b/>
                <w:sz w:val="20"/>
                <w:szCs w:val="20"/>
              </w:rPr>
              <w:t>На бумажном носителе</w:t>
            </w:r>
            <w:r w:rsidRPr="00D333C9">
              <w:rPr>
                <w:rStyle w:val="FootnoteReference"/>
                <w:rFonts w:ascii="Times New Roman" w:hAnsi="Times New Roman"/>
                <w:sz w:val="20"/>
                <w:szCs w:val="20"/>
              </w:rPr>
              <w:footnoteReference w:customMarkFollows="1" w:id="25"/>
              <w:t>*</w:t>
            </w:r>
            <w:r w:rsidRPr="00D333C9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9B7547" w:rsidRPr="00D333C9" w:rsidRDefault="009B7547" w:rsidP="006A4AF3">
            <w:pPr>
              <w:pStyle w:val="ConsPlusNormal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33C9">
              <w:rPr>
                <w:rFonts w:ascii="Times New Roman" w:hAnsi="Times New Roman"/>
                <w:sz w:val="20"/>
                <w:szCs w:val="20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560" w:type="dxa"/>
          </w:tcPr>
          <w:p w:rsidR="009B7547" w:rsidRPr="00CE4E8F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Не чаще 1 раза в неделю</w:t>
            </w:r>
          </w:p>
        </w:tc>
        <w:tc>
          <w:tcPr>
            <w:tcW w:w="2126" w:type="dxa"/>
          </w:tcPr>
          <w:p w:rsidR="009B7547" w:rsidRPr="00CE4E8F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9B7547" w:rsidRPr="00CE4E8F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9B7547" w:rsidRPr="00CE4E8F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547" w:rsidRPr="00CE4E8F" w:rsidTr="006A4AF3">
        <w:tc>
          <w:tcPr>
            <w:tcW w:w="709" w:type="dxa"/>
          </w:tcPr>
          <w:p w:rsidR="009B7547" w:rsidRPr="00CE4E8F" w:rsidRDefault="009B7547" w:rsidP="006A4AF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E4E8F">
              <w:rPr>
                <w:rFonts w:ascii="Times New Roman" w:hAnsi="Times New Roman"/>
                <w:bCs/>
                <w:sz w:val="20"/>
                <w:szCs w:val="20"/>
              </w:rPr>
              <w:t>3.2.3.</w:t>
            </w:r>
          </w:p>
        </w:tc>
        <w:tc>
          <w:tcPr>
            <w:tcW w:w="1984" w:type="dxa"/>
          </w:tcPr>
          <w:p w:rsidR="009B7547" w:rsidRPr="00CE4E8F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812" w:type="dxa"/>
          </w:tcPr>
          <w:p w:rsidR="009B7547" w:rsidRPr="00CE4E8F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Принимает пакет документов.</w:t>
            </w:r>
          </w:p>
          <w:p w:rsidR="009B7547" w:rsidRPr="00CE4E8F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Принимает решение о необходимости направления повторного межведомственного запроса и уведомления заявителя о невозможности предоставления ему услуги до получения ответа на межведомственный запрос и о том, что в предоставлении услуги ему не отказывается, а ответственность за задержку предоставления лежит на органе, в который был направлен запрос.</w:t>
            </w:r>
          </w:p>
        </w:tc>
        <w:tc>
          <w:tcPr>
            <w:tcW w:w="1560" w:type="dxa"/>
          </w:tcPr>
          <w:p w:rsidR="009B7547" w:rsidRPr="00CE4E8F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2126" w:type="dxa"/>
          </w:tcPr>
          <w:p w:rsidR="009B7547" w:rsidRPr="00CE4E8F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9B7547" w:rsidRPr="00CE4E8F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9B7547" w:rsidRPr="00CE4E8F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547" w:rsidRPr="00CE4E8F" w:rsidTr="006A4AF3">
        <w:tc>
          <w:tcPr>
            <w:tcW w:w="709" w:type="dxa"/>
          </w:tcPr>
          <w:p w:rsidR="009B7547" w:rsidRPr="00D333C9" w:rsidRDefault="009B7547" w:rsidP="006A4AF3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C9">
              <w:rPr>
                <w:rFonts w:ascii="Times New Roman" w:hAnsi="Times New Roman"/>
                <w:sz w:val="20"/>
                <w:szCs w:val="20"/>
              </w:rPr>
              <w:t>3.2.4.</w:t>
            </w:r>
          </w:p>
        </w:tc>
        <w:tc>
          <w:tcPr>
            <w:tcW w:w="1984" w:type="dxa"/>
          </w:tcPr>
          <w:p w:rsidR="009B7547" w:rsidRPr="00D333C9" w:rsidRDefault="009B7547" w:rsidP="006A4AF3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C9">
              <w:rPr>
                <w:rFonts w:ascii="Times New Roman" w:hAnsi="Times New Roman"/>
                <w:sz w:val="20"/>
                <w:szCs w:val="20"/>
              </w:rPr>
              <w:t xml:space="preserve">Принятие решения о приостановлении предоставления услуги </w:t>
            </w:r>
          </w:p>
        </w:tc>
        <w:tc>
          <w:tcPr>
            <w:tcW w:w="5812" w:type="dxa"/>
          </w:tcPr>
          <w:p w:rsidR="009B7547" w:rsidRPr="00CE4E8F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1. В случае:</w:t>
            </w:r>
          </w:p>
          <w:p w:rsidR="009B7547" w:rsidRPr="00CE4E8F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- подачи заявления оформленного не в соответствии с требованиями административного регламента,</w:t>
            </w:r>
          </w:p>
          <w:p w:rsidR="009B7547" w:rsidRPr="00CE4E8F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- отсутствия необходимых документов в составе прилагаемых к заявлению документов,</w:t>
            </w:r>
          </w:p>
          <w:p w:rsidR="009B7547" w:rsidRPr="00CE4E8F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принимает решение о приостановлении предоставления услуги.</w:t>
            </w:r>
          </w:p>
          <w:p w:rsidR="009B7547" w:rsidRPr="00CE4E8F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2. Формирует уведомление о необходимости устранения нарушений в оформлении заявления и (или) представления отсутствующих документов и передает на подписание лицу, принимающему решение.</w:t>
            </w:r>
          </w:p>
          <w:p w:rsidR="009B7547" w:rsidRPr="00CE4E8F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3. Направляет уведомление о необходимости устранения нарушений в оформлении заявления и (или) представления отсутствующих документов заявителю.</w:t>
            </w:r>
          </w:p>
        </w:tc>
        <w:tc>
          <w:tcPr>
            <w:tcW w:w="1560" w:type="dxa"/>
          </w:tcPr>
          <w:p w:rsidR="009B7547" w:rsidRPr="00CE4E8F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2 рабочих дня со дня поступления заявления и документов, необходимых для предоставления услуги, подлежащих представлению заявителем</w:t>
            </w:r>
          </w:p>
          <w:p w:rsidR="009B7547" w:rsidRPr="00CE4E8F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9B7547" w:rsidRPr="00D333C9" w:rsidRDefault="009B7547" w:rsidP="006A4AF3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33C9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9B7547" w:rsidRPr="00CE4E8F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Технологическое обеспечение: компьютер, принтер</w:t>
            </w:r>
          </w:p>
        </w:tc>
        <w:tc>
          <w:tcPr>
            <w:tcW w:w="1705" w:type="dxa"/>
          </w:tcPr>
          <w:p w:rsidR="009B7547" w:rsidRPr="00D333C9" w:rsidRDefault="009B7547" w:rsidP="006A4AF3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33C9">
              <w:rPr>
                <w:rFonts w:ascii="Times New Roman" w:hAnsi="Times New Roman"/>
                <w:sz w:val="20"/>
                <w:szCs w:val="20"/>
              </w:rPr>
              <w:t>Приложение 5</w:t>
            </w:r>
          </w:p>
        </w:tc>
      </w:tr>
      <w:tr w:rsidR="009B7547" w:rsidRPr="00CE4E8F" w:rsidTr="006A4AF3">
        <w:tc>
          <w:tcPr>
            <w:tcW w:w="15876" w:type="dxa"/>
            <w:gridSpan w:val="7"/>
          </w:tcPr>
          <w:p w:rsidR="009B7547" w:rsidRPr="00000B82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</w:rPr>
              <w:t xml:space="preserve">3.3. Проверка права заявителя на предоставление муниципальной услуги, 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принятие решения о предоставлении (об отказе в предоставлении) муниципальной услуги</w:t>
            </w:r>
          </w:p>
        </w:tc>
      </w:tr>
      <w:tr w:rsidR="009B7547" w:rsidRPr="00CE4E8F" w:rsidTr="006A4AF3">
        <w:tc>
          <w:tcPr>
            <w:tcW w:w="709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3.3.1.</w:t>
            </w:r>
          </w:p>
        </w:tc>
        <w:tc>
          <w:tcPr>
            <w:tcW w:w="1984" w:type="dxa"/>
          </w:tcPr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Проверка права на получение муниципальной услуги</w:t>
            </w:r>
          </w:p>
        </w:tc>
        <w:tc>
          <w:tcPr>
            <w:tcW w:w="5812" w:type="dxa"/>
          </w:tcPr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1. Проверяет заявление и представленные документы на соответствие установленным требованиям.</w:t>
            </w:r>
          </w:p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случае установления отсутствия оснований для отказа в предоставлении муниципальной услуги переходит к процедуре 3.3.2.</w:t>
            </w:r>
          </w:p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случае установления наличия оснований для отказа в предоставлении муниципальной услуги переходит к процедуре 3.3.3.</w:t>
            </w:r>
          </w:p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9B7547" w:rsidRPr="00000B82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15 календарных дней </w:t>
            </w:r>
          </w:p>
          <w:p w:rsidR="009B7547" w:rsidRPr="00000B82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9B7547" w:rsidRPr="00000B82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(со дня принятия заявления о предоставлении услуги и документов, подлежащих представлению заявителем, в МФЦ)</w:t>
            </w:r>
          </w:p>
        </w:tc>
        <w:tc>
          <w:tcPr>
            <w:tcW w:w="2126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5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B7547" w:rsidRPr="00CE4E8F" w:rsidTr="006A4AF3">
        <w:tc>
          <w:tcPr>
            <w:tcW w:w="709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3.3.2.</w:t>
            </w:r>
          </w:p>
        </w:tc>
        <w:tc>
          <w:tcPr>
            <w:tcW w:w="1984" w:type="dxa"/>
          </w:tcPr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Принятие решение о предоставлении муниципальной услуги</w:t>
            </w:r>
          </w:p>
        </w:tc>
        <w:tc>
          <w:tcPr>
            <w:tcW w:w="5812" w:type="dxa"/>
          </w:tcPr>
          <w:p w:rsidR="009B7547" w:rsidRPr="00CE4E8F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При установлении отсутствия оснований для отказа в предоставлении муниципальной услуги, специалист органа, предоставляющего услугу, 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осуществляет подготовку проекта разрешения на право организации розничного рынка и уведомление о выдаче разрешения на право организации розничного рынка.</w:t>
            </w:r>
          </w:p>
          <w:p w:rsidR="009B7547" w:rsidRPr="00000B82" w:rsidRDefault="009B7547" w:rsidP="00EB5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Передает в порядке делопроизводства лицу, принимающему решение (процедура 3.3.4).</w:t>
            </w:r>
          </w:p>
        </w:tc>
        <w:tc>
          <w:tcPr>
            <w:tcW w:w="1560" w:type="dxa"/>
            <w:vMerge/>
          </w:tcPr>
          <w:p w:rsidR="009B7547" w:rsidRPr="00000B82" w:rsidRDefault="009B7547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705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B7547" w:rsidRPr="00CE4E8F" w:rsidTr="006A4AF3">
        <w:tc>
          <w:tcPr>
            <w:tcW w:w="709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3.3.3.</w:t>
            </w:r>
          </w:p>
        </w:tc>
        <w:tc>
          <w:tcPr>
            <w:tcW w:w="1984" w:type="dxa"/>
          </w:tcPr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Принятие решение об отказе в предоставлении муниципальной услуги</w:t>
            </w:r>
          </w:p>
        </w:tc>
        <w:tc>
          <w:tcPr>
            <w:tcW w:w="5812" w:type="dxa"/>
          </w:tcPr>
          <w:p w:rsidR="009B7547" w:rsidRPr="00000B82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уведомления об отказе в выдаче разрешения на право организации розничного рынка.</w:t>
            </w:r>
          </w:p>
          <w:p w:rsidR="009B7547" w:rsidRPr="00000B82" w:rsidRDefault="009B7547" w:rsidP="00EB5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2. Передает в порядке делопроизводства лицу, принимающему решение (процедура 3.3.5).</w:t>
            </w:r>
          </w:p>
        </w:tc>
        <w:tc>
          <w:tcPr>
            <w:tcW w:w="1560" w:type="dxa"/>
            <w:vMerge/>
          </w:tcPr>
          <w:p w:rsidR="009B7547" w:rsidRPr="00000B82" w:rsidRDefault="009B7547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705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B7547" w:rsidRPr="00CE4E8F" w:rsidTr="006A4AF3">
        <w:tc>
          <w:tcPr>
            <w:tcW w:w="709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3.3.4.</w:t>
            </w:r>
          </w:p>
        </w:tc>
        <w:tc>
          <w:tcPr>
            <w:tcW w:w="1984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Утверждение решения о предоставлении (об отказе в предоставлении) муниципальной услуги</w:t>
            </w:r>
          </w:p>
        </w:tc>
        <w:tc>
          <w:tcPr>
            <w:tcW w:w="5812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1. Лицо, принимающее решение, проверяет правильность проекта 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разрешения на право организации розничного рынка и уведомления о выдаче разрешения на право организации розничного рынка или уведомления об отказе в выдаче разрешения на право организации розничного рынка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2. Утверждает 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>разрешение на право организации розничного рынка и подписывает уведомление о выдаче разрешения на право организации розничного рынка или подписывает уведомление об отказе в выдаче разрешения на право организации розничного рынка</w:t>
            </w:r>
            <w:r w:rsidRPr="00000B8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3. Направляет </w:t>
            </w:r>
            <w:r w:rsidRPr="00CE4E8F">
              <w:rPr>
                <w:rFonts w:ascii="Times New Roman" w:hAnsi="Times New Roman"/>
                <w:sz w:val="20"/>
                <w:szCs w:val="20"/>
              </w:rPr>
              <w:t xml:space="preserve">разрешение на право организации розничного рынка и уведомление о выдаче разрешения на право организации розничного рынка или уведомление об отказе в выдаче разрешения на право организации розничного рынка </w:t>
            </w: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ответственному за направление документов заявителю.</w:t>
            </w:r>
          </w:p>
        </w:tc>
        <w:tc>
          <w:tcPr>
            <w:tcW w:w="1560" w:type="dxa"/>
            <w:vMerge/>
          </w:tcPr>
          <w:p w:rsidR="009B7547" w:rsidRPr="00000B82" w:rsidRDefault="009B7547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Должностное лицо органа, предоставляющего услугу</w:t>
            </w:r>
          </w:p>
        </w:tc>
        <w:tc>
          <w:tcPr>
            <w:tcW w:w="1980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B7547" w:rsidRPr="00CE4E8F" w:rsidTr="006A4AF3">
        <w:tc>
          <w:tcPr>
            <w:tcW w:w="709" w:type="dxa"/>
          </w:tcPr>
          <w:p w:rsidR="009B7547" w:rsidRPr="00000B82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3.3.5.</w:t>
            </w:r>
          </w:p>
        </w:tc>
        <w:tc>
          <w:tcPr>
            <w:tcW w:w="1984" w:type="dxa"/>
          </w:tcPr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Направление уведомления заявителю (при обращении через РПГУ</w:t>
            </w:r>
            <w:r w:rsidRPr="00CE4E8F">
              <w:rPr>
                <w:sz w:val="20"/>
                <w:szCs w:val="20"/>
              </w:rPr>
              <w:footnoteReference w:customMarkFollows="1" w:id="26"/>
              <w:t>*</w:t>
            </w:r>
          </w:p>
        </w:tc>
        <w:tc>
          <w:tcPr>
            <w:tcW w:w="5812" w:type="dxa"/>
          </w:tcPr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 направляет уведомление через личный кабинет на РПГУ*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</w:tcPr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E8F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</w:tcPr>
          <w:p w:rsidR="009B7547" w:rsidRPr="00000B82" w:rsidRDefault="009B7547" w:rsidP="00384AAD">
            <w:pPr>
              <w:pStyle w:val="Style4"/>
              <w:widowControl/>
              <w:jc w:val="both"/>
              <w:rPr>
                <w:sz w:val="20"/>
                <w:szCs w:val="20"/>
                <w:lang w:eastAsia="en-US"/>
              </w:rPr>
            </w:pPr>
            <w:r w:rsidRPr="00000B82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9B7547" w:rsidRPr="00CE4E8F" w:rsidTr="006A4AF3">
        <w:tc>
          <w:tcPr>
            <w:tcW w:w="15876" w:type="dxa"/>
            <w:gridSpan w:val="7"/>
          </w:tcPr>
          <w:p w:rsidR="009B7547" w:rsidRPr="00000B82" w:rsidRDefault="009B7547" w:rsidP="006A4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3.4. Направление заявителю результата предоставления муниципальной услуги</w:t>
            </w:r>
          </w:p>
        </w:tc>
      </w:tr>
      <w:tr w:rsidR="009B7547" w:rsidRPr="00CE4E8F" w:rsidTr="006A4AF3">
        <w:trPr>
          <w:trHeight w:val="1205"/>
        </w:trPr>
        <w:tc>
          <w:tcPr>
            <w:tcW w:w="709" w:type="dxa"/>
            <w:vMerge w:val="restart"/>
          </w:tcPr>
          <w:p w:rsidR="009B7547" w:rsidRPr="00000B82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3.4</w:t>
            </w:r>
            <w:r w:rsidRPr="00000B82">
              <w:rPr>
                <w:rFonts w:ascii="Times New Roman" w:hAnsi="Times New Roman"/>
                <w:sz w:val="20"/>
                <w:szCs w:val="20"/>
                <w:lang w:val="en-US" w:eastAsia="ru-RU"/>
              </w:rPr>
              <w:t>.1</w:t>
            </w:r>
          </w:p>
        </w:tc>
        <w:tc>
          <w:tcPr>
            <w:tcW w:w="1984" w:type="dxa"/>
            <w:vMerge w:val="restart"/>
          </w:tcPr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812" w:type="dxa"/>
          </w:tcPr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3.4.1.1. 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При обращении в орган, предоставляющий услугу</w:t>
            </w: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</w:p>
        </w:tc>
        <w:tc>
          <w:tcPr>
            <w:tcW w:w="1560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Не позднее 3 дней со дня принятия решения о предоставлении (об отказе в предоставлении) услуги</w:t>
            </w:r>
          </w:p>
        </w:tc>
        <w:tc>
          <w:tcPr>
            <w:tcW w:w="2126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547" w:rsidRPr="00CE4E8F" w:rsidTr="006A4AF3">
        <w:trPr>
          <w:trHeight w:val="1205"/>
        </w:trPr>
        <w:tc>
          <w:tcPr>
            <w:tcW w:w="709" w:type="dxa"/>
            <w:vMerge/>
          </w:tcPr>
          <w:p w:rsidR="009B7547" w:rsidRPr="00000B82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3.4.1.2. </w:t>
            </w: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МФЦ</w:t>
            </w: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560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 рабочий день со дня принятия решения о предоставлении (об отказе в предоставлении) услуги</w:t>
            </w:r>
          </w:p>
        </w:tc>
        <w:tc>
          <w:tcPr>
            <w:tcW w:w="2126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547" w:rsidRPr="00CE4E8F" w:rsidTr="006A4AF3">
        <w:trPr>
          <w:trHeight w:val="1205"/>
        </w:trPr>
        <w:tc>
          <w:tcPr>
            <w:tcW w:w="709" w:type="dxa"/>
          </w:tcPr>
          <w:p w:rsidR="009B7547" w:rsidRPr="00000B82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3.4.2.</w:t>
            </w:r>
          </w:p>
        </w:tc>
        <w:tc>
          <w:tcPr>
            <w:tcW w:w="1984" w:type="dxa"/>
          </w:tcPr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Получение результата предоставления услуги МФЦ</w:t>
            </w:r>
          </w:p>
        </w:tc>
        <w:tc>
          <w:tcPr>
            <w:tcW w:w="5812" w:type="dxa"/>
          </w:tcPr>
          <w:p w:rsidR="009B7547" w:rsidRPr="00000B82" w:rsidRDefault="009B7547" w:rsidP="006A4A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Принимает результат предоставления услуги</w:t>
            </w:r>
          </w:p>
        </w:tc>
        <w:tc>
          <w:tcPr>
            <w:tcW w:w="1560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В день получения результата из органа, предоставляющего услугу</w:t>
            </w:r>
          </w:p>
        </w:tc>
        <w:tc>
          <w:tcPr>
            <w:tcW w:w="2126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Технологическое обеспечение: АИС МФЦ</w:t>
            </w:r>
          </w:p>
        </w:tc>
        <w:tc>
          <w:tcPr>
            <w:tcW w:w="1705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547" w:rsidRPr="00CE4E8F" w:rsidTr="006A4AF3">
        <w:trPr>
          <w:trHeight w:val="1205"/>
        </w:trPr>
        <w:tc>
          <w:tcPr>
            <w:tcW w:w="709" w:type="dxa"/>
          </w:tcPr>
          <w:p w:rsidR="009B7547" w:rsidRPr="00000B82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3.4.3.</w:t>
            </w:r>
          </w:p>
        </w:tc>
        <w:tc>
          <w:tcPr>
            <w:tcW w:w="1984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812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 xml:space="preserve">а) устанавливает личность заявителя (личность и полномочия представителя); 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б) выдает результат заявителю (представителю заявителя);</w:t>
            </w:r>
          </w:p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60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2126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Технологическое обеспечение: АИС МФЦ; компьютер, принтер</w:t>
            </w:r>
          </w:p>
        </w:tc>
        <w:tc>
          <w:tcPr>
            <w:tcW w:w="1705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547" w:rsidRPr="00CE4E8F" w:rsidTr="006A4AF3">
        <w:trPr>
          <w:trHeight w:val="345"/>
        </w:trPr>
        <w:tc>
          <w:tcPr>
            <w:tcW w:w="709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3.4.4</w:t>
            </w:r>
          </w:p>
        </w:tc>
        <w:tc>
          <w:tcPr>
            <w:tcW w:w="1984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Cs/>
                <w:sz w:val="20"/>
                <w:szCs w:val="20"/>
              </w:rPr>
              <w:t>Передача невостребованных документов в орган, предоставляющий услугу</w:t>
            </w:r>
          </w:p>
        </w:tc>
        <w:tc>
          <w:tcPr>
            <w:tcW w:w="5812" w:type="dxa"/>
          </w:tcPr>
          <w:p w:rsidR="009B7547" w:rsidRPr="00000B82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</w:t>
            </w:r>
          </w:p>
        </w:tc>
        <w:tc>
          <w:tcPr>
            <w:tcW w:w="1560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B82">
              <w:rPr>
                <w:rFonts w:ascii="Times New Roman" w:hAnsi="Times New Roman"/>
                <w:sz w:val="20"/>
                <w:szCs w:val="20"/>
                <w:lang w:eastAsia="ru-RU"/>
              </w:rPr>
              <w:t>По истечении 30 календарных дней с момента получения результата из органа, предоставляющего услугу</w:t>
            </w:r>
          </w:p>
        </w:tc>
        <w:tc>
          <w:tcPr>
            <w:tcW w:w="2126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9B7547" w:rsidRPr="00000B82" w:rsidRDefault="009B7547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9B7547" w:rsidRPr="00000B82" w:rsidRDefault="009B7547" w:rsidP="00675A83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0"/>
          <w:szCs w:val="20"/>
        </w:rPr>
        <w:sectPr w:rsidR="009B7547" w:rsidRPr="00000B82" w:rsidSect="00342F5E">
          <w:footerReference w:type="even" r:id="rId60"/>
          <w:footerReference w:type="default" r:id="rId61"/>
          <w:footerReference w:type="first" r:id="rId62"/>
          <w:pgSz w:w="16838" w:h="11906" w:orient="landscape"/>
          <w:pgMar w:top="1985" w:right="567" w:bottom="1134" w:left="567" w:header="720" w:footer="709" w:gutter="0"/>
          <w:cols w:space="720"/>
          <w:docGrid w:linePitch="360"/>
        </w:sectPr>
      </w:pPr>
    </w:p>
    <w:p w:rsidR="009B7547" w:rsidRPr="00000B82" w:rsidRDefault="009B7547" w:rsidP="00675A83">
      <w:pPr>
        <w:pageBreakBefore/>
        <w:spacing w:after="200" w:line="276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9B7547" w:rsidRPr="00000B82" w:rsidRDefault="009B7547" w:rsidP="00675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000B82">
        <w:rPr>
          <w:rFonts w:ascii="Times New Roman" w:hAnsi="Times New Roman"/>
          <w:b/>
          <w:sz w:val="28"/>
          <w:szCs w:val="28"/>
          <w:lang w:eastAsia="zh-CN"/>
        </w:rPr>
        <w:t>Раздел 8. «Особенности предоставления «подуслуги» в электронной форме»</w:t>
      </w:r>
    </w:p>
    <w:p w:rsidR="009B7547" w:rsidRPr="00000B82" w:rsidRDefault="009B7547" w:rsidP="00675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9B7547" w:rsidRPr="00CE4E8F" w:rsidTr="000C618D">
        <w:trPr>
          <w:trHeight w:val="1479"/>
        </w:trPr>
        <w:tc>
          <w:tcPr>
            <w:tcW w:w="1716" w:type="dxa"/>
          </w:tcPr>
          <w:p w:rsidR="009B7547" w:rsidRPr="00000B82" w:rsidRDefault="009B7547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получения заявителем информации  о сроках  и порядке предоставления услуги</w:t>
            </w:r>
          </w:p>
        </w:tc>
        <w:tc>
          <w:tcPr>
            <w:tcW w:w="1560" w:type="dxa"/>
          </w:tcPr>
          <w:p w:rsidR="009B7547" w:rsidRPr="00000B82" w:rsidRDefault="009B7547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01" w:type="dxa"/>
          </w:tcPr>
          <w:p w:rsidR="009B7547" w:rsidRPr="00000B82" w:rsidRDefault="009B7547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формирования запроса о предоставлении услуги</w:t>
            </w:r>
          </w:p>
        </w:tc>
        <w:tc>
          <w:tcPr>
            <w:tcW w:w="2693" w:type="dxa"/>
          </w:tcPr>
          <w:p w:rsidR="009B7547" w:rsidRPr="00000B82" w:rsidRDefault="009B7547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 w:rsidRPr="00000B82">
              <w:rPr>
                <w:rStyle w:val="FootnoteReference"/>
                <w:rFonts w:ascii="Times New Roman" w:hAnsi="Times New Roman"/>
                <w:bCs/>
                <w:sz w:val="20"/>
                <w:szCs w:val="20"/>
              </w:rPr>
              <w:footnoteReference w:customMarkFollows="1" w:id="27"/>
              <w:t>**</w:t>
            </w:r>
          </w:p>
        </w:tc>
        <w:tc>
          <w:tcPr>
            <w:tcW w:w="2410" w:type="dxa"/>
          </w:tcPr>
          <w:p w:rsidR="009B7547" w:rsidRPr="00000B82" w:rsidRDefault="009B7547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</w:tcPr>
          <w:p w:rsidR="009B7547" w:rsidRPr="00000B82" w:rsidRDefault="009B7547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sz w:val="20"/>
                <w:szCs w:val="20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35" w:type="dxa"/>
          </w:tcPr>
          <w:p w:rsidR="009B7547" w:rsidRPr="00000B82" w:rsidRDefault="009B7547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9B7547" w:rsidRPr="00CE4E8F" w:rsidTr="000C618D">
        <w:trPr>
          <w:trHeight w:val="70"/>
        </w:trPr>
        <w:tc>
          <w:tcPr>
            <w:tcW w:w="1716" w:type="dxa"/>
          </w:tcPr>
          <w:p w:rsidR="009B7547" w:rsidRPr="00000B82" w:rsidRDefault="009B7547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9B7547" w:rsidRPr="00000B82" w:rsidRDefault="009B7547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9B7547" w:rsidRPr="00000B82" w:rsidRDefault="009B7547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9B7547" w:rsidRPr="00000B82" w:rsidRDefault="009B7547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9B7547" w:rsidRPr="00000B82" w:rsidRDefault="009B7547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9B7547" w:rsidRPr="00000B82" w:rsidRDefault="009B7547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9B7547" w:rsidRPr="00000B82" w:rsidRDefault="009B7547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iCs/>
                <w:sz w:val="20"/>
                <w:szCs w:val="20"/>
              </w:rPr>
              <w:t>7</w:t>
            </w:r>
          </w:p>
        </w:tc>
      </w:tr>
      <w:tr w:rsidR="009B7547" w:rsidRPr="00CE4E8F" w:rsidTr="000C618D">
        <w:trPr>
          <w:trHeight w:val="70"/>
        </w:trPr>
        <w:tc>
          <w:tcPr>
            <w:tcW w:w="15041" w:type="dxa"/>
            <w:gridSpan w:val="7"/>
            <w:vAlign w:val="center"/>
          </w:tcPr>
          <w:p w:rsidR="009B7547" w:rsidRPr="00000B82" w:rsidRDefault="009B7547" w:rsidP="00A53E03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E4E8F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Pr="00CE4E8F">
              <w:rPr>
                <w:rFonts w:ascii="Times New Roman" w:hAnsi="Times New Roman"/>
                <w:b/>
                <w:iCs/>
                <w:sz w:val="20"/>
                <w:szCs w:val="20"/>
              </w:rPr>
              <w:t>Выдача разрешения на право организации розничного рынка</w:t>
            </w:r>
          </w:p>
        </w:tc>
      </w:tr>
      <w:tr w:rsidR="009B7547" w:rsidRPr="00CE4E8F" w:rsidTr="000C618D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E4E8F"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услугу.</w:t>
            </w:r>
          </w:p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E4E8F">
              <w:rPr>
                <w:rFonts w:ascii="Times New Roman" w:hAnsi="Times New Roman"/>
                <w:color w:val="000000"/>
                <w:sz w:val="18"/>
                <w:szCs w:val="18"/>
              </w:rPr>
              <w:t>2. Единый портал государственных и муниципальных услуг (функций)</w:t>
            </w:r>
            <w:r w:rsidRPr="00CE4E8F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  <w:r w:rsidRPr="00CE4E8F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E4E8F">
              <w:rPr>
                <w:rFonts w:ascii="Times New Roman" w:hAnsi="Times New Roman"/>
                <w:sz w:val="18"/>
                <w:szCs w:val="18"/>
              </w:rPr>
              <w:t>3. РПГУ</w:t>
            </w:r>
            <w:r w:rsidRPr="00CE4E8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customMarkFollows="1" w:id="28"/>
              <w:t>*</w:t>
            </w:r>
            <w:r w:rsidRPr="00CE4E8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E4E8F">
              <w:rPr>
                <w:rFonts w:ascii="Times New Roman" w:hAnsi="Times New Roman"/>
                <w:sz w:val="18"/>
                <w:szCs w:val="18"/>
              </w:rPr>
              <w:t>1. РПГУ</w:t>
            </w:r>
            <w:r w:rsidRPr="00CE4E8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CE4E8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E4E8F">
              <w:rPr>
                <w:rFonts w:ascii="Times New Roman" w:hAnsi="Times New Roman"/>
                <w:sz w:val="18"/>
                <w:szCs w:val="18"/>
              </w:rPr>
              <w:t>Через экранную форму на РПГУ</w:t>
            </w:r>
            <w:r w:rsidRPr="00CE4E8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CE4E8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 w:rsidRPr="00CE4E8F">
              <w:rPr>
                <w:rFonts w:ascii="Times New Roman" w:hAnsi="Times New Roman"/>
                <w:bCs/>
                <w:sz w:val="18"/>
                <w:szCs w:val="18"/>
              </w:rPr>
              <w:t>Не требуется предоставление заявителем документов на бумажном носителе</w:t>
            </w:r>
          </w:p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E4E8F">
              <w:rPr>
                <w:rFonts w:ascii="Times New Roman" w:hAnsi="Times New Roman"/>
                <w:bCs/>
                <w:sz w:val="18"/>
                <w:szCs w:val="18"/>
              </w:rPr>
              <w:t>Или:</w:t>
            </w:r>
          </w:p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E4E8F">
              <w:rPr>
                <w:rFonts w:ascii="Times New Roman" w:hAnsi="Times New Roman"/>
                <w:bCs/>
                <w:sz w:val="18"/>
                <w:szCs w:val="18"/>
              </w:rPr>
              <w:t>Требуется предоставление заявителем документов на бумажном носителе для оказания «подуслуги»</w:t>
            </w:r>
          </w:p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E4E8F">
              <w:rPr>
                <w:rFonts w:ascii="Times New Roman" w:hAnsi="Times New Roman"/>
                <w:bCs/>
                <w:sz w:val="18"/>
                <w:szCs w:val="18"/>
              </w:rPr>
              <w:t>Или:</w:t>
            </w:r>
          </w:p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E4E8F">
              <w:rPr>
                <w:rFonts w:ascii="Times New Roman" w:hAnsi="Times New Roman"/>
                <w:bCs/>
                <w:sz w:val="18"/>
                <w:szCs w:val="18"/>
              </w:rPr>
              <w:t>Требуется предоставление заявителем документов на бумажном носителе непосредственно при получении результата «подуслуги»</w:t>
            </w:r>
          </w:p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B7547" w:rsidRPr="00000B82" w:rsidRDefault="009B7547" w:rsidP="00384A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E4E8F">
              <w:rPr>
                <w:rFonts w:ascii="Times New Roman" w:hAnsi="Times New Roman"/>
                <w:sz w:val="18"/>
                <w:szCs w:val="18"/>
              </w:rPr>
              <w:t>1. Личный кабинет на РПГУ</w:t>
            </w:r>
            <w:r w:rsidRPr="00CE4E8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CE4E8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E4E8F"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</w:t>
            </w:r>
            <w:r w:rsidRPr="00CE4E8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CE4E8F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E4E8F">
              <w:rPr>
                <w:rFonts w:ascii="Times New Roman" w:hAnsi="Times New Roman"/>
                <w:sz w:val="18"/>
                <w:szCs w:val="18"/>
              </w:rPr>
              <w:t>2. РПГУ</w:t>
            </w:r>
            <w:r w:rsidRPr="00CE4E8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CE4E8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9B7547" w:rsidRPr="00CE4E8F" w:rsidTr="006A4AF3">
        <w:trPr>
          <w:trHeight w:val="300"/>
        </w:trPr>
        <w:tc>
          <w:tcPr>
            <w:tcW w:w="150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47" w:rsidRPr="00000B82" w:rsidRDefault="009B7547" w:rsidP="00A53E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iCs/>
                <w:sz w:val="20"/>
                <w:szCs w:val="20"/>
                <w:lang w:eastAsia="zh-CN"/>
              </w:rPr>
              <w:t>2. Переоформление разрешения на право организации розничного рынка</w:t>
            </w:r>
          </w:p>
        </w:tc>
      </w:tr>
      <w:tr w:rsidR="009B7547" w:rsidRPr="00CE4E8F" w:rsidTr="006A4AF3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E4E8F"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услугу.</w:t>
            </w:r>
          </w:p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E4E8F">
              <w:rPr>
                <w:rFonts w:ascii="Times New Roman" w:hAnsi="Times New Roman"/>
                <w:color w:val="000000"/>
                <w:sz w:val="18"/>
                <w:szCs w:val="18"/>
              </w:rPr>
              <w:t>2. ЕПГУ</w:t>
            </w:r>
            <w:r w:rsidRPr="00CE4E8F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  <w:r w:rsidRPr="00CE4E8F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9B7547" w:rsidRPr="00CE4E8F" w:rsidRDefault="009B7547" w:rsidP="00070A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E4E8F">
              <w:rPr>
                <w:rFonts w:ascii="Times New Roman" w:hAnsi="Times New Roman"/>
                <w:sz w:val="18"/>
                <w:szCs w:val="18"/>
              </w:rPr>
              <w:t>3. РПГУ</w:t>
            </w:r>
            <w:r w:rsidRPr="00CE4E8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CE4E8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E4E8F">
              <w:rPr>
                <w:rFonts w:ascii="Times New Roman" w:hAnsi="Times New Roman"/>
                <w:sz w:val="18"/>
                <w:szCs w:val="18"/>
              </w:rPr>
              <w:t>1. РПГУ</w:t>
            </w:r>
            <w:r w:rsidRPr="00CE4E8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CE4E8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E4E8F">
              <w:rPr>
                <w:rFonts w:ascii="Times New Roman" w:hAnsi="Times New Roman"/>
                <w:sz w:val="18"/>
                <w:szCs w:val="18"/>
              </w:rPr>
              <w:t>Через экранную форму на РПГУ</w:t>
            </w:r>
            <w:r w:rsidRPr="00CE4E8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CE4E8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 w:rsidRPr="00CE4E8F">
              <w:rPr>
                <w:rFonts w:ascii="Times New Roman" w:hAnsi="Times New Roman"/>
                <w:bCs/>
                <w:sz w:val="18"/>
                <w:szCs w:val="18"/>
              </w:rPr>
              <w:t>Не требуется предоставление заявителем документов на бумажном носителе</w:t>
            </w:r>
          </w:p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E4E8F">
              <w:rPr>
                <w:rFonts w:ascii="Times New Roman" w:hAnsi="Times New Roman"/>
                <w:bCs/>
                <w:sz w:val="18"/>
                <w:szCs w:val="18"/>
              </w:rPr>
              <w:t>Или:</w:t>
            </w:r>
          </w:p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E4E8F">
              <w:rPr>
                <w:rFonts w:ascii="Times New Roman" w:hAnsi="Times New Roman"/>
                <w:bCs/>
                <w:sz w:val="18"/>
                <w:szCs w:val="18"/>
              </w:rPr>
              <w:t>Требуется предоставление заявителем документов на бумажном носителе для оказания «подуслуги»</w:t>
            </w:r>
          </w:p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E4E8F">
              <w:rPr>
                <w:rFonts w:ascii="Times New Roman" w:hAnsi="Times New Roman"/>
                <w:bCs/>
                <w:sz w:val="18"/>
                <w:szCs w:val="18"/>
              </w:rPr>
              <w:t>Или:</w:t>
            </w:r>
          </w:p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E4E8F">
              <w:rPr>
                <w:rFonts w:ascii="Times New Roman" w:hAnsi="Times New Roman"/>
                <w:bCs/>
                <w:sz w:val="18"/>
                <w:szCs w:val="18"/>
              </w:rPr>
              <w:t>Требуется предоставление заявителем документов на бумажном носителе непосредственно при получении результата «подуслуги»</w:t>
            </w:r>
          </w:p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B7547" w:rsidRPr="00000B82" w:rsidRDefault="009B7547" w:rsidP="00384A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E4E8F">
              <w:rPr>
                <w:rFonts w:ascii="Times New Roman" w:hAnsi="Times New Roman"/>
                <w:sz w:val="18"/>
                <w:szCs w:val="18"/>
              </w:rPr>
              <w:t>1. Личный кабинет на РПГУ</w:t>
            </w:r>
            <w:r w:rsidRPr="00CE4E8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CE4E8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E4E8F"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</w:t>
            </w:r>
            <w:r w:rsidRPr="00CE4E8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CE4E8F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E4E8F">
              <w:rPr>
                <w:rFonts w:ascii="Times New Roman" w:hAnsi="Times New Roman"/>
                <w:sz w:val="18"/>
                <w:szCs w:val="18"/>
              </w:rPr>
              <w:t>2. РПГУ</w:t>
            </w:r>
            <w:r w:rsidRPr="00CE4E8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CE4E8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9B7547" w:rsidRPr="00CE4E8F" w:rsidTr="006A4AF3">
        <w:trPr>
          <w:trHeight w:val="300"/>
        </w:trPr>
        <w:tc>
          <w:tcPr>
            <w:tcW w:w="150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47" w:rsidRPr="00000B82" w:rsidRDefault="009B7547" w:rsidP="00A53E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b/>
                <w:iCs/>
                <w:sz w:val="20"/>
                <w:szCs w:val="20"/>
                <w:lang w:eastAsia="zh-CN"/>
              </w:rPr>
              <w:t>3. Продление срока действия разрешения на право организации розничного рынка</w:t>
            </w:r>
          </w:p>
        </w:tc>
      </w:tr>
      <w:tr w:rsidR="009B7547" w:rsidRPr="00CE4E8F" w:rsidTr="006A4AF3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E4E8F"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услугу.</w:t>
            </w:r>
          </w:p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E4E8F">
              <w:rPr>
                <w:rFonts w:ascii="Times New Roman" w:hAnsi="Times New Roman"/>
                <w:color w:val="000000"/>
                <w:sz w:val="18"/>
                <w:szCs w:val="18"/>
              </w:rPr>
              <w:t>2. ЕПГУ</w:t>
            </w:r>
            <w:r w:rsidRPr="00CE4E8F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  <w:r w:rsidRPr="00CE4E8F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E4E8F">
              <w:rPr>
                <w:rFonts w:ascii="Times New Roman" w:hAnsi="Times New Roman"/>
                <w:sz w:val="18"/>
                <w:szCs w:val="18"/>
              </w:rPr>
              <w:t>3. РПГУ</w:t>
            </w:r>
            <w:r w:rsidRPr="00CE4E8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customMarkFollows="1" w:id="29"/>
              <w:t>*</w:t>
            </w:r>
            <w:r w:rsidRPr="00CE4E8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E4E8F">
              <w:rPr>
                <w:rFonts w:ascii="Times New Roman" w:hAnsi="Times New Roman"/>
                <w:sz w:val="18"/>
                <w:szCs w:val="18"/>
              </w:rPr>
              <w:t>1. РПГУ</w:t>
            </w:r>
            <w:r w:rsidRPr="00CE4E8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CE4E8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E4E8F">
              <w:rPr>
                <w:rFonts w:ascii="Times New Roman" w:hAnsi="Times New Roman"/>
                <w:sz w:val="18"/>
                <w:szCs w:val="18"/>
              </w:rPr>
              <w:t>Через экранную форму на РПГУ</w:t>
            </w:r>
            <w:r w:rsidRPr="00CE4E8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CE4E8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 w:rsidRPr="00CE4E8F">
              <w:rPr>
                <w:rFonts w:ascii="Times New Roman" w:hAnsi="Times New Roman"/>
                <w:bCs/>
                <w:sz w:val="18"/>
                <w:szCs w:val="18"/>
              </w:rPr>
              <w:t>Не требуется предоставление заявителем документов на бумажном носителе</w:t>
            </w:r>
          </w:p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E4E8F">
              <w:rPr>
                <w:rFonts w:ascii="Times New Roman" w:hAnsi="Times New Roman"/>
                <w:bCs/>
                <w:sz w:val="18"/>
                <w:szCs w:val="18"/>
              </w:rPr>
              <w:t>Или:</w:t>
            </w:r>
          </w:p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E4E8F">
              <w:rPr>
                <w:rFonts w:ascii="Times New Roman" w:hAnsi="Times New Roman"/>
                <w:bCs/>
                <w:sz w:val="18"/>
                <w:szCs w:val="18"/>
              </w:rPr>
              <w:t>Требуется предоставление заявителем документов на бумажном носителе для оказания «подуслуги»</w:t>
            </w:r>
          </w:p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E4E8F">
              <w:rPr>
                <w:rFonts w:ascii="Times New Roman" w:hAnsi="Times New Roman"/>
                <w:bCs/>
                <w:sz w:val="18"/>
                <w:szCs w:val="18"/>
              </w:rPr>
              <w:t>Или:</w:t>
            </w:r>
          </w:p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E4E8F">
              <w:rPr>
                <w:rFonts w:ascii="Times New Roman" w:hAnsi="Times New Roman"/>
                <w:bCs/>
                <w:sz w:val="18"/>
                <w:szCs w:val="18"/>
              </w:rPr>
              <w:t>Требуется предоставление заявителем документов на бумажном носителе непосредственно при получении результата «подуслуги»</w:t>
            </w:r>
          </w:p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B7547" w:rsidRPr="00000B82" w:rsidRDefault="009B7547" w:rsidP="00384A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0B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E4E8F">
              <w:rPr>
                <w:rFonts w:ascii="Times New Roman" w:hAnsi="Times New Roman"/>
                <w:sz w:val="18"/>
                <w:szCs w:val="18"/>
              </w:rPr>
              <w:t>1. Личный кабинет на РПГУ</w:t>
            </w:r>
            <w:r w:rsidRPr="00CE4E8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CE4E8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E4E8F"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</w:t>
            </w:r>
            <w:r w:rsidRPr="00CE4E8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CE4E8F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9B7547" w:rsidRPr="00CE4E8F" w:rsidRDefault="009B7547" w:rsidP="00384A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E4E8F">
              <w:rPr>
                <w:rFonts w:ascii="Times New Roman" w:hAnsi="Times New Roman"/>
                <w:sz w:val="18"/>
                <w:szCs w:val="18"/>
              </w:rPr>
              <w:t>2. РПГУ</w:t>
            </w:r>
            <w:r w:rsidRPr="00CE4E8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CE4E8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p w:rsidR="009B7547" w:rsidRPr="00000B82" w:rsidRDefault="009B7547" w:rsidP="00675A83">
      <w:pPr>
        <w:spacing w:after="0" w:line="240" w:lineRule="auto"/>
        <w:rPr>
          <w:rFonts w:ascii="Times New Roman" w:hAnsi="Times New Roman"/>
          <w:b/>
          <w:lang w:eastAsia="zh-CN"/>
        </w:rPr>
      </w:pPr>
    </w:p>
    <w:p w:rsidR="009B7547" w:rsidRPr="00000B82" w:rsidRDefault="009B7547" w:rsidP="00675A83">
      <w:pPr>
        <w:spacing w:after="200" w:line="276" w:lineRule="auto"/>
        <w:rPr>
          <w:lang w:eastAsia="zh-CN"/>
        </w:rPr>
        <w:sectPr w:rsidR="009B7547" w:rsidRPr="00000B82"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9B7547" w:rsidRPr="00000B82" w:rsidRDefault="009B7547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000B82">
        <w:rPr>
          <w:rFonts w:ascii="Times New Roman" w:hAnsi="Times New Roman"/>
          <w:szCs w:val="28"/>
          <w:lang w:eastAsia="ru-RU"/>
        </w:rPr>
        <w:t>Приложение № 1</w:t>
      </w:r>
    </w:p>
    <w:p w:rsidR="009B7547" w:rsidRPr="00000B82" w:rsidRDefault="009B7547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000B82">
        <w:rPr>
          <w:rFonts w:ascii="Times New Roman" w:hAnsi="Times New Roman"/>
          <w:szCs w:val="28"/>
          <w:lang w:eastAsia="ru-RU"/>
        </w:rPr>
        <w:t>к типовой технологической схеме</w:t>
      </w:r>
    </w:p>
    <w:p w:rsidR="009B7547" w:rsidRPr="00000B82" w:rsidRDefault="009B7547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5407D3">
        <w:rPr>
          <w:rFonts w:ascii="Times New Roman" w:hAnsi="Times New Roman"/>
          <w:szCs w:val="28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Pr="005407D3">
        <w:rPr>
          <w:rFonts w:ascii="Times New Roman" w:hAnsi="Times New Roman"/>
          <w:iCs/>
          <w:szCs w:val="28"/>
          <w:lang w:eastAsia="ru-RU"/>
        </w:rPr>
        <w:t>«Выдача, переоформление, продление срока действия разрешения на право организации розничного рынка»</w:t>
      </w:r>
    </w:p>
    <w:p w:rsidR="009B7547" w:rsidRPr="00000B82" w:rsidRDefault="009B7547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B7547" w:rsidRPr="00000B82" w:rsidRDefault="009B7547" w:rsidP="00485534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8"/>
          <w:szCs w:val="28"/>
        </w:rPr>
      </w:pPr>
      <w:r w:rsidRPr="00000B82">
        <w:rPr>
          <w:rFonts w:ascii="Times New Roman" w:hAnsi="Times New Roman"/>
          <w:sz w:val="28"/>
          <w:szCs w:val="28"/>
        </w:rPr>
        <w:t xml:space="preserve">ФОРМА </w:t>
      </w:r>
    </w:p>
    <w:p w:rsidR="009B7547" w:rsidRPr="00000B82" w:rsidRDefault="009B7547" w:rsidP="00485534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Courier New" w:hAnsi="Courier New" w:cs="Courier New"/>
          <w:sz w:val="20"/>
          <w:szCs w:val="20"/>
        </w:rPr>
      </w:pP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                             ЗАЯВЛЕНИЕ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             о выдаче разрешения на право организации</w:t>
      </w: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    розничного рынка на территории ____________________________</w:t>
      </w: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В  соответствии  с  </w:t>
      </w:r>
      <w:hyperlink r:id="rId63" w:history="1">
        <w:r w:rsidRPr="00000B82">
          <w:rPr>
            <w:rFonts w:ascii="Courier New" w:hAnsi="Courier New" w:cs="Courier New"/>
            <w:color w:val="0000FF"/>
            <w:sz w:val="20"/>
            <w:szCs w:val="20"/>
          </w:rPr>
          <w:t>постановлением</w:t>
        </w:r>
      </w:hyperlink>
      <w:r w:rsidRPr="00000B82">
        <w:rPr>
          <w:rFonts w:ascii="Courier New" w:hAnsi="Courier New" w:cs="Courier New"/>
          <w:sz w:val="20"/>
          <w:szCs w:val="20"/>
        </w:rPr>
        <w:t xml:space="preserve">  Правительства  Российской Федерации</w:t>
      </w: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от  10.03.2007  N  148  "Об  утверждении  Правил выдачи разрешений на право</w:t>
      </w: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организации розничного рынка" _____________________________________________</w:t>
      </w: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B7547" w:rsidRPr="00000B82" w:rsidRDefault="009B7547" w:rsidP="00375DB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просит   рассмотреть  вопрос  о  выдаче  разрешения  на  право  организации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розничного рынка на территории ____________________________________________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на срок  от "___" __________ 20__ года до "___" __________ 20__ года.</w:t>
      </w: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Сведения  о  претенденте  на  получение разрешения на право организации</w:t>
      </w: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розничного рынка:</w:t>
      </w: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1.  Полное  и  (если  имеется)  сокращенное  наименование  (в том числе</w:t>
      </w: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фирменное наименование) ___________________________________________________</w:t>
      </w: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2. Организационно-правовая форма юридического лица ____________________</w:t>
      </w: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3. Место нахождения юридического лица _________________________________</w:t>
      </w: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4. Место нахождения объекта или объектов недвижимости, расположенных на</w:t>
      </w: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территории, в пределах которой предполагается  организовать розничный рынок</w:t>
      </w: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5. Государственный регистрационный номер записи о создании юридического</w:t>
      </w: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лица ______________________________________________________________________</w:t>
      </w: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6. Документ, подтверждающий факт внесения сведений о юридическом лице в</w:t>
      </w: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Единый государственный реестр юридических лиц _____________________________</w:t>
      </w: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7. Идентификационный номер налогоплательщика __________________________</w:t>
      </w: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8.  Документ,  подтверждающий  постановку  юридического  лица на учет в</w:t>
      </w: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налоговом органе __________________________________________________________</w:t>
      </w: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9. Тип рынка, который предполагается организовать _____________________</w:t>
      </w: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10. Перечень прилагаемых документов:</w:t>
      </w: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Дата подачи                                       Подпись должностного лица</w:t>
      </w: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__________________                                _________________________</w:t>
      </w: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Доверенность от _____________ N ___</w:t>
      </w: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Печать (при наличии)</w:t>
      </w:r>
    </w:p>
    <w:p w:rsidR="009B7547" w:rsidRPr="00000B82" w:rsidRDefault="009B7547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698"/>
      </w:tblGrid>
      <w:tr w:rsidR="009B7547" w:rsidRPr="00CE4E8F" w:rsidTr="009C2B64">
        <w:tc>
          <w:tcPr>
            <w:tcW w:w="4261" w:type="dxa"/>
          </w:tcPr>
          <w:p w:rsidR="009B7547" w:rsidRPr="00CE4E8F" w:rsidRDefault="009B7547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CE4E8F">
              <w:rPr>
                <w:rFonts w:ascii="Courier New" w:hAnsi="Courier New" w:cs="Courier New"/>
                <w:sz w:val="14"/>
                <w:szCs w:val="20"/>
              </w:rPr>
              <w:t>Результат услуги прошу направить</w:t>
            </w:r>
          </w:p>
        </w:tc>
        <w:tc>
          <w:tcPr>
            <w:tcW w:w="4698" w:type="dxa"/>
          </w:tcPr>
          <w:p w:rsidR="009B7547" w:rsidRPr="00CE4E8F" w:rsidRDefault="009B7547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CE4E8F">
              <w:rPr>
                <w:rFonts w:ascii="Courier New" w:hAnsi="Courier New" w:cs="Courier New"/>
                <w:sz w:val="14"/>
                <w:szCs w:val="20"/>
              </w:rPr>
              <w:t>место для отметки:</w:t>
            </w:r>
          </w:p>
        </w:tc>
      </w:tr>
      <w:tr w:rsidR="009B7547" w:rsidRPr="00CE4E8F" w:rsidTr="009C2B64">
        <w:tc>
          <w:tcPr>
            <w:tcW w:w="4261" w:type="dxa"/>
          </w:tcPr>
          <w:p w:rsidR="009B7547" w:rsidRPr="00CE4E8F" w:rsidRDefault="009B7547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CE4E8F">
              <w:rPr>
                <w:rFonts w:ascii="Courier New" w:hAnsi="Courier New" w:cs="Courier New"/>
                <w:sz w:val="14"/>
                <w:szCs w:val="20"/>
              </w:rPr>
              <w:t>почтой на адрес местонахождения</w:t>
            </w:r>
          </w:p>
        </w:tc>
        <w:tc>
          <w:tcPr>
            <w:tcW w:w="4698" w:type="dxa"/>
          </w:tcPr>
          <w:p w:rsidR="009B7547" w:rsidRPr="00CE4E8F" w:rsidRDefault="009B7547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9B7547" w:rsidRPr="00CE4E8F" w:rsidTr="009C2B64">
        <w:tc>
          <w:tcPr>
            <w:tcW w:w="4261" w:type="dxa"/>
          </w:tcPr>
          <w:p w:rsidR="009B7547" w:rsidRPr="00CE4E8F" w:rsidRDefault="009B7547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CE4E8F">
              <w:rPr>
                <w:rFonts w:ascii="Courier New" w:hAnsi="Courier New" w:cs="Courier New"/>
                <w:sz w:val="14"/>
                <w:szCs w:val="20"/>
              </w:rPr>
              <w:t>электронной почтой, указанной в заявлении</w:t>
            </w:r>
          </w:p>
        </w:tc>
        <w:tc>
          <w:tcPr>
            <w:tcW w:w="4698" w:type="dxa"/>
          </w:tcPr>
          <w:p w:rsidR="009B7547" w:rsidRPr="00CE4E8F" w:rsidRDefault="009B7547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9B7547" w:rsidRPr="00CE4E8F" w:rsidTr="009C2B64">
        <w:tc>
          <w:tcPr>
            <w:tcW w:w="4261" w:type="dxa"/>
          </w:tcPr>
          <w:p w:rsidR="009B7547" w:rsidRPr="00CE4E8F" w:rsidRDefault="009B7547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CE4E8F">
              <w:rPr>
                <w:rFonts w:ascii="Courier New" w:hAnsi="Courier New" w:cs="Courier New"/>
                <w:sz w:val="14"/>
                <w:szCs w:val="20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4698" w:type="dxa"/>
          </w:tcPr>
          <w:p w:rsidR="009B7547" w:rsidRPr="00CE4E8F" w:rsidRDefault="009B7547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9B7547" w:rsidRPr="00CE4E8F" w:rsidTr="009C2B64">
        <w:tc>
          <w:tcPr>
            <w:tcW w:w="4261" w:type="dxa"/>
          </w:tcPr>
          <w:p w:rsidR="009B7547" w:rsidRPr="00CE4E8F" w:rsidRDefault="009B7547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CE4E8F">
              <w:rPr>
                <w:rFonts w:ascii="Courier New" w:hAnsi="Courier New" w:cs="Courier New"/>
                <w:sz w:val="14"/>
                <w:szCs w:val="20"/>
              </w:rPr>
              <w:t>в МФЦ</w:t>
            </w:r>
          </w:p>
        </w:tc>
        <w:tc>
          <w:tcPr>
            <w:tcW w:w="4698" w:type="dxa"/>
          </w:tcPr>
          <w:p w:rsidR="009B7547" w:rsidRPr="00CE4E8F" w:rsidRDefault="009B7547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</w:tbl>
    <w:p w:rsidR="009B7547" w:rsidRPr="00000B82" w:rsidRDefault="009B7547">
      <w:pPr>
        <w:rPr>
          <w:rFonts w:ascii="Courier New" w:hAnsi="Courier New" w:cs="Courier New"/>
          <w:b/>
          <w:bCs/>
          <w:sz w:val="20"/>
          <w:szCs w:val="20"/>
          <w:lang w:eastAsia="zh-CN"/>
        </w:rPr>
      </w:pPr>
      <w:r w:rsidRPr="00000B82">
        <w:rPr>
          <w:rFonts w:ascii="Courier New" w:hAnsi="Courier New" w:cs="Courier New"/>
          <w:sz w:val="20"/>
          <w:szCs w:val="20"/>
        </w:rPr>
        <w:br w:type="page"/>
      </w:r>
    </w:p>
    <w:p w:rsidR="009B7547" w:rsidRPr="00000B82" w:rsidRDefault="009B7547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000B82">
        <w:rPr>
          <w:rFonts w:ascii="Times New Roman" w:hAnsi="Times New Roman"/>
          <w:szCs w:val="28"/>
          <w:lang w:eastAsia="ru-RU"/>
        </w:rPr>
        <w:t>Приложение № 2</w:t>
      </w:r>
    </w:p>
    <w:p w:rsidR="009B7547" w:rsidRPr="00000B82" w:rsidRDefault="009B7547" w:rsidP="005407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000B82">
        <w:rPr>
          <w:rFonts w:ascii="Times New Roman" w:hAnsi="Times New Roman"/>
          <w:szCs w:val="28"/>
          <w:lang w:eastAsia="ru-RU"/>
        </w:rPr>
        <w:t>к типовой технологической схеме</w:t>
      </w:r>
    </w:p>
    <w:p w:rsidR="009B7547" w:rsidRPr="00000B82" w:rsidRDefault="009B7547" w:rsidP="005407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5407D3">
        <w:rPr>
          <w:rFonts w:ascii="Times New Roman" w:hAnsi="Times New Roman"/>
          <w:szCs w:val="28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Pr="005407D3">
        <w:rPr>
          <w:rFonts w:ascii="Times New Roman" w:hAnsi="Times New Roman"/>
          <w:iCs/>
          <w:szCs w:val="28"/>
          <w:lang w:eastAsia="ru-RU"/>
        </w:rPr>
        <w:t>«Выдача, переоформление, продление срока действия разрешения на право организации розничного рынка»</w:t>
      </w:r>
    </w:p>
    <w:p w:rsidR="009B7547" w:rsidRPr="00000B82" w:rsidRDefault="009B7547" w:rsidP="009F7B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B7547" w:rsidRPr="00000B82" w:rsidRDefault="009B7547" w:rsidP="00704F9F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8"/>
          <w:szCs w:val="28"/>
        </w:rPr>
      </w:pPr>
      <w:r w:rsidRPr="00000B82">
        <w:rPr>
          <w:rFonts w:ascii="Times New Roman" w:hAnsi="Times New Roman"/>
          <w:sz w:val="28"/>
          <w:szCs w:val="28"/>
        </w:rPr>
        <w:t>ФОРМА</w:t>
      </w: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                             ЗАЯВЛЕНИЕ</w:t>
      </w: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         о переоформлении разрешения на право организации </w:t>
      </w: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     розничного рынка на территории ____________________________</w:t>
      </w: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В  соответствии  с  </w:t>
      </w:r>
      <w:hyperlink r:id="rId64" w:history="1">
        <w:r w:rsidRPr="00000B82">
          <w:rPr>
            <w:rFonts w:ascii="Courier New" w:hAnsi="Courier New" w:cs="Courier New"/>
            <w:color w:val="0000FF"/>
            <w:sz w:val="20"/>
            <w:szCs w:val="20"/>
          </w:rPr>
          <w:t>постановлением</w:t>
        </w:r>
      </w:hyperlink>
      <w:r w:rsidRPr="00000B82">
        <w:rPr>
          <w:rFonts w:ascii="Courier New" w:hAnsi="Courier New" w:cs="Courier New"/>
          <w:sz w:val="20"/>
          <w:szCs w:val="20"/>
        </w:rPr>
        <w:t xml:space="preserve">  Правительства  Российской Федерации</w:t>
      </w: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от  10.03.2007  N  148  "Об  утверждении  Правил выдачи разрешений на право</w:t>
      </w: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организации розничного рынка" _____________________________________________</w:t>
      </w: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просит рассмотреть вопрос о переоформлении разрешения на право  организации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bCs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розничного рынка </w:t>
      </w:r>
      <w:r w:rsidRPr="00000B82">
        <w:rPr>
          <w:rFonts w:ascii="Courier New" w:hAnsi="Courier New" w:cs="Courier New"/>
          <w:bCs/>
          <w:sz w:val="20"/>
          <w:szCs w:val="20"/>
        </w:rPr>
        <w:t>регистрационный номер ____________________________________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bCs/>
          <w:sz w:val="20"/>
          <w:szCs w:val="20"/>
        </w:rPr>
      </w:pPr>
      <w:r w:rsidRPr="00000B82">
        <w:rPr>
          <w:rFonts w:ascii="Courier New" w:hAnsi="Courier New" w:cs="Courier New"/>
          <w:bCs/>
          <w:sz w:val="20"/>
          <w:szCs w:val="20"/>
        </w:rPr>
        <w:t>дата выдачи _______________, выданного ____________________________________</w:t>
      </w:r>
    </w:p>
    <w:p w:rsidR="009B7547" w:rsidRPr="00000B82" w:rsidRDefault="009B7547" w:rsidP="00E23B2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4820"/>
        <w:jc w:val="both"/>
        <w:outlineLvl w:val="0"/>
        <w:rPr>
          <w:rFonts w:ascii="Courier New" w:hAnsi="Courier New" w:cs="Courier New"/>
          <w:bCs/>
          <w:sz w:val="20"/>
          <w:szCs w:val="20"/>
        </w:rPr>
      </w:pPr>
      <w:r w:rsidRPr="00000B82">
        <w:rPr>
          <w:rFonts w:ascii="Courier New" w:hAnsi="Courier New" w:cs="Courier New"/>
          <w:bCs/>
          <w:sz w:val="16"/>
          <w:szCs w:val="20"/>
        </w:rPr>
        <w:t>(реквизиты документа о выдаче разрешения)</w:t>
      </w: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bCs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на право организации розничного рынка:</w:t>
      </w: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bCs/>
          <w:sz w:val="20"/>
          <w:szCs w:val="20"/>
        </w:rPr>
        <w:t>тип рынка</w:t>
      </w:r>
      <w:r w:rsidRPr="00000B82">
        <w:rPr>
          <w:rFonts w:ascii="Courier New" w:hAnsi="Courier New" w:cs="Courier New"/>
          <w:sz w:val="20"/>
          <w:szCs w:val="20"/>
        </w:rPr>
        <w:t xml:space="preserve"> _________________________________________________________________</w:t>
      </w: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по адресу _________________________________________________________________</w:t>
      </w:r>
    </w:p>
    <w:p w:rsidR="009B7547" w:rsidRPr="00000B82" w:rsidRDefault="009B7547" w:rsidP="00E23B2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1276" w:right="424" w:firstLine="0"/>
        <w:jc w:val="center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bCs/>
          <w:sz w:val="16"/>
          <w:szCs w:val="20"/>
        </w:rPr>
        <w:t>(место нахождения объекта или объектов недвижимости, расположенных на территории, в пределах которой предполагается организовать розничный рынок)</w:t>
      </w: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bCs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в связи </w:t>
      </w:r>
      <w:r w:rsidRPr="00000B82">
        <w:rPr>
          <w:rFonts w:ascii="Courier New" w:hAnsi="Courier New" w:cs="Courier New"/>
          <w:bCs/>
          <w:sz w:val="20"/>
          <w:szCs w:val="20"/>
        </w:rPr>
        <w:t>___________________________________________________________________</w:t>
      </w:r>
    </w:p>
    <w:p w:rsidR="009B7547" w:rsidRPr="00000B82" w:rsidRDefault="009B7547" w:rsidP="00E23B2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993" w:right="424" w:firstLine="0"/>
        <w:jc w:val="center"/>
        <w:outlineLvl w:val="0"/>
        <w:rPr>
          <w:rFonts w:ascii="Courier New" w:hAnsi="Courier New" w:cs="Courier New"/>
          <w:sz w:val="16"/>
          <w:szCs w:val="20"/>
        </w:rPr>
      </w:pPr>
      <w:r w:rsidRPr="00000B82">
        <w:rPr>
          <w:rFonts w:ascii="Courier New" w:hAnsi="Courier New" w:cs="Courier New"/>
          <w:bCs/>
          <w:sz w:val="16"/>
          <w:szCs w:val="20"/>
        </w:rPr>
        <w:t>(указать причины переоформления разрешения – реорганизация юридического лица в форме преобразования; изменение его наименования; изменение типа рынка)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Сведения  о  заявителе:</w:t>
      </w: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1.  Полное  и  (если  имеется)  сокращенное  наименование  (в том числе</w:t>
      </w: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фирменное наименование) ___________________________________________________</w:t>
      </w: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2. Организационно-правовая форма юридического лица ____________________</w:t>
      </w: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3. Место нахождения юридического лица _________________________________</w:t>
      </w: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4. Место нахождения объекта или объектов недвижимости, расположенных на</w:t>
      </w: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территории, в пределах которой предполагается  организовать розничный рынок</w:t>
      </w: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5. Государственный регистрационный номер записи о создании юридического</w:t>
      </w: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лица ______________________________________________________________________</w:t>
      </w: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6. Документ, подтверждающий факт внесения сведений о юридическом лице в</w:t>
      </w: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Единый государственный реестр юридических лиц _____________________________</w:t>
      </w: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7. Идентификационный номер налогоплательщика __________________________</w:t>
      </w: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8.  Документ,  подтверждающий  постановку  юридического  лица на учет в</w:t>
      </w: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налоговом органе __________________________________________________________</w:t>
      </w: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9. Перечень прилагаемых документов:</w:t>
      </w: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Дата подачи                                       Подпись должностного лица</w:t>
      </w: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__________________                                _________________________</w:t>
      </w: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Доверенность от _____________ N ___</w:t>
      </w:r>
    </w:p>
    <w:p w:rsidR="009B7547" w:rsidRPr="00000B82" w:rsidRDefault="009B7547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Печать (при наличии)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698"/>
      </w:tblGrid>
      <w:tr w:rsidR="009B7547" w:rsidRPr="00CE4E8F" w:rsidTr="006A4AF3">
        <w:tc>
          <w:tcPr>
            <w:tcW w:w="4261" w:type="dxa"/>
          </w:tcPr>
          <w:p w:rsidR="009B7547" w:rsidRPr="00CE4E8F" w:rsidRDefault="009B7547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CE4E8F">
              <w:rPr>
                <w:rFonts w:ascii="Courier New" w:hAnsi="Courier New" w:cs="Courier New"/>
                <w:sz w:val="14"/>
                <w:szCs w:val="20"/>
              </w:rPr>
              <w:t>Результат услуги прошу направить</w:t>
            </w:r>
          </w:p>
        </w:tc>
        <w:tc>
          <w:tcPr>
            <w:tcW w:w="4698" w:type="dxa"/>
          </w:tcPr>
          <w:p w:rsidR="009B7547" w:rsidRPr="00CE4E8F" w:rsidRDefault="009B7547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CE4E8F">
              <w:rPr>
                <w:rFonts w:ascii="Courier New" w:hAnsi="Courier New" w:cs="Courier New"/>
                <w:sz w:val="14"/>
                <w:szCs w:val="20"/>
              </w:rPr>
              <w:t>место для отметки:</w:t>
            </w:r>
          </w:p>
        </w:tc>
      </w:tr>
      <w:tr w:rsidR="009B7547" w:rsidRPr="00CE4E8F" w:rsidTr="006A4AF3">
        <w:tc>
          <w:tcPr>
            <w:tcW w:w="4261" w:type="dxa"/>
          </w:tcPr>
          <w:p w:rsidR="009B7547" w:rsidRPr="00CE4E8F" w:rsidRDefault="009B7547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CE4E8F">
              <w:rPr>
                <w:rFonts w:ascii="Courier New" w:hAnsi="Courier New" w:cs="Courier New"/>
                <w:sz w:val="14"/>
                <w:szCs w:val="20"/>
              </w:rPr>
              <w:t>почтой на адрес местонахождения</w:t>
            </w:r>
          </w:p>
        </w:tc>
        <w:tc>
          <w:tcPr>
            <w:tcW w:w="4698" w:type="dxa"/>
          </w:tcPr>
          <w:p w:rsidR="009B7547" w:rsidRPr="00CE4E8F" w:rsidRDefault="009B7547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9B7547" w:rsidRPr="00CE4E8F" w:rsidTr="006A4AF3">
        <w:tc>
          <w:tcPr>
            <w:tcW w:w="4261" w:type="dxa"/>
          </w:tcPr>
          <w:p w:rsidR="009B7547" w:rsidRPr="00CE4E8F" w:rsidRDefault="009B7547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CE4E8F">
              <w:rPr>
                <w:rFonts w:ascii="Courier New" w:hAnsi="Courier New" w:cs="Courier New"/>
                <w:sz w:val="14"/>
                <w:szCs w:val="20"/>
              </w:rPr>
              <w:t>электронной почтой, указанной в заявлении</w:t>
            </w:r>
          </w:p>
        </w:tc>
        <w:tc>
          <w:tcPr>
            <w:tcW w:w="4698" w:type="dxa"/>
          </w:tcPr>
          <w:p w:rsidR="009B7547" w:rsidRPr="00CE4E8F" w:rsidRDefault="009B7547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9B7547" w:rsidRPr="00CE4E8F" w:rsidTr="006A4AF3">
        <w:tc>
          <w:tcPr>
            <w:tcW w:w="4261" w:type="dxa"/>
          </w:tcPr>
          <w:p w:rsidR="009B7547" w:rsidRPr="00CE4E8F" w:rsidRDefault="009B7547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CE4E8F">
              <w:rPr>
                <w:rFonts w:ascii="Courier New" w:hAnsi="Courier New" w:cs="Courier New"/>
                <w:sz w:val="14"/>
                <w:szCs w:val="20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4698" w:type="dxa"/>
          </w:tcPr>
          <w:p w:rsidR="009B7547" w:rsidRPr="00CE4E8F" w:rsidRDefault="009B7547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9B7547" w:rsidRPr="00CE4E8F" w:rsidTr="006A4AF3">
        <w:tc>
          <w:tcPr>
            <w:tcW w:w="4261" w:type="dxa"/>
          </w:tcPr>
          <w:p w:rsidR="009B7547" w:rsidRPr="00CE4E8F" w:rsidRDefault="009B7547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CE4E8F">
              <w:rPr>
                <w:rFonts w:ascii="Courier New" w:hAnsi="Courier New" w:cs="Courier New"/>
                <w:sz w:val="14"/>
                <w:szCs w:val="20"/>
              </w:rPr>
              <w:t>в МФЦ</w:t>
            </w:r>
          </w:p>
        </w:tc>
        <w:tc>
          <w:tcPr>
            <w:tcW w:w="4698" w:type="dxa"/>
          </w:tcPr>
          <w:p w:rsidR="009B7547" w:rsidRPr="00CE4E8F" w:rsidRDefault="009B7547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</w:tbl>
    <w:p w:rsidR="009B7547" w:rsidRPr="00000B82" w:rsidRDefault="009B7547">
      <w:pPr>
        <w:rPr>
          <w:rFonts w:ascii="Times New Roman" w:hAnsi="Times New Roman"/>
          <w:sz w:val="28"/>
          <w:szCs w:val="28"/>
          <w:lang w:eastAsia="ru-RU"/>
        </w:rPr>
      </w:pPr>
      <w:r w:rsidRPr="00000B82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9B7547" w:rsidRPr="00000B82" w:rsidRDefault="009B754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000B82">
        <w:rPr>
          <w:rFonts w:ascii="Times New Roman" w:hAnsi="Times New Roman"/>
          <w:szCs w:val="28"/>
          <w:lang w:eastAsia="ru-RU"/>
        </w:rPr>
        <w:t>Приложение № 3</w:t>
      </w:r>
    </w:p>
    <w:p w:rsidR="009B7547" w:rsidRPr="00000B82" w:rsidRDefault="009B7547" w:rsidP="005407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000B82">
        <w:rPr>
          <w:rFonts w:ascii="Times New Roman" w:hAnsi="Times New Roman"/>
          <w:szCs w:val="28"/>
          <w:lang w:eastAsia="ru-RU"/>
        </w:rPr>
        <w:t>к типовой технологической схеме</w:t>
      </w:r>
    </w:p>
    <w:p w:rsidR="009B7547" w:rsidRPr="00000B82" w:rsidRDefault="009B7547" w:rsidP="005407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5407D3">
        <w:rPr>
          <w:rFonts w:ascii="Times New Roman" w:hAnsi="Times New Roman"/>
          <w:szCs w:val="28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Pr="005407D3">
        <w:rPr>
          <w:rFonts w:ascii="Times New Roman" w:hAnsi="Times New Roman"/>
          <w:iCs/>
          <w:szCs w:val="28"/>
          <w:lang w:eastAsia="ru-RU"/>
        </w:rPr>
        <w:t>«Выдача, переоформление, продление срока действия разрешения на право организации розничного рынка»</w:t>
      </w:r>
    </w:p>
    <w:p w:rsidR="009B7547" w:rsidRPr="00000B82" w:rsidRDefault="009B7547" w:rsidP="00D77A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B7547" w:rsidRPr="00000B82" w:rsidRDefault="009B7547" w:rsidP="006A4AF3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0"/>
          <w:szCs w:val="20"/>
          <w:lang w:eastAsia="zh-CN"/>
        </w:rPr>
      </w:pPr>
      <w:r w:rsidRPr="00000B82">
        <w:rPr>
          <w:rFonts w:ascii="Times New Roman" w:hAnsi="Times New Roman"/>
          <w:sz w:val="28"/>
          <w:szCs w:val="28"/>
        </w:rPr>
        <w:t xml:space="preserve">ФОРМА </w:t>
      </w:r>
    </w:p>
    <w:p w:rsidR="009B7547" w:rsidRPr="00000B82" w:rsidRDefault="009B7547" w:rsidP="00D77A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  <w:lang w:eastAsia="zh-CN"/>
        </w:rPr>
      </w:pP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                             ЗАЯВЛЕНИЕ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       о </w:t>
      </w:r>
      <w:r w:rsidRPr="00000B82">
        <w:rPr>
          <w:rFonts w:ascii="Courier New" w:hAnsi="Courier New" w:cs="Courier New"/>
          <w:iCs/>
          <w:sz w:val="20"/>
          <w:szCs w:val="20"/>
        </w:rPr>
        <w:t>продлении срока действия</w:t>
      </w:r>
      <w:r w:rsidRPr="00000B82">
        <w:rPr>
          <w:rFonts w:ascii="Courier New" w:hAnsi="Courier New" w:cs="Courier New"/>
          <w:sz w:val="20"/>
          <w:szCs w:val="20"/>
        </w:rPr>
        <w:t xml:space="preserve"> разрешения на право организации 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      розничного рынка на территории ____________________________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В  соответствии  с  </w:t>
      </w:r>
      <w:hyperlink r:id="rId65" w:history="1">
        <w:r w:rsidRPr="00000B82">
          <w:rPr>
            <w:rFonts w:ascii="Courier New" w:hAnsi="Courier New" w:cs="Courier New"/>
            <w:color w:val="0000FF"/>
            <w:sz w:val="20"/>
            <w:szCs w:val="20"/>
          </w:rPr>
          <w:t>постановлением</w:t>
        </w:r>
      </w:hyperlink>
      <w:r w:rsidRPr="00000B82">
        <w:rPr>
          <w:rFonts w:ascii="Courier New" w:hAnsi="Courier New" w:cs="Courier New"/>
          <w:sz w:val="20"/>
          <w:szCs w:val="20"/>
        </w:rPr>
        <w:t xml:space="preserve">  Правительства  Российской Федерации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от  10.03.2007  N  148  "Об  утверждении  Правил выдачи разрешений на право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организации розничного рынка" _____________________________________________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просит  рассмотреть  вопрос о </w:t>
      </w:r>
      <w:r w:rsidRPr="00000B82">
        <w:rPr>
          <w:rFonts w:ascii="Courier New" w:hAnsi="Courier New" w:cs="Courier New"/>
          <w:iCs/>
          <w:sz w:val="20"/>
          <w:szCs w:val="20"/>
        </w:rPr>
        <w:t>продлении  срока действия</w:t>
      </w:r>
      <w:r w:rsidRPr="00000B82">
        <w:rPr>
          <w:rFonts w:ascii="Courier New" w:hAnsi="Courier New" w:cs="Courier New"/>
          <w:sz w:val="20"/>
          <w:szCs w:val="20"/>
        </w:rPr>
        <w:t xml:space="preserve"> разрешения на право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bCs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организации розничного рынка </w:t>
      </w:r>
      <w:r w:rsidRPr="00000B82">
        <w:rPr>
          <w:rFonts w:ascii="Courier New" w:hAnsi="Courier New" w:cs="Courier New"/>
          <w:bCs/>
          <w:sz w:val="20"/>
          <w:szCs w:val="20"/>
        </w:rPr>
        <w:t>регистрационный номер ________________________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bCs/>
          <w:sz w:val="20"/>
          <w:szCs w:val="20"/>
        </w:rPr>
      </w:pPr>
      <w:r w:rsidRPr="00000B82">
        <w:rPr>
          <w:rFonts w:ascii="Courier New" w:hAnsi="Courier New" w:cs="Courier New"/>
          <w:bCs/>
          <w:sz w:val="20"/>
          <w:szCs w:val="20"/>
        </w:rPr>
        <w:t>дата выдачи _______________, выданного ____________________________________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4820"/>
        <w:jc w:val="both"/>
        <w:outlineLvl w:val="0"/>
        <w:rPr>
          <w:rFonts w:ascii="Courier New" w:hAnsi="Courier New" w:cs="Courier New"/>
          <w:bCs/>
          <w:sz w:val="20"/>
          <w:szCs w:val="20"/>
        </w:rPr>
      </w:pPr>
      <w:r w:rsidRPr="00000B82">
        <w:rPr>
          <w:rFonts w:ascii="Courier New" w:hAnsi="Courier New" w:cs="Courier New"/>
          <w:bCs/>
          <w:sz w:val="16"/>
          <w:szCs w:val="20"/>
        </w:rPr>
        <w:t>(реквизиты документа о выдаче разрешения)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bCs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на право организации розничного рынка: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bCs/>
          <w:sz w:val="20"/>
          <w:szCs w:val="20"/>
        </w:rPr>
        <w:t>тип рынка</w:t>
      </w:r>
      <w:r w:rsidRPr="00000B82">
        <w:rPr>
          <w:rFonts w:ascii="Courier New" w:hAnsi="Courier New" w:cs="Courier New"/>
          <w:sz w:val="20"/>
          <w:szCs w:val="20"/>
        </w:rPr>
        <w:t xml:space="preserve"> _________________________________________________________________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по адресу _________________________________________________________________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1276" w:right="424" w:firstLine="0"/>
        <w:jc w:val="center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bCs/>
          <w:sz w:val="16"/>
          <w:szCs w:val="20"/>
        </w:rPr>
        <w:t>(место нахождения объекта или объектов недвижимости, расположенных на территории, в пределах которой предполагается организовать розничный рынок)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на срок  до "___" __________ 20__ года. 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Сведения  о  заявителе: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1.  Полное  и  (если  имеется)  сокращенное  наименование  (в том числе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фирменное наименование) ___________________________________________________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2. Организационно-правовая форма юридического лица ____________________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3. Место нахождения юридического лица _________________________________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4. Место нахождения объекта или объектов недвижимости, расположенных на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территории, в пределах которой предполагается  организовать розничный рынок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5. Государственный регистрационный номер записи о создании юридического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лица ______________________________________________________________________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6. Документ, подтверждающий факт внесения сведений о юридическом лице в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Единый государственный реестр юридических лиц _____________________________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7. Идентификационный номер налогоплательщика __________________________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8.  Документ,  подтверждающий  постановку  юридического  лица на учет в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налоговом органе __________________________________________________________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9. Перечень прилагаемых документов: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Дата подачи                                       Подпись должностного лица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__________________                                _________________________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Доверенность от _____________ N ___</w:t>
      </w: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Печать (при наличии)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698"/>
      </w:tblGrid>
      <w:tr w:rsidR="009B7547" w:rsidRPr="00CE4E8F" w:rsidTr="006A4AF3">
        <w:tc>
          <w:tcPr>
            <w:tcW w:w="4261" w:type="dxa"/>
          </w:tcPr>
          <w:p w:rsidR="009B7547" w:rsidRPr="00CE4E8F" w:rsidRDefault="009B7547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CE4E8F">
              <w:rPr>
                <w:rFonts w:ascii="Courier New" w:hAnsi="Courier New" w:cs="Courier New"/>
                <w:sz w:val="14"/>
                <w:szCs w:val="20"/>
              </w:rPr>
              <w:t>Результат услуги прошу направить</w:t>
            </w:r>
          </w:p>
        </w:tc>
        <w:tc>
          <w:tcPr>
            <w:tcW w:w="4698" w:type="dxa"/>
          </w:tcPr>
          <w:p w:rsidR="009B7547" w:rsidRPr="00CE4E8F" w:rsidRDefault="009B7547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CE4E8F">
              <w:rPr>
                <w:rFonts w:ascii="Courier New" w:hAnsi="Courier New" w:cs="Courier New"/>
                <w:sz w:val="14"/>
                <w:szCs w:val="20"/>
              </w:rPr>
              <w:t>место для отметки:</w:t>
            </w:r>
          </w:p>
        </w:tc>
      </w:tr>
      <w:tr w:rsidR="009B7547" w:rsidRPr="00CE4E8F" w:rsidTr="006A4AF3">
        <w:tc>
          <w:tcPr>
            <w:tcW w:w="4261" w:type="dxa"/>
          </w:tcPr>
          <w:p w:rsidR="009B7547" w:rsidRPr="00CE4E8F" w:rsidRDefault="009B7547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CE4E8F">
              <w:rPr>
                <w:rFonts w:ascii="Courier New" w:hAnsi="Courier New" w:cs="Courier New"/>
                <w:sz w:val="14"/>
                <w:szCs w:val="20"/>
              </w:rPr>
              <w:t>почтой на адрес местонахождения</w:t>
            </w:r>
          </w:p>
        </w:tc>
        <w:tc>
          <w:tcPr>
            <w:tcW w:w="4698" w:type="dxa"/>
          </w:tcPr>
          <w:p w:rsidR="009B7547" w:rsidRPr="00CE4E8F" w:rsidRDefault="009B7547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9B7547" w:rsidRPr="00CE4E8F" w:rsidTr="006A4AF3">
        <w:tc>
          <w:tcPr>
            <w:tcW w:w="4261" w:type="dxa"/>
          </w:tcPr>
          <w:p w:rsidR="009B7547" w:rsidRPr="00CE4E8F" w:rsidRDefault="009B7547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CE4E8F">
              <w:rPr>
                <w:rFonts w:ascii="Courier New" w:hAnsi="Courier New" w:cs="Courier New"/>
                <w:sz w:val="14"/>
                <w:szCs w:val="20"/>
              </w:rPr>
              <w:t>электронной почтой, указанной в заявлении</w:t>
            </w:r>
          </w:p>
        </w:tc>
        <w:tc>
          <w:tcPr>
            <w:tcW w:w="4698" w:type="dxa"/>
          </w:tcPr>
          <w:p w:rsidR="009B7547" w:rsidRPr="00CE4E8F" w:rsidRDefault="009B7547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9B7547" w:rsidRPr="00CE4E8F" w:rsidTr="006A4AF3">
        <w:tc>
          <w:tcPr>
            <w:tcW w:w="4261" w:type="dxa"/>
          </w:tcPr>
          <w:p w:rsidR="009B7547" w:rsidRPr="00CE4E8F" w:rsidRDefault="009B7547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CE4E8F">
              <w:rPr>
                <w:rFonts w:ascii="Courier New" w:hAnsi="Courier New" w:cs="Courier New"/>
                <w:sz w:val="14"/>
                <w:szCs w:val="20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4698" w:type="dxa"/>
          </w:tcPr>
          <w:p w:rsidR="009B7547" w:rsidRPr="00CE4E8F" w:rsidRDefault="009B7547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9B7547" w:rsidRPr="00CE4E8F" w:rsidTr="006A4AF3">
        <w:tc>
          <w:tcPr>
            <w:tcW w:w="4261" w:type="dxa"/>
          </w:tcPr>
          <w:p w:rsidR="009B7547" w:rsidRPr="00CE4E8F" w:rsidRDefault="009B7547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CE4E8F">
              <w:rPr>
                <w:rFonts w:ascii="Courier New" w:hAnsi="Courier New" w:cs="Courier New"/>
                <w:sz w:val="14"/>
                <w:szCs w:val="20"/>
              </w:rPr>
              <w:t>в МФЦ</w:t>
            </w:r>
          </w:p>
        </w:tc>
        <w:tc>
          <w:tcPr>
            <w:tcW w:w="4698" w:type="dxa"/>
          </w:tcPr>
          <w:p w:rsidR="009B7547" w:rsidRPr="00CE4E8F" w:rsidRDefault="009B7547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</w:tbl>
    <w:p w:rsidR="009B7547" w:rsidRPr="00000B82" w:rsidRDefault="009B7547">
      <w:pPr>
        <w:rPr>
          <w:rFonts w:ascii="Times New Roman" w:hAnsi="Times New Roman"/>
          <w:sz w:val="28"/>
          <w:szCs w:val="28"/>
          <w:lang w:eastAsia="ru-RU"/>
        </w:rPr>
      </w:pPr>
      <w:r w:rsidRPr="00000B82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9B7547" w:rsidRPr="00000B82" w:rsidRDefault="009B754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000B82">
        <w:rPr>
          <w:rFonts w:ascii="Times New Roman" w:hAnsi="Times New Roman"/>
          <w:szCs w:val="28"/>
          <w:lang w:eastAsia="ru-RU"/>
        </w:rPr>
        <w:t>Приложение № 4</w:t>
      </w:r>
    </w:p>
    <w:p w:rsidR="009B7547" w:rsidRPr="00000B82" w:rsidRDefault="009B7547" w:rsidP="005407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000B82">
        <w:rPr>
          <w:rFonts w:ascii="Times New Roman" w:hAnsi="Times New Roman"/>
          <w:szCs w:val="28"/>
          <w:lang w:eastAsia="ru-RU"/>
        </w:rPr>
        <w:t>к типовой технологической схеме</w:t>
      </w:r>
    </w:p>
    <w:p w:rsidR="009B7547" w:rsidRPr="00000B82" w:rsidRDefault="009B7547" w:rsidP="005407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5407D3">
        <w:rPr>
          <w:rFonts w:ascii="Times New Roman" w:hAnsi="Times New Roman"/>
          <w:szCs w:val="28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Pr="005407D3">
        <w:rPr>
          <w:rFonts w:ascii="Times New Roman" w:hAnsi="Times New Roman"/>
          <w:iCs/>
          <w:szCs w:val="28"/>
          <w:lang w:eastAsia="ru-RU"/>
        </w:rPr>
        <w:t>«Выдача, переоформление, продление срока действия разрешения на право организации розничного рынка»</w:t>
      </w:r>
    </w:p>
    <w:p w:rsidR="009B7547" w:rsidRPr="00000B82" w:rsidRDefault="009B754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B7547" w:rsidRPr="00000B82" w:rsidRDefault="009B7547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4536"/>
        <w:outlineLvl w:val="0"/>
        <w:rPr>
          <w:rFonts w:ascii="Times New Roman" w:hAnsi="Times New Roman"/>
          <w:sz w:val="28"/>
          <w:szCs w:val="28"/>
        </w:rPr>
      </w:pPr>
      <w:r w:rsidRPr="00000B82">
        <w:rPr>
          <w:rFonts w:ascii="Times New Roman" w:hAnsi="Times New Roman"/>
          <w:sz w:val="28"/>
          <w:szCs w:val="28"/>
        </w:rPr>
        <w:t>ФОРМА</w:t>
      </w:r>
    </w:p>
    <w:p w:rsidR="009B7547" w:rsidRPr="00000B82" w:rsidRDefault="009B754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B7547" w:rsidRPr="00000B82" w:rsidRDefault="009B7547" w:rsidP="006A4A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00B82">
        <w:rPr>
          <w:rFonts w:ascii="Times New Roman" w:hAnsi="Times New Roman"/>
          <w:sz w:val="28"/>
          <w:szCs w:val="28"/>
        </w:rPr>
        <w:t>РАСПИСКА О ПРИЕМЕ ДОКУМЕНТОВ</w:t>
      </w:r>
    </w:p>
    <w:p w:rsidR="009B7547" w:rsidRPr="00000B82" w:rsidRDefault="009B7547" w:rsidP="006A4AF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B7547" w:rsidRPr="00000B82" w:rsidRDefault="009B7547" w:rsidP="006A4A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00B82">
        <w:rPr>
          <w:rFonts w:ascii="Times New Roman" w:hAnsi="Times New Roman"/>
          <w:sz w:val="28"/>
          <w:szCs w:val="28"/>
        </w:rPr>
        <w:t>Заявитель:_____________________________________________________</w:t>
      </w:r>
    </w:p>
    <w:p w:rsidR="009B7547" w:rsidRPr="00000B82" w:rsidRDefault="009B7547" w:rsidP="006A4A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00B82">
        <w:rPr>
          <w:rFonts w:ascii="Times New Roman" w:hAnsi="Times New Roman"/>
          <w:sz w:val="28"/>
          <w:szCs w:val="28"/>
        </w:rPr>
        <w:t>Наименование услуги: «</w:t>
      </w:r>
      <w:r w:rsidRPr="00000B82">
        <w:rPr>
          <w:rFonts w:ascii="Times New Roman" w:hAnsi="Times New Roman"/>
          <w:iCs/>
          <w:sz w:val="28"/>
          <w:szCs w:val="28"/>
          <w:lang w:eastAsia="ru-RU"/>
        </w:rPr>
        <w:t>Выдача, переоформление, продление срока действия разрешения на право организации розничного рынка</w:t>
      </w:r>
      <w:r w:rsidRPr="00000B82">
        <w:rPr>
          <w:rFonts w:ascii="Times New Roman" w:hAnsi="Times New Roman"/>
          <w:sz w:val="28"/>
          <w:szCs w:val="28"/>
        </w:rPr>
        <w:t>»</w:t>
      </w:r>
    </w:p>
    <w:p w:rsidR="009B7547" w:rsidRPr="00000B82" w:rsidRDefault="009B7547" w:rsidP="006A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7547" w:rsidRPr="00000B82" w:rsidRDefault="009B7547" w:rsidP="006A4A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000B82">
        <w:rPr>
          <w:rFonts w:ascii="Times New Roman" w:hAnsi="Times New Roman"/>
          <w:sz w:val="28"/>
          <w:szCs w:val="28"/>
        </w:rPr>
        <w:t>Перечень документов, необходимых для предоставления услуги,</w:t>
      </w:r>
    </w:p>
    <w:p w:rsidR="009B7547" w:rsidRPr="00000B82" w:rsidRDefault="009B7547" w:rsidP="006A4A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00B82">
        <w:rPr>
          <w:rFonts w:ascii="Times New Roman" w:hAnsi="Times New Roman"/>
          <w:sz w:val="28"/>
          <w:szCs w:val="28"/>
        </w:rPr>
        <w:t>представленных заявителем</w:t>
      </w:r>
    </w:p>
    <w:p w:rsidR="009B7547" w:rsidRPr="00000B82" w:rsidRDefault="009B7547" w:rsidP="006A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1"/>
        <w:gridCol w:w="5373"/>
        <w:gridCol w:w="3544"/>
      </w:tblGrid>
      <w:tr w:rsidR="009B7547" w:rsidRPr="00CE4E8F" w:rsidTr="006A4AF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7" w:rsidRPr="00CE4E8F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E8F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7" w:rsidRPr="00CE4E8F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E8F"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7" w:rsidRPr="00CE4E8F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E8F">
              <w:rPr>
                <w:rFonts w:ascii="Times New Roman" w:hAnsi="Times New Roman"/>
                <w:sz w:val="28"/>
                <w:szCs w:val="28"/>
              </w:rPr>
              <w:t>Количество экземпляров</w:t>
            </w:r>
          </w:p>
        </w:tc>
      </w:tr>
      <w:tr w:rsidR="009B7547" w:rsidRPr="00CE4E8F" w:rsidTr="006A4AF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7" w:rsidRPr="00CE4E8F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7" w:rsidRPr="00CE4E8F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7" w:rsidRPr="00CE4E8F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7547" w:rsidRPr="00CE4E8F" w:rsidTr="006A4AF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7" w:rsidRPr="00CE4E8F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7" w:rsidRPr="00CE4E8F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7" w:rsidRPr="00CE4E8F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7547" w:rsidRPr="00CE4E8F" w:rsidTr="006A4AF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7" w:rsidRPr="00CE4E8F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7" w:rsidRPr="00CE4E8F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7" w:rsidRPr="00CE4E8F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7547" w:rsidRPr="00CE4E8F" w:rsidTr="006A4AF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7" w:rsidRPr="00CE4E8F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7" w:rsidRPr="00CE4E8F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7" w:rsidRPr="00CE4E8F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7547" w:rsidRPr="00CE4E8F" w:rsidTr="006A4AF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7" w:rsidRPr="00CE4E8F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7" w:rsidRPr="00CE4E8F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7" w:rsidRPr="00CE4E8F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7547" w:rsidRPr="00000B82" w:rsidRDefault="009B7547" w:rsidP="006A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7547" w:rsidRPr="00000B82" w:rsidRDefault="009B7547" w:rsidP="006A4A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00B82">
        <w:rPr>
          <w:rFonts w:ascii="Times New Roman" w:hAnsi="Times New Roman"/>
          <w:sz w:val="28"/>
          <w:szCs w:val="28"/>
        </w:rPr>
        <w:t>Дата получения результата предоставления услуги:</w:t>
      </w:r>
    </w:p>
    <w:p w:rsidR="009B7547" w:rsidRPr="00000B82" w:rsidRDefault="009B7547" w:rsidP="006A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7547" w:rsidRPr="00000B82" w:rsidRDefault="009B7547" w:rsidP="006A4A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00B82">
        <w:rPr>
          <w:rFonts w:ascii="Times New Roman" w:hAnsi="Times New Roman"/>
          <w:sz w:val="28"/>
          <w:szCs w:val="28"/>
        </w:rPr>
        <w:t>Способ уведомления заявителя о результате предоставления услуги:</w:t>
      </w:r>
    </w:p>
    <w:p w:rsidR="009B7547" w:rsidRPr="00000B82" w:rsidRDefault="009B7547" w:rsidP="006A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7547" w:rsidRPr="00000B82" w:rsidRDefault="009B7547" w:rsidP="006A4A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00B82">
        <w:rPr>
          <w:rFonts w:ascii="Times New Roman" w:hAnsi="Times New Roman"/>
          <w:sz w:val="28"/>
          <w:szCs w:val="28"/>
        </w:rPr>
        <w:t>Принял:</w:t>
      </w:r>
    </w:p>
    <w:p w:rsidR="009B7547" w:rsidRPr="00000B82" w:rsidRDefault="009B7547" w:rsidP="006A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0B82">
        <w:rPr>
          <w:rFonts w:ascii="Times New Roman" w:hAnsi="Times New Roman"/>
          <w:sz w:val="28"/>
          <w:szCs w:val="28"/>
        </w:rPr>
        <w:t>______________         _____________                  __________________</w:t>
      </w: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3261"/>
        <w:gridCol w:w="3402"/>
      </w:tblGrid>
      <w:tr w:rsidR="009B7547" w:rsidRPr="00CE4E8F" w:rsidTr="006A4AF3">
        <w:tc>
          <w:tcPr>
            <w:tcW w:w="2835" w:type="dxa"/>
          </w:tcPr>
          <w:p w:rsidR="009B7547" w:rsidRPr="00CE4E8F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4E8F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3261" w:type="dxa"/>
          </w:tcPr>
          <w:p w:rsidR="009B7547" w:rsidRPr="00CE4E8F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4E8F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3402" w:type="dxa"/>
          </w:tcPr>
          <w:p w:rsidR="009B7547" w:rsidRPr="00CE4E8F" w:rsidRDefault="009B7547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4E8F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</w:tr>
    </w:tbl>
    <w:p w:rsidR="009B7547" w:rsidRPr="00000B82" w:rsidRDefault="009B7547" w:rsidP="006A4AF3"/>
    <w:p w:rsidR="009B7547" w:rsidRPr="00000B82" w:rsidRDefault="009B7547">
      <w:pPr>
        <w:rPr>
          <w:rFonts w:ascii="Times New Roman" w:hAnsi="Times New Roman"/>
          <w:sz w:val="28"/>
          <w:szCs w:val="28"/>
          <w:lang w:eastAsia="ru-RU"/>
        </w:rPr>
      </w:pPr>
      <w:r w:rsidRPr="00000B82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9B7547" w:rsidRPr="00000B82" w:rsidRDefault="009B754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000B82">
        <w:rPr>
          <w:rFonts w:ascii="Times New Roman" w:hAnsi="Times New Roman"/>
          <w:szCs w:val="28"/>
          <w:lang w:eastAsia="ru-RU"/>
        </w:rPr>
        <w:t>Приложение № 5</w:t>
      </w:r>
    </w:p>
    <w:p w:rsidR="009B7547" w:rsidRPr="00000B82" w:rsidRDefault="009B7547" w:rsidP="005407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000B82">
        <w:rPr>
          <w:rFonts w:ascii="Times New Roman" w:hAnsi="Times New Roman"/>
          <w:szCs w:val="28"/>
          <w:lang w:eastAsia="ru-RU"/>
        </w:rPr>
        <w:t>к типовой технологической схеме</w:t>
      </w:r>
    </w:p>
    <w:p w:rsidR="009B7547" w:rsidRPr="00000B82" w:rsidRDefault="009B7547" w:rsidP="005407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5407D3">
        <w:rPr>
          <w:rFonts w:ascii="Times New Roman" w:hAnsi="Times New Roman"/>
          <w:szCs w:val="28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Pr="005407D3">
        <w:rPr>
          <w:rFonts w:ascii="Times New Roman" w:hAnsi="Times New Roman"/>
          <w:iCs/>
          <w:szCs w:val="28"/>
          <w:lang w:eastAsia="ru-RU"/>
        </w:rPr>
        <w:t>«Выдача, переоформление, продление срока действия разрешения на право организации розничного рынка»</w:t>
      </w:r>
    </w:p>
    <w:p w:rsidR="009B7547" w:rsidRPr="00000B82" w:rsidRDefault="009B7547" w:rsidP="008172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9B7547" w:rsidRPr="00000B82" w:rsidRDefault="009B7547" w:rsidP="0081724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4536"/>
        <w:outlineLvl w:val="0"/>
        <w:rPr>
          <w:rFonts w:ascii="Times New Roman" w:hAnsi="Times New Roman"/>
          <w:sz w:val="28"/>
          <w:szCs w:val="28"/>
        </w:rPr>
      </w:pPr>
      <w:r w:rsidRPr="00000B82">
        <w:rPr>
          <w:rFonts w:ascii="Times New Roman" w:hAnsi="Times New Roman"/>
          <w:sz w:val="28"/>
          <w:szCs w:val="28"/>
        </w:rPr>
        <w:t>ФОРМА</w:t>
      </w:r>
    </w:p>
    <w:p w:rsidR="009B7547" w:rsidRPr="00000B82" w:rsidRDefault="009B7547" w:rsidP="00817240">
      <w:pPr>
        <w:rPr>
          <w:rFonts w:ascii="Times New Roman" w:hAnsi="Times New Roman"/>
          <w:sz w:val="28"/>
          <w:szCs w:val="28"/>
          <w:lang w:eastAsia="ru-RU"/>
        </w:rPr>
      </w:pPr>
    </w:p>
    <w:p w:rsidR="009B7547" w:rsidRPr="00000B82" w:rsidRDefault="009B7547" w:rsidP="0081724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B7547" w:rsidRPr="00000B82" w:rsidRDefault="009B7547" w:rsidP="0081724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                            УВЕДОМЛЕНИЕ</w:t>
      </w:r>
    </w:p>
    <w:p w:rsidR="009B7547" w:rsidRPr="00000B82" w:rsidRDefault="009B7547" w:rsidP="0081724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    о необходимости устранения нарушений в оформлении заявления </w:t>
      </w:r>
    </w:p>
    <w:p w:rsidR="009B7547" w:rsidRPr="00000B82" w:rsidRDefault="009B7547" w:rsidP="0081724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          и (или) представления отсутствующих документов</w:t>
      </w:r>
    </w:p>
    <w:p w:rsidR="009B7547" w:rsidRPr="00000B82" w:rsidRDefault="009B7547" w:rsidP="0081724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              от "___" ____________ 20__ г. N _______</w:t>
      </w:r>
    </w:p>
    <w:p w:rsidR="009B7547" w:rsidRPr="00000B82" w:rsidRDefault="009B7547" w:rsidP="0081724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9B7547" w:rsidRPr="00000B82" w:rsidRDefault="009B7547" w:rsidP="0081724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B7547" w:rsidRPr="00000B82" w:rsidRDefault="009B7547" w:rsidP="0081724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16"/>
          <w:szCs w:val="20"/>
        </w:rPr>
      </w:pPr>
      <w:r w:rsidRPr="00000B82">
        <w:rPr>
          <w:rFonts w:ascii="Courier New" w:hAnsi="Courier New" w:cs="Courier New"/>
          <w:sz w:val="16"/>
          <w:szCs w:val="20"/>
        </w:rPr>
        <w:t xml:space="preserve">               (наименование органа местного самоуправления, уполномоченного</w:t>
      </w:r>
    </w:p>
    <w:p w:rsidR="009B7547" w:rsidRPr="00000B82" w:rsidRDefault="009B7547" w:rsidP="0081724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B7547" w:rsidRPr="00000B82" w:rsidRDefault="009B7547" w:rsidP="0081724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16"/>
          <w:szCs w:val="20"/>
        </w:rPr>
      </w:pPr>
      <w:r w:rsidRPr="00000B82">
        <w:rPr>
          <w:rFonts w:ascii="Courier New" w:hAnsi="Courier New" w:cs="Courier New"/>
          <w:sz w:val="16"/>
          <w:szCs w:val="20"/>
        </w:rPr>
        <w:t xml:space="preserve">            осуществлять выдачу разрешения на право организации розничного рынка)</w:t>
      </w:r>
    </w:p>
    <w:p w:rsidR="009B7547" w:rsidRPr="00000B82" w:rsidRDefault="009B7547" w:rsidP="0081724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9B7547" w:rsidRPr="00000B82" w:rsidRDefault="009B7547" w:rsidP="0081724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в  соответствии  с  Федеральным  </w:t>
      </w:r>
      <w:hyperlink r:id="rId66" w:history="1">
        <w:r w:rsidRPr="00000B82">
          <w:rPr>
            <w:rFonts w:ascii="Courier New" w:hAnsi="Courier New" w:cs="Courier New"/>
            <w:color w:val="0000FF"/>
            <w:sz w:val="20"/>
            <w:szCs w:val="20"/>
          </w:rPr>
          <w:t>законом</w:t>
        </w:r>
      </w:hyperlink>
      <w:r w:rsidRPr="00000B82">
        <w:rPr>
          <w:rFonts w:ascii="Courier New" w:hAnsi="Courier New" w:cs="Courier New"/>
          <w:sz w:val="20"/>
          <w:szCs w:val="20"/>
        </w:rPr>
        <w:t xml:space="preserve">  от 30 декабря 2006 г. N 271-ФЗ "О</w:t>
      </w:r>
    </w:p>
    <w:p w:rsidR="009B7547" w:rsidRPr="00000B82" w:rsidRDefault="009B7547" w:rsidP="0081724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розничных  рынках  и  о  внесении  изменений  в  Трудовой кодекс Российской</w:t>
      </w:r>
    </w:p>
    <w:p w:rsidR="009B7547" w:rsidRPr="00000B82" w:rsidRDefault="009B7547" w:rsidP="0081724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Федерации"  и </w:t>
      </w:r>
      <w:hyperlink r:id="rId67" w:history="1">
        <w:r w:rsidRPr="00000B82">
          <w:rPr>
            <w:rFonts w:ascii="Courier New" w:hAnsi="Courier New" w:cs="Courier New"/>
            <w:color w:val="0000FF"/>
            <w:sz w:val="20"/>
            <w:szCs w:val="20"/>
          </w:rPr>
          <w:t>постановлением</w:t>
        </w:r>
      </w:hyperlink>
      <w:r w:rsidRPr="00000B82">
        <w:rPr>
          <w:rFonts w:ascii="Courier New" w:hAnsi="Courier New" w:cs="Courier New"/>
          <w:sz w:val="20"/>
          <w:szCs w:val="20"/>
        </w:rPr>
        <w:t xml:space="preserve"> Правительства Российской Федерации от 10 марта</w:t>
      </w:r>
    </w:p>
    <w:p w:rsidR="009B7547" w:rsidRPr="00000B82" w:rsidRDefault="009B7547" w:rsidP="0081724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2007 г. N 148 "Об утверждении Правил выдачи разрешений на право организации</w:t>
      </w:r>
    </w:p>
    <w:p w:rsidR="009B7547" w:rsidRPr="00000B82" w:rsidRDefault="009B7547" w:rsidP="0081724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розничного рынка" уведомляет</w:t>
      </w:r>
    </w:p>
    <w:p w:rsidR="009B7547" w:rsidRPr="00000B82" w:rsidRDefault="009B7547" w:rsidP="0081724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B7547" w:rsidRPr="00000B82" w:rsidRDefault="009B7547" w:rsidP="0081724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16"/>
          <w:szCs w:val="20"/>
        </w:rPr>
      </w:pPr>
      <w:r w:rsidRPr="00000B82">
        <w:rPr>
          <w:rFonts w:ascii="Courier New" w:hAnsi="Courier New" w:cs="Courier New"/>
          <w:sz w:val="16"/>
          <w:szCs w:val="20"/>
        </w:rPr>
        <w:t xml:space="preserve">              (наименование организации, обратившейся за выдачей разрешения)</w:t>
      </w:r>
    </w:p>
    <w:p w:rsidR="009B7547" w:rsidRPr="00000B82" w:rsidRDefault="009B7547" w:rsidP="0081724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о   нарушениях   в  оформлении  заявления  и  (или)  отсутствии   следующих</w:t>
      </w:r>
    </w:p>
    <w:p w:rsidR="009B7547" w:rsidRPr="00000B82" w:rsidRDefault="009B7547" w:rsidP="0081724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документов:</w:t>
      </w:r>
    </w:p>
    <w:p w:rsidR="009B7547" w:rsidRPr="00000B82" w:rsidRDefault="009B7547" w:rsidP="0081724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B7547" w:rsidRPr="00000B82" w:rsidRDefault="009B7547" w:rsidP="0081724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B7547" w:rsidRPr="00000B82" w:rsidRDefault="009B7547" w:rsidP="0081724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B7547" w:rsidRPr="00000B82" w:rsidRDefault="009B7547" w:rsidP="0081724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B7547" w:rsidRPr="00000B82" w:rsidRDefault="009B7547" w:rsidP="0081724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B7547" w:rsidRPr="00000B82" w:rsidRDefault="009B7547" w:rsidP="0081724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9B7547" w:rsidRPr="00000B82" w:rsidRDefault="009B7547" w:rsidP="0081724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Дата выдачи уведомления __________</w:t>
      </w:r>
    </w:p>
    <w:p w:rsidR="009B7547" w:rsidRPr="00000B82" w:rsidRDefault="009B7547" w:rsidP="00817240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Срок устранения нарушений и (или) представления документов ____________</w:t>
      </w:r>
    </w:p>
    <w:p w:rsidR="009B7547" w:rsidRPr="00000B82" w:rsidRDefault="009B7547" w:rsidP="0081724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9B7547" w:rsidRPr="00000B82" w:rsidRDefault="009B7547" w:rsidP="0081724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9B7547" w:rsidRPr="00000B82" w:rsidRDefault="009B7547" w:rsidP="0081724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0B82">
        <w:rPr>
          <w:rFonts w:ascii="Courier New" w:hAnsi="Courier New" w:cs="Courier New"/>
          <w:sz w:val="20"/>
          <w:szCs w:val="20"/>
        </w:rPr>
        <w:t>_______________________        ______________          ____________________</w:t>
      </w:r>
    </w:p>
    <w:p w:rsidR="009B7547" w:rsidRPr="00000B82" w:rsidRDefault="009B7547" w:rsidP="00325B7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000B82">
        <w:rPr>
          <w:rFonts w:ascii="Courier New" w:hAnsi="Courier New" w:cs="Courier New"/>
          <w:sz w:val="20"/>
          <w:szCs w:val="20"/>
        </w:rPr>
        <w:t xml:space="preserve">      (должность)                 (подпись)                  (Ф.И.О.)</w:t>
      </w:r>
    </w:p>
    <w:p w:rsidR="009B7547" w:rsidRPr="00000B82" w:rsidRDefault="009B7547" w:rsidP="00325B7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000B82">
        <w:rPr>
          <w:rFonts w:ascii="Courier New" w:hAnsi="Courier New" w:cs="Courier New"/>
          <w:sz w:val="20"/>
          <w:szCs w:val="20"/>
        </w:rPr>
        <w:t>М.П.</w:t>
      </w:r>
    </w:p>
    <w:sectPr w:rsidR="009B7547" w:rsidRPr="00000B82" w:rsidSect="00375DB1">
      <w:footerReference w:type="even" r:id="rId68"/>
      <w:footerReference w:type="default" r:id="rId69"/>
      <w:footerReference w:type="first" r:id="rId70"/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547" w:rsidRDefault="009B7547" w:rsidP="00675A83">
      <w:pPr>
        <w:spacing w:after="0" w:line="240" w:lineRule="auto"/>
      </w:pPr>
      <w:r>
        <w:separator/>
      </w:r>
    </w:p>
  </w:endnote>
  <w:endnote w:type="continuationSeparator" w:id="0">
    <w:p w:rsidR="009B7547" w:rsidRDefault="009B7547" w:rsidP="00675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547" w:rsidRDefault="009B7547">
    <w:pPr>
      <w:pStyle w:val="Footer"/>
      <w:jc w:val="center"/>
    </w:pPr>
  </w:p>
  <w:p w:rsidR="009B7547" w:rsidRDefault="009B7547">
    <w:pPr>
      <w:pStyle w:val="Footer"/>
      <w:jc w:val="center"/>
    </w:pPr>
    <w:fldSimple w:instr=" PAGE ">
      <w:r>
        <w:rPr>
          <w:noProof/>
        </w:rPr>
        <w:t>1</w:t>
      </w:r>
    </w:fldSimple>
  </w:p>
  <w:p w:rsidR="009B7547" w:rsidRDefault="009B7547">
    <w:pPr>
      <w:pStyle w:val="Footer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547" w:rsidRDefault="009B7547"/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547" w:rsidRDefault="009B7547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547" w:rsidRDefault="009B7547">
    <w:pPr>
      <w:pStyle w:val="Footer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547" w:rsidRDefault="009B7547"/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547" w:rsidRDefault="009B7547"/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547" w:rsidRDefault="009B7547">
    <w:pPr>
      <w:pStyle w:val="Footer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547" w:rsidRDefault="009B754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547" w:rsidRDefault="009B7547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547" w:rsidRDefault="009B7547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547" w:rsidRDefault="009B7547">
    <w:pPr>
      <w:pStyle w:val="Foo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547" w:rsidRDefault="009B7547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547" w:rsidRDefault="009B7547">
    <w:pPr>
      <w:pStyle w:val="Footer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547" w:rsidRDefault="009B7547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547" w:rsidRDefault="009B7547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547" w:rsidRDefault="009B754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547" w:rsidRDefault="009B7547" w:rsidP="00675A83">
      <w:pPr>
        <w:spacing w:after="0" w:line="240" w:lineRule="auto"/>
      </w:pPr>
      <w:r>
        <w:separator/>
      </w:r>
    </w:p>
  </w:footnote>
  <w:footnote w:type="continuationSeparator" w:id="0">
    <w:p w:rsidR="009B7547" w:rsidRDefault="009B7547" w:rsidP="00675A83">
      <w:pPr>
        <w:spacing w:after="0" w:line="240" w:lineRule="auto"/>
      </w:pPr>
      <w:r>
        <w:continuationSeparator/>
      </w:r>
    </w:p>
  </w:footnote>
  <w:footnote w:id="1">
    <w:p w:rsidR="009B7547" w:rsidRDefault="009B7547" w:rsidP="000C7C82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2">
    <w:p w:rsidR="009B7547" w:rsidRDefault="009B7547"/>
    <w:p w:rsidR="009B7547" w:rsidRDefault="009B7547"/>
  </w:footnote>
  <w:footnote w:id="3">
    <w:p w:rsidR="009B7547" w:rsidRDefault="009B7547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4">
    <w:p w:rsidR="009B7547" w:rsidRDefault="009B7547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5">
    <w:p w:rsidR="009B7547" w:rsidRDefault="009B7547" w:rsidP="00A53E03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6">
    <w:p w:rsidR="009B7547" w:rsidRDefault="009B7547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951A4E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  <w:footnote w:id="7">
    <w:p w:rsidR="009B7547" w:rsidRDefault="009B7547" w:rsidP="0067500B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951A4E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  <w:footnote w:id="8">
    <w:p w:rsidR="009B7547" w:rsidRDefault="009B7547" w:rsidP="00675A83">
      <w:pPr>
        <w:pStyle w:val="FootnoteText"/>
      </w:pPr>
      <w:r>
        <w:rPr>
          <w:rStyle w:val="FootnoteReference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9">
    <w:p w:rsidR="009B7547" w:rsidRDefault="009B7547" w:rsidP="00675A83">
      <w:pPr>
        <w:pStyle w:val="FootnoteText"/>
      </w:pPr>
      <w:r w:rsidRPr="00EE54E1">
        <w:rPr>
          <w:rStyle w:val="FootnoteReference"/>
          <w:rFonts w:ascii="Times New Roman" w:hAnsi="Times New Roman"/>
        </w:rPr>
        <w:t>*</w:t>
      </w:r>
      <w:r w:rsidRPr="00EE54E1">
        <w:rPr>
          <w:rFonts w:ascii="Times New Roman" w:hAnsi="Times New Roman"/>
        </w:rPr>
        <w:t xml:space="preserve"> </w:t>
      </w:r>
      <w:r w:rsidRPr="00EE54E1">
        <w:rPr>
          <w:rFonts w:ascii="Times New Roman" w:hAnsi="Times New Roman"/>
          <w:bCs/>
        </w:rPr>
        <w:t>Электронные образы (скан-копии) распечатываются и заверяются специалистом МФЦ в случае направления документов в орган, предоставляющий услугу, в соответствии с п. 1.1.7.2.2.</w:t>
      </w:r>
      <w:r w:rsidRPr="00EE54E1">
        <w:rPr>
          <w:rFonts w:ascii="Times New Roman" w:hAnsi="Times New Roman"/>
          <w:b/>
          <w:bCs/>
        </w:rPr>
        <w:t xml:space="preserve"> </w:t>
      </w:r>
      <w:r w:rsidRPr="00EE54E1">
        <w:rPr>
          <w:rFonts w:ascii="Times New Roman" w:hAnsi="Times New Roman"/>
          <w:bCs/>
        </w:rPr>
        <w:t>настоящей технологической схемы</w:t>
      </w:r>
    </w:p>
  </w:footnote>
  <w:footnote w:id="10">
    <w:p w:rsidR="009B7547" w:rsidRDefault="009B7547" w:rsidP="00675A83">
      <w:pPr>
        <w:pStyle w:val="FootnoteText"/>
      </w:pPr>
      <w:r>
        <w:rPr>
          <w:rStyle w:val="FootnoteReference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1">
    <w:p w:rsidR="009B7547" w:rsidRDefault="009B7547" w:rsidP="00430514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DB1307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  <w:footnote w:id="12">
    <w:p w:rsidR="009B7547" w:rsidRDefault="009B7547" w:rsidP="00430514">
      <w:pPr>
        <w:pStyle w:val="FootnoteText"/>
        <w:rPr>
          <w:rFonts w:ascii="Times New Roman" w:hAnsi="Times New Roman"/>
          <w:sz w:val="18"/>
          <w:szCs w:val="18"/>
        </w:rPr>
      </w:pPr>
      <w:r w:rsidRPr="003619FD">
        <w:rPr>
          <w:rStyle w:val="FootnoteReference"/>
          <w:rFonts w:ascii="Times New Roman" w:hAnsi="Times New Roman"/>
          <w:sz w:val="18"/>
          <w:szCs w:val="18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</w:t>
      </w:r>
    </w:p>
    <w:p w:rsidR="009B7547" w:rsidRDefault="009B7547" w:rsidP="00430514">
      <w:pPr>
        <w:pStyle w:val="FootnoteText"/>
      </w:pPr>
      <w:r w:rsidRPr="003619FD">
        <w:rPr>
          <w:rFonts w:ascii="Times New Roman" w:hAnsi="Times New Roman"/>
          <w:sz w:val="18"/>
          <w:szCs w:val="18"/>
        </w:rPr>
        <w:t>услуги.</w:t>
      </w:r>
    </w:p>
  </w:footnote>
  <w:footnote w:id="13">
    <w:p w:rsidR="009B7547" w:rsidRDefault="009B7547" w:rsidP="00B825AF">
      <w:pPr>
        <w:pStyle w:val="FootnoteText"/>
      </w:pPr>
      <w:r>
        <w:rPr>
          <w:rStyle w:val="FootnoteReference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4">
    <w:p w:rsidR="009B7547" w:rsidRDefault="009B7547" w:rsidP="00675A83">
      <w:pPr>
        <w:pStyle w:val="FootnoteText"/>
      </w:pPr>
      <w:r>
        <w:rPr>
          <w:rStyle w:val="FootnoteReference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15">
    <w:p w:rsidR="009B7547" w:rsidRDefault="009B7547" w:rsidP="004879C3">
      <w:pPr>
        <w:pStyle w:val="FootnoteText"/>
      </w:pPr>
      <w:r w:rsidRPr="00EE54E1">
        <w:rPr>
          <w:rStyle w:val="FootnoteReference"/>
          <w:rFonts w:ascii="Times New Roman" w:hAnsi="Times New Roman"/>
        </w:rPr>
        <w:t>*</w:t>
      </w:r>
      <w:r w:rsidRPr="00EE54E1">
        <w:rPr>
          <w:rFonts w:ascii="Times New Roman" w:hAnsi="Times New Roman"/>
        </w:rPr>
        <w:t xml:space="preserve"> </w:t>
      </w:r>
      <w:r w:rsidRPr="00EE54E1">
        <w:rPr>
          <w:rFonts w:ascii="Times New Roman" w:hAnsi="Times New Roman"/>
          <w:bCs/>
        </w:rPr>
        <w:t>Электронные образы (скан-копии) распечатываются и заверяются специалистом МФЦ в случае направления документов в орган, предоставляющий услугу, в соответствии с п. 1.1.7.2.2.</w:t>
      </w:r>
      <w:r w:rsidRPr="00EE54E1">
        <w:rPr>
          <w:rFonts w:ascii="Times New Roman" w:hAnsi="Times New Roman"/>
          <w:b/>
          <w:bCs/>
        </w:rPr>
        <w:t xml:space="preserve"> </w:t>
      </w:r>
      <w:r w:rsidRPr="00EE54E1">
        <w:rPr>
          <w:rFonts w:ascii="Times New Roman" w:hAnsi="Times New Roman"/>
          <w:bCs/>
        </w:rPr>
        <w:t>настоящей технологической схемы</w:t>
      </w:r>
    </w:p>
  </w:footnote>
  <w:footnote w:id="16">
    <w:p w:rsidR="009B7547" w:rsidRDefault="009B7547" w:rsidP="00675A83">
      <w:pPr>
        <w:pStyle w:val="FootnoteText"/>
      </w:pPr>
      <w:r>
        <w:rPr>
          <w:rStyle w:val="FootnoteReference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7">
    <w:p w:rsidR="009B7547" w:rsidRDefault="009B7547" w:rsidP="004879C3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DB1307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  <w:footnote w:id="18">
    <w:p w:rsidR="009B7547" w:rsidRDefault="009B7547" w:rsidP="004879C3">
      <w:pPr>
        <w:pStyle w:val="FootnoteText"/>
        <w:rPr>
          <w:rFonts w:ascii="Times New Roman" w:hAnsi="Times New Roman"/>
          <w:sz w:val="18"/>
          <w:szCs w:val="18"/>
        </w:rPr>
      </w:pPr>
      <w:r w:rsidRPr="003619FD">
        <w:rPr>
          <w:rStyle w:val="FootnoteReference"/>
          <w:rFonts w:ascii="Times New Roman" w:hAnsi="Times New Roman"/>
          <w:sz w:val="18"/>
          <w:szCs w:val="18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</w:t>
      </w:r>
    </w:p>
    <w:p w:rsidR="009B7547" w:rsidRDefault="009B7547" w:rsidP="004879C3">
      <w:pPr>
        <w:pStyle w:val="FootnoteText"/>
      </w:pPr>
      <w:r w:rsidRPr="003619FD">
        <w:rPr>
          <w:rFonts w:ascii="Times New Roman" w:hAnsi="Times New Roman"/>
          <w:sz w:val="18"/>
          <w:szCs w:val="18"/>
        </w:rPr>
        <w:t>услуги.</w:t>
      </w:r>
    </w:p>
  </w:footnote>
  <w:footnote w:id="19">
    <w:p w:rsidR="009B7547" w:rsidRDefault="009B7547" w:rsidP="00B825AF">
      <w:pPr>
        <w:pStyle w:val="FootnoteText"/>
      </w:pPr>
      <w:r>
        <w:rPr>
          <w:rStyle w:val="FootnoteReference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20">
    <w:p w:rsidR="009B7547" w:rsidRDefault="009B7547" w:rsidP="00675A83">
      <w:pPr>
        <w:pStyle w:val="FootnoteText"/>
      </w:pPr>
      <w:r>
        <w:rPr>
          <w:rStyle w:val="FootnoteReference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21">
    <w:p w:rsidR="009B7547" w:rsidRDefault="009B7547" w:rsidP="00EB5338">
      <w:pPr>
        <w:pStyle w:val="FootnoteText"/>
      </w:pPr>
      <w:r w:rsidRPr="00EE54E1">
        <w:rPr>
          <w:rStyle w:val="FootnoteReference"/>
          <w:rFonts w:ascii="Times New Roman" w:hAnsi="Times New Roman"/>
        </w:rPr>
        <w:t>*</w:t>
      </w:r>
      <w:r w:rsidRPr="00EE54E1">
        <w:rPr>
          <w:rFonts w:ascii="Times New Roman" w:hAnsi="Times New Roman"/>
        </w:rPr>
        <w:t xml:space="preserve"> </w:t>
      </w:r>
      <w:r w:rsidRPr="00EE54E1">
        <w:rPr>
          <w:rFonts w:ascii="Times New Roman" w:hAnsi="Times New Roman"/>
          <w:bCs/>
        </w:rPr>
        <w:t>Электронные образы (скан-копии) распечатываются и заверяются специалистом МФЦ в случае направления документов в орган, предоставляющий услугу, в соответствии с п. 1.1.7.2.2.</w:t>
      </w:r>
      <w:r w:rsidRPr="00EE54E1">
        <w:rPr>
          <w:rFonts w:ascii="Times New Roman" w:hAnsi="Times New Roman"/>
          <w:b/>
          <w:bCs/>
        </w:rPr>
        <w:t xml:space="preserve"> </w:t>
      </w:r>
      <w:r w:rsidRPr="00EE54E1">
        <w:rPr>
          <w:rFonts w:ascii="Times New Roman" w:hAnsi="Times New Roman"/>
          <w:bCs/>
        </w:rPr>
        <w:t>настоящей технологической схемы</w:t>
      </w:r>
    </w:p>
  </w:footnote>
  <w:footnote w:id="22">
    <w:p w:rsidR="009B7547" w:rsidRDefault="009B7547" w:rsidP="00675A83">
      <w:pPr>
        <w:pStyle w:val="FootnoteText"/>
      </w:pPr>
      <w:r>
        <w:rPr>
          <w:rStyle w:val="FootnoteReference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23">
    <w:p w:rsidR="009B7547" w:rsidRDefault="009B7547" w:rsidP="00492F5D">
      <w:pPr>
        <w:pStyle w:val="FootnoteText"/>
      </w:pPr>
      <w:r>
        <w:rPr>
          <w:rStyle w:val="FootnoteReference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24">
    <w:p w:rsidR="009B7547" w:rsidRDefault="009B7547" w:rsidP="00EB5338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DB1307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  <w:footnote w:id="25">
    <w:p w:rsidR="009B7547" w:rsidRDefault="009B7547" w:rsidP="00EB5338">
      <w:pPr>
        <w:pStyle w:val="FootnoteText"/>
        <w:rPr>
          <w:rFonts w:ascii="Times New Roman" w:hAnsi="Times New Roman"/>
          <w:sz w:val="18"/>
          <w:szCs w:val="18"/>
        </w:rPr>
      </w:pPr>
      <w:r w:rsidRPr="003619FD">
        <w:rPr>
          <w:rStyle w:val="FootnoteReference"/>
          <w:rFonts w:ascii="Times New Roman" w:hAnsi="Times New Roman"/>
          <w:sz w:val="18"/>
          <w:szCs w:val="18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</w:t>
      </w:r>
    </w:p>
    <w:p w:rsidR="009B7547" w:rsidRDefault="009B7547" w:rsidP="00EB5338">
      <w:pPr>
        <w:pStyle w:val="FootnoteText"/>
      </w:pPr>
      <w:r w:rsidRPr="003619FD">
        <w:rPr>
          <w:rFonts w:ascii="Times New Roman" w:hAnsi="Times New Roman"/>
          <w:sz w:val="18"/>
          <w:szCs w:val="18"/>
        </w:rPr>
        <w:t>услуги.</w:t>
      </w:r>
    </w:p>
  </w:footnote>
  <w:footnote w:id="26">
    <w:p w:rsidR="009B7547" w:rsidRDefault="009B7547" w:rsidP="00B825AF">
      <w:pPr>
        <w:pStyle w:val="FootnoteText"/>
      </w:pPr>
      <w:r>
        <w:rPr>
          <w:rStyle w:val="FootnoteReference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27">
    <w:p w:rsidR="009B7547" w:rsidRDefault="009B7547" w:rsidP="009D3E81">
      <w:pPr>
        <w:pStyle w:val="FootnoteText"/>
      </w:pPr>
      <w:r w:rsidRPr="00D77A1D">
        <w:rPr>
          <w:rStyle w:val="FootnoteReference"/>
          <w:sz w:val="18"/>
          <w:szCs w:val="18"/>
        </w:rPr>
        <w:t>**</w:t>
      </w:r>
      <w:r w:rsidRPr="00D77A1D">
        <w:rPr>
          <w:sz w:val="18"/>
          <w:szCs w:val="18"/>
        </w:rPr>
        <w:t xml:space="preserve"> </w:t>
      </w:r>
      <w:r w:rsidRPr="00D77A1D">
        <w:rPr>
          <w:rFonts w:ascii="Times New Roman" w:hAnsi="Times New Roman"/>
          <w:sz w:val="18"/>
          <w:szCs w:val="18"/>
        </w:rPr>
        <w:t>Необходимо указать один из предложенных вариантов</w:t>
      </w:r>
    </w:p>
  </w:footnote>
  <w:footnote w:id="28">
    <w:p w:rsidR="009B7547" w:rsidRDefault="009B7547" w:rsidP="009D3E81">
      <w:pPr>
        <w:pStyle w:val="FootnoteText"/>
      </w:pPr>
      <w:r w:rsidRPr="00E16195">
        <w:rPr>
          <w:rStyle w:val="FootnoteReference"/>
          <w:sz w:val="18"/>
          <w:szCs w:val="18"/>
        </w:rPr>
        <w:t>*</w:t>
      </w:r>
      <w:r w:rsidRPr="00E16195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29">
    <w:p w:rsidR="009B7547" w:rsidRDefault="009B7547" w:rsidP="009D3E81">
      <w:pPr>
        <w:pStyle w:val="FootnoteText"/>
      </w:pPr>
      <w:r w:rsidRPr="00E16195">
        <w:rPr>
          <w:rStyle w:val="FootnoteReference"/>
          <w:sz w:val="18"/>
          <w:szCs w:val="18"/>
        </w:rPr>
        <w:t>*</w:t>
      </w:r>
      <w:r w:rsidRPr="00E16195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547" w:rsidRPr="00485534" w:rsidRDefault="009B7547">
    <w:pPr>
      <w:pStyle w:val="Header"/>
      <w:jc w:val="right"/>
      <w:rPr>
        <w:rFonts w:ascii="Times New Roman" w:hAnsi="Times New Roman"/>
      </w:rPr>
    </w:pPr>
    <w:r w:rsidRPr="00485534">
      <w:rPr>
        <w:rFonts w:ascii="Times New Roman" w:hAnsi="Times New Roman"/>
      </w:rPr>
      <w:fldChar w:fldCharType="begin"/>
    </w:r>
    <w:r w:rsidRPr="00485534">
      <w:rPr>
        <w:rFonts w:ascii="Times New Roman" w:hAnsi="Times New Roman"/>
      </w:rPr>
      <w:instrText>PAGE   \* MERGEFORMAT</w:instrText>
    </w:r>
    <w:r w:rsidRPr="00485534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53</w:t>
    </w:r>
    <w:r w:rsidRPr="00485534">
      <w:rPr>
        <w:rFonts w:ascii="Times New Roman" w:hAnsi="Times New Roman"/>
      </w:rPr>
      <w:fldChar w:fldCharType="end"/>
    </w:r>
  </w:p>
  <w:p w:rsidR="009B7547" w:rsidRDefault="009B754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8C384B"/>
    <w:multiLevelType w:val="hybridMultilevel"/>
    <w:tmpl w:val="FA66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BD1B9C"/>
    <w:multiLevelType w:val="hybridMultilevel"/>
    <w:tmpl w:val="8C82ED24"/>
    <w:lvl w:ilvl="0" w:tplc="2B720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9D67987"/>
    <w:multiLevelType w:val="multilevel"/>
    <w:tmpl w:val="579668A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005" w:hanging="645"/>
      </w:pPr>
      <w:rPr>
        <w:rFonts w:cs="Times New Roman"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 w:val="0"/>
        <w:sz w:val="20"/>
      </w:rPr>
    </w:lvl>
  </w:abstractNum>
  <w:abstractNum w:abstractNumId="5">
    <w:nsid w:val="2F173BD8"/>
    <w:multiLevelType w:val="multilevel"/>
    <w:tmpl w:val="86526CA6"/>
    <w:lvl w:ilvl="0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eastAsia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eastAsia="Times New Roman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eastAsia="Times New Roman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eastAsia="Times New Roman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eastAsia="Times New Roman" w:cs="Times New Roman" w:hint="default"/>
        <w:b/>
      </w:rPr>
    </w:lvl>
  </w:abstractNum>
  <w:abstractNum w:abstractNumId="6">
    <w:nsid w:val="2F905C28"/>
    <w:multiLevelType w:val="hybridMultilevel"/>
    <w:tmpl w:val="5302C7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6F341D9"/>
    <w:multiLevelType w:val="hybridMultilevel"/>
    <w:tmpl w:val="F5F0AD6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3465B68"/>
    <w:multiLevelType w:val="hybridMultilevel"/>
    <w:tmpl w:val="B0C882CE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6640A84"/>
    <w:multiLevelType w:val="multilevel"/>
    <w:tmpl w:val="EACEA55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0">
    <w:nsid w:val="6BC52D15"/>
    <w:multiLevelType w:val="hybridMultilevel"/>
    <w:tmpl w:val="1818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8"/>
  </w:num>
  <w:num w:numId="6">
    <w:abstractNumId w:val="6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2B4D"/>
    <w:rsid w:val="00000B82"/>
    <w:rsid w:val="0000214A"/>
    <w:rsid w:val="00003DB4"/>
    <w:rsid w:val="00004AE2"/>
    <w:rsid w:val="0002557D"/>
    <w:rsid w:val="00042891"/>
    <w:rsid w:val="00070AE3"/>
    <w:rsid w:val="0008644B"/>
    <w:rsid w:val="000B50BF"/>
    <w:rsid w:val="000C618D"/>
    <w:rsid w:val="000C7C82"/>
    <w:rsid w:val="00106A7A"/>
    <w:rsid w:val="0011786C"/>
    <w:rsid w:val="00134A66"/>
    <w:rsid w:val="001414B3"/>
    <w:rsid w:val="00144029"/>
    <w:rsid w:val="00152530"/>
    <w:rsid w:val="00153C71"/>
    <w:rsid w:val="001906CB"/>
    <w:rsid w:val="00194730"/>
    <w:rsid w:val="001A3E3D"/>
    <w:rsid w:val="001B4659"/>
    <w:rsid w:val="001C4CEF"/>
    <w:rsid w:val="001D484F"/>
    <w:rsid w:val="001D540F"/>
    <w:rsid w:val="001E0600"/>
    <w:rsid w:val="001F6BD4"/>
    <w:rsid w:val="00207FAD"/>
    <w:rsid w:val="00212E5B"/>
    <w:rsid w:val="00223895"/>
    <w:rsid w:val="00224EC1"/>
    <w:rsid w:val="00234249"/>
    <w:rsid w:val="002905E3"/>
    <w:rsid w:val="00295551"/>
    <w:rsid w:val="002B039C"/>
    <w:rsid w:val="002B7F42"/>
    <w:rsid w:val="002D3560"/>
    <w:rsid w:val="002E3424"/>
    <w:rsid w:val="002F75AF"/>
    <w:rsid w:val="0032130A"/>
    <w:rsid w:val="00325B7F"/>
    <w:rsid w:val="00342F5E"/>
    <w:rsid w:val="003619FD"/>
    <w:rsid w:val="003663E1"/>
    <w:rsid w:val="00375DB1"/>
    <w:rsid w:val="00376D91"/>
    <w:rsid w:val="00384AAD"/>
    <w:rsid w:val="003A6372"/>
    <w:rsid w:val="003B0695"/>
    <w:rsid w:val="003C0C0F"/>
    <w:rsid w:val="003C0DEB"/>
    <w:rsid w:val="003F666E"/>
    <w:rsid w:val="004007D9"/>
    <w:rsid w:val="00401798"/>
    <w:rsid w:val="00420AA7"/>
    <w:rsid w:val="00422513"/>
    <w:rsid w:val="00430514"/>
    <w:rsid w:val="0044577B"/>
    <w:rsid w:val="00450CE8"/>
    <w:rsid w:val="00482B1E"/>
    <w:rsid w:val="00485534"/>
    <w:rsid w:val="004879C3"/>
    <w:rsid w:val="00490F93"/>
    <w:rsid w:val="00492F5D"/>
    <w:rsid w:val="00495841"/>
    <w:rsid w:val="0049744A"/>
    <w:rsid w:val="004D72CB"/>
    <w:rsid w:val="004E4092"/>
    <w:rsid w:val="004F77BB"/>
    <w:rsid w:val="00505F8B"/>
    <w:rsid w:val="00512021"/>
    <w:rsid w:val="005169C3"/>
    <w:rsid w:val="005407D3"/>
    <w:rsid w:val="00542819"/>
    <w:rsid w:val="005428FF"/>
    <w:rsid w:val="00546FA0"/>
    <w:rsid w:val="00566E4D"/>
    <w:rsid w:val="00573EC3"/>
    <w:rsid w:val="00580E32"/>
    <w:rsid w:val="005A47BD"/>
    <w:rsid w:val="005A4B65"/>
    <w:rsid w:val="005C5ACA"/>
    <w:rsid w:val="005D5ED2"/>
    <w:rsid w:val="005D5EE3"/>
    <w:rsid w:val="005E39D6"/>
    <w:rsid w:val="005F7B06"/>
    <w:rsid w:val="00646F97"/>
    <w:rsid w:val="006579A4"/>
    <w:rsid w:val="0066003A"/>
    <w:rsid w:val="00672F22"/>
    <w:rsid w:val="0067500B"/>
    <w:rsid w:val="00675A83"/>
    <w:rsid w:val="00677870"/>
    <w:rsid w:val="006A4AF3"/>
    <w:rsid w:val="006C4622"/>
    <w:rsid w:val="006E0706"/>
    <w:rsid w:val="006F663C"/>
    <w:rsid w:val="00704F9F"/>
    <w:rsid w:val="00714A8C"/>
    <w:rsid w:val="00715445"/>
    <w:rsid w:val="00727CBA"/>
    <w:rsid w:val="007358E9"/>
    <w:rsid w:val="007447B9"/>
    <w:rsid w:val="00785531"/>
    <w:rsid w:val="007935B2"/>
    <w:rsid w:val="00794A56"/>
    <w:rsid w:val="007A531E"/>
    <w:rsid w:val="007D199A"/>
    <w:rsid w:val="007F28BB"/>
    <w:rsid w:val="007F41AE"/>
    <w:rsid w:val="00817240"/>
    <w:rsid w:val="00823609"/>
    <w:rsid w:val="00826803"/>
    <w:rsid w:val="0082743B"/>
    <w:rsid w:val="0083047F"/>
    <w:rsid w:val="00833A53"/>
    <w:rsid w:val="0084636F"/>
    <w:rsid w:val="00863FFD"/>
    <w:rsid w:val="008864E7"/>
    <w:rsid w:val="008932A6"/>
    <w:rsid w:val="008A2B77"/>
    <w:rsid w:val="008A337B"/>
    <w:rsid w:val="008B06D6"/>
    <w:rsid w:val="008B1D4C"/>
    <w:rsid w:val="008B27A3"/>
    <w:rsid w:val="008B3DAC"/>
    <w:rsid w:val="008C0067"/>
    <w:rsid w:val="008C1166"/>
    <w:rsid w:val="008D7654"/>
    <w:rsid w:val="008E053F"/>
    <w:rsid w:val="00900A25"/>
    <w:rsid w:val="009108BA"/>
    <w:rsid w:val="00931F82"/>
    <w:rsid w:val="00951A4E"/>
    <w:rsid w:val="00974E01"/>
    <w:rsid w:val="009A5CA4"/>
    <w:rsid w:val="009B7547"/>
    <w:rsid w:val="009C2B64"/>
    <w:rsid w:val="009D3E81"/>
    <w:rsid w:val="009E53DD"/>
    <w:rsid w:val="009F2B4D"/>
    <w:rsid w:val="009F7B49"/>
    <w:rsid w:val="00A02BEE"/>
    <w:rsid w:val="00A32958"/>
    <w:rsid w:val="00A34CF4"/>
    <w:rsid w:val="00A40EEA"/>
    <w:rsid w:val="00A45B8C"/>
    <w:rsid w:val="00A5065E"/>
    <w:rsid w:val="00A53E03"/>
    <w:rsid w:val="00A72AA9"/>
    <w:rsid w:val="00A86399"/>
    <w:rsid w:val="00AB0F5D"/>
    <w:rsid w:val="00AE5751"/>
    <w:rsid w:val="00B27E53"/>
    <w:rsid w:val="00B3296E"/>
    <w:rsid w:val="00B43338"/>
    <w:rsid w:val="00B63DCF"/>
    <w:rsid w:val="00B825AF"/>
    <w:rsid w:val="00B91780"/>
    <w:rsid w:val="00B94843"/>
    <w:rsid w:val="00BB3182"/>
    <w:rsid w:val="00BB4C37"/>
    <w:rsid w:val="00BB4C5C"/>
    <w:rsid w:val="00BB7869"/>
    <w:rsid w:val="00BF7CA6"/>
    <w:rsid w:val="00C00029"/>
    <w:rsid w:val="00C0065A"/>
    <w:rsid w:val="00C2007E"/>
    <w:rsid w:val="00C31B24"/>
    <w:rsid w:val="00C372BA"/>
    <w:rsid w:val="00C51D4E"/>
    <w:rsid w:val="00C76CEF"/>
    <w:rsid w:val="00C817BF"/>
    <w:rsid w:val="00CA60D9"/>
    <w:rsid w:val="00CB206B"/>
    <w:rsid w:val="00CB6929"/>
    <w:rsid w:val="00CD3642"/>
    <w:rsid w:val="00CD76AB"/>
    <w:rsid w:val="00CE4E8F"/>
    <w:rsid w:val="00CF163D"/>
    <w:rsid w:val="00D02B85"/>
    <w:rsid w:val="00D244A0"/>
    <w:rsid w:val="00D264C7"/>
    <w:rsid w:val="00D333C9"/>
    <w:rsid w:val="00D35BB0"/>
    <w:rsid w:val="00D52B67"/>
    <w:rsid w:val="00D623EE"/>
    <w:rsid w:val="00D6635E"/>
    <w:rsid w:val="00D730C6"/>
    <w:rsid w:val="00D769DB"/>
    <w:rsid w:val="00D76C7A"/>
    <w:rsid w:val="00D77A1D"/>
    <w:rsid w:val="00D80BA6"/>
    <w:rsid w:val="00DA6A65"/>
    <w:rsid w:val="00DB1307"/>
    <w:rsid w:val="00DB2BB4"/>
    <w:rsid w:val="00DB70C5"/>
    <w:rsid w:val="00DF4302"/>
    <w:rsid w:val="00E134DB"/>
    <w:rsid w:val="00E15B3F"/>
    <w:rsid w:val="00E16195"/>
    <w:rsid w:val="00E23B2F"/>
    <w:rsid w:val="00E27014"/>
    <w:rsid w:val="00E32164"/>
    <w:rsid w:val="00E46D58"/>
    <w:rsid w:val="00E72A9E"/>
    <w:rsid w:val="00E81E5C"/>
    <w:rsid w:val="00E833E1"/>
    <w:rsid w:val="00E83FD7"/>
    <w:rsid w:val="00E872B7"/>
    <w:rsid w:val="00EB5338"/>
    <w:rsid w:val="00EB7583"/>
    <w:rsid w:val="00EC1A33"/>
    <w:rsid w:val="00EC232C"/>
    <w:rsid w:val="00ED5318"/>
    <w:rsid w:val="00EE54E1"/>
    <w:rsid w:val="00F13253"/>
    <w:rsid w:val="00F14E4C"/>
    <w:rsid w:val="00F255A1"/>
    <w:rsid w:val="00F3283E"/>
    <w:rsid w:val="00F6612A"/>
    <w:rsid w:val="00F717A8"/>
    <w:rsid w:val="00F7477F"/>
    <w:rsid w:val="00FB6582"/>
    <w:rsid w:val="00FB7DAD"/>
    <w:rsid w:val="00FE7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5F7B06"/>
    <w:pPr>
      <w:spacing w:after="160" w:line="259" w:lineRule="auto"/>
    </w:pPr>
    <w:rPr>
      <w:lang w:eastAsia="en-US"/>
    </w:rPr>
  </w:style>
  <w:style w:type="paragraph" w:styleId="Heading1">
    <w:name w:val="heading 1"/>
    <w:basedOn w:val="a"/>
    <w:next w:val="BodyText"/>
    <w:link w:val="Heading1Char"/>
    <w:uiPriority w:val="99"/>
    <w:qFormat/>
    <w:rsid w:val="00675A83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1"/>
    <w:uiPriority w:val="99"/>
    <w:qFormat/>
    <w:rsid w:val="00675A83"/>
    <w:pPr>
      <w:keepNext/>
      <w:keepLines/>
      <w:numPr>
        <w:ilvl w:val="1"/>
        <w:numId w:val="1"/>
      </w:numPr>
      <w:spacing w:before="200" w:after="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675A83"/>
    <w:pPr>
      <w:keepNext/>
      <w:keepLines/>
      <w:numPr>
        <w:ilvl w:val="2"/>
        <w:numId w:val="1"/>
      </w:numPr>
      <w:spacing w:before="200" w:after="0" w:line="276" w:lineRule="auto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75A83"/>
    <w:rPr>
      <w:rFonts w:ascii="Arial" w:hAnsi="Arial" w:cs="Mangal"/>
      <w:b/>
      <w:bCs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75A83"/>
    <w:rPr>
      <w:rFonts w:ascii="Cambria" w:hAnsi="Cambria" w:cs="Times New Roman"/>
      <w:b/>
      <w:color w:val="4F81BD"/>
      <w:sz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75A83"/>
    <w:rPr>
      <w:rFonts w:ascii="Cambria" w:hAnsi="Cambria" w:cs="Times New Roman"/>
      <w:b/>
      <w:color w:val="4F81BD"/>
    </w:rPr>
  </w:style>
  <w:style w:type="character" w:customStyle="1" w:styleId="Heading2Char1">
    <w:name w:val="Heading 2 Char1"/>
    <w:basedOn w:val="DefaultParagraphFont"/>
    <w:link w:val="Heading2"/>
    <w:uiPriority w:val="99"/>
    <w:locked/>
    <w:rsid w:val="00675A83"/>
    <w:rPr>
      <w:rFonts w:ascii="Cambria" w:hAnsi="Cambria" w:cs="Cambria"/>
      <w:b/>
      <w:bCs/>
      <w:color w:val="4F81BD"/>
      <w:sz w:val="26"/>
      <w:szCs w:val="26"/>
      <w:lang w:eastAsia="zh-CN"/>
    </w:rPr>
  </w:style>
  <w:style w:type="character" w:customStyle="1" w:styleId="Heading3Char1">
    <w:name w:val="Heading 3 Char1"/>
    <w:basedOn w:val="DefaultParagraphFont"/>
    <w:link w:val="Heading3"/>
    <w:uiPriority w:val="99"/>
    <w:locked/>
    <w:rsid w:val="00675A83"/>
    <w:rPr>
      <w:rFonts w:ascii="Cambria" w:hAnsi="Cambria" w:cs="Cambria"/>
      <w:b/>
      <w:bCs/>
      <w:color w:val="4F81BD"/>
      <w:sz w:val="20"/>
      <w:szCs w:val="20"/>
      <w:lang w:eastAsia="zh-CN"/>
    </w:rPr>
  </w:style>
  <w:style w:type="character" w:customStyle="1" w:styleId="WW8Num1z0">
    <w:name w:val="WW8Num1z0"/>
    <w:uiPriority w:val="99"/>
    <w:rsid w:val="00675A83"/>
  </w:style>
  <w:style w:type="character" w:customStyle="1" w:styleId="WW8Num1z1">
    <w:name w:val="WW8Num1z1"/>
    <w:uiPriority w:val="99"/>
    <w:rsid w:val="00675A83"/>
  </w:style>
  <w:style w:type="character" w:customStyle="1" w:styleId="WW8Num1z2">
    <w:name w:val="WW8Num1z2"/>
    <w:uiPriority w:val="99"/>
    <w:rsid w:val="00675A83"/>
  </w:style>
  <w:style w:type="character" w:customStyle="1" w:styleId="WW8Num1z3">
    <w:name w:val="WW8Num1z3"/>
    <w:uiPriority w:val="99"/>
    <w:rsid w:val="00675A83"/>
  </w:style>
  <w:style w:type="character" w:customStyle="1" w:styleId="WW8Num1z4">
    <w:name w:val="WW8Num1z4"/>
    <w:uiPriority w:val="99"/>
    <w:rsid w:val="00675A83"/>
  </w:style>
  <w:style w:type="character" w:customStyle="1" w:styleId="WW8Num1z5">
    <w:name w:val="WW8Num1z5"/>
    <w:uiPriority w:val="99"/>
    <w:rsid w:val="00675A83"/>
  </w:style>
  <w:style w:type="character" w:customStyle="1" w:styleId="WW8Num1z6">
    <w:name w:val="WW8Num1z6"/>
    <w:uiPriority w:val="99"/>
    <w:rsid w:val="00675A83"/>
  </w:style>
  <w:style w:type="character" w:customStyle="1" w:styleId="WW8Num1z7">
    <w:name w:val="WW8Num1z7"/>
    <w:uiPriority w:val="99"/>
    <w:rsid w:val="00675A83"/>
  </w:style>
  <w:style w:type="character" w:customStyle="1" w:styleId="WW8Num1z8">
    <w:name w:val="WW8Num1z8"/>
    <w:uiPriority w:val="99"/>
    <w:rsid w:val="00675A83"/>
  </w:style>
  <w:style w:type="character" w:customStyle="1" w:styleId="WW8Num2z0">
    <w:name w:val="WW8Num2z0"/>
    <w:uiPriority w:val="99"/>
    <w:rsid w:val="00675A83"/>
  </w:style>
  <w:style w:type="character" w:customStyle="1" w:styleId="WW8Num3z0">
    <w:name w:val="WW8Num3z0"/>
    <w:uiPriority w:val="99"/>
    <w:rsid w:val="00675A83"/>
  </w:style>
  <w:style w:type="character" w:customStyle="1" w:styleId="WW8Num4z0">
    <w:name w:val="WW8Num4z0"/>
    <w:uiPriority w:val="99"/>
    <w:rsid w:val="00675A83"/>
  </w:style>
  <w:style w:type="character" w:customStyle="1" w:styleId="WW8Num5z0">
    <w:name w:val="WW8Num5z0"/>
    <w:uiPriority w:val="99"/>
    <w:rsid w:val="00675A83"/>
    <w:rPr>
      <w:rFonts w:ascii="Symbol" w:hAnsi="Symbol"/>
    </w:rPr>
  </w:style>
  <w:style w:type="character" w:customStyle="1" w:styleId="WW8Num6z0">
    <w:name w:val="WW8Num6z0"/>
    <w:uiPriority w:val="99"/>
    <w:rsid w:val="00675A83"/>
    <w:rPr>
      <w:rFonts w:ascii="Symbol" w:hAnsi="Symbol"/>
    </w:rPr>
  </w:style>
  <w:style w:type="character" w:customStyle="1" w:styleId="WW8Num7z0">
    <w:name w:val="WW8Num7z0"/>
    <w:uiPriority w:val="99"/>
    <w:rsid w:val="00675A83"/>
    <w:rPr>
      <w:rFonts w:ascii="Symbol" w:hAnsi="Symbol"/>
    </w:rPr>
  </w:style>
  <w:style w:type="character" w:customStyle="1" w:styleId="WW8Num8z0">
    <w:name w:val="WW8Num8z0"/>
    <w:uiPriority w:val="99"/>
    <w:rsid w:val="00675A83"/>
    <w:rPr>
      <w:rFonts w:ascii="Symbol" w:hAnsi="Symbol"/>
    </w:rPr>
  </w:style>
  <w:style w:type="character" w:customStyle="1" w:styleId="WW8Num9z0">
    <w:name w:val="WW8Num9z0"/>
    <w:uiPriority w:val="99"/>
    <w:rsid w:val="00675A83"/>
  </w:style>
  <w:style w:type="character" w:customStyle="1" w:styleId="WW8Num10z0">
    <w:name w:val="WW8Num10z0"/>
    <w:uiPriority w:val="99"/>
    <w:rsid w:val="00675A83"/>
    <w:rPr>
      <w:rFonts w:ascii="Symbol" w:hAnsi="Symbol"/>
    </w:rPr>
  </w:style>
  <w:style w:type="character" w:customStyle="1" w:styleId="WW8Num11z0">
    <w:name w:val="WW8Num11z0"/>
    <w:uiPriority w:val="99"/>
    <w:rsid w:val="00675A83"/>
    <w:rPr>
      <w:color w:val="000000"/>
    </w:rPr>
  </w:style>
  <w:style w:type="character" w:customStyle="1" w:styleId="WW8Num11z1">
    <w:name w:val="WW8Num11z1"/>
    <w:uiPriority w:val="99"/>
    <w:rsid w:val="00675A83"/>
  </w:style>
  <w:style w:type="character" w:customStyle="1" w:styleId="WW8Num12z0">
    <w:name w:val="WW8Num12z0"/>
    <w:uiPriority w:val="99"/>
    <w:rsid w:val="00675A83"/>
  </w:style>
  <w:style w:type="character" w:customStyle="1" w:styleId="1">
    <w:name w:val="Основной шрифт абзаца1"/>
    <w:uiPriority w:val="99"/>
    <w:rsid w:val="00675A83"/>
  </w:style>
  <w:style w:type="character" w:customStyle="1" w:styleId="HeaderChar">
    <w:name w:val="Header Char"/>
    <w:uiPriority w:val="99"/>
    <w:rsid w:val="00675A83"/>
  </w:style>
  <w:style w:type="character" w:customStyle="1" w:styleId="FooterChar">
    <w:name w:val="Footer Char"/>
    <w:uiPriority w:val="99"/>
    <w:rsid w:val="00675A83"/>
  </w:style>
  <w:style w:type="character" w:customStyle="1" w:styleId="BalloonTextChar">
    <w:name w:val="Balloon Text Char"/>
    <w:uiPriority w:val="99"/>
    <w:rsid w:val="00675A83"/>
    <w:rPr>
      <w:rFonts w:ascii="Tahoma" w:hAnsi="Tahoma"/>
      <w:sz w:val="16"/>
    </w:rPr>
  </w:style>
  <w:style w:type="character" w:customStyle="1" w:styleId="10">
    <w:name w:val="Знак примечания1"/>
    <w:uiPriority w:val="99"/>
    <w:rsid w:val="00675A83"/>
    <w:rPr>
      <w:sz w:val="18"/>
    </w:rPr>
  </w:style>
  <w:style w:type="character" w:customStyle="1" w:styleId="CommentTextChar">
    <w:name w:val="Comment Text Char"/>
    <w:uiPriority w:val="99"/>
    <w:rsid w:val="00675A83"/>
    <w:rPr>
      <w:sz w:val="24"/>
    </w:rPr>
  </w:style>
  <w:style w:type="character" w:customStyle="1" w:styleId="CommentSubjectChar">
    <w:name w:val="Comment Subject Char"/>
    <w:uiPriority w:val="99"/>
    <w:rsid w:val="00675A83"/>
    <w:rPr>
      <w:b/>
      <w:sz w:val="20"/>
    </w:rPr>
  </w:style>
  <w:style w:type="character" w:customStyle="1" w:styleId="ListParagraphChar">
    <w:name w:val="List Paragraph Char"/>
    <w:uiPriority w:val="99"/>
    <w:rsid w:val="00675A83"/>
  </w:style>
  <w:style w:type="character" w:customStyle="1" w:styleId="FootnoteTextChar">
    <w:name w:val="Footnote Text Char"/>
    <w:uiPriority w:val="99"/>
    <w:rsid w:val="00675A83"/>
    <w:rPr>
      <w:sz w:val="20"/>
    </w:rPr>
  </w:style>
  <w:style w:type="character" w:customStyle="1" w:styleId="a0">
    <w:name w:val="Символ сноски"/>
    <w:uiPriority w:val="99"/>
    <w:rsid w:val="00675A83"/>
    <w:rPr>
      <w:vertAlign w:val="superscript"/>
    </w:rPr>
  </w:style>
  <w:style w:type="character" w:customStyle="1" w:styleId="blk3">
    <w:name w:val="blk3"/>
    <w:uiPriority w:val="99"/>
    <w:rsid w:val="00675A83"/>
    <w:rPr>
      <w:vanish/>
    </w:rPr>
  </w:style>
  <w:style w:type="character" w:styleId="Hyperlink">
    <w:name w:val="Hyperlink"/>
    <w:basedOn w:val="DefaultParagraphFont"/>
    <w:uiPriority w:val="99"/>
    <w:rsid w:val="00675A8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675A83"/>
    <w:rPr>
      <w:rFonts w:cs="Times New Roman"/>
      <w:color w:val="800080"/>
      <w:u w:val="single"/>
    </w:rPr>
  </w:style>
  <w:style w:type="character" w:customStyle="1" w:styleId="FontStyle15">
    <w:name w:val="Font Style15"/>
    <w:uiPriority w:val="99"/>
    <w:rsid w:val="00675A83"/>
    <w:rPr>
      <w:rFonts w:ascii="Times New Roman" w:hAnsi="Times New Roman"/>
      <w:sz w:val="20"/>
    </w:rPr>
  </w:style>
  <w:style w:type="character" w:customStyle="1" w:styleId="BodyTextChar">
    <w:name w:val="Body Text Char"/>
    <w:uiPriority w:val="99"/>
    <w:rsid w:val="00675A83"/>
    <w:rPr>
      <w:sz w:val="22"/>
      <w:lang w:val="ru-RU"/>
    </w:rPr>
  </w:style>
  <w:style w:type="character" w:customStyle="1" w:styleId="EndnoteTextChar">
    <w:name w:val="Endnote Text Char"/>
    <w:uiPriority w:val="99"/>
    <w:rsid w:val="00675A83"/>
    <w:rPr>
      <w:sz w:val="20"/>
    </w:rPr>
  </w:style>
  <w:style w:type="character" w:customStyle="1" w:styleId="a1">
    <w:name w:val="Символы концевой сноски"/>
    <w:uiPriority w:val="99"/>
    <w:rsid w:val="00675A83"/>
    <w:rPr>
      <w:vertAlign w:val="superscript"/>
    </w:rPr>
  </w:style>
  <w:style w:type="character" w:customStyle="1" w:styleId="PlainTextChar">
    <w:name w:val="Plain Text Char"/>
    <w:uiPriority w:val="99"/>
    <w:rsid w:val="00675A83"/>
    <w:rPr>
      <w:rFonts w:ascii="Courier New" w:hAnsi="Courier New"/>
      <w:lang w:val="ru-RU"/>
    </w:rPr>
  </w:style>
  <w:style w:type="character" w:styleId="FootnoteReference">
    <w:name w:val="footnote reference"/>
    <w:basedOn w:val="DefaultParagraphFont"/>
    <w:uiPriority w:val="99"/>
    <w:rsid w:val="00675A83"/>
    <w:rPr>
      <w:rFonts w:cs="Times New Roman"/>
      <w:vertAlign w:val="superscript"/>
    </w:rPr>
  </w:style>
  <w:style w:type="character" w:styleId="EndnoteReference">
    <w:name w:val="endnote reference"/>
    <w:basedOn w:val="DefaultParagraphFont"/>
    <w:uiPriority w:val="99"/>
    <w:rsid w:val="00675A83"/>
    <w:rPr>
      <w:rFonts w:cs="Times New Roman"/>
      <w:vertAlign w:val="superscript"/>
    </w:rPr>
  </w:style>
  <w:style w:type="character" w:customStyle="1" w:styleId="2">
    <w:name w:val="Основной шрифт абзаца2"/>
    <w:uiPriority w:val="99"/>
    <w:rsid w:val="00675A83"/>
  </w:style>
  <w:style w:type="character" w:customStyle="1" w:styleId="a2">
    <w:name w:val="Гипертекстовая ссылка"/>
    <w:uiPriority w:val="99"/>
    <w:rsid w:val="00675A83"/>
  </w:style>
  <w:style w:type="paragraph" w:customStyle="1" w:styleId="a">
    <w:name w:val="Заголовок"/>
    <w:basedOn w:val="Normal"/>
    <w:next w:val="BodyText"/>
    <w:uiPriority w:val="99"/>
    <w:rsid w:val="00675A83"/>
    <w:pPr>
      <w:keepNext/>
      <w:spacing w:before="240" w:after="120" w:line="276" w:lineRule="auto"/>
    </w:pPr>
    <w:rPr>
      <w:rFonts w:ascii="Arial" w:hAnsi="Arial" w:cs="Mangal"/>
      <w:sz w:val="28"/>
      <w:szCs w:val="28"/>
      <w:lang w:eastAsia="zh-CN"/>
    </w:rPr>
  </w:style>
  <w:style w:type="paragraph" w:styleId="BodyText">
    <w:name w:val="Body Text"/>
    <w:basedOn w:val="Normal"/>
    <w:link w:val="BodyTextChar1"/>
    <w:uiPriority w:val="99"/>
    <w:rsid w:val="00675A83"/>
    <w:pPr>
      <w:spacing w:after="120" w:line="240" w:lineRule="auto"/>
      <w:ind w:firstLine="709"/>
      <w:jc w:val="both"/>
    </w:pPr>
    <w:rPr>
      <w:rFonts w:eastAsia="Times New Roman"/>
      <w:lang w:eastAsia="zh-CN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675A83"/>
    <w:rPr>
      <w:rFonts w:ascii="Calibri" w:hAnsi="Calibri" w:cs="Times New Roman"/>
      <w:lang w:eastAsia="zh-CN"/>
    </w:rPr>
  </w:style>
  <w:style w:type="paragraph" w:styleId="List">
    <w:name w:val="List"/>
    <w:basedOn w:val="BodyText"/>
    <w:uiPriority w:val="99"/>
    <w:rsid w:val="00675A83"/>
    <w:rPr>
      <w:rFonts w:cs="Mangal"/>
    </w:rPr>
  </w:style>
  <w:style w:type="paragraph" w:styleId="Caption">
    <w:name w:val="caption"/>
    <w:basedOn w:val="Normal"/>
    <w:uiPriority w:val="99"/>
    <w:qFormat/>
    <w:rsid w:val="00675A83"/>
    <w:pPr>
      <w:suppressLineNumbers/>
      <w:spacing w:before="120" w:after="120" w:line="276" w:lineRule="auto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1">
    <w:name w:val="Указатель1"/>
    <w:basedOn w:val="Normal"/>
    <w:uiPriority w:val="99"/>
    <w:rsid w:val="00675A83"/>
    <w:pPr>
      <w:suppressLineNumbers/>
      <w:spacing w:after="200" w:line="276" w:lineRule="auto"/>
    </w:pPr>
    <w:rPr>
      <w:rFonts w:eastAsia="Times New Roman" w:cs="Mangal"/>
      <w:lang w:eastAsia="zh-CN"/>
    </w:rPr>
  </w:style>
  <w:style w:type="paragraph" w:customStyle="1" w:styleId="12">
    <w:name w:val="Абзац списка1"/>
    <w:basedOn w:val="Normal"/>
    <w:uiPriority w:val="99"/>
    <w:rsid w:val="00675A83"/>
    <w:pPr>
      <w:spacing w:after="200" w:line="276" w:lineRule="auto"/>
      <w:ind w:left="720"/>
      <w:contextualSpacing/>
    </w:pPr>
    <w:rPr>
      <w:rFonts w:eastAsia="Times New Roman"/>
      <w:sz w:val="20"/>
      <w:szCs w:val="20"/>
      <w:lang w:eastAsia="zh-CN"/>
    </w:rPr>
  </w:style>
  <w:style w:type="paragraph" w:styleId="Header">
    <w:name w:val="header"/>
    <w:basedOn w:val="Normal"/>
    <w:link w:val="HeaderChar1"/>
    <w:uiPriority w:val="99"/>
    <w:rsid w:val="00675A8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zh-CN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675A83"/>
    <w:rPr>
      <w:rFonts w:ascii="Calibri" w:hAnsi="Calibri" w:cs="Times New Roman"/>
      <w:sz w:val="20"/>
      <w:szCs w:val="20"/>
      <w:lang w:eastAsia="zh-CN"/>
    </w:rPr>
  </w:style>
  <w:style w:type="paragraph" w:styleId="Footer">
    <w:name w:val="footer"/>
    <w:basedOn w:val="Normal"/>
    <w:link w:val="FooterChar1"/>
    <w:uiPriority w:val="99"/>
    <w:rsid w:val="00675A8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zh-CN"/>
    </w:rPr>
  </w:style>
  <w:style w:type="character" w:customStyle="1" w:styleId="FooterChar1">
    <w:name w:val="Footer Char1"/>
    <w:basedOn w:val="DefaultParagraphFont"/>
    <w:link w:val="Footer"/>
    <w:uiPriority w:val="99"/>
    <w:locked/>
    <w:rsid w:val="00675A83"/>
    <w:rPr>
      <w:rFonts w:ascii="Calibri" w:hAnsi="Calibri" w:cs="Times New Roman"/>
      <w:sz w:val="20"/>
      <w:szCs w:val="20"/>
      <w:lang w:eastAsia="zh-CN"/>
    </w:rPr>
  </w:style>
  <w:style w:type="paragraph" w:styleId="BalloonText">
    <w:name w:val="Balloon Text"/>
    <w:basedOn w:val="Normal"/>
    <w:link w:val="BalloonTextChar1"/>
    <w:uiPriority w:val="99"/>
    <w:rsid w:val="00675A83"/>
    <w:pPr>
      <w:spacing w:after="0" w:line="240" w:lineRule="auto"/>
    </w:pPr>
    <w:rPr>
      <w:rFonts w:ascii="Tahoma" w:eastAsia="Times New Roman" w:hAnsi="Tahoma" w:cs="Tahoma"/>
      <w:sz w:val="16"/>
      <w:szCs w:val="20"/>
      <w:lang w:eastAsia="zh-CN"/>
    </w:rPr>
  </w:style>
  <w:style w:type="character" w:customStyle="1" w:styleId="BalloonTextChar1">
    <w:name w:val="Balloon Text Char1"/>
    <w:basedOn w:val="DefaultParagraphFont"/>
    <w:link w:val="BalloonText"/>
    <w:uiPriority w:val="99"/>
    <w:locked/>
    <w:rsid w:val="00675A83"/>
    <w:rPr>
      <w:rFonts w:ascii="Tahoma" w:hAnsi="Tahoma" w:cs="Tahoma"/>
      <w:sz w:val="20"/>
      <w:szCs w:val="20"/>
      <w:lang w:eastAsia="zh-CN"/>
    </w:rPr>
  </w:style>
  <w:style w:type="paragraph" w:customStyle="1" w:styleId="13">
    <w:name w:val="Текст примечания1"/>
    <w:basedOn w:val="Normal"/>
    <w:uiPriority w:val="99"/>
    <w:rsid w:val="00675A83"/>
    <w:pPr>
      <w:spacing w:after="200" w:line="240" w:lineRule="auto"/>
    </w:pPr>
    <w:rPr>
      <w:rFonts w:eastAsia="Times New Roman"/>
      <w:sz w:val="24"/>
      <w:szCs w:val="20"/>
      <w:lang w:eastAsia="zh-CN"/>
    </w:rPr>
  </w:style>
  <w:style w:type="paragraph" w:styleId="CommentText">
    <w:name w:val="annotation text"/>
    <w:basedOn w:val="Normal"/>
    <w:link w:val="CommentTextChar1"/>
    <w:uiPriority w:val="99"/>
    <w:semiHidden/>
    <w:rsid w:val="00675A83"/>
    <w:pPr>
      <w:spacing w:after="200" w:line="240" w:lineRule="auto"/>
    </w:pPr>
    <w:rPr>
      <w:rFonts w:eastAsia="Times New Roman"/>
      <w:sz w:val="20"/>
      <w:szCs w:val="20"/>
      <w:lang w:eastAsia="zh-CN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675A83"/>
    <w:rPr>
      <w:rFonts w:ascii="Calibri" w:hAnsi="Calibri" w:cs="Times New Roman"/>
      <w:sz w:val="20"/>
      <w:szCs w:val="20"/>
      <w:lang w:eastAsia="zh-CN"/>
    </w:rPr>
  </w:style>
  <w:style w:type="paragraph" w:styleId="CommentSubject">
    <w:name w:val="annotation subject"/>
    <w:basedOn w:val="13"/>
    <w:next w:val="13"/>
    <w:link w:val="CommentSubjectChar1"/>
    <w:uiPriority w:val="99"/>
    <w:rsid w:val="00675A83"/>
    <w:rPr>
      <w:b/>
      <w:sz w:val="20"/>
    </w:rPr>
  </w:style>
  <w:style w:type="character" w:customStyle="1" w:styleId="CommentSubjectChar1">
    <w:name w:val="Comment Subject Char1"/>
    <w:basedOn w:val="CommentTextChar1"/>
    <w:link w:val="CommentSubject"/>
    <w:uiPriority w:val="99"/>
    <w:locked/>
    <w:rsid w:val="00675A83"/>
    <w:rPr>
      <w:b/>
    </w:rPr>
  </w:style>
  <w:style w:type="paragraph" w:customStyle="1" w:styleId="ConsPlusNormal">
    <w:name w:val="ConsPlusNormal"/>
    <w:link w:val="ConsPlusNormal0"/>
    <w:uiPriority w:val="99"/>
    <w:rsid w:val="00675A83"/>
    <w:pPr>
      <w:widowControl w:val="0"/>
      <w:suppressAutoHyphens/>
      <w:autoSpaceDE w:val="0"/>
    </w:pPr>
    <w:rPr>
      <w:rFonts w:ascii="Arial" w:hAnsi="Arial"/>
      <w:lang w:eastAsia="zh-CN"/>
    </w:rPr>
  </w:style>
  <w:style w:type="paragraph" w:styleId="NormalWeb">
    <w:name w:val="Normal (Web)"/>
    <w:basedOn w:val="Normal"/>
    <w:uiPriority w:val="99"/>
    <w:rsid w:val="00675A83"/>
    <w:pPr>
      <w:spacing w:before="167" w:after="25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FootnoteText">
    <w:name w:val="footnote text"/>
    <w:basedOn w:val="Normal"/>
    <w:link w:val="FootnoteTextChar1"/>
    <w:uiPriority w:val="99"/>
    <w:rsid w:val="00675A83"/>
    <w:pPr>
      <w:spacing w:after="0" w:line="240" w:lineRule="auto"/>
    </w:pPr>
    <w:rPr>
      <w:rFonts w:eastAsia="Times New Roman"/>
      <w:sz w:val="20"/>
      <w:szCs w:val="20"/>
      <w:lang w:eastAsia="zh-CN"/>
    </w:rPr>
  </w:style>
  <w:style w:type="character" w:customStyle="1" w:styleId="FootnoteTextChar1">
    <w:name w:val="Footnote Text Char1"/>
    <w:basedOn w:val="DefaultParagraphFont"/>
    <w:link w:val="FootnoteText"/>
    <w:uiPriority w:val="99"/>
    <w:locked/>
    <w:rsid w:val="00675A83"/>
    <w:rPr>
      <w:rFonts w:ascii="Calibri" w:hAnsi="Calibri" w:cs="Times New Roman"/>
      <w:sz w:val="20"/>
      <w:szCs w:val="20"/>
      <w:lang w:eastAsia="zh-CN"/>
    </w:rPr>
  </w:style>
  <w:style w:type="paragraph" w:customStyle="1" w:styleId="3">
    <w:name w:val="Обычный3"/>
    <w:uiPriority w:val="99"/>
    <w:rsid w:val="00675A83"/>
    <w:pPr>
      <w:suppressAutoHyphens/>
    </w:pPr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675A83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uiPriority w:val="99"/>
    <w:rsid w:val="00675A83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yle4">
    <w:name w:val="Style4"/>
    <w:basedOn w:val="Normal"/>
    <w:uiPriority w:val="99"/>
    <w:rsid w:val="00675A83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Default">
    <w:name w:val="Default"/>
    <w:uiPriority w:val="99"/>
    <w:rsid w:val="00675A83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styleId="EndnoteText">
    <w:name w:val="endnote text"/>
    <w:basedOn w:val="Normal"/>
    <w:link w:val="EndnoteTextChar1"/>
    <w:uiPriority w:val="99"/>
    <w:rsid w:val="00675A83"/>
    <w:pPr>
      <w:spacing w:after="200" w:line="276" w:lineRule="auto"/>
    </w:pPr>
    <w:rPr>
      <w:rFonts w:eastAsia="Times New Roman"/>
      <w:sz w:val="20"/>
      <w:szCs w:val="20"/>
      <w:lang w:eastAsia="zh-CN"/>
    </w:rPr>
  </w:style>
  <w:style w:type="character" w:customStyle="1" w:styleId="EndnoteTextChar1">
    <w:name w:val="Endnote Text Char1"/>
    <w:basedOn w:val="DefaultParagraphFont"/>
    <w:link w:val="EndnoteText"/>
    <w:uiPriority w:val="99"/>
    <w:locked/>
    <w:rsid w:val="00675A83"/>
    <w:rPr>
      <w:rFonts w:ascii="Calibri" w:hAnsi="Calibri" w:cs="Times New Roman"/>
      <w:sz w:val="20"/>
      <w:szCs w:val="20"/>
      <w:lang w:eastAsia="zh-CN"/>
    </w:rPr>
  </w:style>
  <w:style w:type="paragraph" w:customStyle="1" w:styleId="14">
    <w:name w:val="Текст1"/>
    <w:basedOn w:val="Normal"/>
    <w:uiPriority w:val="99"/>
    <w:rsid w:val="00675A83"/>
    <w:pPr>
      <w:spacing w:after="200" w:line="276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3">
    <w:name w:val="Содержимое таблицы"/>
    <w:basedOn w:val="Normal"/>
    <w:uiPriority w:val="99"/>
    <w:rsid w:val="00675A83"/>
    <w:pPr>
      <w:suppressLineNumbers/>
      <w:spacing w:after="200" w:line="276" w:lineRule="auto"/>
    </w:pPr>
    <w:rPr>
      <w:rFonts w:eastAsia="Times New Roman"/>
      <w:lang w:eastAsia="zh-CN"/>
    </w:rPr>
  </w:style>
  <w:style w:type="paragraph" w:customStyle="1" w:styleId="a4">
    <w:name w:val="Заголовок таблицы"/>
    <w:basedOn w:val="a3"/>
    <w:uiPriority w:val="99"/>
    <w:rsid w:val="00675A83"/>
    <w:pPr>
      <w:jc w:val="center"/>
    </w:pPr>
    <w:rPr>
      <w:b/>
      <w:bCs/>
    </w:rPr>
  </w:style>
  <w:style w:type="paragraph" w:customStyle="1" w:styleId="a5">
    <w:name w:val="Содержимое врезки"/>
    <w:basedOn w:val="Normal"/>
    <w:uiPriority w:val="99"/>
    <w:rsid w:val="00675A83"/>
    <w:pPr>
      <w:spacing w:after="200" w:line="276" w:lineRule="auto"/>
    </w:pPr>
    <w:rPr>
      <w:rFonts w:eastAsia="Times New Roman"/>
      <w:lang w:eastAsia="zh-CN"/>
    </w:rPr>
  </w:style>
  <w:style w:type="paragraph" w:styleId="BodyTextIndent">
    <w:name w:val="Body Text Indent"/>
    <w:basedOn w:val="Normal"/>
    <w:link w:val="BodyTextIndentChar"/>
    <w:uiPriority w:val="99"/>
    <w:rsid w:val="00675A83"/>
    <w:pPr>
      <w:spacing w:after="200" w:line="276" w:lineRule="auto"/>
      <w:ind w:firstLine="720"/>
      <w:jc w:val="both"/>
    </w:pPr>
    <w:rPr>
      <w:rFonts w:ascii="Arial" w:eastAsia="Times New Roman" w:hAnsi="Arial" w:cs="Arial"/>
      <w:sz w:val="28"/>
      <w:szCs w:val="28"/>
      <w:lang w:eastAsia="zh-CN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75A83"/>
    <w:rPr>
      <w:rFonts w:ascii="Arial" w:hAnsi="Arial" w:cs="Arial"/>
      <w:sz w:val="28"/>
      <w:szCs w:val="28"/>
      <w:lang w:eastAsia="zh-CN"/>
    </w:rPr>
  </w:style>
  <w:style w:type="paragraph" w:customStyle="1" w:styleId="Standard">
    <w:name w:val="Standard"/>
    <w:uiPriority w:val="99"/>
    <w:rsid w:val="00675A83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uiPriority w:val="99"/>
    <w:locked/>
    <w:rsid w:val="00675A83"/>
    <w:rPr>
      <w:rFonts w:ascii="Arial" w:hAnsi="Arial"/>
      <w:sz w:val="22"/>
      <w:lang w:eastAsia="zh-CN"/>
    </w:rPr>
  </w:style>
  <w:style w:type="paragraph" w:styleId="ListParagraph">
    <w:name w:val="List Paragraph"/>
    <w:basedOn w:val="Normal"/>
    <w:uiPriority w:val="99"/>
    <w:qFormat/>
    <w:rsid w:val="00675A83"/>
    <w:pPr>
      <w:spacing w:after="200" w:line="276" w:lineRule="auto"/>
      <w:ind w:left="720"/>
      <w:contextualSpacing/>
    </w:pPr>
    <w:rPr>
      <w:rFonts w:eastAsia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72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B38D73D5BFA424F68818F8A7009751F74ABED33C5524400BA0505DACF0B0F03C74C8D249844EFB9K9uEL" TargetMode="External"/><Relationship Id="rId18" Type="http://schemas.openxmlformats.org/officeDocument/2006/relationships/footer" Target="footer5.xml"/><Relationship Id="rId26" Type="http://schemas.openxmlformats.org/officeDocument/2006/relationships/hyperlink" Target="consultantplus://offline/ref=C968C98EF2F377A5C8CE36A620A2C20BD6638F931F88C3F78D9112A71968D7F690CF8146445D7420XEk0I" TargetMode="External"/><Relationship Id="rId39" Type="http://schemas.openxmlformats.org/officeDocument/2006/relationships/hyperlink" Target="consultantplus://offline/ref=C968C98EF2F377A5C8CE36A620A2C20BD6638F931F88C3F78D9112A71968D7F690CF8146445D7420XEk0I" TargetMode="External"/><Relationship Id="rId21" Type="http://schemas.openxmlformats.org/officeDocument/2006/relationships/footer" Target="footer8.xml"/><Relationship Id="rId34" Type="http://schemas.openxmlformats.org/officeDocument/2006/relationships/hyperlink" Target="consultantplus://offline/ref=C968C98EF2F377A5C8CE36A620A2C20BD6638F931F88C3F78D9112A71968D7F690CF8146445D7420XEk0I" TargetMode="External"/><Relationship Id="rId42" Type="http://schemas.openxmlformats.org/officeDocument/2006/relationships/hyperlink" Target="consultantplus://offline/ref=C968C98EF2F377A5C8CE36A620A2C20BD6638F931F88C3F78D9112A71968D7F690CF8146445D7420XEk0I" TargetMode="External"/><Relationship Id="rId47" Type="http://schemas.openxmlformats.org/officeDocument/2006/relationships/hyperlink" Target="consultantplus://offline/ref=C968C98EF2F377A5C8CE36A620A2C20BD6638F931F88C3F78D9112A71968D7F690CF8146445D7420XEk0I" TargetMode="External"/><Relationship Id="rId50" Type="http://schemas.openxmlformats.org/officeDocument/2006/relationships/hyperlink" Target="consultantplus://offline/ref=C968C98EF2F377A5C8CE36A620A2C20BD6638F931F88C3F78D9112A71968D7F690CF8146445D7420XEk0I" TargetMode="External"/><Relationship Id="rId55" Type="http://schemas.openxmlformats.org/officeDocument/2006/relationships/hyperlink" Target="consultantplus://offline/ref=C968C98EF2F377A5C8CE36A620A2C20BD6638F931F88C3F78D9112A71968D7F690CF8146445D7420XEk0I" TargetMode="External"/><Relationship Id="rId63" Type="http://schemas.openxmlformats.org/officeDocument/2006/relationships/hyperlink" Target="consultantplus://offline/ref=518FCD368C05CA709662B55ECA0CF624CA46A464FF5E9DE72ADFB76E9CA1V1J" TargetMode="External"/><Relationship Id="rId68" Type="http://schemas.openxmlformats.org/officeDocument/2006/relationships/footer" Target="footer14.xml"/><Relationship Id="rId7" Type="http://schemas.openxmlformats.org/officeDocument/2006/relationships/header" Target="header1.xm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9" Type="http://schemas.openxmlformats.org/officeDocument/2006/relationships/hyperlink" Target="consultantplus://offline/ref=C968C98EF2F377A5C8CE36A620A2C20BD6638F931F88C3F78D9112A71968D7F690CF8146445D7420XEk0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B38D73D5BFA424F68818F8A7009751F74ABED33C5524400BA0505DACF0B0F03C74C8D249844EFB9K9uEL" TargetMode="External"/><Relationship Id="rId24" Type="http://schemas.openxmlformats.org/officeDocument/2006/relationships/hyperlink" Target="consultantplus://offline/ref=C968C98EF2F377A5C8CE36A620A2C20BD6638F931F88C3F78D9112A71968D7F690CF8146445D7420XEk0I" TargetMode="External"/><Relationship Id="rId32" Type="http://schemas.openxmlformats.org/officeDocument/2006/relationships/hyperlink" Target="consultantplus://offline/ref=C968C98EF2F377A5C8CE36A620A2C20BD6638F931F88C3F78D9112A71968D7F690CF8146445D7420XEk0I" TargetMode="External"/><Relationship Id="rId37" Type="http://schemas.openxmlformats.org/officeDocument/2006/relationships/hyperlink" Target="consultantplus://offline/ref=C968C98EF2F377A5C8CE36A620A2C20BD6638F931F88C3F78D9112A71968D7F690CF8146445D7420XEk0I" TargetMode="External"/><Relationship Id="rId40" Type="http://schemas.openxmlformats.org/officeDocument/2006/relationships/hyperlink" Target="consultantplus://offline/ref=C968C98EF2F377A5C8CE36A620A2C20BD6638F931F88C3F78D9112A71968D7F690CF8146445D7420XEk0I" TargetMode="External"/><Relationship Id="rId45" Type="http://schemas.openxmlformats.org/officeDocument/2006/relationships/hyperlink" Target="consultantplus://offline/ref=C968C98EF2F377A5C8CE36A620A2C20BD6638F931F88C3F78D9112A71968D7F690CF8146445D7420XEk0I" TargetMode="External"/><Relationship Id="rId53" Type="http://schemas.openxmlformats.org/officeDocument/2006/relationships/hyperlink" Target="consultantplus://offline/ref=C968C98EF2F377A5C8CE36A620A2C20BD6638F931F88C3F78D9112A71968D7F690CF8146445D7420XEk0I" TargetMode="External"/><Relationship Id="rId58" Type="http://schemas.openxmlformats.org/officeDocument/2006/relationships/hyperlink" Target="consultantplus://offline/ref=C968C98EF2F377A5C8CE36A620A2C20BD6638F931F88C3F78D9112A71968D7F690CF8146445D7420XEk0I" TargetMode="External"/><Relationship Id="rId66" Type="http://schemas.openxmlformats.org/officeDocument/2006/relationships/hyperlink" Target="consultantplus://offline/ref=0721BEFF0824BC4E523E0E59326532F0AF4242224059B8BC4426430BD4L8WAK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footer" Target="footer10.xml"/><Relationship Id="rId28" Type="http://schemas.openxmlformats.org/officeDocument/2006/relationships/hyperlink" Target="consultantplus://offline/ref=C968C98EF2F377A5C8CE36A620A2C20BD6638F931F88C3F78D9112A71968D7F690CF8146445D7420XEk0I" TargetMode="External"/><Relationship Id="rId36" Type="http://schemas.openxmlformats.org/officeDocument/2006/relationships/hyperlink" Target="consultantplus://offline/ref=C968C98EF2F377A5C8CE36A620A2C20BD6638F931F88C3F78D9112A71968D7F690CF8146445D7420XEk0I" TargetMode="External"/><Relationship Id="rId49" Type="http://schemas.openxmlformats.org/officeDocument/2006/relationships/hyperlink" Target="consultantplus://offline/ref=C968C98EF2F377A5C8CE36A620A2C20BD6638F931F88C3F78D9112A71968D7F690CF8146445D7420XEk0I" TargetMode="External"/><Relationship Id="rId57" Type="http://schemas.openxmlformats.org/officeDocument/2006/relationships/hyperlink" Target="consultantplus://offline/ref=C968C98EF2F377A5C8CE36A620A2C20BD6638F931F88C3F78D9112A71968D7F690CF8146445D7420XEk0I" TargetMode="External"/><Relationship Id="rId61" Type="http://schemas.openxmlformats.org/officeDocument/2006/relationships/footer" Target="footer12.xml"/><Relationship Id="rId10" Type="http://schemas.openxmlformats.org/officeDocument/2006/relationships/hyperlink" Target="consultantplus://offline/ref=8B38D73D5BFA424F68818F8A7009751F74ABED33C5524400BA0505DACF0B0F03C74C8D249844EFBEK9u4L" TargetMode="External"/><Relationship Id="rId19" Type="http://schemas.openxmlformats.org/officeDocument/2006/relationships/footer" Target="footer6.xml"/><Relationship Id="rId31" Type="http://schemas.openxmlformats.org/officeDocument/2006/relationships/hyperlink" Target="consultantplus://offline/ref=C968C98EF2F377A5C8CE36A620A2C20BD6638F931F88C3F78D9112A71968D7F690CF8146445D7420XEk0I" TargetMode="External"/><Relationship Id="rId44" Type="http://schemas.openxmlformats.org/officeDocument/2006/relationships/hyperlink" Target="consultantplus://offline/ref=C968C98EF2F377A5C8CE36A620A2C20BD6638F931F88C3F78D9112A71968D7F690CF8146445D7420XEk0I" TargetMode="External"/><Relationship Id="rId52" Type="http://schemas.openxmlformats.org/officeDocument/2006/relationships/hyperlink" Target="consultantplus://offline/ref=C968C98EF2F377A5C8CE36A620A2C20BD6638F931F88C3F78D9112A71968D7F690CF8146445D7420XEk0I" TargetMode="External"/><Relationship Id="rId60" Type="http://schemas.openxmlformats.org/officeDocument/2006/relationships/footer" Target="footer11.xml"/><Relationship Id="rId65" Type="http://schemas.openxmlformats.org/officeDocument/2006/relationships/hyperlink" Target="consultantplus://offline/ref=518FCD368C05CA709662B55ECA0CF624CA46A464FF5E9DE72ADFB76E9CA1V1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B38D73D5BFA424F68818F8A7009751F74ABED33C5524400BA0505DACF0B0F03C74C8D249844EFB9K9uEL" TargetMode="External"/><Relationship Id="rId14" Type="http://schemas.openxmlformats.org/officeDocument/2006/relationships/hyperlink" Target="consultantplus://offline/ref=8B38D73D5BFA424F68818F8A7009751F74ABED33C5524400BA0505DACF0B0F03C74C8D249844EFBEK9u4L" TargetMode="External"/><Relationship Id="rId22" Type="http://schemas.openxmlformats.org/officeDocument/2006/relationships/footer" Target="footer9.xml"/><Relationship Id="rId27" Type="http://schemas.openxmlformats.org/officeDocument/2006/relationships/hyperlink" Target="consultantplus://offline/ref=C968C98EF2F377A5C8CE36A620A2C20BD6638F931F88C3F78D9112A71968D7F690CF8146445D7420XEk0I" TargetMode="External"/><Relationship Id="rId30" Type="http://schemas.openxmlformats.org/officeDocument/2006/relationships/hyperlink" Target="consultantplus://offline/ref=C968C98EF2F377A5C8CE36A620A2C20BD6638F931F88C3F78D9112A71968D7F690CF8146445D7420XEk0I" TargetMode="External"/><Relationship Id="rId35" Type="http://schemas.openxmlformats.org/officeDocument/2006/relationships/hyperlink" Target="consultantplus://offline/ref=C968C98EF2F377A5C8CE36A620A2C20BD6638F931F88C3F78D9112A71968D7F690CF8146445D7420XEk0I" TargetMode="External"/><Relationship Id="rId43" Type="http://schemas.openxmlformats.org/officeDocument/2006/relationships/hyperlink" Target="consultantplus://offline/ref=C968C98EF2F377A5C8CE36A620A2C20BD6638F931F88C3F78D9112A71968D7F690CF8146445D7420XEk0I" TargetMode="External"/><Relationship Id="rId48" Type="http://schemas.openxmlformats.org/officeDocument/2006/relationships/hyperlink" Target="consultantplus://offline/ref=C968C98EF2F377A5C8CE36A620A2C20BD6638F931F88C3F78D9112A71968D7F690CF8146445D7420XEk0I" TargetMode="External"/><Relationship Id="rId56" Type="http://schemas.openxmlformats.org/officeDocument/2006/relationships/hyperlink" Target="consultantplus://offline/ref=C968C98EF2F377A5C8CE36A620A2C20BD6638F931F88C3F78D9112A71968D7F690CF8146445D7420XEk0I" TargetMode="External"/><Relationship Id="rId64" Type="http://schemas.openxmlformats.org/officeDocument/2006/relationships/hyperlink" Target="consultantplus://offline/ref=518FCD368C05CA709662B55ECA0CF624CA46A464FF5E9DE72ADFB76E9CA1V1J" TargetMode="External"/><Relationship Id="rId69" Type="http://schemas.openxmlformats.org/officeDocument/2006/relationships/footer" Target="footer15.xml"/><Relationship Id="rId8" Type="http://schemas.openxmlformats.org/officeDocument/2006/relationships/footer" Target="footer1.xml"/><Relationship Id="rId51" Type="http://schemas.openxmlformats.org/officeDocument/2006/relationships/hyperlink" Target="consultantplus://offline/ref=C968C98EF2F377A5C8CE36A620A2C20BD6638F931F88C3F78D9112A71968D7F690CF8146445D7420XEk0I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8B38D73D5BFA424F68818F8A7009751F74ABED33C5524400BA0505DACF0B0F03C74C8D249844EFBEK9u4L" TargetMode="External"/><Relationship Id="rId17" Type="http://schemas.openxmlformats.org/officeDocument/2006/relationships/footer" Target="footer4.xml"/><Relationship Id="rId25" Type="http://schemas.openxmlformats.org/officeDocument/2006/relationships/hyperlink" Target="consultantplus://offline/ref=C968C98EF2F377A5C8CE36A620A2C20BD6638F931F88C3F78D9112A71968D7F690CF8146445D7420XEk0I" TargetMode="External"/><Relationship Id="rId33" Type="http://schemas.openxmlformats.org/officeDocument/2006/relationships/hyperlink" Target="consultantplus://offline/ref=C968C98EF2F377A5C8CE36A620A2C20BD6638F931F88C3F78D9112A71968D7F690CF8146445D7420XEk0I" TargetMode="External"/><Relationship Id="rId38" Type="http://schemas.openxmlformats.org/officeDocument/2006/relationships/hyperlink" Target="consultantplus://offline/ref=C968C98EF2F377A5C8CE36A620A2C20BD6638F931F88C3F78D9112A71968D7F690CF8146445D7420XEk0I" TargetMode="External"/><Relationship Id="rId46" Type="http://schemas.openxmlformats.org/officeDocument/2006/relationships/hyperlink" Target="consultantplus://offline/ref=C968C98EF2F377A5C8CE36A620A2C20BD6638F931F88C3F78D9112A71968D7F690CF8146445D7420XEk0I" TargetMode="External"/><Relationship Id="rId59" Type="http://schemas.openxmlformats.org/officeDocument/2006/relationships/hyperlink" Target="consultantplus://offline/ref=C968C98EF2F377A5C8CE36A620A2C20BD6638F931F88C3F78D9112A71968D7F690CF8146445D7420XEk0I" TargetMode="External"/><Relationship Id="rId67" Type="http://schemas.openxmlformats.org/officeDocument/2006/relationships/hyperlink" Target="consultantplus://offline/ref=0721BEFF0824BC4E523E0E59326532F0AC45492A475AB8BC4426430BD4L8WAK" TargetMode="External"/><Relationship Id="rId20" Type="http://schemas.openxmlformats.org/officeDocument/2006/relationships/footer" Target="footer7.xml"/><Relationship Id="rId41" Type="http://schemas.openxmlformats.org/officeDocument/2006/relationships/hyperlink" Target="consultantplus://offline/ref=C968C98EF2F377A5C8CE36A620A2C20BD6638F931F88C3F78D9112A71968D7F690CF8146445D7420XEk0I" TargetMode="External"/><Relationship Id="rId54" Type="http://schemas.openxmlformats.org/officeDocument/2006/relationships/hyperlink" Target="consultantplus://offline/ref=C968C98EF2F377A5C8CE36A620A2C20BD6638F931F88C3F78D9112A71968D7F690CF8146445D7420XEk0I" TargetMode="External"/><Relationship Id="rId62" Type="http://schemas.openxmlformats.org/officeDocument/2006/relationships/footer" Target="footer13.xml"/><Relationship Id="rId70" Type="http://schemas.openxmlformats.org/officeDocument/2006/relationships/footer" Target="footer1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924</TotalTime>
  <Pages>60</Pages>
  <Words>27497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User</cp:lastModifiedBy>
  <cp:revision>10</cp:revision>
  <cp:lastPrinted>2018-07-05T11:05:00Z</cp:lastPrinted>
  <dcterms:created xsi:type="dcterms:W3CDTF">2018-02-20T12:21:00Z</dcterms:created>
  <dcterms:modified xsi:type="dcterms:W3CDTF">2018-07-05T11:05:00Z</dcterms:modified>
</cp:coreProperties>
</file>