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56" w:rsidRDefault="004A3156" w:rsidP="00E937BA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4A3156" w:rsidRDefault="004A3156" w:rsidP="00E937BA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4A3156" w:rsidRDefault="004A3156" w:rsidP="00E937BA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4A3156" w:rsidRDefault="004A3156" w:rsidP="00E937BA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4A3156" w:rsidRDefault="004A3156" w:rsidP="00E937BA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4A3156" w:rsidRDefault="004A3156" w:rsidP="00E937BA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4A3156" w:rsidRDefault="004A3156" w:rsidP="00E937BA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 28  » июня     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4A3156" w:rsidRPr="007A531E" w:rsidRDefault="004A3156" w:rsidP="00547FE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4A3156" w:rsidRPr="00CB6929" w:rsidRDefault="004A3156" w:rsidP="00547FE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B6929"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4A3156" w:rsidRPr="004D5D96" w:rsidRDefault="004A3156" w:rsidP="00547FE2">
      <w:pPr>
        <w:spacing w:after="0" w:line="240" w:lineRule="exact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Pr="004D5D96">
        <w:rPr>
          <w:rFonts w:ascii="Times New Roman" w:hAnsi="Times New Roman"/>
          <w:iCs/>
          <w:sz w:val="28"/>
          <w:szCs w:val="28"/>
          <w:lang w:eastAsia="zh-CN"/>
        </w:rPr>
        <w:t>«Предоставление и</w:t>
      </w:r>
      <w:r w:rsidRPr="004D5D96">
        <w:rPr>
          <w:rFonts w:ascii="Times New Roman" w:hAnsi="Times New Roman"/>
          <w:iCs/>
          <w:sz w:val="28"/>
          <w:szCs w:val="28"/>
          <w:lang w:eastAsia="zh-CN"/>
        </w:rPr>
        <w:t>н</w:t>
      </w:r>
      <w:r w:rsidRPr="004D5D96">
        <w:rPr>
          <w:rFonts w:ascii="Times New Roman" w:hAnsi="Times New Roman"/>
          <w:iCs/>
          <w:sz w:val="28"/>
          <w:szCs w:val="28"/>
          <w:lang w:eastAsia="zh-CN"/>
        </w:rPr>
        <w:t>формации об объектах недвижимого имущества, находящихся в муниц</w:t>
      </w:r>
      <w:r w:rsidRPr="004D5D96">
        <w:rPr>
          <w:rFonts w:ascii="Times New Roman" w:hAnsi="Times New Roman"/>
          <w:iCs/>
          <w:sz w:val="28"/>
          <w:szCs w:val="28"/>
          <w:lang w:eastAsia="zh-CN"/>
        </w:rPr>
        <w:t>и</w:t>
      </w:r>
      <w:r w:rsidRPr="004D5D96">
        <w:rPr>
          <w:rFonts w:ascii="Times New Roman" w:hAnsi="Times New Roman"/>
          <w:iCs/>
          <w:sz w:val="28"/>
          <w:szCs w:val="28"/>
          <w:lang w:eastAsia="zh-CN"/>
        </w:rPr>
        <w:t>пальной собственности и предназначенных для сдачи в аренду»</w:t>
      </w:r>
    </w:p>
    <w:p w:rsidR="004A3156" w:rsidRPr="004D5D96" w:rsidRDefault="004A3156" w:rsidP="003C0C0F">
      <w:pPr>
        <w:spacing w:after="0" w:line="240" w:lineRule="exac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</w:p>
    <w:p w:rsidR="004A3156" w:rsidRPr="004D5D96" w:rsidRDefault="004A3156" w:rsidP="00675A83">
      <w:pPr>
        <w:spacing w:after="200" w:line="276" w:lineRule="auto"/>
        <w:jc w:val="center"/>
        <w:rPr>
          <w:rFonts w:ascii="Times New Roman" w:hAnsi="Times New Roman"/>
          <w:b/>
          <w:bCs/>
          <w:lang w:eastAsia="zh-CN"/>
        </w:rPr>
      </w:pPr>
      <w:r w:rsidRPr="004D5D96">
        <w:rPr>
          <w:rFonts w:ascii="Times New Roman" w:hAnsi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4A3156" w:rsidRPr="0096567F" w:rsidTr="003C0DEB">
        <w:trPr>
          <w:trHeight w:val="509"/>
          <w:tblHeader/>
        </w:trPr>
        <w:tc>
          <w:tcPr>
            <w:tcW w:w="822" w:type="dxa"/>
            <w:vAlign w:val="center"/>
          </w:tcPr>
          <w:p w:rsidR="004A3156" w:rsidRPr="004D5D96" w:rsidRDefault="004A315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4A3156" w:rsidRPr="004D5D96" w:rsidRDefault="004A315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vAlign w:val="center"/>
          </w:tcPr>
          <w:p w:rsidR="004A3156" w:rsidRPr="004D5D96" w:rsidRDefault="004A315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4A3156" w:rsidRPr="004D5D96" w:rsidRDefault="004A3156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4A3156" w:rsidRPr="0096567F" w:rsidTr="003C0DEB">
        <w:trPr>
          <w:trHeight w:val="236"/>
          <w:tblHeader/>
        </w:trPr>
        <w:tc>
          <w:tcPr>
            <w:tcW w:w="822" w:type="dxa"/>
            <w:vAlign w:val="center"/>
          </w:tcPr>
          <w:p w:rsidR="004A3156" w:rsidRPr="004D5D96" w:rsidRDefault="004A315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vAlign w:val="center"/>
          </w:tcPr>
          <w:p w:rsidR="004A3156" w:rsidRPr="004D5D96" w:rsidRDefault="004A315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vAlign w:val="center"/>
          </w:tcPr>
          <w:p w:rsidR="004A3156" w:rsidRPr="004D5D96" w:rsidRDefault="004A3156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4A3156" w:rsidRPr="0096567F" w:rsidTr="003C0DEB">
        <w:trPr>
          <w:trHeight w:val="671"/>
        </w:trPr>
        <w:tc>
          <w:tcPr>
            <w:tcW w:w="822" w:type="dxa"/>
          </w:tcPr>
          <w:p w:rsidR="004A3156" w:rsidRPr="004D5D96" w:rsidRDefault="004A315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</w:tcPr>
          <w:p w:rsidR="004A3156" w:rsidRPr="004D5D96" w:rsidRDefault="004A3156" w:rsidP="00547FE2">
            <w:pPr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Курского муниципального района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Ста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ропольского края</w:t>
            </w:r>
          </w:p>
        </w:tc>
      </w:tr>
      <w:tr w:rsidR="004A3156" w:rsidRPr="0096567F" w:rsidTr="003C0DEB">
        <w:trPr>
          <w:trHeight w:val="377"/>
        </w:trPr>
        <w:tc>
          <w:tcPr>
            <w:tcW w:w="822" w:type="dxa"/>
          </w:tcPr>
          <w:p w:rsidR="004A3156" w:rsidRPr="004D5D96" w:rsidRDefault="004A3156" w:rsidP="00C20DC0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4A3156" w:rsidRPr="004D5D96" w:rsidRDefault="004A3156" w:rsidP="00C20D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4A3156" w:rsidRPr="004D5D96" w:rsidRDefault="004A3156" w:rsidP="00C20DC0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 w:rsidRPr="0096567F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4A3156" w:rsidRPr="0096567F" w:rsidTr="003C0DEB">
        <w:trPr>
          <w:trHeight w:val="318"/>
        </w:trPr>
        <w:tc>
          <w:tcPr>
            <w:tcW w:w="822" w:type="dxa"/>
          </w:tcPr>
          <w:p w:rsidR="004A3156" w:rsidRPr="004D5D96" w:rsidRDefault="004A315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4A3156" w:rsidRPr="004D5D96" w:rsidRDefault="004A3156" w:rsidP="008E0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Предоставление информации об объектах недвижимого имущества, находящихся в муниципальной собстве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ности и предназначенных для сдачи в аренду</w:t>
            </w:r>
          </w:p>
        </w:tc>
      </w:tr>
      <w:tr w:rsidR="004A3156" w:rsidRPr="0096567F" w:rsidTr="003C0DEB">
        <w:trPr>
          <w:trHeight w:val="296"/>
        </w:trPr>
        <w:tc>
          <w:tcPr>
            <w:tcW w:w="822" w:type="dxa"/>
          </w:tcPr>
          <w:p w:rsidR="004A3156" w:rsidRPr="004D5D96" w:rsidRDefault="004A315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4A3156" w:rsidRPr="004D5D96" w:rsidRDefault="004A3156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Предоставление информации об объектах недвижимого имущества, находящихся в муниципальной собстве</w:t>
            </w:r>
            <w:r w:rsidRPr="004D5D96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ности и предназначенных для сдачи в аренду</w:t>
            </w:r>
          </w:p>
        </w:tc>
      </w:tr>
      <w:tr w:rsidR="004A3156" w:rsidRPr="0096567F" w:rsidTr="003C0DEB">
        <w:trPr>
          <w:trHeight w:val="405"/>
        </w:trPr>
        <w:tc>
          <w:tcPr>
            <w:tcW w:w="822" w:type="dxa"/>
          </w:tcPr>
          <w:p w:rsidR="004A3156" w:rsidRPr="004D5D96" w:rsidRDefault="004A315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4A3156" w:rsidRPr="004D5D96" w:rsidRDefault="004A3156" w:rsidP="008E0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Постановление администрации Курского муниципал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района Ставропольского края от 06.06.2013 г.       № 416</w:t>
            </w:r>
          </w:p>
        </w:tc>
      </w:tr>
      <w:tr w:rsidR="004A3156" w:rsidRPr="0096567F" w:rsidTr="003C0DEB">
        <w:trPr>
          <w:trHeight w:val="405"/>
        </w:trPr>
        <w:tc>
          <w:tcPr>
            <w:tcW w:w="822" w:type="dxa"/>
          </w:tcPr>
          <w:p w:rsidR="004A3156" w:rsidRPr="004D5D96" w:rsidRDefault="004A315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</w:tcPr>
          <w:p w:rsidR="004A3156" w:rsidRPr="004D5D96" w:rsidRDefault="004A3156" w:rsidP="008E0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4A3156" w:rsidRPr="0096567F" w:rsidTr="003C0DEB">
        <w:trPr>
          <w:trHeight w:val="785"/>
        </w:trPr>
        <w:tc>
          <w:tcPr>
            <w:tcW w:w="822" w:type="dxa"/>
          </w:tcPr>
          <w:p w:rsidR="004A3156" w:rsidRPr="004D5D96" w:rsidRDefault="004A3156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</w:tcPr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</w:tcPr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 Радиотелефонная связь (смс-опрос, телефонный 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 Региональный портал государственных и муниц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footnoteReference w:customMarkFollows="1" w:id="2"/>
              <w:t>*</w:t>
            </w:r>
          </w:p>
          <w:p w:rsidR="004A3156" w:rsidRPr="004D5D96" w:rsidRDefault="004A315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 Официальный сайт органа, предоставляющего усл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гу</w:t>
            </w:r>
            <w:r w:rsidRPr="0096567F">
              <w:rPr>
                <w:lang w:eastAsia="zh-CN"/>
              </w:rPr>
              <w:t>*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4A3156" w:rsidRPr="004D5D96" w:rsidRDefault="004A3156" w:rsidP="00675A83">
      <w:pPr>
        <w:spacing w:after="200" w:line="276" w:lineRule="auto"/>
        <w:rPr>
          <w:lang w:eastAsia="zh-CN"/>
        </w:rPr>
        <w:sectPr w:rsidR="004A3156" w:rsidRPr="004D5D96" w:rsidSect="000C618D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4A3156" w:rsidRPr="004D5D96" w:rsidRDefault="004A3156" w:rsidP="00675A83">
      <w:pPr>
        <w:spacing w:after="200" w:line="276" w:lineRule="auto"/>
        <w:rPr>
          <w:lang w:eastAsia="zh-CN"/>
        </w:rPr>
      </w:pPr>
    </w:p>
    <w:p w:rsidR="004A3156" w:rsidRPr="004D5D96" w:rsidRDefault="004A3156" w:rsidP="00675A83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D5D96">
        <w:rPr>
          <w:rFonts w:ascii="Times New Roman" w:hAnsi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792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4A3156" w:rsidRPr="0096567F" w:rsidTr="00A02BEE">
        <w:trPr>
          <w:trHeight w:val="300"/>
        </w:trPr>
        <w:tc>
          <w:tcPr>
            <w:tcW w:w="2830" w:type="dxa"/>
            <w:gridSpan w:val="2"/>
          </w:tcPr>
          <w:p w:rsidR="004A3156" w:rsidRPr="004D5D96" w:rsidRDefault="004A315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792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отк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за в приеме д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200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для отк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за в предоставлении «подуслуги»</w:t>
            </w:r>
          </w:p>
        </w:tc>
        <w:tc>
          <w:tcPr>
            <w:tcW w:w="981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 «п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зультата «п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дуслуги»</w:t>
            </w:r>
          </w:p>
        </w:tc>
      </w:tr>
      <w:tr w:rsidR="004A3156" w:rsidRPr="0096567F" w:rsidTr="00A02BEE">
        <w:trPr>
          <w:trHeight w:val="2700"/>
        </w:trPr>
        <w:tc>
          <w:tcPr>
            <w:tcW w:w="1413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792" w:type="dxa"/>
            <w:vMerge/>
          </w:tcPr>
          <w:p w:rsidR="004A3156" w:rsidRPr="004D5D96" w:rsidRDefault="004A315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00" w:type="dxa"/>
            <w:vMerge/>
          </w:tcPr>
          <w:p w:rsidR="004A3156" w:rsidRPr="004D5D96" w:rsidRDefault="004A315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</w:tcPr>
          <w:p w:rsidR="004A3156" w:rsidRPr="004D5D96" w:rsidRDefault="004A315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</w:tcPr>
          <w:p w:rsidR="004A3156" w:rsidRPr="004D5D96" w:rsidRDefault="004A315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4A3156" w:rsidRPr="004D5D96" w:rsidRDefault="004A315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4A3156" w:rsidRPr="004D5D96" w:rsidRDefault="004A315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4A3156" w:rsidRPr="0096567F" w:rsidTr="00A02BEE">
        <w:trPr>
          <w:trHeight w:val="218"/>
        </w:trPr>
        <w:tc>
          <w:tcPr>
            <w:tcW w:w="1413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92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00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4A3156" w:rsidRPr="0096567F" w:rsidTr="000C618D">
        <w:trPr>
          <w:trHeight w:val="70"/>
        </w:trPr>
        <w:tc>
          <w:tcPr>
            <w:tcW w:w="15276" w:type="dxa"/>
            <w:gridSpan w:val="16"/>
          </w:tcPr>
          <w:p w:rsidR="004A3156" w:rsidRPr="004D5D96" w:rsidRDefault="004A3156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4A3156" w:rsidRPr="0096567F" w:rsidTr="00A02BEE">
        <w:trPr>
          <w:trHeight w:val="300"/>
        </w:trPr>
        <w:tc>
          <w:tcPr>
            <w:tcW w:w="1413" w:type="dxa"/>
          </w:tcPr>
          <w:p w:rsidR="004A3156" w:rsidRPr="004D5D96" w:rsidRDefault="004A315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 календа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4A3156" w:rsidRPr="004D5D96" w:rsidRDefault="004A315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4A3156" w:rsidRPr="004D5D96" w:rsidRDefault="004A315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со дня пр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нятия заявл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ния о предо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тавлении у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луги и док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96567F">
              <w:rPr>
                <w:rFonts w:ascii="Times New Roman" w:hAnsi="Times New Roman"/>
                <w:bCs/>
                <w:sz w:val="20"/>
                <w:szCs w:val="20"/>
              </w:rPr>
              <w:t xml:space="preserve">ментов, 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по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лежащих представл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нию заявит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лем, в МФЦ)</w:t>
            </w:r>
          </w:p>
          <w:p w:rsidR="004A3156" w:rsidRPr="004D5D96" w:rsidRDefault="004A315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4A3156" w:rsidRPr="004D5D96" w:rsidRDefault="004A315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  <w:p w:rsidR="004A3156" w:rsidRPr="004D5D96" w:rsidRDefault="004A315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92" w:type="dxa"/>
          </w:tcPr>
          <w:p w:rsidR="004A3156" w:rsidRPr="004D5D96" w:rsidRDefault="004A3156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отсутствие документа (документов), подтверждающего (их) личность и полномочия заявителя (представителя заявителя)</w:t>
            </w:r>
          </w:p>
        </w:tc>
        <w:tc>
          <w:tcPr>
            <w:tcW w:w="2200" w:type="dxa"/>
          </w:tcPr>
          <w:p w:rsidR="004A3156" w:rsidRPr="0096567F" w:rsidRDefault="004A3156" w:rsidP="00E32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56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066" w:type="dxa"/>
            <w:gridSpan w:val="2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 Личное 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ращение в 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ган,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ляющий услугу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 Личное 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ращение в МФЦ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4D5D96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A3156" w:rsidRPr="004D5D96" w:rsidRDefault="004A315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 В органе,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ляющем усл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гу, на бума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ном носителе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 В МФЦ на бумажном 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сителе, пол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ченном из 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гана, предо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тавляющего услугу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тронной почты.</w:t>
            </w:r>
          </w:p>
          <w:p w:rsidR="004A3156" w:rsidRPr="004D5D96" w:rsidRDefault="004A3156" w:rsidP="00C006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</w:tc>
      </w:tr>
    </w:tbl>
    <w:p w:rsidR="004A3156" w:rsidRPr="004D5D96" w:rsidRDefault="004A3156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</w:pPr>
      <w:r w:rsidRPr="004D5D96">
        <w:rPr>
          <w:rFonts w:ascii="Times New Roman" w:hAnsi="Times New Roman"/>
          <w:sz w:val="20"/>
          <w:szCs w:val="20"/>
          <w:lang w:eastAsia="zh-CN"/>
        </w:rPr>
        <w:br w:type="page"/>
      </w:r>
    </w:p>
    <w:p w:rsidR="004A3156" w:rsidRPr="004D5D96" w:rsidRDefault="004A3156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D5D96">
        <w:rPr>
          <w:rFonts w:ascii="Times New Roman" w:hAnsi="Times New Roman"/>
          <w:b/>
          <w:sz w:val="28"/>
          <w:szCs w:val="28"/>
          <w:lang w:eastAsia="zh-CN"/>
        </w:rPr>
        <w:t>Раздел 3. «Сведения о заявителях «подуслуги»</w:t>
      </w:r>
    </w:p>
    <w:p w:rsidR="004A3156" w:rsidRPr="004D5D96" w:rsidRDefault="004A3156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4A3156" w:rsidRPr="0096567F" w:rsidTr="00DC5B5D">
        <w:tc>
          <w:tcPr>
            <w:tcW w:w="709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«п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я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вителя соответствующей категории на по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ни заявителя</w:t>
            </w:r>
          </w:p>
        </w:tc>
      </w:tr>
      <w:tr w:rsidR="004A3156" w:rsidRPr="0096567F" w:rsidTr="00DC5B5D">
        <w:tc>
          <w:tcPr>
            <w:tcW w:w="709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4A3156" w:rsidRPr="0096567F" w:rsidTr="00DC5B5D">
        <w:tc>
          <w:tcPr>
            <w:tcW w:w="15550" w:type="dxa"/>
            <w:gridSpan w:val="9"/>
          </w:tcPr>
          <w:p w:rsidR="004A3156" w:rsidRPr="004D5D96" w:rsidRDefault="004A3156" w:rsidP="00186E9E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4A3156" w:rsidRPr="0096567F" w:rsidTr="00DC5B5D">
        <w:tc>
          <w:tcPr>
            <w:tcW w:w="709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паспорта.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4D5D96">
                <w:rPr>
                  <w:rFonts w:ascii="Times New Roman" w:hAnsi="Times New Roman"/>
                  <w:sz w:val="20"/>
                  <w:szCs w:val="20"/>
                  <w:lang w:eastAsia="ru-RU"/>
                </w:rPr>
                <w:t>125 мм</w:t>
              </w:r>
            </w:smartTag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, изг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 w:val="restart"/>
          </w:tcPr>
          <w:p w:rsidR="004A3156" w:rsidRPr="004D5D96" w:rsidRDefault="004A3156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2.Опекун или попечитель</w:t>
            </w: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2.1. Документ, удост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веряющий личность: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2.1.1. Паспорт гражд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нина РФ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ника. 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2.2. Акт органа опеки и попечительства о 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значении опекуна или попечителя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2.В документе нет подчи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ток, приписок, зачеркнутых слов и иных неоговоренных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4. Документ не имеет сер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езных повреждений, нал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чие которых допускает многозначность истолков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ния содержания.</w:t>
            </w:r>
          </w:p>
        </w:tc>
      </w:tr>
      <w:tr w:rsidR="004A3156" w:rsidRPr="0096567F" w:rsidTr="00DC5B5D">
        <w:tc>
          <w:tcPr>
            <w:tcW w:w="709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Юридические лица </w:t>
            </w:r>
          </w:p>
        </w:tc>
        <w:tc>
          <w:tcPr>
            <w:tcW w:w="2164" w:type="dxa"/>
            <w:vMerge w:val="restart"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заявителя: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2.1. Документ, удост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веряющий личность лица, действующего от имени заявителя без доверенности: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нина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рации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веренная нотариусом, представляется заявителем с предъявлением подли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ника.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писи должностного лица, подготовившего документ, дату составления докуме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та, печать организации (при наличии), выдавшей док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мент.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</w:tc>
      </w:tr>
      <w:tr w:rsidR="004A3156" w:rsidRPr="0096567F" w:rsidTr="00DC5B5D">
        <w:tc>
          <w:tcPr>
            <w:tcW w:w="709" w:type="dxa"/>
            <w:vMerge w:val="restart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ные предпр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ниматели, гл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ва крестья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ского (ферме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ского) хозяйс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2164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личность: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3.1. Паспорт гражд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дерации </w:t>
            </w:r>
          </w:p>
        </w:tc>
        <w:tc>
          <w:tcPr>
            <w:tcW w:w="2805" w:type="dxa"/>
          </w:tcPr>
          <w:p w:rsidR="004A3156" w:rsidRPr="0096567F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4A3156" w:rsidRPr="0096567F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4A3156" w:rsidRPr="0096567F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ставляется заявителем с предъявлением подлинника.</w:t>
            </w:r>
          </w:p>
        </w:tc>
        <w:tc>
          <w:tcPr>
            <w:tcW w:w="1693" w:type="dxa"/>
            <w:gridSpan w:val="2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567F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567F">
              <w:rPr>
                <w:rFonts w:ascii="Times New Roman" w:hAnsi="Times New Roman"/>
                <w:sz w:val="20"/>
                <w:szCs w:val="20"/>
              </w:rPr>
              <w:t>1. Лицо, дейс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т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вующее от им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ни заявителя на основании дов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ренности</w:t>
            </w:r>
          </w:p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4A3156" w:rsidRPr="0096567F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 на 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новании доверенности: </w:t>
            </w:r>
          </w:p>
          <w:p w:rsidR="004A3156" w:rsidRPr="0096567F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рации </w:t>
            </w:r>
          </w:p>
          <w:p w:rsidR="004A3156" w:rsidRPr="0096567F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4A3156" w:rsidRPr="0096567F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4A3156" w:rsidRPr="0096567F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4A3156" w:rsidRPr="0096567F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4A3156" w:rsidRPr="0096567F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3.2. Временное уд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грации МВД России по жел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нию гражданина в случае утраты или переоформления паспорта.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ется руководителем подра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деления,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3.3. Удостоверение личности (военный билет) военнослуж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3.4. Паспорт ин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2805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3.6. Свидетельство о рассмотрении ход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3.7. Вид на жительс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3.8. Свидетельство о предоставлении вр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4A3156" w:rsidRPr="0096567F" w:rsidTr="00DC5B5D">
        <w:tc>
          <w:tcPr>
            <w:tcW w:w="709" w:type="dxa"/>
            <w:vMerge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4A3156" w:rsidRPr="0096567F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4A3156" w:rsidRPr="0096567F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</w:tcPr>
          <w:p w:rsidR="004A3156" w:rsidRPr="0096567F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6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1. Должна быть действ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и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 xml:space="preserve">тельной на срок обращения за предоставлением услуги. </w:t>
            </w:r>
          </w:p>
          <w:p w:rsidR="004A3156" w:rsidRPr="0096567F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67F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черкнутых слов и других исправлений.</w:t>
            </w:r>
          </w:p>
          <w:p w:rsidR="004A3156" w:rsidRPr="0096567F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67F">
              <w:rPr>
                <w:rFonts w:ascii="Times New Roman" w:hAnsi="Times New Roman"/>
                <w:sz w:val="20"/>
                <w:szCs w:val="20"/>
              </w:rPr>
              <w:t>3. Не должна иметь повр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ждений, наличие которых не позволяет однозначно истолковать его содерж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ние.</w:t>
            </w:r>
          </w:p>
          <w:p w:rsidR="004A3156" w:rsidRPr="0096567F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</w:rPr>
              <w:t>4. Должна содержать св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дения о доверителе (кто выдает), сведения о пре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ставителе (кому предназн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чена доверенность), полн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о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мочия на совершение опр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совершения довере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н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ности (прописью), подпись доверителя.</w:t>
            </w:r>
          </w:p>
        </w:tc>
      </w:tr>
    </w:tbl>
    <w:p w:rsidR="004A3156" w:rsidRPr="004D5D96" w:rsidRDefault="004A3156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4A3156" w:rsidRPr="004D5D96" w:rsidRDefault="004A3156" w:rsidP="003C0C0F">
      <w:pPr>
        <w:spacing w:after="200" w:line="276" w:lineRule="auto"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4A3156" w:rsidRPr="004D5D96" w:rsidRDefault="004A3156" w:rsidP="00675A83">
      <w:pPr>
        <w:spacing w:after="200" w:line="276" w:lineRule="auto"/>
        <w:rPr>
          <w:lang w:eastAsia="zh-CN"/>
        </w:rPr>
        <w:sectPr w:rsidR="004A3156" w:rsidRPr="004D5D96">
          <w:footerReference w:type="even" r:id="rId9"/>
          <w:footerReference w:type="default" r:id="rId10"/>
          <w:footerReference w:type="first" r:id="rId11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4A3156" w:rsidRPr="004D5D96" w:rsidRDefault="004A3156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D5D96">
        <w:rPr>
          <w:rFonts w:ascii="Times New Roman" w:hAnsi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:rsidR="004A3156" w:rsidRPr="004D5D96" w:rsidRDefault="004A3156" w:rsidP="00675A83">
      <w:pPr>
        <w:spacing w:after="200" w:line="276" w:lineRule="auto"/>
        <w:rPr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4A3156" w:rsidRPr="0096567F" w:rsidTr="00186575">
        <w:tc>
          <w:tcPr>
            <w:tcW w:w="568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4A3156" w:rsidRPr="0096567F" w:rsidTr="00186575">
        <w:trPr>
          <w:trHeight w:val="300"/>
        </w:trPr>
        <w:tc>
          <w:tcPr>
            <w:tcW w:w="568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4A3156" w:rsidRPr="0096567F" w:rsidTr="00186575">
        <w:trPr>
          <w:trHeight w:val="300"/>
        </w:trPr>
        <w:tc>
          <w:tcPr>
            <w:tcW w:w="15197" w:type="dxa"/>
            <w:gridSpan w:val="8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лении м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ниципал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</w:tcPr>
          <w:p w:rsidR="004A3156" w:rsidRPr="0096567F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1. Заявление о предоставлении информации об объектах недв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и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жимого имущ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ства, наход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я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щихся в мун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и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ципальной со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б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ственности и предназначе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н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ных для сдачи в аренду</w:t>
            </w:r>
          </w:p>
        </w:tc>
        <w:tc>
          <w:tcPr>
            <w:tcW w:w="3119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4A3156" w:rsidRPr="004D5D96" w:rsidRDefault="004A315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4A3156" w:rsidRPr="004D5D96" w:rsidRDefault="004A315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4A3156" w:rsidRPr="004D5D96" w:rsidRDefault="004A315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ваниям.</w:t>
            </w:r>
          </w:p>
          <w:p w:rsidR="004A3156" w:rsidRPr="004D5D96" w:rsidRDefault="004A3156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4A3156" w:rsidRPr="004D5D96" w:rsidRDefault="004A3156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4A3156" w:rsidRPr="004D5D96" w:rsidRDefault="004A3156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4A3156" w:rsidRPr="004D5D96" w:rsidRDefault="004A3156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 В документе нет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правлений.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 Документ не исполнен карандашом.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4A3156" w:rsidRPr="004D5D96" w:rsidRDefault="004A3156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доста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ляющим услугу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 w:val="restart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тов п. 2)</w:t>
            </w:r>
          </w:p>
          <w:p w:rsidR="004A3156" w:rsidRPr="004D5D96" w:rsidRDefault="004A3156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2.1. Паспорт гражданина Ро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мента).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Снятие копии с представле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5. Формирование в дело копии.</w:t>
            </w: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Установление личности заяв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теля.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ции по месту жительства и сн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я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2.5. Удостовер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2.6. Свидетел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тельство в Ро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Документ, подтве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ждающий полномочия представ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теля</w:t>
            </w:r>
          </w:p>
        </w:tc>
        <w:tc>
          <w:tcPr>
            <w:tcW w:w="17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3.1. Довере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 Копия с представленного д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кумента предоставляется заяв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телем, копия удостоверяется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вителя.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Должна быть действительной на срок обр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щения за предоставлением услуги. 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4A3156" w:rsidRPr="004D5D96" w:rsidRDefault="004A3156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3.2. Акт органа опеки и попеч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тельства о 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значении опек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на или попеч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теля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Представляется при обращении опекуна или поп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чителя заявителя</w:t>
            </w:r>
          </w:p>
        </w:tc>
        <w:tc>
          <w:tcPr>
            <w:tcW w:w="4252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черкнутых слов и иных неоговоренных 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4A3156" w:rsidRPr="004D5D96" w:rsidRDefault="004A3156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3.3. Документ, подтвержда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ю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щий право лица без доверенн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сти действовать от имени заяв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теля: решение (приказ) о назн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чении или об избрании физ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ческого лица на должность</w:t>
            </w:r>
          </w:p>
        </w:tc>
        <w:tc>
          <w:tcPr>
            <w:tcW w:w="3119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  <w:r w:rsidRPr="004D5D96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3156" w:rsidRPr="004D5D96" w:rsidRDefault="004A3156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4A3156" w:rsidRPr="004D5D96" w:rsidRDefault="004A3156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го правом дейс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вовать от имени  заявителя без д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веренности.</w:t>
            </w:r>
          </w:p>
        </w:tc>
        <w:tc>
          <w:tcPr>
            <w:tcW w:w="4252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ления документа, печать организации (при наличии), выдавшей документ.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 Должно быть действительным на срок 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ращения за предоставлением услуги.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4A3156" w:rsidRPr="0096567F" w:rsidTr="00186575">
        <w:trPr>
          <w:trHeight w:val="241"/>
        </w:trPr>
        <w:tc>
          <w:tcPr>
            <w:tcW w:w="568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3.4. Соглашение о создании кр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стьянского (фермерского) хозяйства в сл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чае, если фе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мерское хозя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ство создано несколькими гражданами (в случае осущес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вления крестья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ским (ферме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ским) хозяйс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вом его деятел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ности)</w:t>
            </w:r>
          </w:p>
        </w:tc>
        <w:tc>
          <w:tcPr>
            <w:tcW w:w="3119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и копия.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4A3156" w:rsidRPr="004D5D96" w:rsidRDefault="004A3156" w:rsidP="00DC5B5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ваниям.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2. Копия с представленного д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кумента предоставляется заяв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телем, копия удостоверяется сп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циалистом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ляющего услугу, или МФЦ, либо заявителем предоставляется к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пия документа, удостоверенная нотариусом.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3. Формирование в дело копии.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4A3156" w:rsidRPr="004D5D96" w:rsidRDefault="004A3156" w:rsidP="00DC5B5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Arial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Проверка документа на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zh-CN"/>
              </w:rPr>
              <w:t>ваниям.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4A3156" w:rsidRPr="004D5D96" w:rsidRDefault="004A3156" w:rsidP="00DC5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случае, если за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вителем является крестьянское (фермерское) х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зяйство</w:t>
            </w:r>
          </w:p>
        </w:tc>
        <w:tc>
          <w:tcPr>
            <w:tcW w:w="4252" w:type="dxa"/>
          </w:tcPr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2.В документе нет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иных неоговоренных 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правлений.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4A3156" w:rsidRPr="004D5D96" w:rsidRDefault="004A3156" w:rsidP="00DC5B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4A3156" w:rsidRPr="004D5D96" w:rsidRDefault="004A3156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4D5D96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</w:tbl>
    <w:p w:rsidR="004A3156" w:rsidRPr="004D5D96" w:rsidRDefault="004A3156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  <w:sectPr w:rsidR="004A3156" w:rsidRPr="004D5D96" w:rsidSect="000C618D">
          <w:footerReference w:type="even" r:id="rId12"/>
          <w:footerReference w:type="default" r:id="rId13"/>
          <w:footerReference w:type="first" r:id="rId14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4A3156" w:rsidRPr="004D5D96" w:rsidRDefault="004A3156" w:rsidP="00573EC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4D5D96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4D5D9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4D5D96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4D5D9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4D5D9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4D5D9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4A3156" w:rsidRPr="004D5D96" w:rsidRDefault="004A3156" w:rsidP="00573EC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4A3156" w:rsidRPr="0096567F" w:rsidTr="007D199A">
        <w:trPr>
          <w:jc w:val="center"/>
        </w:trPr>
        <w:tc>
          <w:tcPr>
            <w:tcW w:w="1709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4A3156" w:rsidRPr="0096567F" w:rsidTr="007D199A">
        <w:trPr>
          <w:jc w:val="center"/>
        </w:trPr>
        <w:tc>
          <w:tcPr>
            <w:tcW w:w="1709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4A3156" w:rsidRPr="004D5D96" w:rsidRDefault="004A315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4A3156" w:rsidRPr="0096567F" w:rsidTr="007D199A">
        <w:trPr>
          <w:jc w:val="center"/>
        </w:trPr>
        <w:tc>
          <w:tcPr>
            <w:tcW w:w="14867" w:type="dxa"/>
            <w:gridSpan w:val="9"/>
            <w:vAlign w:val="center"/>
          </w:tcPr>
          <w:p w:rsidR="004A3156" w:rsidRPr="004D5D96" w:rsidRDefault="004A3156" w:rsidP="007D199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4A3156" w:rsidRPr="0096567F" w:rsidTr="007D199A">
        <w:trPr>
          <w:jc w:val="center"/>
        </w:trPr>
        <w:tc>
          <w:tcPr>
            <w:tcW w:w="1709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45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4A3156" w:rsidRPr="004D5D96" w:rsidRDefault="004A3156" w:rsidP="0018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4A3156" w:rsidRPr="004D5D96" w:rsidRDefault="004A3156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</w:pPr>
    </w:p>
    <w:p w:rsidR="004A3156" w:rsidRPr="004D5D96" w:rsidRDefault="004A3156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  <w:sectPr w:rsidR="004A3156" w:rsidRPr="004D5D96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4A3156" w:rsidRPr="004D5D96" w:rsidRDefault="004A3156" w:rsidP="00675A83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D5D96">
        <w:rPr>
          <w:rFonts w:ascii="Times New Roman" w:hAnsi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581"/>
        <w:gridCol w:w="1134"/>
        <w:gridCol w:w="1201"/>
      </w:tblGrid>
      <w:tr w:rsidR="004A3156" w:rsidRPr="0096567F" w:rsidTr="00342F5E">
        <w:tc>
          <w:tcPr>
            <w:tcW w:w="409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кументы, я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ляющиеся р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зультатом «п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  <w:tc>
          <w:tcPr>
            <w:tcW w:w="4002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ложител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ся результ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том «поду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4A3156" w:rsidRPr="0096567F" w:rsidTr="00342F5E">
        <w:tc>
          <w:tcPr>
            <w:tcW w:w="409" w:type="dxa"/>
            <w:vMerge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4A3156" w:rsidRPr="0096567F" w:rsidTr="00342F5E">
        <w:trPr>
          <w:trHeight w:val="240"/>
        </w:trPr>
        <w:tc>
          <w:tcPr>
            <w:tcW w:w="409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4A3156" w:rsidRPr="0096567F" w:rsidTr="00342F5E">
        <w:trPr>
          <w:trHeight w:val="240"/>
        </w:trPr>
        <w:tc>
          <w:tcPr>
            <w:tcW w:w="15689" w:type="dxa"/>
            <w:gridSpan w:val="9"/>
            <w:vAlign w:val="center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4A3156" w:rsidRPr="0096567F" w:rsidTr="00342F5E">
        <w:trPr>
          <w:trHeight w:val="510"/>
        </w:trPr>
        <w:tc>
          <w:tcPr>
            <w:tcW w:w="409" w:type="dxa"/>
          </w:tcPr>
          <w:p w:rsidR="004A3156" w:rsidRPr="004D5D96" w:rsidRDefault="004A3156" w:rsidP="00D346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4A3156" w:rsidRPr="004D5D96" w:rsidRDefault="004A3156" w:rsidP="00D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</w:rPr>
              <w:t>Информация об объектах недв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и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жимого имущ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ства, находящи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х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ся в муниц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и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пальной собс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т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венности, пре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д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назначенных для сдачи в аренду</w:t>
            </w:r>
          </w:p>
        </w:tc>
        <w:tc>
          <w:tcPr>
            <w:tcW w:w="4002" w:type="dxa"/>
          </w:tcPr>
          <w:p w:rsidR="004A3156" w:rsidRPr="004D5D96" w:rsidRDefault="004A3156" w:rsidP="00D346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содержать информацию об об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ектах недвижимого имущества, наход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щихся в муниципальной собственности и предназначенных для сдачи в аренду,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пись уполномоченного лица.</w:t>
            </w:r>
          </w:p>
          <w:p w:rsidR="004A3156" w:rsidRPr="004D5D96" w:rsidRDefault="004A3156" w:rsidP="00D346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4A3156" w:rsidRPr="004D5D96" w:rsidRDefault="004A3156" w:rsidP="00D346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4A3156" w:rsidRPr="004D5D96" w:rsidRDefault="004A3156" w:rsidP="00D346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417" w:type="dxa"/>
          </w:tcPr>
          <w:p w:rsidR="004A3156" w:rsidRPr="004D5D96" w:rsidRDefault="004A3156" w:rsidP="00D346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</w:tcPr>
          <w:p w:rsidR="004A3156" w:rsidRPr="004D5D96" w:rsidRDefault="004A3156" w:rsidP="00D34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ляющем услугу, на бума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ном носителе;</w:t>
            </w:r>
          </w:p>
          <w:p w:rsidR="004A3156" w:rsidRPr="004D5D96" w:rsidRDefault="004A3156" w:rsidP="00D34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4A3156" w:rsidRPr="004D5D96" w:rsidRDefault="004A3156" w:rsidP="00D34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Направление электро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подписа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электронной подп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сью, на адрес электронной почты;</w:t>
            </w:r>
          </w:p>
          <w:p w:rsidR="004A3156" w:rsidRPr="004D5D96" w:rsidRDefault="004A3156" w:rsidP="00D346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4A3156" w:rsidRPr="004D5D96" w:rsidRDefault="004A3156" w:rsidP="00D346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4A3156" w:rsidRPr="004D5D96" w:rsidRDefault="004A3156" w:rsidP="00D346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4A3156" w:rsidRPr="0096567F" w:rsidTr="00342F5E">
        <w:trPr>
          <w:trHeight w:val="510"/>
        </w:trPr>
        <w:tc>
          <w:tcPr>
            <w:tcW w:w="409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</w:tcPr>
          <w:p w:rsidR="004A3156" w:rsidRPr="004D5D96" w:rsidRDefault="004A315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Информация об отсутствии об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ектов недвиж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мого имущества, находящихся в муниципальной собственности, предназначе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ных для сдачи в аренду</w:t>
            </w:r>
          </w:p>
        </w:tc>
        <w:tc>
          <w:tcPr>
            <w:tcW w:w="4002" w:type="dxa"/>
          </w:tcPr>
          <w:p w:rsidR="004A3156" w:rsidRPr="004D5D96" w:rsidRDefault="004A3156" w:rsidP="00D346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содержать информацию об об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ектах недвижимого имущества, наход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щихся в муниципальной собственности и предназначенных для сдачи в аренду,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пись уполномоченного лица.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4A3156" w:rsidRPr="004D5D96" w:rsidRDefault="004A315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4A3156" w:rsidRPr="004D5D96" w:rsidRDefault="004A3156" w:rsidP="00886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17" w:type="dxa"/>
          </w:tcPr>
          <w:p w:rsidR="004A3156" w:rsidRPr="004D5D96" w:rsidRDefault="004A315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ляющем услугу, на бума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ном носителе;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Направление электро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документа, подписа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электронной подп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сью, на адрес электронной почты;</w:t>
            </w:r>
          </w:p>
          <w:p w:rsidR="004A3156" w:rsidRPr="004D5D96" w:rsidRDefault="004A315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4A3156" w:rsidRPr="004D5D96" w:rsidRDefault="004A315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4A3156" w:rsidRPr="004D5D96" w:rsidRDefault="004A3156" w:rsidP="00675A83">
      <w:pPr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  <w:sectPr w:rsidR="004A3156" w:rsidRPr="004D5D96"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4A3156" w:rsidRPr="004D5D96" w:rsidRDefault="004A3156" w:rsidP="00675A83">
      <w:pPr>
        <w:pageBreakBefore/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D5D96">
        <w:rPr>
          <w:rFonts w:ascii="Times New Roman" w:hAnsi="Times New Roman"/>
          <w:b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7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665"/>
        <w:gridCol w:w="1559"/>
        <w:gridCol w:w="2126"/>
        <w:gridCol w:w="1985"/>
        <w:gridCol w:w="1588"/>
      </w:tblGrid>
      <w:tr w:rsidR="004A3156" w:rsidRPr="0096567F" w:rsidTr="00342F5E">
        <w:tc>
          <w:tcPr>
            <w:tcW w:w="709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665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нения проц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(проце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ментов, нео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4A3156" w:rsidRPr="0096567F" w:rsidTr="00342F5E">
        <w:tc>
          <w:tcPr>
            <w:tcW w:w="709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5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4A3156" w:rsidRPr="0096567F" w:rsidTr="00342F5E">
        <w:trPr>
          <w:trHeight w:val="378"/>
        </w:trPr>
        <w:tc>
          <w:tcPr>
            <w:tcW w:w="15792" w:type="dxa"/>
            <w:gridSpan w:val="7"/>
            <w:vAlign w:val="center"/>
          </w:tcPr>
          <w:p w:rsidR="004A3156" w:rsidRPr="004D5D96" w:rsidRDefault="004A3156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4A3156" w:rsidRPr="0096567F" w:rsidTr="00342F5E">
        <w:trPr>
          <w:trHeight w:val="378"/>
        </w:trPr>
        <w:tc>
          <w:tcPr>
            <w:tcW w:w="15792" w:type="dxa"/>
            <w:gridSpan w:val="7"/>
            <w:vAlign w:val="center"/>
          </w:tcPr>
          <w:p w:rsidR="004A3156" w:rsidRPr="004D5D96" w:rsidRDefault="004A3156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4A3156" w:rsidRPr="0096567F" w:rsidTr="00342F5E">
        <w:tc>
          <w:tcPr>
            <w:tcW w:w="709" w:type="dxa"/>
          </w:tcPr>
          <w:p w:rsidR="004A3156" w:rsidRPr="004D5D96" w:rsidRDefault="004A315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тверждающего по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номочия представит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ля заявителя 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услугу, или МФЦ)</w:t>
            </w:r>
          </w:p>
        </w:tc>
        <w:tc>
          <w:tcPr>
            <w:tcW w:w="5665" w:type="dxa"/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теля) на основании документов, удостоверяющих личность.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ветствие данных документа данным, указанным в заявлении о предоставлении услуги.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менты, подтверждающие полномочия действовать от имени заявителя, сверяет данные, указанные в документах, подтве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ждающих полномочия представителя заявителя с данными документа, удостоверяющего личность представителя заявит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ля</w:t>
            </w:r>
          </w:p>
        </w:tc>
        <w:tc>
          <w:tcPr>
            <w:tcW w:w="1559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Проверка комплек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ности документов и их соответствия уст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новленным требов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ниям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ния заявления; проверка соответствия представленных док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ментов следующим требованиям:</w:t>
            </w:r>
          </w:p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рых не позволяет однозначно истолковать его содержание.</w:t>
            </w:r>
          </w:p>
          <w:p w:rsidR="004A3156" w:rsidRPr="004D5D96" w:rsidRDefault="004A3156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4"/>
              <w:t>*</w:t>
            </w:r>
          </w:p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рез личный кабинет на РПГУ уведомление об отказе в предо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тавлении государственной услуги с указанием причин отказа.</w:t>
            </w:r>
          </w:p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A3156" w:rsidRPr="004D5D96" w:rsidRDefault="004A3156" w:rsidP="00C20DC0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4D5D96">
              <w:rPr>
                <w:sz w:val="20"/>
                <w:szCs w:val="20"/>
                <w:lang w:eastAsia="en-US"/>
              </w:rPr>
              <w:t>1 рабочий день со дня посту</w:t>
            </w:r>
            <w:r w:rsidRPr="004D5D96">
              <w:rPr>
                <w:sz w:val="20"/>
                <w:szCs w:val="20"/>
                <w:lang w:eastAsia="en-US"/>
              </w:rPr>
              <w:t>п</w:t>
            </w:r>
            <w:r w:rsidRPr="004D5D96">
              <w:rPr>
                <w:sz w:val="20"/>
                <w:szCs w:val="20"/>
                <w:lang w:eastAsia="en-US"/>
              </w:rPr>
              <w:t>ления док</w:t>
            </w:r>
            <w:r w:rsidRPr="004D5D96">
              <w:rPr>
                <w:sz w:val="20"/>
                <w:szCs w:val="20"/>
                <w:lang w:eastAsia="en-US"/>
              </w:rPr>
              <w:t>у</w:t>
            </w:r>
            <w:r w:rsidRPr="004D5D96">
              <w:rPr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</w:tcPr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</w:tcPr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мых для предоставления муниципальной услуги в соответс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вии с разделом 4 настоящей технологической схемы</w:t>
            </w:r>
          </w:p>
        </w:tc>
        <w:tc>
          <w:tcPr>
            <w:tcW w:w="1559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листа и даты заверения.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</w:tc>
        <w:tc>
          <w:tcPr>
            <w:tcW w:w="1559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(применител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но к конкретной муниципальной услуге):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1) </w:t>
            </w:r>
            <w:hyperlink r:id="rId18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гражданина Росси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ской Федерации, в том числе военнослужащих, а также </w:t>
            </w:r>
            <w:hyperlink r:id="rId19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иностранного гражд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нина, лица без гражданства, включая вид на жительство и уд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стоверение беженца;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hyperlink r:id="rId20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 воинского учета;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3) свидетельств о муниципальной регистрации актов гражда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ского состояния;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hyperlink r:id="rId21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предоставление лицу спец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ального права на управление транспортным средством соо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ветствующего вида;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5) </w:t>
            </w:r>
            <w:hyperlink r:id="rId22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прохождение государстве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ного технического осмотра (освидетельствования) транспор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ного средства соответствующего вида;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6) </w:t>
            </w:r>
            <w:hyperlink r:id="rId23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 на транспортное средство и его составные ча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ти, в том числе регистрационные документы;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7) </w:t>
            </w:r>
            <w:hyperlink r:id="rId24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 об образовании и (или) о квалификации, об уч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ных степенях и ученых званиях и </w:t>
            </w:r>
            <w:hyperlink r:id="rId25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ствляющими образовательную деятельность;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6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ов, выдаваемых орг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низациями, входящими в государственную, муниципальную или частную систему здравоохранения;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10) удостоверений и </w:t>
            </w:r>
            <w:hyperlink r:id="rId27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право гр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жданина на получение социальной поддержки, а также </w:t>
            </w:r>
            <w:hyperlink r:id="rId28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ов, выданных федеральными органами исполнител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ной власти, в которых законодательством предусмотрена в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енная и приравненная к ней служба, и необходимые для ос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ществления пенсионного обеспечения лица в целях назначения и перерасчета размера пенсий;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11) </w:t>
            </w:r>
            <w:hyperlink r:id="rId29" w:history="1">
              <w:r w:rsidRPr="004D5D96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листа и даты заверения.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докуме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тов, представленных заявителем.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Оформление и пр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верка заявления о предоставлении м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ниципальной услуги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ем, оформленным самостоятельно, специалист проверяет его на соответствие установленным требованиям.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органа, предоставля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щего услугу, объясняет заявителю (его представителю) соде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жание выявленных недостатков, оказывает помощь по их ус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ранению и предлагает заявителю (его представителю) написать заявление по установленной форме. Заявителю (его представ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телю) предоставляется образец заявления и оказывается п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 Форма зая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ления (Прил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жение 1)</w:t>
            </w:r>
          </w:p>
        </w:tc>
      </w:tr>
      <w:tr w:rsidR="004A3156" w:rsidRPr="0096567F" w:rsidTr="00342F5E">
        <w:tc>
          <w:tcPr>
            <w:tcW w:w="709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ем, оформленным самостоятельно, специалист МФЦ проверяет его на соответствие установленным требованиям.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 Форма зая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ления (Прил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жение 1)</w:t>
            </w:r>
          </w:p>
        </w:tc>
      </w:tr>
      <w:tr w:rsidR="004A3156" w:rsidRPr="0096567F" w:rsidTr="00342F5E">
        <w:tc>
          <w:tcPr>
            <w:tcW w:w="709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160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Регистрация заявл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ния и документов, необходимых для предоставления м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ниципальной услуги </w:t>
            </w:r>
          </w:p>
        </w:tc>
        <w:tc>
          <w:tcPr>
            <w:tcW w:w="5665" w:type="dxa"/>
          </w:tcPr>
          <w:p w:rsidR="004A3156" w:rsidRPr="004D5D96" w:rsidRDefault="004A315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1.1.5.1.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своением регистрационного номера дела и указывает дату 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гистрации</w:t>
            </w:r>
          </w:p>
        </w:tc>
        <w:tc>
          <w:tcPr>
            <w:tcW w:w="1559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гистрации и (или) региональной и (или) ведомственной 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формационной системе</w:t>
            </w:r>
          </w:p>
        </w:tc>
        <w:tc>
          <w:tcPr>
            <w:tcW w:w="1559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ной системе</w:t>
            </w:r>
          </w:p>
        </w:tc>
        <w:tc>
          <w:tcPr>
            <w:tcW w:w="1588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A3156" w:rsidRPr="0096567F" w:rsidTr="00342F5E">
        <w:tc>
          <w:tcPr>
            <w:tcW w:w="709" w:type="dxa"/>
            <w:vMerge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1.1.5.3. При обращении через РПГУ</w:t>
            </w:r>
            <w:r w:rsidRPr="0096567F">
              <w:rPr>
                <w:b/>
                <w:sz w:val="20"/>
                <w:szCs w:val="20"/>
              </w:rPr>
              <w:footnoteReference w:customMarkFollows="1" w:id="6"/>
              <w:t>*</w:t>
            </w:r>
          </w:p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ме:</w:t>
            </w:r>
          </w:p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рабочее время, осущ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ствляется в день поступления; </w:t>
            </w:r>
          </w:p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ществляется на следующий рабочий день.</w:t>
            </w:r>
          </w:p>
          <w:p w:rsidR="004A3156" w:rsidRPr="004D5D96" w:rsidRDefault="004A3156" w:rsidP="00C20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теля на РПГУ обновляется автоматически.</w:t>
            </w:r>
          </w:p>
        </w:tc>
        <w:tc>
          <w:tcPr>
            <w:tcW w:w="1559" w:type="dxa"/>
          </w:tcPr>
          <w:p w:rsidR="004A3156" w:rsidRPr="004D5D96" w:rsidRDefault="004A3156" w:rsidP="00C20DC0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4D5D96">
              <w:rPr>
                <w:sz w:val="20"/>
                <w:szCs w:val="20"/>
                <w:lang w:eastAsia="en-US"/>
              </w:rPr>
              <w:t>1 рабочий день со дня посту</w:t>
            </w:r>
            <w:r w:rsidRPr="004D5D96">
              <w:rPr>
                <w:sz w:val="20"/>
                <w:szCs w:val="20"/>
                <w:lang w:eastAsia="en-US"/>
              </w:rPr>
              <w:t>п</w:t>
            </w:r>
            <w:r w:rsidRPr="004D5D96">
              <w:rPr>
                <w:sz w:val="20"/>
                <w:szCs w:val="20"/>
                <w:lang w:eastAsia="en-US"/>
              </w:rPr>
              <w:t>ления док</w:t>
            </w:r>
            <w:r w:rsidRPr="004D5D96">
              <w:rPr>
                <w:sz w:val="20"/>
                <w:szCs w:val="20"/>
                <w:lang w:eastAsia="en-US"/>
              </w:rPr>
              <w:t>у</w:t>
            </w:r>
            <w:r w:rsidRPr="004D5D96">
              <w:rPr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</w:tcPr>
          <w:p w:rsidR="004A3156" w:rsidRPr="004D5D96" w:rsidRDefault="004A3156" w:rsidP="00C20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160" w:type="dxa"/>
            <w:vMerge w:val="restart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Подготовка и выдача расписки (уведомл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ния) о приеме заявл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ния и документов, необходимых для предоставления усл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ги </w:t>
            </w:r>
          </w:p>
        </w:tc>
        <w:tc>
          <w:tcPr>
            <w:tcW w:w="5665" w:type="dxa"/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1.1.6.1.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ветственным за прием документов, и заявителем (его предст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вителем).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1.1.6.2.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4A3156" w:rsidRPr="004D5D96" w:rsidRDefault="004A3156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рах, один экземпляр прикладывается к документам, а второй экземпляр направляется заявителю на почтовый и (или) эле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тронный адрес в случае поступления заявления непосредс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венно в орган, предоставляющий услугу, или почте.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D34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Приложение 4</w:t>
            </w:r>
          </w:p>
        </w:tc>
      </w:tr>
      <w:tr w:rsidR="004A3156" w:rsidRPr="0096567F" w:rsidTr="005D5EE3">
        <w:tc>
          <w:tcPr>
            <w:tcW w:w="709" w:type="dxa"/>
            <w:vMerge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1.1.6.3. При обращении через РПГУ</w:t>
            </w:r>
            <w:r w:rsidRPr="0096567F">
              <w:rPr>
                <w:b/>
                <w:sz w:val="20"/>
                <w:szCs w:val="20"/>
              </w:rPr>
              <w:footnoteReference w:customMarkFollows="1" w:id="7"/>
              <w:t>*</w:t>
            </w:r>
          </w:p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ном виде через РПГУ в личный кабинет специалиста в реги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нальной и (или) ведомственной информационной системе п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 рабочий день со дня посту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ления док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чие доступа к РПГУ, в личный кабинет должнос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ного лица в реги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 w:val="restart"/>
          </w:tcPr>
          <w:p w:rsidR="004A3156" w:rsidRPr="004D5D96" w:rsidRDefault="004A3156" w:rsidP="00D77A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2160" w:type="dxa"/>
            <w:vMerge w:val="restart"/>
          </w:tcPr>
          <w:p w:rsidR="004A3156" w:rsidRPr="004D5D96" w:rsidRDefault="004A3156" w:rsidP="00D77A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Формирование и 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1.1.7.1. При отсутствии электронного взаимодействия ме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ду МФЦ и органом, предоставляющим услугу:</w:t>
            </w: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мый заявителем, для передачи в орган, предоставляющий 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лугу.</w:t>
            </w:r>
          </w:p>
          <w:p w:rsidR="004A3156" w:rsidRPr="004D5D96" w:rsidRDefault="004A315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ходимые для предоставления услуги, передает в орган, предо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D7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6567F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D7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A3156" w:rsidRPr="004D5D96" w:rsidRDefault="004A3156" w:rsidP="00D7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D77A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1.1.7.2.1. 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ные образы (скан-копии) заявления и документов, предста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ментов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доступ к регионал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ной и (или) ведо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ственной информ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  <w:vMerge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1.1.7.2.2. 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4D5D9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8"/>
              <w:t>*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A3156" w:rsidRPr="0096567F" w:rsidTr="005D5EE3">
        <w:tc>
          <w:tcPr>
            <w:tcW w:w="709" w:type="dxa"/>
            <w:vMerge/>
          </w:tcPr>
          <w:p w:rsidR="004A3156" w:rsidRPr="004D5D96" w:rsidRDefault="004A3156" w:rsidP="00C20D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1.1.6.3. При обращении через РПГУ</w:t>
            </w:r>
            <w:r w:rsidRPr="0096567F">
              <w:rPr>
                <w:b/>
                <w:sz w:val="20"/>
                <w:szCs w:val="20"/>
              </w:rPr>
              <w:footnoteReference w:customMarkFollows="1" w:id="9"/>
              <w:t>*</w:t>
            </w:r>
          </w:p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де, для выполнения административных процедур по исполн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нию государственной услуги.</w:t>
            </w:r>
          </w:p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1.1.8.</w:t>
            </w:r>
          </w:p>
        </w:tc>
        <w:tc>
          <w:tcPr>
            <w:tcW w:w="2160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Прием пакета док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ментов (в случае 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б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ращения заявителя (представителя заяв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теля) в МФЦ)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156" w:rsidRPr="004D5D96" w:rsidRDefault="004A315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A3156" w:rsidRPr="0096567F" w:rsidTr="00342F5E">
        <w:tc>
          <w:tcPr>
            <w:tcW w:w="15792" w:type="dxa"/>
            <w:gridSpan w:val="7"/>
          </w:tcPr>
          <w:p w:rsidR="004A3156" w:rsidRPr="004D5D96" w:rsidRDefault="004A3156" w:rsidP="00D34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1.2. Принятие решения о предоставлении услуги</w:t>
            </w:r>
          </w:p>
        </w:tc>
      </w:tr>
      <w:tr w:rsidR="004A3156" w:rsidRPr="0096567F" w:rsidTr="00342F5E">
        <w:tc>
          <w:tcPr>
            <w:tcW w:w="709" w:type="dxa"/>
          </w:tcPr>
          <w:p w:rsidR="004A3156" w:rsidRPr="004D5D96" w:rsidRDefault="004A3156" w:rsidP="00D34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160" w:type="dxa"/>
          </w:tcPr>
          <w:p w:rsidR="004A3156" w:rsidRPr="004D5D96" w:rsidRDefault="004A315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Проверка предста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ленных заявителем документов, форм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рование проектов д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кументов</w:t>
            </w:r>
          </w:p>
        </w:tc>
        <w:tc>
          <w:tcPr>
            <w:tcW w:w="5665" w:type="dxa"/>
          </w:tcPr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ветствие установленным требованиям.</w:t>
            </w:r>
          </w:p>
          <w:p w:rsidR="004A3156" w:rsidRPr="004D5D96" w:rsidRDefault="004A315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2. Проверяет информацию об объектах недвижимого имущес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ва, находящихся в муниципальной собственности и предназн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ченных для сдачи в аренду.</w:t>
            </w:r>
          </w:p>
          <w:p w:rsidR="004A3156" w:rsidRPr="0096567F" w:rsidRDefault="004A315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3. 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 установлении наличия 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осуществляет подготовку прое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к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та документа «Информация об объектах недвижимого имущ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е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ства, находящихся в муниципальной собственности, предн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а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значенных для сдачи в аренду».</w:t>
            </w:r>
          </w:p>
          <w:p w:rsidR="004A3156" w:rsidRPr="004D5D96" w:rsidRDefault="004A315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67F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 установлении отсутствия информации 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осуществляет подготовку проекта документа «Информация об отсутствии объектов недвижимого имущества, находящихся в муниц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и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пальной собственности, предназначенных для сдачи в аренду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».</w:t>
            </w:r>
          </w:p>
          <w:p w:rsidR="004A3156" w:rsidRPr="004D5D96" w:rsidRDefault="004A315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5. Передает проекты документов в порядке делопроизводства лицу, принимающему решение.</w:t>
            </w:r>
          </w:p>
        </w:tc>
        <w:tc>
          <w:tcPr>
            <w:tcW w:w="1559" w:type="dxa"/>
            <w:vMerge w:val="restart"/>
          </w:tcPr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 календа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4A3156" w:rsidRPr="004D5D96" w:rsidRDefault="004A315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(со дня прин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тия заявления о предоставл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нии услуги и документов, 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подлежащих представлению заявителем, в МФЦ)</w:t>
            </w:r>
          </w:p>
          <w:p w:rsidR="004A3156" w:rsidRPr="004D5D96" w:rsidRDefault="004A315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8" w:type="dxa"/>
          </w:tcPr>
          <w:p w:rsidR="004A3156" w:rsidRPr="004D5D96" w:rsidRDefault="004A315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A3156" w:rsidRPr="0096567F" w:rsidTr="00342F5E">
        <w:tc>
          <w:tcPr>
            <w:tcW w:w="709" w:type="dxa"/>
          </w:tcPr>
          <w:p w:rsidR="004A3156" w:rsidRPr="004D5D96" w:rsidRDefault="004A3156" w:rsidP="00F24C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160" w:type="dxa"/>
          </w:tcPr>
          <w:p w:rsidR="004A3156" w:rsidRPr="004D5D96" w:rsidRDefault="004A315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Утверждение прое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тов документов</w:t>
            </w:r>
          </w:p>
        </w:tc>
        <w:tc>
          <w:tcPr>
            <w:tcW w:w="5665" w:type="dxa"/>
          </w:tcPr>
          <w:p w:rsidR="004A3156" w:rsidRPr="004D5D96" w:rsidRDefault="004A3156" w:rsidP="00F24C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Лицо, принимающее решение, проверяет правильность пр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ектов документов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156" w:rsidRPr="004D5D96" w:rsidRDefault="004A3156" w:rsidP="00F24C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2. Подписывает проекты документов и направляет </w:t>
            </w:r>
            <w:r w:rsidRPr="0096567F">
              <w:rPr>
                <w:rFonts w:ascii="Times New Roman" w:hAnsi="Times New Roman"/>
                <w:sz w:val="20"/>
                <w:szCs w:val="20"/>
              </w:rPr>
              <w:t>лицу,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отве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ственному за направление документов заявителю.</w:t>
            </w:r>
          </w:p>
        </w:tc>
        <w:tc>
          <w:tcPr>
            <w:tcW w:w="1559" w:type="dxa"/>
            <w:vMerge/>
          </w:tcPr>
          <w:p w:rsidR="004A3156" w:rsidRPr="004D5D96" w:rsidRDefault="004A3156" w:rsidP="00F24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A3156" w:rsidRPr="004D5D96" w:rsidRDefault="004A3156" w:rsidP="00F24C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5" w:type="dxa"/>
          </w:tcPr>
          <w:p w:rsidR="004A3156" w:rsidRPr="004D5D96" w:rsidRDefault="004A3156" w:rsidP="00F24C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</w:tcPr>
          <w:p w:rsidR="004A3156" w:rsidRPr="004D5D96" w:rsidRDefault="004A3156" w:rsidP="00F24C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3156" w:rsidRPr="0096567F" w:rsidTr="00342F5E">
        <w:tc>
          <w:tcPr>
            <w:tcW w:w="709" w:type="dxa"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160" w:type="dxa"/>
          </w:tcPr>
          <w:p w:rsidR="004A3156" w:rsidRPr="0096567F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Направление уведо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ления заявителю (при обращении через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4D5D96">
              <w:rPr>
                <w:rStyle w:val="FootnoteReference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10"/>
              <w:t>*</w:t>
            </w:r>
          </w:p>
        </w:tc>
        <w:tc>
          <w:tcPr>
            <w:tcW w:w="5665" w:type="dxa"/>
          </w:tcPr>
          <w:p w:rsidR="004A3156" w:rsidRPr="004D5D96" w:rsidRDefault="004A3156" w:rsidP="00C20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домление через личный кабинет на РПГУ* в виде электронн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го документа (уведомление о положительном решении предо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тавления услуги или об отказе в предоставлении услуги с ук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занием причин отказа).</w:t>
            </w:r>
          </w:p>
          <w:p w:rsidR="004A3156" w:rsidRPr="004D5D96" w:rsidRDefault="004A3156" w:rsidP="00C20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рабочий день со дня прин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я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тия решения о предоставл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нии (отказе в предоставл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чие доступа к РПГУ*, в личный кабинет специал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ста в региональной и (или) ведомстве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к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588" w:type="dxa"/>
          </w:tcPr>
          <w:p w:rsidR="004A3156" w:rsidRPr="004D5D96" w:rsidRDefault="004A3156" w:rsidP="00C20D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3156" w:rsidRPr="0096567F" w:rsidTr="00342F5E">
        <w:tc>
          <w:tcPr>
            <w:tcW w:w="15792" w:type="dxa"/>
            <w:gridSpan w:val="7"/>
          </w:tcPr>
          <w:p w:rsidR="004A3156" w:rsidRPr="004D5D96" w:rsidRDefault="004A3156" w:rsidP="007D46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1.3. Направление заявителю результата предоставления муниципальной услуги</w:t>
            </w:r>
          </w:p>
        </w:tc>
      </w:tr>
      <w:tr w:rsidR="004A3156" w:rsidRPr="0096567F" w:rsidTr="00342F5E">
        <w:trPr>
          <w:trHeight w:val="1205"/>
        </w:trPr>
        <w:tc>
          <w:tcPr>
            <w:tcW w:w="709" w:type="dxa"/>
            <w:vMerge w:val="restart"/>
          </w:tcPr>
          <w:p w:rsidR="004A3156" w:rsidRPr="004D5D96" w:rsidRDefault="004A3156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  <w:r w:rsidRPr="004D5D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</w:tcPr>
          <w:p w:rsidR="004A3156" w:rsidRPr="004D5D96" w:rsidRDefault="004A3156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Направление заявит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лю результата предо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тавления муниц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5665" w:type="dxa"/>
          </w:tcPr>
          <w:p w:rsidR="004A3156" w:rsidRPr="004D5D96" w:rsidRDefault="004A3156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1.3.1.1. 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A3156" w:rsidRPr="004D5D96" w:rsidRDefault="004A3156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тронной почты</w:t>
            </w:r>
          </w:p>
        </w:tc>
        <w:tc>
          <w:tcPr>
            <w:tcW w:w="1559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Не позднее 3 рабочих дней со дня прин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я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тия решения о предоставл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нии (об отказе в предоставл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чие доступа в ли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ный кабинет сп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циалиста в реги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A3156" w:rsidRPr="0096567F" w:rsidTr="00342F5E">
        <w:trPr>
          <w:trHeight w:val="1205"/>
        </w:trPr>
        <w:tc>
          <w:tcPr>
            <w:tcW w:w="709" w:type="dxa"/>
            <w:vMerge/>
          </w:tcPr>
          <w:p w:rsidR="004A3156" w:rsidRPr="004D5D96" w:rsidRDefault="004A3156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A3156" w:rsidRPr="004D5D96" w:rsidRDefault="004A3156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</w:tcPr>
          <w:p w:rsidR="004A3156" w:rsidRPr="004D5D96" w:rsidRDefault="004A3156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1.3.1.2. 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A3156" w:rsidRPr="004D5D96" w:rsidRDefault="004A3156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ется в МФЦ по сопроводительному реестру на бумажном н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сителе.</w:t>
            </w:r>
          </w:p>
        </w:tc>
        <w:tc>
          <w:tcPr>
            <w:tcW w:w="1559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 рабочий день со дня прин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я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тия решения о предоставл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нии (об отказе в предоставл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A3156" w:rsidRPr="0096567F" w:rsidTr="00342F5E">
        <w:trPr>
          <w:trHeight w:val="1205"/>
        </w:trPr>
        <w:tc>
          <w:tcPr>
            <w:tcW w:w="709" w:type="dxa"/>
          </w:tcPr>
          <w:p w:rsidR="004A3156" w:rsidRPr="004D5D96" w:rsidRDefault="004A3156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160" w:type="dxa"/>
          </w:tcPr>
          <w:p w:rsidR="004A3156" w:rsidRPr="004D5D96" w:rsidRDefault="004A3156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ги МФЦ</w:t>
            </w:r>
          </w:p>
        </w:tc>
        <w:tc>
          <w:tcPr>
            <w:tcW w:w="5665" w:type="dxa"/>
          </w:tcPr>
          <w:p w:rsidR="004A3156" w:rsidRPr="004D5D96" w:rsidRDefault="004A3156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В день получ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ния результата из органа, пр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6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588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A3156" w:rsidRPr="0096567F" w:rsidTr="00342F5E">
        <w:trPr>
          <w:trHeight w:val="1205"/>
        </w:trPr>
        <w:tc>
          <w:tcPr>
            <w:tcW w:w="709" w:type="dxa"/>
          </w:tcPr>
          <w:p w:rsidR="004A3156" w:rsidRPr="004D5D96" w:rsidRDefault="004A3156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2160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ги заявителю (в сл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чае обращения через МФЦ)</w:t>
            </w:r>
          </w:p>
        </w:tc>
        <w:tc>
          <w:tcPr>
            <w:tcW w:w="5665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ления услуги, сотрудник МФЦ:</w:t>
            </w:r>
          </w:p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В день обр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щения заявит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ля</w:t>
            </w:r>
          </w:p>
        </w:tc>
        <w:tc>
          <w:tcPr>
            <w:tcW w:w="2126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A3156" w:rsidRPr="0096567F" w:rsidTr="00342F5E">
        <w:trPr>
          <w:trHeight w:val="345"/>
        </w:trPr>
        <w:tc>
          <w:tcPr>
            <w:tcW w:w="709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2160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Передача невостреб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ванных документов в орган, предоставля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щий услугу</w:t>
            </w:r>
          </w:p>
        </w:tc>
        <w:tc>
          <w:tcPr>
            <w:tcW w:w="5665" w:type="dxa"/>
          </w:tcPr>
          <w:p w:rsidR="004A3156" w:rsidRPr="004D5D96" w:rsidRDefault="004A3156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предоста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По истечении 30 календа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ных дней с момента пол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чения резул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6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A3156" w:rsidRPr="004D5D96" w:rsidRDefault="004A3156" w:rsidP="007D46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4A3156" w:rsidRPr="004D5D96" w:rsidRDefault="004A3156" w:rsidP="00675A83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  <w:sectPr w:rsidR="004A3156" w:rsidRPr="004D5D96" w:rsidSect="00342F5E">
          <w:footerReference w:type="even" r:id="rId30"/>
          <w:footerReference w:type="default" r:id="rId31"/>
          <w:footerReference w:type="first" r:id="rId32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4A3156" w:rsidRPr="004D5D96" w:rsidRDefault="004A3156" w:rsidP="00675A83">
      <w:pPr>
        <w:pageBreakBefore/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4A3156" w:rsidRPr="004D5D96" w:rsidRDefault="004A3156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D5D96">
        <w:rPr>
          <w:rFonts w:ascii="Times New Roman" w:hAnsi="Times New Roman"/>
          <w:b/>
          <w:sz w:val="28"/>
          <w:szCs w:val="28"/>
          <w:lang w:eastAsia="zh-CN"/>
        </w:rPr>
        <w:t>Раздел 8. «Особенности предоставления  «подуслуги» в электронной форме»</w:t>
      </w:r>
    </w:p>
    <w:p w:rsidR="004A3156" w:rsidRPr="004D5D96" w:rsidRDefault="004A3156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4A3156" w:rsidRPr="0096567F" w:rsidTr="000C618D">
        <w:trPr>
          <w:trHeight w:val="1479"/>
        </w:trPr>
        <w:tc>
          <w:tcPr>
            <w:tcW w:w="1716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ния заявителем информации  о сроках  и п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рядке предо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тавления усл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ги</w:t>
            </w:r>
          </w:p>
        </w:tc>
        <w:tc>
          <w:tcPr>
            <w:tcW w:w="1560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доставлении услуги</w:t>
            </w:r>
          </w:p>
        </w:tc>
        <w:tc>
          <w:tcPr>
            <w:tcW w:w="1701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форм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рования запр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са о предоста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лении услуги</w:t>
            </w:r>
          </w:p>
        </w:tc>
        <w:tc>
          <w:tcPr>
            <w:tcW w:w="2693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рации органом, предо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тавляющим услугу, запр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са о предоставлении усл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тавления услуги</w:t>
            </w:r>
            <w:r w:rsidRPr="004D5D96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footnoteReference w:customMarkFollows="1" w:id="11"/>
              <w:t>**</w:t>
            </w:r>
          </w:p>
        </w:tc>
        <w:tc>
          <w:tcPr>
            <w:tcW w:w="2410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Способ оплаты гос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дарственной пошлины за предоставление у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луги и уплаты иных платежей, взимаемых в соответствии с закон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дательством Росси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126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полнения запроса о предоставлении у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/>
                <w:sz w:val="20"/>
                <w:szCs w:val="20"/>
              </w:rPr>
              <w:t>луги</w:t>
            </w:r>
          </w:p>
        </w:tc>
        <w:tc>
          <w:tcPr>
            <w:tcW w:w="2835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тавления услуги и досуде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ного (внесудебного) обжал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вания решений и действий (бездействия) органа в пр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/>
                <w:bCs/>
                <w:sz w:val="20"/>
                <w:szCs w:val="20"/>
              </w:rPr>
              <w:t>цессе получения услуги</w:t>
            </w:r>
          </w:p>
        </w:tc>
      </w:tr>
      <w:tr w:rsidR="004A3156" w:rsidRPr="0096567F" w:rsidTr="000C618D">
        <w:trPr>
          <w:trHeight w:val="70"/>
        </w:trPr>
        <w:tc>
          <w:tcPr>
            <w:tcW w:w="1716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4A3156" w:rsidRPr="0096567F" w:rsidTr="000C618D">
        <w:trPr>
          <w:trHeight w:val="70"/>
        </w:trPr>
        <w:tc>
          <w:tcPr>
            <w:tcW w:w="15041" w:type="dxa"/>
            <w:gridSpan w:val="7"/>
            <w:vAlign w:val="center"/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4A3156" w:rsidRPr="0096567F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Официальный сайт органа, пр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доставляющего услугу.</w:t>
            </w:r>
          </w:p>
          <w:p w:rsidR="004A3156" w:rsidRPr="004D5D96" w:rsidRDefault="004A315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567F">
              <w:rPr>
                <w:rFonts w:ascii="Times New Roman" w:hAnsi="Times New Roman"/>
                <w:color w:val="000000"/>
                <w:sz w:val="20"/>
                <w:szCs w:val="20"/>
              </w:rPr>
              <w:t>2. Единый по</w:t>
            </w:r>
            <w:r w:rsidRPr="0096567F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567F">
              <w:rPr>
                <w:rFonts w:ascii="Times New Roman" w:hAnsi="Times New Roman"/>
                <w:color w:val="000000"/>
                <w:sz w:val="20"/>
                <w:szCs w:val="20"/>
              </w:rPr>
              <w:t>тал государс</w:t>
            </w:r>
            <w:r w:rsidRPr="0096567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567F">
              <w:rPr>
                <w:rFonts w:ascii="Times New Roman" w:hAnsi="Times New Roman"/>
                <w:color w:val="000000"/>
                <w:sz w:val="20"/>
                <w:szCs w:val="20"/>
              </w:rPr>
              <w:t>венных и мун</w:t>
            </w:r>
            <w:r w:rsidRPr="0096567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567F">
              <w:rPr>
                <w:rFonts w:ascii="Times New Roman" w:hAnsi="Times New Roman"/>
                <w:color w:val="000000"/>
                <w:sz w:val="20"/>
                <w:szCs w:val="20"/>
              </w:rPr>
              <w:t>ципальных услуг (функций)</w:t>
            </w:r>
            <w:r w:rsidRPr="0096567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  <w:r w:rsidRPr="0096567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A3156" w:rsidRPr="004D5D96" w:rsidRDefault="004A3156" w:rsidP="00E134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4D5D96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12"/>
              <w:t>*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E134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РПГУ</w:t>
            </w:r>
            <w:r w:rsidRPr="004D5D96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E134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4D5D96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Не требуется предоставл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ние заявителем документов на бумажном носителе</w:t>
            </w:r>
          </w:p>
          <w:p w:rsidR="004A3156" w:rsidRPr="004D5D96" w:rsidRDefault="004A315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4A3156" w:rsidRPr="004D5D96" w:rsidRDefault="004A315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для ок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зания «подуслуги»</w:t>
            </w:r>
          </w:p>
          <w:p w:rsidR="004A3156" w:rsidRPr="004D5D96" w:rsidRDefault="004A315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4A3156" w:rsidRPr="004D5D96" w:rsidRDefault="004A315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неп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bCs/>
                <w:sz w:val="20"/>
                <w:szCs w:val="20"/>
              </w:rPr>
              <w:t>средственно при получении результата «подуслуги»</w:t>
            </w:r>
          </w:p>
          <w:p w:rsidR="004A3156" w:rsidRPr="004D5D96" w:rsidRDefault="004A315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675A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2E34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Личный кабинет на РПГУ</w:t>
            </w:r>
            <w:r w:rsidRPr="004D5D96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3156" w:rsidRPr="004D5D96" w:rsidRDefault="004A315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</w:t>
            </w:r>
            <w:r w:rsidRPr="004D5D96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A3156" w:rsidRPr="004D5D96" w:rsidRDefault="004A315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 РПГУ</w:t>
            </w:r>
            <w:r w:rsidRPr="004D5D96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4A3156" w:rsidRPr="004D5D96" w:rsidRDefault="004A3156" w:rsidP="00675A83">
      <w:pPr>
        <w:spacing w:after="0" w:line="240" w:lineRule="auto"/>
        <w:rPr>
          <w:rFonts w:ascii="Times New Roman" w:hAnsi="Times New Roman"/>
          <w:b/>
          <w:lang w:eastAsia="zh-CN"/>
        </w:rPr>
      </w:pPr>
    </w:p>
    <w:p w:rsidR="004A3156" w:rsidRPr="004D5D96" w:rsidRDefault="004A3156" w:rsidP="00675A83">
      <w:pPr>
        <w:spacing w:after="200" w:line="276" w:lineRule="auto"/>
        <w:rPr>
          <w:lang w:eastAsia="zh-CN"/>
        </w:rPr>
        <w:sectPr w:rsidR="004A3156" w:rsidRPr="004D5D96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4A3156" w:rsidRPr="004D5D96" w:rsidRDefault="004A315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4D5D96">
        <w:rPr>
          <w:rFonts w:ascii="Times New Roman" w:hAnsi="Times New Roman"/>
          <w:sz w:val="24"/>
          <w:szCs w:val="28"/>
          <w:lang w:eastAsia="ru-RU"/>
        </w:rPr>
        <w:t>Приложение № 1</w:t>
      </w:r>
    </w:p>
    <w:p w:rsidR="004A3156" w:rsidRPr="004D5D96" w:rsidRDefault="004A315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4D5D96">
        <w:rPr>
          <w:rFonts w:ascii="Times New Roman" w:hAnsi="Times New Roman"/>
          <w:sz w:val="24"/>
          <w:szCs w:val="28"/>
          <w:lang w:eastAsia="ru-RU"/>
        </w:rPr>
        <w:t>к типовой технологической схеме</w:t>
      </w:r>
    </w:p>
    <w:p w:rsidR="004A3156" w:rsidRPr="004D5D96" w:rsidRDefault="004A315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547FE2">
        <w:rPr>
          <w:rFonts w:ascii="Times New Roman" w:hAnsi="Times New Roman"/>
          <w:sz w:val="24"/>
          <w:szCs w:val="28"/>
          <w:lang w:eastAsia="ru-RU"/>
        </w:rPr>
        <w:t>предоставления органами местного сам</w:t>
      </w:r>
      <w:r w:rsidRPr="00547FE2">
        <w:rPr>
          <w:rFonts w:ascii="Times New Roman" w:hAnsi="Times New Roman"/>
          <w:sz w:val="24"/>
          <w:szCs w:val="28"/>
          <w:lang w:eastAsia="ru-RU"/>
        </w:rPr>
        <w:t>о</w:t>
      </w:r>
      <w:r w:rsidRPr="00547FE2">
        <w:rPr>
          <w:rFonts w:ascii="Times New Roman" w:hAnsi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«Предоставление информации об объектах недвижимого имущества, находящихся в м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у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ниципальной собственности и предназначе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ных для сдачи в аренду»</w:t>
      </w:r>
    </w:p>
    <w:p w:rsidR="004A3156" w:rsidRPr="004D5D96" w:rsidRDefault="004A315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156" w:rsidRPr="004D5D96" w:rsidRDefault="004A3156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 xml:space="preserve">ФОРМА </w:t>
      </w:r>
    </w:p>
    <w:p w:rsidR="004A3156" w:rsidRPr="004D5D96" w:rsidRDefault="004A3156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В_________________________________________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(орган, предоставляющий услугу)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от 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(Ф.И.О. гражданина (полностью)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/ полное наименование юридического лица)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(почтовый адрес, по которому должен быть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направлен ответ / дата государственной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регистрации юридического лица, основной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государственный регистрационный номер,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юридический адрес)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(сведения о документах, уполномочивающих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представителя физического лица /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юридического лица подавать от их имени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заявление)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E-mail: 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о предоставлении информации об объектах недвижимого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имущества, находящихся в муниципальной собственности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и предназначенных для сдачи в аренду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Прошу   предоставить   следующую   информацию  об объектах  недвижимого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имущества, находящихся в муниципальной собственности ____________________ и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расположенных в районах улиц 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предназначенных для сдачи в аренду: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(указать, какую информацию)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Информация необходима 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(указать цель получения информации)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Дата подачи заявления:_____________________      Подпись:__________________</w:t>
      </w:r>
    </w:p>
    <w:p w:rsidR="004A3156" w:rsidRPr="004D5D96" w:rsidRDefault="004A3156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698"/>
      </w:tblGrid>
      <w:tr w:rsidR="004A3156" w:rsidRPr="0096567F" w:rsidTr="001F4D49">
        <w:tc>
          <w:tcPr>
            <w:tcW w:w="4261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96567F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96567F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4A3156" w:rsidRPr="0096567F" w:rsidTr="001F4D49">
        <w:tc>
          <w:tcPr>
            <w:tcW w:w="4261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96567F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4A3156" w:rsidRPr="0096567F" w:rsidTr="001F4D49">
        <w:tc>
          <w:tcPr>
            <w:tcW w:w="4261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96567F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4A3156" w:rsidRPr="0096567F" w:rsidTr="001F4D49">
        <w:tc>
          <w:tcPr>
            <w:tcW w:w="4261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96567F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4A3156" w:rsidRPr="0096567F" w:rsidTr="001F4D49">
        <w:tc>
          <w:tcPr>
            <w:tcW w:w="4261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96567F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4A3156" w:rsidRPr="0096567F" w:rsidRDefault="004A3156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4A3156" w:rsidRPr="004D5D96" w:rsidRDefault="004A3156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  <w:r w:rsidRPr="004D5D96">
        <w:rPr>
          <w:rFonts w:ascii="Courier New" w:hAnsi="Courier New" w:cs="Courier New"/>
          <w:sz w:val="20"/>
          <w:szCs w:val="20"/>
        </w:rPr>
        <w:br w:type="page"/>
      </w:r>
    </w:p>
    <w:p w:rsidR="004A3156" w:rsidRPr="004D5D96" w:rsidRDefault="004A3156" w:rsidP="00D77A1D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4D5D96">
        <w:rPr>
          <w:rFonts w:ascii="Times New Roman" w:hAnsi="Times New Roman"/>
          <w:sz w:val="24"/>
          <w:szCs w:val="28"/>
          <w:lang w:eastAsia="ru-RU"/>
        </w:rPr>
        <w:t>Приложение № 2</w:t>
      </w:r>
    </w:p>
    <w:p w:rsidR="004A3156" w:rsidRPr="004D5D96" w:rsidRDefault="004A3156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4D5D96">
        <w:rPr>
          <w:rFonts w:ascii="Times New Roman" w:hAnsi="Times New Roman"/>
          <w:sz w:val="24"/>
          <w:szCs w:val="28"/>
          <w:lang w:eastAsia="ru-RU"/>
        </w:rPr>
        <w:t>к типовой технологической схеме</w:t>
      </w:r>
    </w:p>
    <w:p w:rsidR="004A3156" w:rsidRPr="004D5D96" w:rsidRDefault="004A3156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547FE2">
        <w:rPr>
          <w:rFonts w:ascii="Times New Roman" w:hAnsi="Times New Roman"/>
          <w:sz w:val="24"/>
          <w:szCs w:val="28"/>
          <w:lang w:eastAsia="ru-RU"/>
        </w:rPr>
        <w:t>предоставления органами местного сам</w:t>
      </w:r>
      <w:r w:rsidRPr="00547FE2">
        <w:rPr>
          <w:rFonts w:ascii="Times New Roman" w:hAnsi="Times New Roman"/>
          <w:sz w:val="24"/>
          <w:szCs w:val="28"/>
          <w:lang w:eastAsia="ru-RU"/>
        </w:rPr>
        <w:t>о</w:t>
      </w:r>
      <w:r w:rsidRPr="00547FE2">
        <w:rPr>
          <w:rFonts w:ascii="Times New Roman" w:hAnsi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«Предоставление информации об объектах недвижимого имущества, находящихся в м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у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ниципальной собственности и предназначе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ных для сдачи в аренду»</w:t>
      </w:r>
    </w:p>
    <w:p w:rsidR="004A3156" w:rsidRPr="004D5D96" w:rsidRDefault="004A3156" w:rsidP="007D46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156" w:rsidRPr="004D5D96" w:rsidRDefault="004A3156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 xml:space="preserve">ФОРМА </w:t>
      </w:r>
    </w:p>
    <w:p w:rsidR="004A3156" w:rsidRPr="004D5D96" w:rsidRDefault="004A3156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Бланк органа, предоставляющего услугу             __________________________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юридического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лица или Ф.И.О. 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физического лица)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4D5D96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     (адрес)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ИНФОРМАЦИЯ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об объектах недвижимого имущества, находящихся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в муниципальной собственности _______________________,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предназначенных для сдачи в аренду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"__" ____________ 20__ г.                                    N 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Настоящая информация содержит сведения о 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(полное наименование объекта учета)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Назначение объекта: 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Адрес (местоположение) объекта 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Основная характеристика объекта: _____________________________________,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(тип)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__________________________, 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(значение)                           (ед. измерения)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Условия сдачи в аренду: 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A3156" w:rsidRPr="004D5D96" w:rsidRDefault="004A3156" w:rsidP="007D46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        ______________          ____________________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(должность)                 (подпись)                  (Ф.И.О.)</w:t>
      </w:r>
    </w:p>
    <w:p w:rsidR="004A3156" w:rsidRPr="004D5D96" w:rsidRDefault="004A3156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D5D96">
        <w:rPr>
          <w:rFonts w:ascii="Courier New" w:hAnsi="Courier New" w:cs="Courier New"/>
          <w:sz w:val="20"/>
          <w:szCs w:val="20"/>
        </w:rPr>
        <w:t>М.П.</w:t>
      </w:r>
    </w:p>
    <w:p w:rsidR="004A3156" w:rsidRPr="004D5D96" w:rsidRDefault="004A3156" w:rsidP="00D77A1D">
      <w:pPr>
        <w:rPr>
          <w:rFonts w:ascii="Times New Roman" w:hAnsi="Times New Roman"/>
          <w:sz w:val="28"/>
          <w:szCs w:val="28"/>
          <w:lang w:eastAsia="ru-RU"/>
        </w:rPr>
      </w:pPr>
      <w:r w:rsidRPr="004D5D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5D96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A3156" w:rsidRPr="004D5D96" w:rsidRDefault="004A3156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4D5D96">
        <w:rPr>
          <w:rFonts w:ascii="Times New Roman" w:hAnsi="Times New Roman"/>
          <w:sz w:val="24"/>
          <w:szCs w:val="28"/>
          <w:lang w:eastAsia="ru-RU"/>
        </w:rPr>
        <w:t>Приложение № 3</w:t>
      </w:r>
    </w:p>
    <w:p w:rsidR="004A3156" w:rsidRPr="004D5D96" w:rsidRDefault="004A3156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4D5D96">
        <w:rPr>
          <w:rFonts w:ascii="Times New Roman" w:hAnsi="Times New Roman"/>
          <w:sz w:val="24"/>
          <w:szCs w:val="28"/>
          <w:lang w:eastAsia="ru-RU"/>
        </w:rPr>
        <w:t>к типовой технологической схеме</w:t>
      </w:r>
    </w:p>
    <w:p w:rsidR="004A3156" w:rsidRPr="004D5D96" w:rsidRDefault="004A3156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547FE2">
        <w:rPr>
          <w:rFonts w:ascii="Times New Roman" w:hAnsi="Times New Roman"/>
          <w:sz w:val="24"/>
          <w:szCs w:val="28"/>
          <w:lang w:eastAsia="ru-RU"/>
        </w:rPr>
        <w:t>предоставления органами местного сам</w:t>
      </w:r>
      <w:r w:rsidRPr="00547FE2">
        <w:rPr>
          <w:rFonts w:ascii="Times New Roman" w:hAnsi="Times New Roman"/>
          <w:sz w:val="24"/>
          <w:szCs w:val="28"/>
          <w:lang w:eastAsia="ru-RU"/>
        </w:rPr>
        <w:t>о</w:t>
      </w:r>
      <w:r w:rsidRPr="00547FE2">
        <w:rPr>
          <w:rFonts w:ascii="Times New Roman" w:hAnsi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«Предоставление информации об объектах недвижимого имущества, находящихся в м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у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ниципальной собственности и предназначе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ных для сдачи в аренду»</w:t>
      </w:r>
    </w:p>
    <w:p w:rsidR="004A3156" w:rsidRDefault="004A3156" w:rsidP="004D5C32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4A3156" w:rsidRPr="004D5D96" w:rsidRDefault="004A3156" w:rsidP="004D5C32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 xml:space="preserve">ФОРМА </w:t>
      </w:r>
    </w:p>
    <w:p w:rsidR="004A3156" w:rsidRPr="004D5D96" w:rsidRDefault="004A3156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Бланк органа, предоставляющего услугу             __________________________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юридического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лица или Ф.И.О. 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физического лица)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4D5D96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     (адрес)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4A3156" w:rsidRPr="004D5D96" w:rsidRDefault="004A3156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ИНФОРМАЦИЯ</w:t>
      </w: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об отсутствии объектов недвижимого имущества, находящихся</w:t>
      </w: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в муниципальной собственности ______________________________,</w:t>
      </w: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предназначенных для сдачи в аренду</w:t>
      </w: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"__" _______________ 20__ г.                             N ________</w:t>
      </w: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Объекты, находящиеся в муниципальной собственности ___________________ и</w:t>
      </w: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расположенные в районах улиц _______________________________________________</w:t>
      </w:r>
    </w:p>
    <w:p w:rsidR="004A3156" w:rsidRPr="004D5D96" w:rsidRDefault="004A3156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предназначенные для сдачи в аренду отсутствуют.</w:t>
      </w:r>
    </w:p>
    <w:p w:rsidR="004A3156" w:rsidRPr="004D5D96" w:rsidRDefault="004A3156" w:rsidP="004D5C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        ______________          ____________________</w:t>
      </w: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(должность)                 (подпись)                  (Ф.И.О.)</w:t>
      </w:r>
    </w:p>
    <w:p w:rsidR="004A3156" w:rsidRPr="004D5D96" w:rsidRDefault="004A3156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D5D96">
        <w:rPr>
          <w:rFonts w:ascii="Courier New" w:hAnsi="Courier New" w:cs="Courier New"/>
          <w:sz w:val="20"/>
          <w:szCs w:val="20"/>
        </w:rPr>
        <w:t>М.П.</w:t>
      </w:r>
    </w:p>
    <w:p w:rsidR="004A3156" w:rsidRPr="004D5D96" w:rsidRDefault="004A3156">
      <w:pPr>
        <w:rPr>
          <w:rFonts w:ascii="Times New Roman" w:hAnsi="Times New Roman"/>
          <w:sz w:val="28"/>
          <w:szCs w:val="28"/>
          <w:lang w:eastAsia="ru-RU"/>
        </w:rPr>
      </w:pPr>
      <w:r w:rsidRPr="004D5D96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A3156" w:rsidRPr="004D5D96" w:rsidRDefault="004A3156" w:rsidP="00D77A1D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4D5D96">
        <w:rPr>
          <w:rFonts w:ascii="Times New Roman" w:hAnsi="Times New Roman"/>
          <w:sz w:val="24"/>
          <w:szCs w:val="28"/>
          <w:lang w:eastAsia="ru-RU"/>
        </w:rPr>
        <w:t>Приложение № 4</w:t>
      </w:r>
    </w:p>
    <w:p w:rsidR="004A3156" w:rsidRPr="004D5D96" w:rsidRDefault="004A3156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4D5D96">
        <w:rPr>
          <w:rFonts w:ascii="Times New Roman" w:hAnsi="Times New Roman"/>
          <w:sz w:val="24"/>
          <w:szCs w:val="28"/>
          <w:lang w:eastAsia="ru-RU"/>
        </w:rPr>
        <w:t>к типовой технологической схеме</w:t>
      </w:r>
    </w:p>
    <w:p w:rsidR="004A3156" w:rsidRPr="004D5D96" w:rsidRDefault="004A3156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8"/>
          <w:lang w:eastAsia="ru-RU"/>
        </w:rPr>
      </w:pPr>
      <w:r w:rsidRPr="00547FE2">
        <w:rPr>
          <w:rFonts w:ascii="Times New Roman" w:hAnsi="Times New Roman"/>
          <w:sz w:val="24"/>
          <w:szCs w:val="28"/>
          <w:lang w:eastAsia="ru-RU"/>
        </w:rPr>
        <w:t>предоставления органами местного сам</w:t>
      </w:r>
      <w:r w:rsidRPr="00547FE2">
        <w:rPr>
          <w:rFonts w:ascii="Times New Roman" w:hAnsi="Times New Roman"/>
          <w:sz w:val="24"/>
          <w:szCs w:val="28"/>
          <w:lang w:eastAsia="ru-RU"/>
        </w:rPr>
        <w:t>о</w:t>
      </w:r>
      <w:r w:rsidRPr="00547FE2">
        <w:rPr>
          <w:rFonts w:ascii="Times New Roman" w:hAnsi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«Предоставление информации об объектах недвижимого имущества, находящихся в м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у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ниципальной собственности и предназначе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</w:t>
      </w:r>
      <w:r w:rsidRPr="00547FE2">
        <w:rPr>
          <w:rFonts w:ascii="Times New Roman" w:hAnsi="Times New Roman"/>
          <w:iCs/>
          <w:sz w:val="24"/>
          <w:szCs w:val="28"/>
          <w:lang w:eastAsia="ru-RU"/>
        </w:rPr>
        <w:t>ных для сдачи в аренду»</w:t>
      </w:r>
    </w:p>
    <w:p w:rsidR="004A3156" w:rsidRPr="004D5D96" w:rsidRDefault="004A3156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A3156" w:rsidRPr="004D5D96" w:rsidRDefault="004A3156" w:rsidP="004D5C32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 xml:space="preserve">ФОРМА </w:t>
      </w:r>
    </w:p>
    <w:p w:rsidR="004A3156" w:rsidRPr="004D5D96" w:rsidRDefault="004A3156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A3156" w:rsidRPr="004D5D96" w:rsidRDefault="004A315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>РАСПИСКА О ПРИЕМЕ ДОКУМЕНТОВ</w:t>
      </w: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>Заявитель:_____________________________________________________</w:t>
      </w: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>Наименование услуги: «</w:t>
      </w:r>
      <w:r w:rsidRPr="004D5D96">
        <w:rPr>
          <w:rFonts w:ascii="Times New Roman" w:hAnsi="Times New Roman"/>
          <w:iCs/>
          <w:sz w:val="28"/>
          <w:szCs w:val="28"/>
          <w:lang w:eastAsia="ru-RU"/>
        </w:rPr>
        <w:t>Предоставление информации об объектах н</w:t>
      </w:r>
      <w:r w:rsidRPr="004D5D96">
        <w:rPr>
          <w:rFonts w:ascii="Times New Roman" w:hAnsi="Times New Roman"/>
          <w:iCs/>
          <w:sz w:val="28"/>
          <w:szCs w:val="28"/>
          <w:lang w:eastAsia="ru-RU"/>
        </w:rPr>
        <w:t>е</w:t>
      </w:r>
      <w:r w:rsidRPr="004D5D96">
        <w:rPr>
          <w:rFonts w:ascii="Times New Roman" w:hAnsi="Times New Roman"/>
          <w:iCs/>
          <w:sz w:val="28"/>
          <w:szCs w:val="28"/>
          <w:lang w:eastAsia="ru-RU"/>
        </w:rPr>
        <w:t>движимого имущества, находящихся в муниципальной собственности и предназначенных для сдачи в аренду</w:t>
      </w:r>
      <w:r w:rsidRPr="004D5D96">
        <w:rPr>
          <w:rFonts w:ascii="Times New Roman" w:hAnsi="Times New Roman"/>
          <w:sz w:val="28"/>
          <w:szCs w:val="28"/>
        </w:rPr>
        <w:t>»</w:t>
      </w: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услуги,</w:t>
      </w: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>представленных заявителем</w:t>
      </w: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4A3156" w:rsidRPr="0096567F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67F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67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67F">
              <w:rPr>
                <w:rFonts w:ascii="Times New Roman" w:hAnsi="Times New Roman"/>
                <w:sz w:val="28"/>
                <w:szCs w:val="28"/>
              </w:rPr>
              <w:t>Количество экземпляров</w:t>
            </w:r>
          </w:p>
        </w:tc>
      </w:tr>
      <w:tr w:rsidR="004A3156" w:rsidRPr="0096567F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3156" w:rsidRPr="0096567F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3156" w:rsidRPr="0096567F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3156" w:rsidRPr="0096567F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3156" w:rsidRPr="0096567F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>Дата получения результата предоставления услуги:</w:t>
      </w: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>Принял:</w:t>
      </w:r>
    </w:p>
    <w:p w:rsidR="004A3156" w:rsidRPr="004D5D96" w:rsidRDefault="004A3156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D96">
        <w:rPr>
          <w:rFonts w:ascii="Times New Roman" w:hAnsi="Times New Roman"/>
          <w:sz w:val="28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4A3156" w:rsidRPr="0096567F" w:rsidTr="00342F5E">
        <w:tc>
          <w:tcPr>
            <w:tcW w:w="2835" w:type="dxa"/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567F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567F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4A3156" w:rsidRPr="0096567F" w:rsidRDefault="004A3156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567F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</w:tbl>
    <w:p w:rsidR="004A3156" w:rsidRPr="008B06D6" w:rsidRDefault="004A3156" w:rsidP="00342F5E"/>
    <w:sectPr w:rsidR="004A3156" w:rsidRPr="008B06D6" w:rsidSect="005F7B06">
      <w:footerReference w:type="even" r:id="rId33"/>
      <w:footerReference w:type="default" r:id="rId34"/>
      <w:footerReference w:type="first" r:id="rId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156" w:rsidRDefault="004A3156" w:rsidP="00675A83">
      <w:pPr>
        <w:spacing w:after="0" w:line="240" w:lineRule="auto"/>
      </w:pPr>
      <w:r>
        <w:separator/>
      </w:r>
    </w:p>
  </w:endnote>
  <w:endnote w:type="continuationSeparator" w:id="0">
    <w:p w:rsidR="004A3156" w:rsidRDefault="004A3156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>
    <w:pPr>
      <w:pStyle w:val="Footer"/>
      <w:jc w:val="center"/>
    </w:pPr>
  </w:p>
  <w:p w:rsidR="004A3156" w:rsidRDefault="004A3156">
    <w:pPr>
      <w:pStyle w:val="Footer"/>
      <w:jc w:val="center"/>
    </w:pPr>
    <w:fldSimple w:instr=" PAGE ">
      <w:r>
        <w:rPr>
          <w:noProof/>
        </w:rPr>
        <w:t>1</w:t>
      </w:r>
    </w:fldSimple>
  </w:p>
  <w:p w:rsidR="004A3156" w:rsidRDefault="004A3156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Default="004A31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156" w:rsidRDefault="004A3156" w:rsidP="00675A83">
      <w:pPr>
        <w:spacing w:after="0" w:line="240" w:lineRule="auto"/>
      </w:pPr>
      <w:r>
        <w:separator/>
      </w:r>
    </w:p>
  </w:footnote>
  <w:footnote w:type="continuationSeparator" w:id="0">
    <w:p w:rsidR="004A3156" w:rsidRDefault="004A3156" w:rsidP="00675A83">
      <w:pPr>
        <w:spacing w:after="0" w:line="240" w:lineRule="auto"/>
      </w:pPr>
      <w:r>
        <w:continuationSeparator/>
      </w:r>
    </w:p>
  </w:footnote>
  <w:footnote w:id="1">
    <w:p w:rsidR="004A3156" w:rsidRDefault="004A3156" w:rsidP="000C7C82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4A3156" w:rsidRDefault="004A3156"/>
    <w:p w:rsidR="004A3156" w:rsidRDefault="004A3156"/>
  </w:footnote>
  <w:footnote w:id="3">
    <w:p w:rsidR="004A3156" w:rsidRDefault="004A3156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4A3156" w:rsidRDefault="004A3156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4A3156" w:rsidRDefault="004A3156" w:rsidP="00675A83">
      <w:pPr>
        <w:pStyle w:val="FootnoteText"/>
      </w:pPr>
      <w:r w:rsidRPr="00EE54E1">
        <w:rPr>
          <w:rStyle w:val="FootnoteReference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6">
    <w:p w:rsidR="004A3156" w:rsidRDefault="004A3156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4A3156" w:rsidRDefault="004A3156" w:rsidP="00C20DC0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4A3156" w:rsidRDefault="004A3156" w:rsidP="00675A83">
      <w:pPr>
        <w:pStyle w:val="FootnoteText"/>
      </w:pPr>
      <w:r w:rsidRPr="00342F5E">
        <w:rPr>
          <w:rStyle w:val="FootnoteReference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* </w:t>
      </w:r>
      <w:r w:rsidRPr="00342F5E">
        <w:rPr>
          <w:rFonts w:ascii="Times New Roman" w:hAnsi="Times New Roman"/>
          <w:sz w:val="18"/>
          <w:szCs w:val="18"/>
        </w:rPr>
        <w:t>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9">
    <w:p w:rsidR="004A3156" w:rsidRDefault="004A3156" w:rsidP="00C20DC0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4A3156" w:rsidRDefault="004A3156" w:rsidP="00A74477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4A3156" w:rsidRDefault="004A3156" w:rsidP="009D3E81">
      <w:pPr>
        <w:pStyle w:val="FootnoteText"/>
      </w:pPr>
      <w:r w:rsidRPr="00D77A1D">
        <w:rPr>
          <w:rStyle w:val="FootnoteReference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2">
    <w:p w:rsidR="004A3156" w:rsidRDefault="004A3156" w:rsidP="009D3E81">
      <w:pPr>
        <w:pStyle w:val="FootnoteText"/>
      </w:pPr>
      <w:r w:rsidRPr="00D77A1D">
        <w:rPr>
          <w:rStyle w:val="FootnoteReference"/>
          <w:sz w:val="18"/>
          <w:szCs w:val="18"/>
        </w:rPr>
        <w:t>*</w:t>
      </w:r>
      <w:r w:rsidRPr="00D77A1D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56" w:rsidRPr="00DA20CD" w:rsidRDefault="004A3156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32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4A3156" w:rsidRDefault="004A31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B4D"/>
    <w:rsid w:val="0000214A"/>
    <w:rsid w:val="00003DB4"/>
    <w:rsid w:val="0002557D"/>
    <w:rsid w:val="00042891"/>
    <w:rsid w:val="0008644B"/>
    <w:rsid w:val="000B50BF"/>
    <w:rsid w:val="000C618D"/>
    <w:rsid w:val="000C7C82"/>
    <w:rsid w:val="0011786C"/>
    <w:rsid w:val="00134A66"/>
    <w:rsid w:val="00144029"/>
    <w:rsid w:val="00152530"/>
    <w:rsid w:val="00153C71"/>
    <w:rsid w:val="00186575"/>
    <w:rsid w:val="00186E9E"/>
    <w:rsid w:val="001906CB"/>
    <w:rsid w:val="00194730"/>
    <w:rsid w:val="001A3E3D"/>
    <w:rsid w:val="001C4CEF"/>
    <w:rsid w:val="001D484F"/>
    <w:rsid w:val="001D540F"/>
    <w:rsid w:val="001E0600"/>
    <w:rsid w:val="001F4D49"/>
    <w:rsid w:val="001F6BD4"/>
    <w:rsid w:val="00207FAD"/>
    <w:rsid w:val="00212E5B"/>
    <w:rsid w:val="00224EC1"/>
    <w:rsid w:val="00234249"/>
    <w:rsid w:val="002905E3"/>
    <w:rsid w:val="00295551"/>
    <w:rsid w:val="002B039C"/>
    <w:rsid w:val="002D3560"/>
    <w:rsid w:val="002E3424"/>
    <w:rsid w:val="002F75AF"/>
    <w:rsid w:val="00320C8B"/>
    <w:rsid w:val="00342F5E"/>
    <w:rsid w:val="003663E1"/>
    <w:rsid w:val="00376D91"/>
    <w:rsid w:val="003A6372"/>
    <w:rsid w:val="003A638B"/>
    <w:rsid w:val="003C0C0F"/>
    <w:rsid w:val="003C0DEB"/>
    <w:rsid w:val="003F429D"/>
    <w:rsid w:val="003F666E"/>
    <w:rsid w:val="004007D9"/>
    <w:rsid w:val="00401798"/>
    <w:rsid w:val="00420AA7"/>
    <w:rsid w:val="00422513"/>
    <w:rsid w:val="0044577B"/>
    <w:rsid w:val="00482B1E"/>
    <w:rsid w:val="00490F93"/>
    <w:rsid w:val="00495841"/>
    <w:rsid w:val="0049744A"/>
    <w:rsid w:val="004A3156"/>
    <w:rsid w:val="004D5C32"/>
    <w:rsid w:val="004D5D96"/>
    <w:rsid w:val="004D72CB"/>
    <w:rsid w:val="004E4092"/>
    <w:rsid w:val="00505F8B"/>
    <w:rsid w:val="00512021"/>
    <w:rsid w:val="005169C3"/>
    <w:rsid w:val="00542819"/>
    <w:rsid w:val="00546FA0"/>
    <w:rsid w:val="00547FE2"/>
    <w:rsid w:val="00566E4D"/>
    <w:rsid w:val="00573EC3"/>
    <w:rsid w:val="005861D0"/>
    <w:rsid w:val="005A47BD"/>
    <w:rsid w:val="005A4B65"/>
    <w:rsid w:val="005C5ACA"/>
    <w:rsid w:val="005D5ED2"/>
    <w:rsid w:val="005D5EE3"/>
    <w:rsid w:val="005E39D6"/>
    <w:rsid w:val="005F7B06"/>
    <w:rsid w:val="00646F97"/>
    <w:rsid w:val="006579A4"/>
    <w:rsid w:val="0066003A"/>
    <w:rsid w:val="00672F22"/>
    <w:rsid w:val="00675A83"/>
    <w:rsid w:val="00677870"/>
    <w:rsid w:val="006C4622"/>
    <w:rsid w:val="006E0706"/>
    <w:rsid w:val="00714A8C"/>
    <w:rsid w:val="00715445"/>
    <w:rsid w:val="00727CBA"/>
    <w:rsid w:val="007358E9"/>
    <w:rsid w:val="007447B9"/>
    <w:rsid w:val="00785531"/>
    <w:rsid w:val="00794A56"/>
    <w:rsid w:val="007A531E"/>
    <w:rsid w:val="007D199A"/>
    <w:rsid w:val="007D46B4"/>
    <w:rsid w:val="007F28BB"/>
    <w:rsid w:val="007F41AE"/>
    <w:rsid w:val="00823609"/>
    <w:rsid w:val="0082743B"/>
    <w:rsid w:val="0083047F"/>
    <w:rsid w:val="00833A53"/>
    <w:rsid w:val="0084636F"/>
    <w:rsid w:val="00863FFD"/>
    <w:rsid w:val="008864E7"/>
    <w:rsid w:val="008932A6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900A25"/>
    <w:rsid w:val="009108BA"/>
    <w:rsid w:val="00931F82"/>
    <w:rsid w:val="0096567F"/>
    <w:rsid w:val="00974E01"/>
    <w:rsid w:val="009A5CA4"/>
    <w:rsid w:val="009D3E81"/>
    <w:rsid w:val="009E53DD"/>
    <w:rsid w:val="009F2B4D"/>
    <w:rsid w:val="009F7B49"/>
    <w:rsid w:val="00A02BEE"/>
    <w:rsid w:val="00A32958"/>
    <w:rsid w:val="00A34CF4"/>
    <w:rsid w:val="00A40EEA"/>
    <w:rsid w:val="00A5065E"/>
    <w:rsid w:val="00A74477"/>
    <w:rsid w:val="00AB0F5D"/>
    <w:rsid w:val="00AB5C57"/>
    <w:rsid w:val="00AE5751"/>
    <w:rsid w:val="00B27E53"/>
    <w:rsid w:val="00B3296E"/>
    <w:rsid w:val="00B43338"/>
    <w:rsid w:val="00B63DCF"/>
    <w:rsid w:val="00B825AF"/>
    <w:rsid w:val="00B91780"/>
    <w:rsid w:val="00B94843"/>
    <w:rsid w:val="00BB3182"/>
    <w:rsid w:val="00BB4C37"/>
    <w:rsid w:val="00BB4C5C"/>
    <w:rsid w:val="00BB7869"/>
    <w:rsid w:val="00BF7CA6"/>
    <w:rsid w:val="00C0065A"/>
    <w:rsid w:val="00C2007E"/>
    <w:rsid w:val="00C20DC0"/>
    <w:rsid w:val="00C31B24"/>
    <w:rsid w:val="00C51D4E"/>
    <w:rsid w:val="00CA60D9"/>
    <w:rsid w:val="00CB206B"/>
    <w:rsid w:val="00CB6929"/>
    <w:rsid w:val="00CD3642"/>
    <w:rsid w:val="00CF163D"/>
    <w:rsid w:val="00D244A0"/>
    <w:rsid w:val="00D264C7"/>
    <w:rsid w:val="00D3460E"/>
    <w:rsid w:val="00D52B67"/>
    <w:rsid w:val="00D623EE"/>
    <w:rsid w:val="00D6635E"/>
    <w:rsid w:val="00D730C6"/>
    <w:rsid w:val="00D769DB"/>
    <w:rsid w:val="00D76C7A"/>
    <w:rsid w:val="00D77A1D"/>
    <w:rsid w:val="00D80BA6"/>
    <w:rsid w:val="00DA20CD"/>
    <w:rsid w:val="00DA6A65"/>
    <w:rsid w:val="00DB2BB4"/>
    <w:rsid w:val="00DB70C5"/>
    <w:rsid w:val="00DC5B5D"/>
    <w:rsid w:val="00DF4302"/>
    <w:rsid w:val="00E134DB"/>
    <w:rsid w:val="00E15B3F"/>
    <w:rsid w:val="00E27014"/>
    <w:rsid w:val="00E32164"/>
    <w:rsid w:val="00E46D58"/>
    <w:rsid w:val="00E72A9E"/>
    <w:rsid w:val="00E81E5C"/>
    <w:rsid w:val="00E833E1"/>
    <w:rsid w:val="00E83FD7"/>
    <w:rsid w:val="00E872B7"/>
    <w:rsid w:val="00E937BA"/>
    <w:rsid w:val="00EC1A33"/>
    <w:rsid w:val="00EC232C"/>
    <w:rsid w:val="00ED5318"/>
    <w:rsid w:val="00EE54E1"/>
    <w:rsid w:val="00F13253"/>
    <w:rsid w:val="00F14E4C"/>
    <w:rsid w:val="00F24CA6"/>
    <w:rsid w:val="00F255A1"/>
    <w:rsid w:val="00F3283E"/>
    <w:rsid w:val="00F54E5C"/>
    <w:rsid w:val="00F6612A"/>
    <w:rsid w:val="00F717A8"/>
    <w:rsid w:val="00F7477F"/>
    <w:rsid w:val="00FB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7B06"/>
    <w:pPr>
      <w:spacing w:after="160" w:line="259" w:lineRule="auto"/>
    </w:pPr>
    <w:rPr>
      <w:lang w:eastAsia="en-US"/>
    </w:rPr>
  </w:style>
  <w:style w:type="paragraph" w:styleId="Heading1">
    <w:name w:val="heading 1"/>
    <w:basedOn w:val="a"/>
    <w:next w:val="BodyText"/>
    <w:link w:val="Heading1Char"/>
    <w:uiPriority w:val="99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5A83"/>
    <w:rPr>
      <w:rFonts w:ascii="Arial" w:eastAsia="Times New Roman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675A83"/>
    <w:rPr>
      <w:rFonts w:ascii="Cambria" w:hAnsi="Cambria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675A83"/>
    <w:rPr>
      <w:rFonts w:ascii="Cambria" w:hAnsi="Cambria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675A83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675A83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675A83"/>
  </w:style>
  <w:style w:type="character" w:customStyle="1" w:styleId="WW8Num1z1">
    <w:name w:val="WW8Num1z1"/>
    <w:uiPriority w:val="99"/>
    <w:rsid w:val="00675A83"/>
  </w:style>
  <w:style w:type="character" w:customStyle="1" w:styleId="WW8Num1z2">
    <w:name w:val="WW8Num1z2"/>
    <w:uiPriority w:val="99"/>
    <w:rsid w:val="00675A83"/>
  </w:style>
  <w:style w:type="character" w:customStyle="1" w:styleId="WW8Num1z3">
    <w:name w:val="WW8Num1z3"/>
    <w:uiPriority w:val="99"/>
    <w:rsid w:val="00675A83"/>
  </w:style>
  <w:style w:type="character" w:customStyle="1" w:styleId="WW8Num1z4">
    <w:name w:val="WW8Num1z4"/>
    <w:uiPriority w:val="99"/>
    <w:rsid w:val="00675A83"/>
  </w:style>
  <w:style w:type="character" w:customStyle="1" w:styleId="WW8Num1z5">
    <w:name w:val="WW8Num1z5"/>
    <w:uiPriority w:val="99"/>
    <w:rsid w:val="00675A83"/>
  </w:style>
  <w:style w:type="character" w:customStyle="1" w:styleId="WW8Num1z6">
    <w:name w:val="WW8Num1z6"/>
    <w:uiPriority w:val="99"/>
    <w:rsid w:val="00675A83"/>
  </w:style>
  <w:style w:type="character" w:customStyle="1" w:styleId="WW8Num1z7">
    <w:name w:val="WW8Num1z7"/>
    <w:uiPriority w:val="99"/>
    <w:rsid w:val="00675A83"/>
  </w:style>
  <w:style w:type="character" w:customStyle="1" w:styleId="WW8Num1z8">
    <w:name w:val="WW8Num1z8"/>
    <w:uiPriority w:val="99"/>
    <w:rsid w:val="00675A83"/>
  </w:style>
  <w:style w:type="character" w:customStyle="1" w:styleId="WW8Num2z0">
    <w:name w:val="WW8Num2z0"/>
    <w:uiPriority w:val="99"/>
    <w:rsid w:val="00675A83"/>
  </w:style>
  <w:style w:type="character" w:customStyle="1" w:styleId="WW8Num3z0">
    <w:name w:val="WW8Num3z0"/>
    <w:uiPriority w:val="99"/>
    <w:rsid w:val="00675A83"/>
  </w:style>
  <w:style w:type="character" w:customStyle="1" w:styleId="WW8Num4z0">
    <w:name w:val="WW8Num4z0"/>
    <w:uiPriority w:val="99"/>
    <w:rsid w:val="00675A83"/>
  </w:style>
  <w:style w:type="character" w:customStyle="1" w:styleId="WW8Num5z0">
    <w:name w:val="WW8Num5z0"/>
    <w:uiPriority w:val="99"/>
    <w:rsid w:val="00675A83"/>
    <w:rPr>
      <w:rFonts w:ascii="Symbol" w:hAnsi="Symbol"/>
    </w:rPr>
  </w:style>
  <w:style w:type="character" w:customStyle="1" w:styleId="WW8Num6z0">
    <w:name w:val="WW8Num6z0"/>
    <w:uiPriority w:val="99"/>
    <w:rsid w:val="00675A83"/>
    <w:rPr>
      <w:rFonts w:ascii="Symbol" w:hAnsi="Symbol"/>
    </w:rPr>
  </w:style>
  <w:style w:type="character" w:customStyle="1" w:styleId="WW8Num7z0">
    <w:name w:val="WW8Num7z0"/>
    <w:uiPriority w:val="99"/>
    <w:rsid w:val="00675A83"/>
    <w:rPr>
      <w:rFonts w:ascii="Symbol" w:hAnsi="Symbol"/>
    </w:rPr>
  </w:style>
  <w:style w:type="character" w:customStyle="1" w:styleId="WW8Num8z0">
    <w:name w:val="WW8Num8z0"/>
    <w:uiPriority w:val="99"/>
    <w:rsid w:val="00675A83"/>
    <w:rPr>
      <w:rFonts w:ascii="Symbol" w:hAnsi="Symbol"/>
    </w:rPr>
  </w:style>
  <w:style w:type="character" w:customStyle="1" w:styleId="WW8Num9z0">
    <w:name w:val="WW8Num9z0"/>
    <w:uiPriority w:val="99"/>
    <w:rsid w:val="00675A83"/>
  </w:style>
  <w:style w:type="character" w:customStyle="1" w:styleId="WW8Num10z0">
    <w:name w:val="WW8Num10z0"/>
    <w:uiPriority w:val="99"/>
    <w:rsid w:val="00675A83"/>
    <w:rPr>
      <w:rFonts w:ascii="Symbol" w:hAnsi="Symbol"/>
    </w:rPr>
  </w:style>
  <w:style w:type="character" w:customStyle="1" w:styleId="WW8Num11z0">
    <w:name w:val="WW8Num11z0"/>
    <w:uiPriority w:val="99"/>
    <w:rsid w:val="00675A83"/>
    <w:rPr>
      <w:color w:val="000000"/>
    </w:rPr>
  </w:style>
  <w:style w:type="character" w:customStyle="1" w:styleId="WW8Num11z1">
    <w:name w:val="WW8Num11z1"/>
    <w:uiPriority w:val="99"/>
    <w:rsid w:val="00675A83"/>
  </w:style>
  <w:style w:type="character" w:customStyle="1" w:styleId="WW8Num12z0">
    <w:name w:val="WW8Num12z0"/>
    <w:uiPriority w:val="99"/>
    <w:rsid w:val="00675A83"/>
  </w:style>
  <w:style w:type="character" w:customStyle="1" w:styleId="1">
    <w:name w:val="Основной шрифт абзаца1"/>
    <w:uiPriority w:val="99"/>
    <w:rsid w:val="00675A83"/>
  </w:style>
  <w:style w:type="character" w:customStyle="1" w:styleId="HeaderChar">
    <w:name w:val="Header Char"/>
    <w:uiPriority w:val="99"/>
    <w:rsid w:val="00675A83"/>
  </w:style>
  <w:style w:type="character" w:customStyle="1" w:styleId="FooterChar">
    <w:name w:val="Footer Char"/>
    <w:uiPriority w:val="99"/>
    <w:rsid w:val="00675A83"/>
  </w:style>
  <w:style w:type="character" w:customStyle="1" w:styleId="BalloonTextChar">
    <w:name w:val="Balloon Text Char"/>
    <w:uiPriority w:val="99"/>
    <w:rsid w:val="00675A83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675A83"/>
    <w:rPr>
      <w:sz w:val="18"/>
    </w:rPr>
  </w:style>
  <w:style w:type="character" w:customStyle="1" w:styleId="CommentTextChar">
    <w:name w:val="Comment Text Char"/>
    <w:uiPriority w:val="99"/>
    <w:rsid w:val="00675A83"/>
    <w:rPr>
      <w:sz w:val="24"/>
    </w:rPr>
  </w:style>
  <w:style w:type="character" w:customStyle="1" w:styleId="CommentSubjectChar">
    <w:name w:val="Comment Subject Char"/>
    <w:uiPriority w:val="99"/>
    <w:rsid w:val="00675A83"/>
    <w:rPr>
      <w:b/>
      <w:sz w:val="20"/>
    </w:rPr>
  </w:style>
  <w:style w:type="character" w:customStyle="1" w:styleId="ListParagraphChar">
    <w:name w:val="List Paragraph Char"/>
    <w:uiPriority w:val="99"/>
    <w:rsid w:val="00675A83"/>
  </w:style>
  <w:style w:type="character" w:customStyle="1" w:styleId="FootnoteTextChar">
    <w:name w:val="Footnote Text Char"/>
    <w:uiPriority w:val="99"/>
    <w:rsid w:val="00675A83"/>
    <w:rPr>
      <w:sz w:val="20"/>
    </w:rPr>
  </w:style>
  <w:style w:type="character" w:customStyle="1" w:styleId="a0">
    <w:name w:val="Символ сноски"/>
    <w:uiPriority w:val="99"/>
    <w:rsid w:val="00675A83"/>
    <w:rPr>
      <w:vertAlign w:val="superscript"/>
    </w:rPr>
  </w:style>
  <w:style w:type="character" w:customStyle="1" w:styleId="blk3">
    <w:name w:val="blk3"/>
    <w:uiPriority w:val="99"/>
    <w:rsid w:val="00675A83"/>
    <w:rPr>
      <w:vanish/>
    </w:rPr>
  </w:style>
  <w:style w:type="character" w:styleId="Hyperlink">
    <w:name w:val="Hyperlink"/>
    <w:basedOn w:val="DefaultParagraphFont"/>
    <w:uiPriority w:val="99"/>
    <w:rsid w:val="00675A8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75A83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675A83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675A83"/>
    <w:rPr>
      <w:sz w:val="22"/>
      <w:lang w:val="ru-RU"/>
    </w:rPr>
  </w:style>
  <w:style w:type="character" w:customStyle="1" w:styleId="EndnoteTextChar">
    <w:name w:val="Endnote Text Char"/>
    <w:uiPriority w:val="99"/>
    <w:rsid w:val="00675A83"/>
    <w:rPr>
      <w:sz w:val="20"/>
    </w:rPr>
  </w:style>
  <w:style w:type="character" w:customStyle="1" w:styleId="a1">
    <w:name w:val="Символы концевой сноски"/>
    <w:uiPriority w:val="99"/>
    <w:rsid w:val="00675A83"/>
    <w:rPr>
      <w:vertAlign w:val="superscript"/>
    </w:rPr>
  </w:style>
  <w:style w:type="character" w:customStyle="1" w:styleId="PlainTextChar">
    <w:name w:val="Plain Text Char"/>
    <w:uiPriority w:val="99"/>
    <w:rsid w:val="00675A83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675A83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675A83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675A83"/>
  </w:style>
  <w:style w:type="character" w:customStyle="1" w:styleId="a2">
    <w:name w:val="Гипертекстовая ссылка"/>
    <w:uiPriority w:val="99"/>
    <w:rsid w:val="00675A83"/>
  </w:style>
  <w:style w:type="paragraph" w:customStyle="1" w:styleId="a">
    <w:name w:val="Заголовок"/>
    <w:basedOn w:val="Normal"/>
    <w:next w:val="BodyText"/>
    <w:uiPriority w:val="99"/>
    <w:rsid w:val="00675A83"/>
    <w:pPr>
      <w:keepNext/>
      <w:spacing w:before="240" w:after="120" w:line="276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1"/>
    <w:uiPriority w:val="99"/>
    <w:rsid w:val="00675A83"/>
    <w:pPr>
      <w:spacing w:after="120" w:line="240" w:lineRule="auto"/>
      <w:ind w:firstLine="709"/>
      <w:jc w:val="both"/>
    </w:pPr>
    <w:rPr>
      <w:rFonts w:eastAsia="Times New Roman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675A83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675A83"/>
    <w:rPr>
      <w:rFonts w:cs="Mangal"/>
    </w:rPr>
  </w:style>
  <w:style w:type="paragraph" w:styleId="Caption">
    <w:name w:val="caption"/>
    <w:basedOn w:val="Normal"/>
    <w:uiPriority w:val="99"/>
    <w:qFormat/>
    <w:rsid w:val="00675A83"/>
    <w:pPr>
      <w:suppressLineNumbers/>
      <w:spacing w:before="120" w:after="120" w:line="276" w:lineRule="auto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Normal"/>
    <w:uiPriority w:val="99"/>
    <w:rsid w:val="00675A83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2">
    <w:name w:val="Абзац списка1"/>
    <w:basedOn w:val="Normal"/>
    <w:uiPriority w:val="99"/>
    <w:rsid w:val="00675A83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675A83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675A83"/>
    <w:pPr>
      <w:spacing w:after="200" w:line="240" w:lineRule="auto"/>
    </w:pPr>
    <w:rPr>
      <w:rFonts w:eastAsia="Times New Roman"/>
      <w:sz w:val="24"/>
      <w:szCs w:val="20"/>
      <w:lang w:eastAsia="zh-CN"/>
    </w:rPr>
  </w:style>
  <w:style w:type="paragraph" w:styleId="CommentText">
    <w:name w:val="annotation text"/>
    <w:basedOn w:val="Normal"/>
    <w:link w:val="CommentTextChar1"/>
    <w:uiPriority w:val="99"/>
    <w:semiHidden/>
    <w:rsid w:val="00675A83"/>
    <w:pPr>
      <w:spacing w:after="20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675A83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675A83"/>
    <w:rPr>
      <w:b/>
    </w:rPr>
  </w:style>
  <w:style w:type="paragraph" w:customStyle="1" w:styleId="ConsPlusNormal">
    <w:name w:val="ConsPlusNormal"/>
    <w:link w:val="ConsPlusNormal0"/>
    <w:uiPriority w:val="99"/>
    <w:rsid w:val="00675A83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NormalWeb">
    <w:name w:val="Normal (Web)"/>
    <w:basedOn w:val="Normal"/>
    <w:uiPriority w:val="99"/>
    <w:rsid w:val="00675A83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675A83"/>
    <w:pPr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675A83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675A83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675A83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675A83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675A83"/>
    <w:pPr>
      <w:spacing w:after="200" w:line="276" w:lineRule="auto"/>
    </w:pPr>
    <w:rPr>
      <w:rFonts w:eastAsia="Times New Roman"/>
      <w:sz w:val="20"/>
      <w:szCs w:val="20"/>
      <w:lang w:eastAsia="zh-CN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3">
    <w:name w:val="Содержимое таблицы"/>
    <w:basedOn w:val="Normal"/>
    <w:uiPriority w:val="99"/>
    <w:rsid w:val="00675A83"/>
    <w:pPr>
      <w:suppressLineNumbers/>
      <w:spacing w:after="200" w:line="276" w:lineRule="auto"/>
    </w:pPr>
    <w:rPr>
      <w:rFonts w:eastAsia="Times New Roman"/>
      <w:lang w:eastAsia="zh-CN"/>
    </w:rPr>
  </w:style>
  <w:style w:type="paragraph" w:customStyle="1" w:styleId="a4">
    <w:name w:val="Заголовок таблицы"/>
    <w:basedOn w:val="a3"/>
    <w:uiPriority w:val="99"/>
    <w:rsid w:val="00675A83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675A83"/>
    <w:pPr>
      <w:spacing w:after="200" w:line="276" w:lineRule="auto"/>
    </w:pPr>
    <w:rPr>
      <w:rFonts w:eastAsia="Times New Roman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5A83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675A8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675A83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675A83"/>
    <w:pPr>
      <w:spacing w:after="200" w:line="276" w:lineRule="auto"/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92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5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footer" Target="footer11.xml"/><Relationship Id="rId35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642</TotalTime>
  <Pages>49</Pages>
  <Words>11888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9</cp:revision>
  <cp:lastPrinted>2018-07-05T11:04:00Z</cp:lastPrinted>
  <dcterms:created xsi:type="dcterms:W3CDTF">2018-02-20T12:21:00Z</dcterms:created>
  <dcterms:modified xsi:type="dcterms:W3CDTF">2018-07-05T11:04:00Z</dcterms:modified>
</cp:coreProperties>
</file>