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D" w:rsidRDefault="0059754D" w:rsidP="0059754D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54D" w:rsidRDefault="0059754D" w:rsidP="0059754D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59754D" w:rsidRDefault="0059754D" w:rsidP="0059754D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9754D" w:rsidRDefault="0059754D" w:rsidP="0059754D">
      <w:pPr>
        <w:jc w:val="center"/>
        <w:rPr>
          <w:b/>
          <w:sz w:val="16"/>
          <w:szCs w:val="16"/>
        </w:rPr>
      </w:pPr>
    </w:p>
    <w:p w:rsidR="0059754D" w:rsidRDefault="0059754D" w:rsidP="0059754D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9754D" w:rsidRDefault="0059754D" w:rsidP="0059754D">
      <w:pPr>
        <w:jc w:val="center"/>
        <w:rPr>
          <w:sz w:val="16"/>
        </w:rPr>
      </w:pPr>
    </w:p>
    <w:p w:rsidR="0059754D" w:rsidRDefault="0059754D" w:rsidP="0059754D">
      <w:pPr>
        <w:jc w:val="center"/>
        <w:rPr>
          <w:sz w:val="16"/>
        </w:rPr>
      </w:pPr>
    </w:p>
    <w:p w:rsidR="0059754D" w:rsidRPr="005D2D25" w:rsidRDefault="005D2D25" w:rsidP="005D2D25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31 мая 2021 г.                                 </w:t>
      </w:r>
      <w:r w:rsidR="0059754D" w:rsidRPr="00C12DA6">
        <w:rPr>
          <w:sz w:val="24"/>
          <w:szCs w:val="24"/>
        </w:rPr>
        <w:t xml:space="preserve">ст-ца </w:t>
      </w:r>
      <w:proofErr w:type="gramStart"/>
      <w:r w:rsidR="0059754D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№ 518</w:t>
      </w:r>
    </w:p>
    <w:p w:rsidR="002E7154" w:rsidRDefault="002E7154" w:rsidP="00004984">
      <w:pPr>
        <w:tabs>
          <w:tab w:val="center" w:pos="4677"/>
          <w:tab w:val="left" w:pos="7902"/>
        </w:tabs>
        <w:jc w:val="both"/>
        <w:rPr>
          <w:sz w:val="28"/>
          <w:szCs w:val="28"/>
        </w:rPr>
      </w:pPr>
    </w:p>
    <w:p w:rsidR="0059754D" w:rsidRPr="002D1966" w:rsidRDefault="0059754D" w:rsidP="00004984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О</w:t>
      </w:r>
      <w:r w:rsidR="00520369">
        <w:rPr>
          <w:rStyle w:val="FontStyle24"/>
          <w:sz w:val="28"/>
          <w:szCs w:val="28"/>
        </w:rPr>
        <w:t>б</w:t>
      </w:r>
      <w:r>
        <w:rPr>
          <w:rStyle w:val="FontStyle24"/>
          <w:sz w:val="28"/>
          <w:szCs w:val="28"/>
        </w:rPr>
        <w:t xml:space="preserve"> </w:t>
      </w:r>
      <w:r w:rsidR="00AA5824">
        <w:rPr>
          <w:rStyle w:val="FontStyle24"/>
          <w:sz w:val="28"/>
          <w:szCs w:val="28"/>
        </w:rPr>
        <w:t xml:space="preserve">экспертной </w:t>
      </w:r>
      <w:r w:rsidRPr="002D1966">
        <w:rPr>
          <w:rStyle w:val="FontStyle24"/>
          <w:sz w:val="28"/>
          <w:szCs w:val="28"/>
        </w:rPr>
        <w:t xml:space="preserve">комиссии </w:t>
      </w:r>
      <w:r w:rsidR="007E118D">
        <w:rPr>
          <w:rStyle w:val="FontStyle24"/>
          <w:sz w:val="28"/>
          <w:szCs w:val="28"/>
        </w:rPr>
        <w:t>для оценки предложений об</w:t>
      </w:r>
      <w:r w:rsidRPr="002D1966">
        <w:rPr>
          <w:rStyle w:val="FontStyle24"/>
          <w:sz w:val="28"/>
          <w:szCs w:val="28"/>
        </w:rPr>
        <w:t xml:space="preserve"> </w:t>
      </w:r>
      <w:r w:rsidR="007E118D">
        <w:rPr>
          <w:rStyle w:val="FontStyle24"/>
          <w:sz w:val="28"/>
          <w:szCs w:val="28"/>
        </w:rPr>
        <w:t>определении</w:t>
      </w:r>
      <w:r w:rsidR="00373B51">
        <w:rPr>
          <w:rStyle w:val="FontStyle24"/>
          <w:sz w:val="28"/>
          <w:szCs w:val="28"/>
        </w:rPr>
        <w:t xml:space="preserve"> мест нахождени</w:t>
      </w:r>
      <w:r w:rsidR="00111E25">
        <w:rPr>
          <w:rStyle w:val="FontStyle24"/>
          <w:sz w:val="28"/>
          <w:szCs w:val="28"/>
        </w:rPr>
        <w:t xml:space="preserve">е </w:t>
      </w:r>
      <w:proofErr w:type="gramStart"/>
      <w:r w:rsidR="00111E25">
        <w:rPr>
          <w:rStyle w:val="FontStyle24"/>
          <w:sz w:val="28"/>
          <w:szCs w:val="28"/>
        </w:rPr>
        <w:t>несовершеннолетних</w:t>
      </w:r>
      <w:proofErr w:type="gramEnd"/>
      <w:r w:rsidR="00111E25">
        <w:rPr>
          <w:rStyle w:val="FontStyle24"/>
          <w:sz w:val="28"/>
          <w:szCs w:val="28"/>
        </w:rPr>
        <w:t xml:space="preserve"> в кот</w:t>
      </w:r>
      <w:r w:rsidR="00373B51">
        <w:rPr>
          <w:rStyle w:val="FontStyle24"/>
          <w:sz w:val="28"/>
          <w:szCs w:val="28"/>
        </w:rPr>
        <w:t>орых</w:t>
      </w:r>
      <w:r w:rsidR="00111E25">
        <w:rPr>
          <w:rStyle w:val="FontStyle24"/>
          <w:sz w:val="28"/>
          <w:szCs w:val="28"/>
        </w:rPr>
        <w:t xml:space="preserve"> </w:t>
      </w:r>
      <w:r w:rsidR="0047714B">
        <w:rPr>
          <w:rStyle w:val="FontStyle24"/>
          <w:sz w:val="28"/>
          <w:szCs w:val="28"/>
        </w:rPr>
        <w:t xml:space="preserve">может </w:t>
      </w:r>
      <w:r w:rsidR="00004984">
        <w:rPr>
          <w:rStyle w:val="FontStyle24"/>
          <w:sz w:val="28"/>
          <w:szCs w:val="28"/>
        </w:rPr>
        <w:t>причинить</w:t>
      </w:r>
      <w:r w:rsidR="0047714B">
        <w:rPr>
          <w:rStyle w:val="FontStyle24"/>
          <w:sz w:val="28"/>
          <w:szCs w:val="28"/>
        </w:rPr>
        <w:t xml:space="preserve"> вред здоровью лиц,</w:t>
      </w:r>
      <w:r w:rsidR="00111E25">
        <w:rPr>
          <w:rStyle w:val="FontStyle24"/>
          <w:sz w:val="28"/>
          <w:szCs w:val="28"/>
        </w:rPr>
        <w:t xml:space="preserve"> не достигших возраста 18</w:t>
      </w:r>
      <w:r w:rsidR="00004984">
        <w:rPr>
          <w:rStyle w:val="FontStyle24"/>
          <w:sz w:val="28"/>
          <w:szCs w:val="28"/>
        </w:rPr>
        <w:t xml:space="preserve"> </w:t>
      </w:r>
      <w:r w:rsidR="00111E25">
        <w:rPr>
          <w:rStyle w:val="FontStyle24"/>
          <w:sz w:val="28"/>
          <w:szCs w:val="28"/>
        </w:rPr>
        <w:t>лет,</w:t>
      </w:r>
      <w:r w:rsidR="00004984">
        <w:rPr>
          <w:rStyle w:val="FontStyle24"/>
          <w:sz w:val="28"/>
          <w:szCs w:val="28"/>
        </w:rPr>
        <w:t xml:space="preserve"> их</w:t>
      </w:r>
      <w:r w:rsidR="00111E25">
        <w:rPr>
          <w:rStyle w:val="FontStyle24"/>
          <w:sz w:val="28"/>
          <w:szCs w:val="28"/>
        </w:rPr>
        <w:t xml:space="preserve"> фи</w:t>
      </w:r>
      <w:r w:rsidR="0047714B">
        <w:rPr>
          <w:rStyle w:val="FontStyle24"/>
          <w:sz w:val="28"/>
          <w:szCs w:val="28"/>
        </w:rPr>
        <w:t>зическому, интеллектуальному,</w:t>
      </w:r>
      <w:r w:rsidR="00F9533B">
        <w:rPr>
          <w:rStyle w:val="FontStyle24"/>
          <w:sz w:val="28"/>
          <w:szCs w:val="28"/>
        </w:rPr>
        <w:t xml:space="preserve"> психическому, духовному и нравственному развитию, а также общественных мест, в которых в ночное время не допускается нахождение</w:t>
      </w:r>
      <w:r w:rsidR="00111E25">
        <w:rPr>
          <w:rStyle w:val="FontStyle24"/>
          <w:sz w:val="28"/>
          <w:szCs w:val="28"/>
        </w:rPr>
        <w:t xml:space="preserve"> </w:t>
      </w:r>
      <w:r w:rsidR="00F9533B">
        <w:rPr>
          <w:rStyle w:val="FontStyle24"/>
          <w:sz w:val="28"/>
          <w:szCs w:val="28"/>
        </w:rPr>
        <w:t>лиц, не дости</w:t>
      </w:r>
      <w:r w:rsidR="00F9533B">
        <w:rPr>
          <w:rStyle w:val="FontStyle24"/>
          <w:sz w:val="28"/>
          <w:szCs w:val="28"/>
        </w:rPr>
        <w:t>г</w:t>
      </w:r>
      <w:r w:rsidR="00F9533B">
        <w:rPr>
          <w:rStyle w:val="FontStyle24"/>
          <w:sz w:val="28"/>
          <w:szCs w:val="28"/>
        </w:rPr>
        <w:t>ших возраста 16 лет, без сопровождения родителей (</w:t>
      </w:r>
      <w:r w:rsidR="00F2603A">
        <w:rPr>
          <w:rStyle w:val="FontStyle24"/>
          <w:sz w:val="28"/>
          <w:szCs w:val="28"/>
        </w:rPr>
        <w:t>лиц, их замещающих</w:t>
      </w:r>
      <w:r w:rsidR="00F9533B">
        <w:rPr>
          <w:rStyle w:val="FontStyle24"/>
          <w:sz w:val="28"/>
          <w:szCs w:val="28"/>
        </w:rPr>
        <w:t>)</w:t>
      </w:r>
      <w:r w:rsidR="00F2603A">
        <w:rPr>
          <w:rStyle w:val="FontStyle24"/>
          <w:sz w:val="28"/>
          <w:szCs w:val="28"/>
        </w:rPr>
        <w:t xml:space="preserve"> или лиц, осуществляющих мероприятия с участием детей</w:t>
      </w:r>
      <w:r w:rsidR="00520369">
        <w:rPr>
          <w:rStyle w:val="FontStyle24"/>
          <w:sz w:val="28"/>
          <w:szCs w:val="28"/>
        </w:rPr>
        <w:t>, на территории Курского</w:t>
      </w:r>
      <w:r w:rsidR="00F2603A">
        <w:rPr>
          <w:rStyle w:val="FontStyle24"/>
          <w:sz w:val="28"/>
          <w:szCs w:val="28"/>
        </w:rPr>
        <w:t xml:space="preserve"> </w:t>
      </w:r>
      <w:r w:rsidR="00520369">
        <w:rPr>
          <w:rStyle w:val="FontStyle24"/>
          <w:sz w:val="28"/>
          <w:szCs w:val="28"/>
        </w:rPr>
        <w:t>муниципального округа</w:t>
      </w:r>
      <w:r w:rsidR="00111E25">
        <w:rPr>
          <w:rStyle w:val="FontStyle24"/>
          <w:sz w:val="28"/>
          <w:szCs w:val="28"/>
        </w:rPr>
        <w:t xml:space="preserve"> Ставропольского края</w:t>
      </w:r>
    </w:p>
    <w:p w:rsidR="002E7154" w:rsidRDefault="002E7154" w:rsidP="000D082B">
      <w:pPr>
        <w:jc w:val="both"/>
        <w:rPr>
          <w:rStyle w:val="FontStyle24"/>
          <w:sz w:val="28"/>
          <w:szCs w:val="28"/>
        </w:rPr>
      </w:pPr>
    </w:p>
    <w:p w:rsidR="00BE60A3" w:rsidRDefault="000D082B" w:rsidP="00673372">
      <w:pPr>
        <w:pStyle w:val="Style8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2A702B" w:rsidRPr="000D082B">
        <w:rPr>
          <w:rStyle w:val="FontStyle24"/>
          <w:sz w:val="28"/>
          <w:szCs w:val="28"/>
        </w:rPr>
        <w:t xml:space="preserve">В соответствии </w:t>
      </w:r>
      <w:r w:rsidR="00BE60A3">
        <w:rPr>
          <w:rStyle w:val="FontStyle24"/>
          <w:sz w:val="28"/>
          <w:szCs w:val="28"/>
        </w:rPr>
        <w:t xml:space="preserve"> </w:t>
      </w:r>
      <w:r w:rsidR="002A702B" w:rsidRPr="000D082B">
        <w:rPr>
          <w:rStyle w:val="FontStyle24"/>
          <w:sz w:val="28"/>
          <w:szCs w:val="28"/>
        </w:rPr>
        <w:t xml:space="preserve">с </w:t>
      </w:r>
      <w:r w:rsidR="00BE60A3">
        <w:rPr>
          <w:rStyle w:val="FontStyle24"/>
          <w:sz w:val="28"/>
          <w:szCs w:val="28"/>
        </w:rPr>
        <w:t xml:space="preserve"> </w:t>
      </w:r>
      <w:hyperlink r:id="rId9" w:history="1">
        <w:r w:rsidR="002A702B" w:rsidRPr="000D082B">
          <w:rPr>
            <w:rStyle w:val="FontStyle24"/>
            <w:sz w:val="28"/>
            <w:szCs w:val="28"/>
          </w:rPr>
          <w:t>Законом</w:t>
        </w:r>
      </w:hyperlink>
      <w:r w:rsidR="00BE60A3">
        <w:t xml:space="preserve"> </w:t>
      </w:r>
      <w:r w:rsidR="002A702B" w:rsidRPr="000D082B">
        <w:rPr>
          <w:rStyle w:val="FontStyle24"/>
          <w:sz w:val="28"/>
          <w:szCs w:val="28"/>
        </w:rPr>
        <w:t xml:space="preserve"> Ставропольского</w:t>
      </w:r>
      <w:r w:rsidR="00BE60A3">
        <w:rPr>
          <w:rStyle w:val="FontStyle24"/>
          <w:sz w:val="28"/>
          <w:szCs w:val="28"/>
        </w:rPr>
        <w:t xml:space="preserve"> </w:t>
      </w:r>
      <w:r w:rsidR="002A702B" w:rsidRPr="000D082B">
        <w:rPr>
          <w:rStyle w:val="FontStyle24"/>
          <w:sz w:val="28"/>
          <w:szCs w:val="28"/>
        </w:rPr>
        <w:t>к</w:t>
      </w:r>
      <w:r>
        <w:rPr>
          <w:rStyle w:val="FontStyle24"/>
          <w:sz w:val="28"/>
          <w:szCs w:val="28"/>
        </w:rPr>
        <w:t xml:space="preserve">рая </w:t>
      </w:r>
      <w:r w:rsidR="00BE60A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от 29 </w:t>
      </w:r>
      <w:r w:rsidR="00BE60A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июля </w:t>
      </w:r>
      <w:r w:rsidR="00BE60A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2009 </w:t>
      </w:r>
      <w:r w:rsidR="00BE60A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г. № 52-кз «</w:t>
      </w:r>
      <w:r w:rsidR="002A702B" w:rsidRPr="000D082B">
        <w:rPr>
          <w:rStyle w:val="FontStyle24"/>
          <w:sz w:val="28"/>
          <w:szCs w:val="28"/>
        </w:rPr>
        <w:t>О некоторых мерах по защите прав и законн</w:t>
      </w:r>
      <w:r>
        <w:rPr>
          <w:rStyle w:val="FontStyle24"/>
          <w:sz w:val="28"/>
          <w:szCs w:val="28"/>
        </w:rPr>
        <w:t>ых интересов несове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шеннолетних»</w:t>
      </w:r>
      <w:r w:rsidR="002A702B" w:rsidRPr="000D082B">
        <w:rPr>
          <w:rStyle w:val="FontStyle24"/>
          <w:sz w:val="28"/>
          <w:szCs w:val="28"/>
        </w:rPr>
        <w:t>, в целях защиты прав и законных интересов несовершенн</w:t>
      </w:r>
      <w:r w:rsidR="002A702B" w:rsidRPr="000D082B">
        <w:rPr>
          <w:rStyle w:val="FontStyle24"/>
          <w:sz w:val="28"/>
          <w:szCs w:val="28"/>
        </w:rPr>
        <w:t>о</w:t>
      </w:r>
      <w:r w:rsidR="002A702B" w:rsidRPr="000D082B">
        <w:rPr>
          <w:rStyle w:val="FontStyle24"/>
          <w:sz w:val="28"/>
          <w:szCs w:val="28"/>
        </w:rPr>
        <w:t>летних, содействия их физическому, интеллектуальному, психическому, д</w:t>
      </w:r>
      <w:r w:rsidR="002A702B" w:rsidRPr="000D082B">
        <w:rPr>
          <w:rStyle w:val="FontStyle24"/>
          <w:sz w:val="28"/>
          <w:szCs w:val="28"/>
        </w:rPr>
        <w:t>у</w:t>
      </w:r>
      <w:r w:rsidR="002A702B" w:rsidRPr="000D082B">
        <w:rPr>
          <w:rStyle w:val="FontStyle24"/>
          <w:sz w:val="28"/>
          <w:szCs w:val="28"/>
        </w:rPr>
        <w:t>ховному и нравственному развитию, формированию у них навыков здоров</w:t>
      </w:r>
      <w:r w:rsidR="002A702B" w:rsidRPr="000D082B">
        <w:rPr>
          <w:rStyle w:val="FontStyle24"/>
          <w:sz w:val="28"/>
          <w:szCs w:val="28"/>
        </w:rPr>
        <w:t>о</w:t>
      </w:r>
      <w:r w:rsidR="002A702B" w:rsidRPr="000D082B">
        <w:rPr>
          <w:rStyle w:val="FontStyle24"/>
          <w:sz w:val="28"/>
          <w:szCs w:val="28"/>
        </w:rPr>
        <w:t xml:space="preserve">го образа жизни, </w:t>
      </w:r>
    </w:p>
    <w:p w:rsidR="0059754D" w:rsidRDefault="00BE60A3" w:rsidP="00673372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FontStyle24"/>
          <w:sz w:val="28"/>
          <w:szCs w:val="28"/>
        </w:rPr>
        <w:t>а</w:t>
      </w:r>
      <w:r w:rsidR="0059754D"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59754D">
        <w:rPr>
          <w:rStyle w:val="FontStyle24"/>
          <w:sz w:val="28"/>
          <w:szCs w:val="28"/>
        </w:rPr>
        <w:t>округа</w:t>
      </w:r>
      <w:r w:rsidR="0059754D"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59754D" w:rsidRPr="002D1966" w:rsidRDefault="0059754D" w:rsidP="0059754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59754D" w:rsidRPr="002D1966" w:rsidRDefault="0059754D" w:rsidP="0059754D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247627" w:rsidRDefault="00247627" w:rsidP="00247627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</w:p>
    <w:p w:rsidR="0059754D" w:rsidRDefault="00247627" w:rsidP="0059754D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1. </w:t>
      </w:r>
      <w:proofErr w:type="gramStart"/>
      <w:r>
        <w:rPr>
          <w:rStyle w:val="FontStyle24"/>
          <w:sz w:val="28"/>
          <w:szCs w:val="28"/>
        </w:rPr>
        <w:t xml:space="preserve">Создать экспертную </w:t>
      </w:r>
      <w:r w:rsidRPr="002D1966">
        <w:rPr>
          <w:rStyle w:val="FontStyle24"/>
          <w:sz w:val="28"/>
          <w:szCs w:val="28"/>
        </w:rPr>
        <w:t>комисси</w:t>
      </w:r>
      <w:r>
        <w:rPr>
          <w:rStyle w:val="FontStyle24"/>
          <w:sz w:val="28"/>
          <w:szCs w:val="28"/>
        </w:rPr>
        <w:t>ю</w:t>
      </w:r>
      <w:r w:rsidRPr="002D1966">
        <w:rPr>
          <w:rStyle w:val="FontStyle24"/>
          <w:sz w:val="28"/>
          <w:szCs w:val="28"/>
        </w:rPr>
        <w:t xml:space="preserve"> </w:t>
      </w:r>
      <w:r w:rsidR="000B0643">
        <w:rPr>
          <w:rStyle w:val="FontStyle24"/>
          <w:sz w:val="28"/>
          <w:szCs w:val="28"/>
        </w:rPr>
        <w:t>для оценки предложений об</w:t>
      </w:r>
      <w:r w:rsidR="000B0643" w:rsidRPr="002D1966">
        <w:rPr>
          <w:rStyle w:val="FontStyle24"/>
          <w:sz w:val="28"/>
          <w:szCs w:val="28"/>
        </w:rPr>
        <w:t xml:space="preserve"> </w:t>
      </w:r>
      <w:r w:rsidR="000B0643">
        <w:rPr>
          <w:rStyle w:val="FontStyle24"/>
          <w:sz w:val="28"/>
          <w:szCs w:val="28"/>
        </w:rPr>
        <w:t>опред</w:t>
      </w:r>
      <w:r w:rsidR="000B0643">
        <w:rPr>
          <w:rStyle w:val="FontStyle24"/>
          <w:sz w:val="28"/>
          <w:szCs w:val="28"/>
        </w:rPr>
        <w:t>е</w:t>
      </w:r>
      <w:r w:rsidR="000B0643">
        <w:rPr>
          <w:rStyle w:val="FontStyle24"/>
          <w:sz w:val="28"/>
          <w:szCs w:val="28"/>
        </w:rPr>
        <w:t>лении мест</w:t>
      </w:r>
      <w:r w:rsidR="00D23AAA">
        <w:rPr>
          <w:rStyle w:val="FontStyle24"/>
          <w:sz w:val="28"/>
          <w:szCs w:val="28"/>
        </w:rPr>
        <w:t>,</w:t>
      </w:r>
      <w:r w:rsidR="000B0643">
        <w:rPr>
          <w:rStyle w:val="FontStyle24"/>
          <w:sz w:val="28"/>
          <w:szCs w:val="28"/>
        </w:rPr>
        <w:t xml:space="preserve"> нахождение несовершеннолетних в которых может при</w:t>
      </w:r>
      <w:r w:rsidR="00A0706D">
        <w:rPr>
          <w:rStyle w:val="FontStyle24"/>
          <w:sz w:val="28"/>
          <w:szCs w:val="28"/>
        </w:rPr>
        <w:t>чинить</w:t>
      </w:r>
      <w:r w:rsidR="000B0643">
        <w:rPr>
          <w:rStyle w:val="FontStyle24"/>
          <w:sz w:val="28"/>
          <w:szCs w:val="28"/>
        </w:rPr>
        <w:t xml:space="preserve"> вред здоровью лиц, не достигших возраста 18</w:t>
      </w:r>
      <w:r w:rsidR="00A0706D">
        <w:rPr>
          <w:rStyle w:val="FontStyle24"/>
          <w:sz w:val="28"/>
          <w:szCs w:val="28"/>
        </w:rPr>
        <w:t xml:space="preserve"> лет, их </w:t>
      </w:r>
      <w:r w:rsidR="000B0643">
        <w:rPr>
          <w:rStyle w:val="FontStyle24"/>
          <w:sz w:val="28"/>
          <w:szCs w:val="28"/>
        </w:rPr>
        <w:t>физическому, инте</w:t>
      </w:r>
      <w:r w:rsidR="000B0643">
        <w:rPr>
          <w:rStyle w:val="FontStyle24"/>
          <w:sz w:val="28"/>
          <w:szCs w:val="28"/>
        </w:rPr>
        <w:t>л</w:t>
      </w:r>
      <w:r w:rsidR="000B0643">
        <w:rPr>
          <w:rStyle w:val="FontStyle24"/>
          <w:sz w:val="28"/>
          <w:szCs w:val="28"/>
        </w:rPr>
        <w:t>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замещающих) или лиц, осуществляющих мероприятия с</w:t>
      </w:r>
      <w:proofErr w:type="gramEnd"/>
      <w:r w:rsidR="000B0643">
        <w:rPr>
          <w:rStyle w:val="FontStyle24"/>
          <w:sz w:val="28"/>
          <w:szCs w:val="28"/>
        </w:rPr>
        <w:t xml:space="preserve"> участием детей</w:t>
      </w:r>
      <w:r w:rsidR="00D23AAA">
        <w:rPr>
          <w:rStyle w:val="FontStyle24"/>
          <w:sz w:val="28"/>
          <w:szCs w:val="28"/>
        </w:rPr>
        <w:t>, на территории</w:t>
      </w:r>
      <w:r w:rsidR="000B0643">
        <w:rPr>
          <w:rStyle w:val="FontStyle24"/>
          <w:sz w:val="28"/>
          <w:szCs w:val="28"/>
        </w:rPr>
        <w:t xml:space="preserve"> Курско</w:t>
      </w:r>
      <w:r w:rsidR="00D23AAA">
        <w:rPr>
          <w:rStyle w:val="FontStyle24"/>
          <w:sz w:val="28"/>
          <w:szCs w:val="28"/>
        </w:rPr>
        <w:t>го</w:t>
      </w:r>
      <w:r w:rsidR="000B0643">
        <w:rPr>
          <w:rStyle w:val="FontStyle24"/>
          <w:sz w:val="28"/>
          <w:szCs w:val="28"/>
        </w:rPr>
        <w:t xml:space="preserve"> муниципально</w:t>
      </w:r>
      <w:r w:rsidR="00D23AAA">
        <w:rPr>
          <w:rStyle w:val="FontStyle24"/>
          <w:sz w:val="28"/>
          <w:szCs w:val="28"/>
        </w:rPr>
        <w:t>го</w:t>
      </w:r>
      <w:r w:rsidR="000B0643">
        <w:rPr>
          <w:rStyle w:val="FontStyle24"/>
          <w:sz w:val="28"/>
          <w:szCs w:val="28"/>
        </w:rPr>
        <w:t xml:space="preserve"> округ</w:t>
      </w:r>
      <w:r w:rsidR="00D23AAA">
        <w:rPr>
          <w:rStyle w:val="FontStyle24"/>
          <w:sz w:val="28"/>
          <w:szCs w:val="28"/>
        </w:rPr>
        <w:t>а</w:t>
      </w:r>
      <w:r w:rsidR="000B0643">
        <w:rPr>
          <w:rStyle w:val="FontStyle24"/>
          <w:sz w:val="28"/>
          <w:szCs w:val="28"/>
        </w:rPr>
        <w:t xml:space="preserve"> Ставропольского края.</w:t>
      </w:r>
    </w:p>
    <w:p w:rsidR="0059754D" w:rsidRDefault="0059754D" w:rsidP="0059754D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</w:p>
    <w:p w:rsidR="003825E5" w:rsidRDefault="004F6BE9" w:rsidP="004F6BE9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2. Утвердить прилагаемые:</w:t>
      </w:r>
      <w:r w:rsidR="003825E5" w:rsidRPr="003825E5">
        <w:rPr>
          <w:rStyle w:val="FontStyle24"/>
          <w:sz w:val="28"/>
          <w:szCs w:val="28"/>
        </w:rPr>
        <w:t xml:space="preserve"> </w:t>
      </w:r>
    </w:p>
    <w:p w:rsidR="004F6BE9" w:rsidRDefault="003825E5" w:rsidP="004F6BE9">
      <w:pPr>
        <w:tabs>
          <w:tab w:val="left" w:pos="0"/>
          <w:tab w:val="left" w:pos="709"/>
        </w:tabs>
        <w:jc w:val="both"/>
      </w:pPr>
      <w:r>
        <w:rPr>
          <w:rStyle w:val="FontStyle24"/>
          <w:sz w:val="28"/>
          <w:szCs w:val="28"/>
        </w:rPr>
        <w:tab/>
        <w:t xml:space="preserve">2.1. </w:t>
      </w:r>
      <w:proofErr w:type="gramStart"/>
      <w:r>
        <w:rPr>
          <w:rStyle w:val="FontStyle24"/>
          <w:sz w:val="28"/>
          <w:szCs w:val="28"/>
        </w:rPr>
        <w:t xml:space="preserve">Положение об экспертной </w:t>
      </w:r>
      <w:r w:rsidRPr="002D1966">
        <w:rPr>
          <w:rStyle w:val="FontStyle24"/>
          <w:sz w:val="28"/>
          <w:szCs w:val="28"/>
        </w:rPr>
        <w:t xml:space="preserve">комиссии </w:t>
      </w:r>
      <w:r>
        <w:rPr>
          <w:rStyle w:val="FontStyle24"/>
          <w:sz w:val="28"/>
          <w:szCs w:val="28"/>
        </w:rPr>
        <w:t>для оценки предложений об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определении, мест нахождение несовершеннолетних в которых может пр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чинить вред здоровью лиц, не достигших возраста 18 лет, физическому, и</w:t>
      </w:r>
      <w:r>
        <w:rPr>
          <w:rStyle w:val="FontStyle24"/>
          <w:sz w:val="28"/>
          <w:szCs w:val="28"/>
        </w:rPr>
        <w:t>н</w:t>
      </w:r>
      <w:r>
        <w:rPr>
          <w:rStyle w:val="FontStyle24"/>
          <w:sz w:val="28"/>
          <w:szCs w:val="28"/>
        </w:rPr>
        <w:t>теллектуальному, психическому, духовному и нравственному развитию, а также общественных мест, в которых в ночное время не допускается нахо</w:t>
      </w:r>
      <w:r>
        <w:rPr>
          <w:rStyle w:val="FontStyle24"/>
          <w:sz w:val="28"/>
          <w:szCs w:val="28"/>
        </w:rPr>
        <w:t>ж</w:t>
      </w:r>
      <w:r>
        <w:rPr>
          <w:rStyle w:val="FontStyle24"/>
          <w:sz w:val="28"/>
          <w:szCs w:val="28"/>
        </w:rPr>
        <w:t>дение лиц, не достигших возраста 16 лет, без сопровождения родителей (лиц, их замещающих) или лиц, осуществляющих мероприятия с</w:t>
      </w:r>
      <w:proofErr w:type="gramEnd"/>
      <w:r>
        <w:rPr>
          <w:rStyle w:val="FontStyle24"/>
          <w:sz w:val="28"/>
          <w:szCs w:val="28"/>
        </w:rPr>
        <w:t xml:space="preserve"> участием детей, на территории Курского муниципального округа Ставропольского края.</w:t>
      </w:r>
    </w:p>
    <w:p w:rsidR="00AF1155" w:rsidRDefault="002E7154" w:rsidP="004F6BE9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3825E5">
        <w:rPr>
          <w:rStyle w:val="FontStyle24"/>
          <w:sz w:val="28"/>
          <w:szCs w:val="28"/>
        </w:rPr>
        <w:t>2.2</w:t>
      </w:r>
      <w:r w:rsidR="004F6BE9">
        <w:rPr>
          <w:rStyle w:val="FontStyle24"/>
          <w:sz w:val="28"/>
          <w:szCs w:val="28"/>
        </w:rPr>
        <w:t xml:space="preserve">. Состав экспертной </w:t>
      </w:r>
      <w:r w:rsidR="004F6BE9" w:rsidRPr="002D1966">
        <w:rPr>
          <w:rStyle w:val="FontStyle24"/>
          <w:sz w:val="28"/>
          <w:szCs w:val="28"/>
        </w:rPr>
        <w:t>комиссии</w:t>
      </w:r>
      <w:r w:rsidR="00A26155">
        <w:rPr>
          <w:rStyle w:val="FontStyle24"/>
          <w:sz w:val="28"/>
          <w:szCs w:val="28"/>
        </w:rPr>
        <w:t xml:space="preserve"> для оценки предложений об</w:t>
      </w:r>
      <w:r w:rsidR="00A26155" w:rsidRPr="002D1966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>опред</w:t>
      </w:r>
      <w:r w:rsidR="00A26155">
        <w:rPr>
          <w:rStyle w:val="FontStyle24"/>
          <w:sz w:val="28"/>
          <w:szCs w:val="28"/>
        </w:rPr>
        <w:t>е</w:t>
      </w:r>
      <w:r w:rsidR="00A26155">
        <w:rPr>
          <w:rStyle w:val="FontStyle24"/>
          <w:sz w:val="28"/>
          <w:szCs w:val="28"/>
        </w:rPr>
        <w:t>лении</w:t>
      </w:r>
      <w:r w:rsidR="00AF1155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 xml:space="preserve"> мест</w:t>
      </w:r>
      <w:r w:rsidR="00232CA9">
        <w:rPr>
          <w:rStyle w:val="FontStyle24"/>
          <w:sz w:val="28"/>
          <w:szCs w:val="28"/>
        </w:rPr>
        <w:t>,</w:t>
      </w:r>
      <w:r w:rsidR="00A26155">
        <w:rPr>
          <w:rStyle w:val="FontStyle24"/>
          <w:sz w:val="28"/>
          <w:szCs w:val="28"/>
        </w:rPr>
        <w:t xml:space="preserve"> </w:t>
      </w:r>
      <w:r w:rsidR="00AF1155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 xml:space="preserve">нахождение </w:t>
      </w:r>
      <w:r w:rsidR="00AF1155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 xml:space="preserve">несовершеннолетних </w:t>
      </w:r>
      <w:r w:rsidR="00AF1155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>в</w:t>
      </w:r>
      <w:r w:rsidR="00AF1155">
        <w:rPr>
          <w:rStyle w:val="FontStyle24"/>
          <w:sz w:val="28"/>
          <w:szCs w:val="28"/>
        </w:rPr>
        <w:t xml:space="preserve"> </w:t>
      </w:r>
      <w:r w:rsidR="00A26155">
        <w:rPr>
          <w:rStyle w:val="FontStyle24"/>
          <w:sz w:val="28"/>
          <w:szCs w:val="28"/>
        </w:rPr>
        <w:t xml:space="preserve"> которых может при</w:t>
      </w:r>
      <w:r w:rsidR="00F34897">
        <w:rPr>
          <w:rStyle w:val="FontStyle24"/>
          <w:sz w:val="28"/>
          <w:szCs w:val="28"/>
        </w:rPr>
        <w:t>чинить</w:t>
      </w:r>
      <w:r w:rsidR="00A26155">
        <w:rPr>
          <w:rStyle w:val="FontStyle24"/>
          <w:sz w:val="28"/>
          <w:szCs w:val="28"/>
        </w:rPr>
        <w:t xml:space="preserve"> </w:t>
      </w:r>
    </w:p>
    <w:p w:rsidR="00AF1155" w:rsidRDefault="00AF1155" w:rsidP="00AF1155">
      <w:pPr>
        <w:tabs>
          <w:tab w:val="left" w:pos="709"/>
          <w:tab w:val="center" w:pos="4677"/>
          <w:tab w:val="left" w:pos="7590"/>
        </w:tabs>
        <w:jc w:val="center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lastRenderedPageBreak/>
        <w:t>2</w:t>
      </w:r>
    </w:p>
    <w:p w:rsidR="00AF1155" w:rsidRPr="00AF1155" w:rsidRDefault="00AF1155" w:rsidP="00AF1155">
      <w:pPr>
        <w:tabs>
          <w:tab w:val="left" w:pos="709"/>
          <w:tab w:val="center" w:pos="4677"/>
          <w:tab w:val="left" w:pos="7590"/>
        </w:tabs>
        <w:jc w:val="center"/>
        <w:rPr>
          <w:rStyle w:val="FontStyle24"/>
          <w:sz w:val="22"/>
          <w:szCs w:val="22"/>
        </w:rPr>
      </w:pPr>
    </w:p>
    <w:p w:rsidR="000123F8" w:rsidRDefault="00A26155" w:rsidP="004F6BE9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вред здоровью лиц, не достигших возраста 18</w:t>
      </w:r>
      <w:r w:rsidR="00F34897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лет, физическому, интеллект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>альному, психическому, духовному и нравственному развитию, а также о</w:t>
      </w:r>
      <w:r>
        <w:rPr>
          <w:rStyle w:val="FontStyle24"/>
          <w:sz w:val="28"/>
          <w:szCs w:val="28"/>
        </w:rPr>
        <w:t>б</w:t>
      </w:r>
      <w:r>
        <w:rPr>
          <w:rStyle w:val="FontStyle24"/>
          <w:sz w:val="28"/>
          <w:szCs w:val="28"/>
        </w:rPr>
        <w:t>щественных мест, в которых в ночное время не допускается нахождение лиц, не достигших возраста 16 лет, без сопровождения родителей (лиц, их зам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щающих) или лиц, осуществляющих мероприятия с участием детей</w:t>
      </w:r>
      <w:r w:rsidR="00232CA9">
        <w:rPr>
          <w:rStyle w:val="FontStyle24"/>
          <w:sz w:val="28"/>
          <w:szCs w:val="28"/>
        </w:rPr>
        <w:t>,</w:t>
      </w:r>
      <w:r>
        <w:rPr>
          <w:rStyle w:val="FontStyle24"/>
          <w:sz w:val="28"/>
          <w:szCs w:val="28"/>
        </w:rPr>
        <w:t xml:space="preserve"> </w:t>
      </w:r>
      <w:r w:rsidR="00232CA9">
        <w:rPr>
          <w:rStyle w:val="FontStyle24"/>
          <w:sz w:val="28"/>
          <w:szCs w:val="28"/>
        </w:rPr>
        <w:t>на те</w:t>
      </w:r>
      <w:r w:rsidR="00232CA9">
        <w:rPr>
          <w:rStyle w:val="FontStyle24"/>
          <w:sz w:val="28"/>
          <w:szCs w:val="28"/>
        </w:rPr>
        <w:t>р</w:t>
      </w:r>
      <w:r w:rsidR="00232CA9">
        <w:rPr>
          <w:rStyle w:val="FontStyle24"/>
          <w:sz w:val="28"/>
          <w:szCs w:val="28"/>
        </w:rPr>
        <w:t>ритории Курского муниципального округа</w:t>
      </w:r>
      <w:r>
        <w:rPr>
          <w:rStyle w:val="FontStyle24"/>
          <w:sz w:val="28"/>
          <w:szCs w:val="28"/>
        </w:rPr>
        <w:t xml:space="preserve"> Ставропольского края.</w:t>
      </w:r>
      <w:proofErr w:type="gramEnd"/>
    </w:p>
    <w:p w:rsidR="00C35E12" w:rsidRDefault="00202F8B" w:rsidP="002E7154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247627" w:rsidRDefault="00247627" w:rsidP="00247627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Упразднить экспертную комиссию </w:t>
      </w:r>
      <w:r w:rsidR="0043165D">
        <w:rPr>
          <w:rStyle w:val="FontStyle24"/>
          <w:sz w:val="28"/>
          <w:szCs w:val="28"/>
        </w:rPr>
        <w:t>по определению на территории Курского района мест, нахождение в которых несовершеннолетних не допу</w:t>
      </w:r>
      <w:r w:rsidR="0043165D">
        <w:rPr>
          <w:rStyle w:val="FontStyle24"/>
          <w:sz w:val="28"/>
          <w:szCs w:val="28"/>
        </w:rPr>
        <w:t>с</w:t>
      </w:r>
      <w:r w:rsidR="0043165D">
        <w:rPr>
          <w:rStyle w:val="FontStyle24"/>
          <w:sz w:val="28"/>
          <w:szCs w:val="28"/>
        </w:rPr>
        <w:t>кается</w:t>
      </w:r>
      <w:r w:rsidR="0052300E">
        <w:rPr>
          <w:rStyle w:val="FontStyle24"/>
          <w:sz w:val="28"/>
          <w:szCs w:val="28"/>
        </w:rPr>
        <w:t>, созданную постановлением администрации Курского муниципальн</w:t>
      </w:r>
      <w:r w:rsidR="0052300E">
        <w:rPr>
          <w:rStyle w:val="FontStyle24"/>
          <w:sz w:val="28"/>
          <w:szCs w:val="28"/>
        </w:rPr>
        <w:t>о</w:t>
      </w:r>
      <w:r w:rsidR="0052300E">
        <w:rPr>
          <w:rStyle w:val="FontStyle24"/>
          <w:sz w:val="28"/>
          <w:szCs w:val="28"/>
        </w:rPr>
        <w:t>го района Ставропольского края от 03 сентября 2009 г. № 383.</w:t>
      </w:r>
    </w:p>
    <w:p w:rsidR="004F6BE9" w:rsidRDefault="004F6BE9" w:rsidP="0059754D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</w:p>
    <w:p w:rsidR="0059754D" w:rsidRDefault="00247627" w:rsidP="0059754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  <w:t>4</w:t>
      </w:r>
      <w:r w:rsidR="0059754D">
        <w:rPr>
          <w:rStyle w:val="FontStyle24"/>
          <w:sz w:val="28"/>
          <w:szCs w:val="28"/>
        </w:rPr>
        <w:t xml:space="preserve">. Признать утратившими </w:t>
      </w:r>
      <w:r w:rsidR="0059754D" w:rsidRPr="00CB1674">
        <w:rPr>
          <w:sz w:val="28"/>
          <w:szCs w:val="28"/>
        </w:rPr>
        <w:t xml:space="preserve">силу </w:t>
      </w:r>
      <w:r w:rsidR="0059754D">
        <w:rPr>
          <w:sz w:val="28"/>
          <w:szCs w:val="28"/>
        </w:rPr>
        <w:t xml:space="preserve">следующие </w:t>
      </w:r>
      <w:r w:rsidR="0059754D" w:rsidRPr="00CB1674">
        <w:rPr>
          <w:sz w:val="28"/>
          <w:szCs w:val="28"/>
        </w:rPr>
        <w:t>постановления администр</w:t>
      </w:r>
      <w:r w:rsidR="0059754D" w:rsidRPr="00CB1674">
        <w:rPr>
          <w:sz w:val="28"/>
          <w:szCs w:val="28"/>
        </w:rPr>
        <w:t>а</w:t>
      </w:r>
      <w:r w:rsidR="0059754D" w:rsidRPr="00CB1674">
        <w:rPr>
          <w:sz w:val="28"/>
          <w:szCs w:val="28"/>
        </w:rPr>
        <w:t>ции Курского муниципального района Ставропольского края:</w:t>
      </w:r>
    </w:p>
    <w:p w:rsidR="009917A3" w:rsidRDefault="0059754D" w:rsidP="009917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9917A3">
        <w:rPr>
          <w:rStyle w:val="FontStyle24"/>
          <w:sz w:val="28"/>
          <w:szCs w:val="28"/>
        </w:rPr>
        <w:t xml:space="preserve">от 03 сентября 2009 г. № 383 «Об экспертной </w:t>
      </w:r>
      <w:r w:rsidR="009917A3" w:rsidRPr="002D1966">
        <w:rPr>
          <w:rStyle w:val="FontStyle24"/>
          <w:sz w:val="28"/>
          <w:szCs w:val="28"/>
        </w:rPr>
        <w:t xml:space="preserve">комиссии по </w:t>
      </w:r>
      <w:r w:rsidR="009917A3">
        <w:rPr>
          <w:rStyle w:val="FontStyle24"/>
          <w:sz w:val="28"/>
          <w:szCs w:val="28"/>
        </w:rPr>
        <w:t>определ</w:t>
      </w:r>
      <w:r w:rsidR="009917A3">
        <w:rPr>
          <w:rStyle w:val="FontStyle24"/>
          <w:sz w:val="28"/>
          <w:szCs w:val="28"/>
        </w:rPr>
        <w:t>е</w:t>
      </w:r>
      <w:r w:rsidR="009917A3">
        <w:rPr>
          <w:rStyle w:val="FontStyle24"/>
          <w:sz w:val="28"/>
          <w:szCs w:val="28"/>
        </w:rPr>
        <w:t xml:space="preserve">нию на территории Курского района мест, нахождение в которых </w:t>
      </w:r>
      <w:r w:rsidR="009917A3" w:rsidRPr="002D1966">
        <w:rPr>
          <w:rStyle w:val="FontStyle24"/>
          <w:sz w:val="28"/>
          <w:szCs w:val="28"/>
        </w:rPr>
        <w:t>несове</w:t>
      </w:r>
      <w:r w:rsidR="009917A3" w:rsidRPr="002D1966">
        <w:rPr>
          <w:rStyle w:val="FontStyle24"/>
          <w:sz w:val="28"/>
          <w:szCs w:val="28"/>
        </w:rPr>
        <w:t>р</w:t>
      </w:r>
      <w:r w:rsidR="009917A3" w:rsidRPr="002D1966">
        <w:rPr>
          <w:rStyle w:val="FontStyle24"/>
          <w:sz w:val="28"/>
          <w:szCs w:val="28"/>
        </w:rPr>
        <w:t xml:space="preserve">шеннолетних </w:t>
      </w:r>
      <w:r w:rsidR="0089390E">
        <w:rPr>
          <w:rStyle w:val="FontStyle24"/>
          <w:sz w:val="28"/>
          <w:szCs w:val="28"/>
        </w:rPr>
        <w:t>не допускается</w:t>
      </w:r>
      <w:r w:rsidR="00291719">
        <w:rPr>
          <w:rStyle w:val="FontStyle24"/>
          <w:sz w:val="28"/>
          <w:szCs w:val="28"/>
        </w:rPr>
        <w:t>»</w:t>
      </w:r>
      <w:r w:rsidR="009917A3">
        <w:rPr>
          <w:rStyle w:val="FontStyle24"/>
          <w:sz w:val="28"/>
          <w:szCs w:val="28"/>
        </w:rPr>
        <w:t>;</w:t>
      </w:r>
    </w:p>
    <w:p w:rsidR="009917A3" w:rsidRDefault="009917A3" w:rsidP="009917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от 28 октября 2019 г. № 613 </w:t>
      </w:r>
      <w:r w:rsidRPr="003665A6">
        <w:rPr>
          <w:sz w:val="28"/>
          <w:szCs w:val="28"/>
        </w:rPr>
        <w:t>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</w:t>
      </w:r>
      <w:r>
        <w:rPr>
          <w:rStyle w:val="FontStyle24"/>
          <w:sz w:val="28"/>
          <w:szCs w:val="28"/>
        </w:rPr>
        <w:t>экспер</w:t>
      </w:r>
      <w:r>
        <w:rPr>
          <w:rStyle w:val="FontStyle24"/>
          <w:sz w:val="28"/>
          <w:szCs w:val="28"/>
        </w:rPr>
        <w:t>т</w:t>
      </w:r>
      <w:r>
        <w:rPr>
          <w:rStyle w:val="FontStyle24"/>
          <w:sz w:val="28"/>
          <w:szCs w:val="28"/>
        </w:rPr>
        <w:t xml:space="preserve">ной </w:t>
      </w:r>
      <w:r w:rsidRPr="002D1966">
        <w:rPr>
          <w:rStyle w:val="FontStyle24"/>
          <w:sz w:val="28"/>
          <w:szCs w:val="28"/>
        </w:rPr>
        <w:t xml:space="preserve">комиссии по </w:t>
      </w:r>
      <w:r>
        <w:rPr>
          <w:rStyle w:val="FontStyle24"/>
          <w:sz w:val="28"/>
          <w:szCs w:val="28"/>
        </w:rPr>
        <w:t>определению на территории Курского района мест, нахо</w:t>
      </w:r>
      <w:r>
        <w:rPr>
          <w:rStyle w:val="FontStyle24"/>
          <w:sz w:val="28"/>
          <w:szCs w:val="28"/>
        </w:rPr>
        <w:t>ж</w:t>
      </w:r>
      <w:r>
        <w:rPr>
          <w:rStyle w:val="FontStyle24"/>
          <w:sz w:val="28"/>
          <w:szCs w:val="28"/>
        </w:rPr>
        <w:t xml:space="preserve">дение в которых </w:t>
      </w:r>
      <w:r w:rsidRPr="002D1966">
        <w:rPr>
          <w:rStyle w:val="FontStyle24"/>
          <w:sz w:val="28"/>
          <w:szCs w:val="28"/>
        </w:rPr>
        <w:t xml:space="preserve">несовершеннолетних </w:t>
      </w:r>
      <w:r>
        <w:rPr>
          <w:rStyle w:val="FontStyle24"/>
          <w:sz w:val="28"/>
          <w:szCs w:val="28"/>
        </w:rPr>
        <w:t xml:space="preserve">не допускается, </w:t>
      </w:r>
      <w:r w:rsidRPr="002D1966">
        <w:rPr>
          <w:rStyle w:val="FontStyle24"/>
          <w:sz w:val="28"/>
          <w:szCs w:val="28"/>
        </w:rPr>
        <w:t>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>нный пост</w:t>
      </w:r>
      <w:r w:rsidRPr="002D1966">
        <w:rPr>
          <w:rStyle w:val="FontStyle24"/>
          <w:sz w:val="28"/>
          <w:szCs w:val="28"/>
        </w:rPr>
        <w:t>а</w:t>
      </w:r>
      <w:r w:rsidRPr="002D1966">
        <w:rPr>
          <w:rStyle w:val="FontStyle24"/>
          <w:sz w:val="28"/>
          <w:szCs w:val="28"/>
        </w:rPr>
        <w:t>новлением администрации Курского муниципального района Ставропол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ского края от </w:t>
      </w:r>
      <w:r>
        <w:rPr>
          <w:rStyle w:val="FontStyle24"/>
          <w:sz w:val="28"/>
          <w:szCs w:val="28"/>
        </w:rPr>
        <w:t xml:space="preserve">03 сентября 2009 </w:t>
      </w:r>
      <w:r w:rsidRPr="002D1966">
        <w:rPr>
          <w:rStyle w:val="FontStyle24"/>
          <w:sz w:val="28"/>
          <w:szCs w:val="28"/>
        </w:rPr>
        <w:t>г</w:t>
      </w:r>
      <w:r w:rsidR="0089390E">
        <w:rPr>
          <w:rStyle w:val="FontStyle24"/>
          <w:sz w:val="28"/>
          <w:szCs w:val="28"/>
        </w:rPr>
        <w:t>.</w:t>
      </w:r>
      <w:r w:rsidRPr="002D1966">
        <w:rPr>
          <w:rStyle w:val="FontStyle24"/>
          <w:sz w:val="28"/>
          <w:szCs w:val="28"/>
        </w:rPr>
        <w:t xml:space="preserve"> № </w:t>
      </w:r>
      <w:r>
        <w:rPr>
          <w:rStyle w:val="FontStyle24"/>
          <w:sz w:val="28"/>
          <w:szCs w:val="28"/>
        </w:rPr>
        <w:t>383»;</w:t>
      </w:r>
    </w:p>
    <w:p w:rsidR="009917A3" w:rsidRDefault="009917A3" w:rsidP="009917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от 23 июня 2020 г. № 366 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</w:t>
      </w:r>
      <w:r>
        <w:rPr>
          <w:rStyle w:val="FontStyle24"/>
          <w:sz w:val="28"/>
          <w:szCs w:val="28"/>
        </w:rPr>
        <w:t xml:space="preserve">экспертной </w:t>
      </w:r>
      <w:r w:rsidRPr="002D1966">
        <w:rPr>
          <w:rStyle w:val="FontStyle24"/>
          <w:sz w:val="28"/>
          <w:szCs w:val="28"/>
        </w:rPr>
        <w:t xml:space="preserve">комиссии по </w:t>
      </w:r>
      <w:r>
        <w:rPr>
          <w:rStyle w:val="FontStyle24"/>
          <w:sz w:val="28"/>
          <w:szCs w:val="28"/>
        </w:rPr>
        <w:t xml:space="preserve">определению на территории Курского района мест, нахождение в которых </w:t>
      </w:r>
      <w:r w:rsidRPr="002D1966">
        <w:rPr>
          <w:rStyle w:val="FontStyle24"/>
          <w:sz w:val="28"/>
          <w:szCs w:val="28"/>
        </w:rPr>
        <w:t xml:space="preserve">несовершеннолетних </w:t>
      </w:r>
      <w:r>
        <w:rPr>
          <w:rStyle w:val="FontStyle24"/>
          <w:sz w:val="28"/>
          <w:szCs w:val="28"/>
        </w:rPr>
        <w:t xml:space="preserve">не допускается, </w:t>
      </w:r>
      <w:r w:rsidRPr="002D1966">
        <w:rPr>
          <w:rStyle w:val="FontStyle24"/>
          <w:sz w:val="28"/>
          <w:szCs w:val="28"/>
        </w:rPr>
        <w:t>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>нный постановл</w:t>
      </w:r>
      <w:r w:rsidRPr="002D1966"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 xml:space="preserve">нием администрации Курского муниципального района Ставропольского края от </w:t>
      </w:r>
      <w:r>
        <w:rPr>
          <w:rStyle w:val="FontStyle24"/>
          <w:sz w:val="28"/>
          <w:szCs w:val="28"/>
        </w:rPr>
        <w:t xml:space="preserve">03 сентября 2009 </w:t>
      </w:r>
      <w:r w:rsidRPr="002D1966">
        <w:rPr>
          <w:rStyle w:val="FontStyle24"/>
          <w:sz w:val="28"/>
          <w:szCs w:val="28"/>
        </w:rPr>
        <w:t>г</w:t>
      </w:r>
      <w:r w:rsidR="0089390E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№ </w:t>
      </w:r>
      <w:r>
        <w:rPr>
          <w:rStyle w:val="FontStyle24"/>
          <w:sz w:val="28"/>
          <w:szCs w:val="28"/>
        </w:rPr>
        <w:t>383»;</w:t>
      </w:r>
    </w:p>
    <w:p w:rsidR="009917A3" w:rsidRPr="00E937B3" w:rsidRDefault="009917A3" w:rsidP="009917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от 19 ноября 2020 г. № 689 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</w:t>
      </w:r>
      <w:r>
        <w:rPr>
          <w:rStyle w:val="FontStyle24"/>
          <w:sz w:val="28"/>
          <w:szCs w:val="28"/>
        </w:rPr>
        <w:t xml:space="preserve">экспертной </w:t>
      </w:r>
      <w:r w:rsidRPr="002D1966">
        <w:rPr>
          <w:rStyle w:val="FontStyle24"/>
          <w:sz w:val="28"/>
          <w:szCs w:val="28"/>
        </w:rPr>
        <w:t xml:space="preserve">комиссии по </w:t>
      </w:r>
      <w:r>
        <w:rPr>
          <w:rStyle w:val="FontStyle24"/>
          <w:sz w:val="28"/>
          <w:szCs w:val="28"/>
        </w:rPr>
        <w:t xml:space="preserve">определению на территории Курского района мест, нахождение в которых </w:t>
      </w:r>
      <w:r w:rsidRPr="002D1966">
        <w:rPr>
          <w:rStyle w:val="FontStyle24"/>
          <w:sz w:val="28"/>
          <w:szCs w:val="28"/>
        </w:rPr>
        <w:t xml:space="preserve">несовершеннолетних </w:t>
      </w:r>
      <w:r>
        <w:rPr>
          <w:rStyle w:val="FontStyle24"/>
          <w:sz w:val="28"/>
          <w:szCs w:val="28"/>
        </w:rPr>
        <w:t xml:space="preserve">не допускается, </w:t>
      </w:r>
      <w:r w:rsidRPr="002D1966">
        <w:rPr>
          <w:rStyle w:val="FontStyle24"/>
          <w:sz w:val="28"/>
          <w:szCs w:val="28"/>
        </w:rPr>
        <w:t>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>нный постановл</w:t>
      </w:r>
      <w:r w:rsidRPr="002D1966"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 xml:space="preserve">нием </w:t>
      </w:r>
      <w:r>
        <w:rPr>
          <w:rStyle w:val="FontStyle24"/>
          <w:sz w:val="28"/>
          <w:szCs w:val="28"/>
        </w:rPr>
        <w:t xml:space="preserve">главы </w:t>
      </w:r>
      <w:r w:rsidRPr="002D1966">
        <w:rPr>
          <w:rStyle w:val="FontStyle24"/>
          <w:sz w:val="28"/>
          <w:szCs w:val="28"/>
        </w:rPr>
        <w:t>администрации Курского муниципального района Ставропол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ского края от </w:t>
      </w:r>
      <w:r>
        <w:rPr>
          <w:rStyle w:val="FontStyle24"/>
          <w:sz w:val="28"/>
          <w:szCs w:val="28"/>
        </w:rPr>
        <w:t xml:space="preserve">03 сентября 2009 </w:t>
      </w:r>
      <w:r w:rsidRPr="002D1966">
        <w:rPr>
          <w:rStyle w:val="FontStyle24"/>
          <w:sz w:val="28"/>
          <w:szCs w:val="28"/>
        </w:rPr>
        <w:t>г</w:t>
      </w:r>
      <w:r w:rsidR="0089390E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№ </w:t>
      </w:r>
      <w:r>
        <w:rPr>
          <w:rStyle w:val="FontStyle24"/>
          <w:sz w:val="28"/>
          <w:szCs w:val="28"/>
        </w:rPr>
        <w:t>383».</w:t>
      </w:r>
    </w:p>
    <w:p w:rsidR="0059754D" w:rsidRPr="00E937B3" w:rsidRDefault="0059754D" w:rsidP="009917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367DC1" w:rsidRDefault="00367DC1" w:rsidP="00367DC1">
      <w:pPr>
        <w:ind w:firstLine="708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5.</w:t>
      </w:r>
      <w:r>
        <w:rPr>
          <w:sz w:val="28"/>
          <w:szCs w:val="28"/>
        </w:rPr>
        <w:t xml:space="preserve">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</w:t>
      </w:r>
      <w:r w:rsidR="00A144DE">
        <w:rPr>
          <w:sz w:val="28"/>
          <w:szCs w:val="28"/>
        </w:rPr>
        <w:t>кого края официально обнарод</w:t>
      </w:r>
      <w:r w:rsidR="00A144DE">
        <w:rPr>
          <w:sz w:val="28"/>
          <w:szCs w:val="28"/>
        </w:rPr>
        <w:t>о</w:t>
      </w:r>
      <w:r w:rsidR="00A144DE">
        <w:rPr>
          <w:sz w:val="28"/>
          <w:szCs w:val="28"/>
        </w:rPr>
        <w:t>вать настоящее постановление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2E7154">
        <w:rPr>
          <w:sz w:val="28"/>
          <w:szCs w:val="28"/>
        </w:rPr>
        <w:t>-</w:t>
      </w:r>
      <w:r>
        <w:rPr>
          <w:sz w:val="28"/>
          <w:szCs w:val="28"/>
        </w:rPr>
        <w:t xml:space="preserve">коммуникационной сети «Интернет». </w:t>
      </w:r>
    </w:p>
    <w:p w:rsidR="00367DC1" w:rsidRDefault="00367DC1" w:rsidP="00367DC1">
      <w:pPr>
        <w:jc w:val="both"/>
        <w:rPr>
          <w:sz w:val="28"/>
          <w:szCs w:val="28"/>
        </w:rPr>
      </w:pPr>
    </w:p>
    <w:p w:rsidR="00367DC1" w:rsidRDefault="00A144DE" w:rsidP="00367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7DC1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367DC1">
        <w:rPr>
          <w:sz w:val="28"/>
          <w:szCs w:val="28"/>
        </w:rPr>
        <w:t>и</w:t>
      </w:r>
      <w:r w:rsidR="00367DC1">
        <w:rPr>
          <w:sz w:val="28"/>
          <w:szCs w:val="28"/>
        </w:rPr>
        <w:t>пального округа Ставропольского края в информационно-</w:t>
      </w:r>
      <w:proofErr w:type="spellStart"/>
      <w:r w:rsidR="00367DC1">
        <w:rPr>
          <w:sz w:val="28"/>
          <w:szCs w:val="28"/>
        </w:rPr>
        <w:t>телекоммуника</w:t>
      </w:r>
      <w:proofErr w:type="spellEnd"/>
      <w:r w:rsidR="00367DC1">
        <w:rPr>
          <w:sz w:val="28"/>
          <w:szCs w:val="28"/>
        </w:rPr>
        <w:t>-</w:t>
      </w:r>
      <w:proofErr w:type="spellStart"/>
      <w:r w:rsidR="00367DC1">
        <w:rPr>
          <w:sz w:val="28"/>
          <w:szCs w:val="28"/>
        </w:rPr>
        <w:t>ционной</w:t>
      </w:r>
      <w:proofErr w:type="spellEnd"/>
      <w:r w:rsidR="00367DC1">
        <w:rPr>
          <w:sz w:val="28"/>
          <w:szCs w:val="28"/>
        </w:rPr>
        <w:t xml:space="preserve"> сети «Интернет».</w:t>
      </w:r>
    </w:p>
    <w:p w:rsidR="000123F8" w:rsidRPr="00D61BE7" w:rsidRDefault="000123F8" w:rsidP="0059754D">
      <w:pPr>
        <w:rPr>
          <w:rStyle w:val="FontStyle24"/>
          <w:sz w:val="28"/>
          <w:szCs w:val="28"/>
        </w:rPr>
      </w:pPr>
    </w:p>
    <w:p w:rsidR="00AF1155" w:rsidRPr="00D61BE7" w:rsidRDefault="00AF1155" w:rsidP="0059754D">
      <w:pPr>
        <w:rPr>
          <w:rStyle w:val="FontStyle24"/>
          <w:sz w:val="28"/>
          <w:szCs w:val="28"/>
        </w:rPr>
      </w:pPr>
    </w:p>
    <w:p w:rsidR="0059754D" w:rsidRDefault="0059754D" w:rsidP="0059754D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59754D" w:rsidRPr="002D1966" w:rsidRDefault="0059754D" w:rsidP="0059754D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</w:p>
    <w:p w:rsidR="0059754D" w:rsidRPr="00E5676E" w:rsidRDefault="0059754D" w:rsidP="00E477F8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="00E477F8">
        <w:rPr>
          <w:rStyle w:val="FontStyle24"/>
          <w:sz w:val="28"/>
          <w:szCs w:val="28"/>
        </w:rPr>
        <w:t>С.И.Калашнико</w:t>
      </w:r>
      <w:r w:rsidR="00E5676E">
        <w:rPr>
          <w:rStyle w:val="FontStyle24"/>
          <w:sz w:val="28"/>
          <w:szCs w:val="28"/>
        </w:rPr>
        <w:t>в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59754D" w:rsidRPr="00D941CB" w:rsidTr="001F0758">
        <w:trPr>
          <w:trHeight w:val="1276"/>
        </w:trPr>
        <w:tc>
          <w:tcPr>
            <w:tcW w:w="5104" w:type="dxa"/>
          </w:tcPr>
          <w:p w:rsidR="0059754D" w:rsidRPr="00D941CB" w:rsidRDefault="0059754D" w:rsidP="001F075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59754D" w:rsidRPr="00D941CB" w:rsidRDefault="0059754D" w:rsidP="001F0758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УТВЕРЖДЕН</w:t>
            </w:r>
          </w:p>
          <w:p w:rsidR="0059754D" w:rsidRPr="00D941CB" w:rsidRDefault="0059754D" w:rsidP="001F075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>
              <w:rPr>
                <w:rStyle w:val="FontStyle24"/>
                <w:sz w:val="28"/>
                <w:szCs w:val="28"/>
                <w:lang w:eastAsia="en-US"/>
              </w:rPr>
              <w:t>ем</w:t>
            </w: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59754D" w:rsidRPr="00D941CB" w:rsidRDefault="0059754D" w:rsidP="001F075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Курского муниципального </w:t>
            </w:r>
            <w:r>
              <w:rPr>
                <w:rStyle w:val="FontStyle24"/>
                <w:sz w:val="28"/>
                <w:szCs w:val="28"/>
                <w:lang w:eastAsia="en-US"/>
              </w:rPr>
              <w:t>округа</w:t>
            </w:r>
          </w:p>
          <w:p w:rsidR="0059754D" w:rsidRPr="00D941CB" w:rsidRDefault="0059754D" w:rsidP="001F075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59754D" w:rsidRPr="00D941CB" w:rsidRDefault="005D2D25" w:rsidP="005D2D25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О</w:t>
            </w:r>
            <w:r w:rsidR="0059754D">
              <w:rPr>
                <w:rStyle w:val="FontStyle24"/>
                <w:sz w:val="28"/>
                <w:szCs w:val="28"/>
                <w:lang w:eastAsia="en-US"/>
              </w:rPr>
              <w:t>т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 31 мая 2021 г.  </w:t>
            </w:r>
            <w:r w:rsidR="0059754D" w:rsidRPr="00D941CB">
              <w:rPr>
                <w:rStyle w:val="FontStyle24"/>
                <w:sz w:val="28"/>
                <w:szCs w:val="28"/>
                <w:lang w:eastAsia="en-US"/>
              </w:rPr>
              <w:t>№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 518</w:t>
            </w:r>
          </w:p>
        </w:tc>
      </w:tr>
    </w:tbl>
    <w:p w:rsidR="0059754D" w:rsidRDefault="0059754D" w:rsidP="0059754D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7376E3" w:rsidRPr="00EB11E9" w:rsidRDefault="00D9644D" w:rsidP="00145D90">
      <w:pPr>
        <w:spacing w:line="240" w:lineRule="exact"/>
        <w:jc w:val="center"/>
        <w:rPr>
          <w:rStyle w:val="FontStyle24"/>
          <w:caps/>
          <w:sz w:val="28"/>
          <w:szCs w:val="28"/>
          <w:lang w:eastAsia="en-US"/>
        </w:rPr>
      </w:pPr>
      <w:r w:rsidRPr="00EB11E9">
        <w:rPr>
          <w:rStyle w:val="FontStyle24"/>
          <w:caps/>
          <w:sz w:val="28"/>
          <w:szCs w:val="28"/>
          <w:lang w:eastAsia="en-US"/>
        </w:rPr>
        <w:t xml:space="preserve">Состав </w:t>
      </w:r>
    </w:p>
    <w:p w:rsidR="00EB11E9" w:rsidRDefault="00EB11E9" w:rsidP="00145D90">
      <w:pPr>
        <w:spacing w:line="240" w:lineRule="exact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lang w:eastAsia="en-US"/>
        </w:rPr>
        <w:t>экспертной комиссии</w:t>
      </w:r>
      <w:r>
        <w:rPr>
          <w:rStyle w:val="FontStyle24"/>
          <w:sz w:val="28"/>
          <w:szCs w:val="28"/>
        </w:rPr>
        <w:t xml:space="preserve"> </w:t>
      </w:r>
      <w:r w:rsidR="007376E3">
        <w:rPr>
          <w:rStyle w:val="FontStyle24"/>
          <w:sz w:val="28"/>
          <w:szCs w:val="28"/>
        </w:rPr>
        <w:t>для оценки предложений об</w:t>
      </w:r>
      <w:r w:rsidR="007376E3" w:rsidRPr="002D1966">
        <w:rPr>
          <w:rStyle w:val="FontStyle24"/>
          <w:sz w:val="28"/>
          <w:szCs w:val="28"/>
        </w:rPr>
        <w:t xml:space="preserve"> </w:t>
      </w:r>
      <w:r w:rsidR="007376E3">
        <w:rPr>
          <w:rStyle w:val="FontStyle24"/>
          <w:sz w:val="28"/>
          <w:szCs w:val="28"/>
        </w:rPr>
        <w:t>определении мест</w:t>
      </w:r>
      <w:r w:rsidR="00D9644D">
        <w:rPr>
          <w:rStyle w:val="FontStyle24"/>
          <w:sz w:val="28"/>
          <w:szCs w:val="28"/>
        </w:rPr>
        <w:t>,</w:t>
      </w:r>
      <w:r w:rsidR="007376E3">
        <w:rPr>
          <w:rStyle w:val="FontStyle24"/>
          <w:sz w:val="28"/>
          <w:szCs w:val="28"/>
        </w:rPr>
        <w:t xml:space="preserve"> </w:t>
      </w:r>
    </w:p>
    <w:p w:rsidR="00EB11E9" w:rsidRDefault="007376E3" w:rsidP="00145D90">
      <w:pPr>
        <w:spacing w:line="240" w:lineRule="exact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нахождение </w:t>
      </w:r>
      <w:proofErr w:type="gramStart"/>
      <w:r>
        <w:rPr>
          <w:rStyle w:val="FontStyle24"/>
          <w:sz w:val="28"/>
          <w:szCs w:val="28"/>
        </w:rPr>
        <w:t>несовершеннолетних</w:t>
      </w:r>
      <w:proofErr w:type="gramEnd"/>
      <w:r>
        <w:rPr>
          <w:rStyle w:val="FontStyle24"/>
          <w:sz w:val="28"/>
          <w:szCs w:val="28"/>
        </w:rPr>
        <w:t xml:space="preserve">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</w:t>
      </w:r>
    </w:p>
    <w:p w:rsidR="00EB11E9" w:rsidRDefault="007376E3" w:rsidP="00145D90">
      <w:pPr>
        <w:spacing w:line="240" w:lineRule="exact"/>
        <w:jc w:val="center"/>
        <w:rPr>
          <w:rStyle w:val="FontStyle24"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 xml:space="preserve">достигших возраста 16 лет, без сопровождения родителей (лиц, их </w:t>
      </w:r>
      <w:proofErr w:type="gramEnd"/>
    </w:p>
    <w:p w:rsidR="0059754D" w:rsidRPr="008B6759" w:rsidRDefault="007376E3" w:rsidP="00145D9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>
        <w:rPr>
          <w:rStyle w:val="FontStyle24"/>
          <w:sz w:val="28"/>
          <w:szCs w:val="28"/>
        </w:rPr>
        <w:t>замещающих) или лиц, осуществляющих мероприятия с участием детей</w:t>
      </w:r>
      <w:r w:rsidR="00B80EDB">
        <w:rPr>
          <w:rStyle w:val="FontStyle24"/>
          <w:sz w:val="28"/>
          <w:szCs w:val="28"/>
        </w:rPr>
        <w:t>,</w:t>
      </w:r>
      <w:r>
        <w:rPr>
          <w:rStyle w:val="FontStyle24"/>
          <w:sz w:val="28"/>
          <w:szCs w:val="28"/>
        </w:rPr>
        <w:t xml:space="preserve"> </w:t>
      </w:r>
      <w:r w:rsidR="00B80EDB">
        <w:rPr>
          <w:rStyle w:val="FontStyle24"/>
          <w:sz w:val="28"/>
          <w:szCs w:val="28"/>
        </w:rPr>
        <w:t>на территории Курского муниципального округа</w:t>
      </w:r>
      <w:r>
        <w:rPr>
          <w:rStyle w:val="FontStyle24"/>
          <w:sz w:val="28"/>
          <w:szCs w:val="28"/>
        </w:rPr>
        <w:t xml:space="preserve"> Ставропольского края</w:t>
      </w:r>
    </w:p>
    <w:p w:rsidR="0059754D" w:rsidRPr="008B6759" w:rsidRDefault="0059754D" w:rsidP="0059754D">
      <w:pPr>
        <w:spacing w:line="240" w:lineRule="exact"/>
        <w:jc w:val="both"/>
        <w:rPr>
          <w:rStyle w:val="FontStyle17"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59754D" w:rsidRPr="008B6759" w:rsidTr="00715915">
        <w:tc>
          <w:tcPr>
            <w:tcW w:w="3085" w:type="dxa"/>
          </w:tcPr>
          <w:p w:rsidR="00A10732" w:rsidRDefault="0059754D" w:rsidP="001F0758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Сидоренко Оксана </w:t>
            </w:r>
          </w:p>
          <w:p w:rsidR="0059754D" w:rsidRPr="008B6759" w:rsidRDefault="0059754D" w:rsidP="001F0758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Николаевна</w:t>
            </w:r>
          </w:p>
          <w:p w:rsidR="0059754D" w:rsidRPr="008B6759" w:rsidRDefault="0059754D" w:rsidP="001F075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59754D" w:rsidRDefault="0059754D" w:rsidP="001F0758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заместитель главы администрации Курского мун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ципального округа Ставропольского края, предс</w:t>
            </w:r>
            <w:r w:rsidRPr="008B6759"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 xml:space="preserve">датель </w:t>
            </w:r>
            <w:r w:rsidR="00B80EDB">
              <w:rPr>
                <w:rStyle w:val="FontStyle12"/>
                <w:sz w:val="28"/>
                <w:szCs w:val="28"/>
              </w:rPr>
              <w:t xml:space="preserve">экспертной </w:t>
            </w:r>
            <w:r w:rsidRPr="008B6759">
              <w:rPr>
                <w:rStyle w:val="FontStyle12"/>
                <w:sz w:val="28"/>
                <w:szCs w:val="28"/>
              </w:rPr>
              <w:t>комиссии</w:t>
            </w:r>
          </w:p>
          <w:p w:rsidR="00145D90" w:rsidRPr="008B6759" w:rsidRDefault="00145D90" w:rsidP="001F0758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9754D" w:rsidRPr="008B6759" w:rsidTr="00715915">
        <w:tc>
          <w:tcPr>
            <w:tcW w:w="3085" w:type="dxa"/>
          </w:tcPr>
          <w:p w:rsidR="0059754D" w:rsidRPr="008B6759" w:rsidRDefault="0059754D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Панченко Валентина Николаевна </w:t>
            </w:r>
          </w:p>
          <w:p w:rsidR="0059754D" w:rsidRPr="008B6759" w:rsidRDefault="0059754D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59754D" w:rsidRPr="008B6759" w:rsidRDefault="0059754D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59754D" w:rsidRDefault="0059754D" w:rsidP="001F0758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отдела социального развития админ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страции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 xml:space="preserve">польского края, заместитель председателя </w:t>
            </w:r>
            <w:r w:rsidR="00B80EDB">
              <w:rPr>
                <w:rStyle w:val="FontStyle12"/>
                <w:sz w:val="28"/>
                <w:szCs w:val="28"/>
              </w:rPr>
              <w:t>экспер</w:t>
            </w:r>
            <w:r w:rsidR="00B80EDB">
              <w:rPr>
                <w:rStyle w:val="FontStyle12"/>
                <w:sz w:val="28"/>
                <w:szCs w:val="28"/>
              </w:rPr>
              <w:t>т</w:t>
            </w:r>
            <w:r w:rsidR="00B80EDB">
              <w:rPr>
                <w:rStyle w:val="FontStyle12"/>
                <w:sz w:val="28"/>
                <w:szCs w:val="28"/>
              </w:rPr>
              <w:t>ной</w:t>
            </w:r>
            <w:r w:rsidR="00B80EDB" w:rsidRPr="008B6759">
              <w:rPr>
                <w:rStyle w:val="FontStyle12"/>
                <w:sz w:val="28"/>
                <w:szCs w:val="28"/>
              </w:rPr>
              <w:t xml:space="preserve"> </w:t>
            </w:r>
            <w:r w:rsidRPr="008B6759">
              <w:rPr>
                <w:rStyle w:val="FontStyle12"/>
                <w:sz w:val="28"/>
                <w:szCs w:val="28"/>
              </w:rPr>
              <w:t xml:space="preserve">комиссии </w:t>
            </w:r>
          </w:p>
          <w:p w:rsidR="00145D90" w:rsidRPr="008B6759" w:rsidRDefault="00145D90" w:rsidP="001F0758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</w:tc>
      </w:tr>
      <w:tr w:rsidR="0059754D" w:rsidRPr="008B6759" w:rsidTr="00715915">
        <w:tc>
          <w:tcPr>
            <w:tcW w:w="3085" w:type="dxa"/>
          </w:tcPr>
          <w:p w:rsidR="0059754D" w:rsidRPr="008B6759" w:rsidRDefault="004030A5" w:rsidP="001F0758">
            <w:pPr>
              <w:pStyle w:val="Style7"/>
              <w:widowControl/>
              <w:spacing w:before="10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Черкасова Евгения Александровна</w:t>
            </w:r>
          </w:p>
          <w:p w:rsidR="0059754D" w:rsidRPr="008B6759" w:rsidRDefault="0059754D" w:rsidP="001F075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59754D" w:rsidRDefault="0059754D" w:rsidP="001F0758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главный специалист отдела социального раз</w:t>
            </w:r>
            <w:r>
              <w:rPr>
                <w:rStyle w:val="FontStyle12"/>
                <w:sz w:val="28"/>
                <w:szCs w:val="28"/>
              </w:rPr>
              <w:t>вития администрации Курского му</w:t>
            </w:r>
            <w:r w:rsidRPr="008B6759">
              <w:rPr>
                <w:rStyle w:val="FontStyle12"/>
                <w:sz w:val="28"/>
                <w:szCs w:val="28"/>
              </w:rPr>
              <w:t xml:space="preserve">ниципального округа Ставропольского края, ответственный секретарь </w:t>
            </w:r>
            <w:r w:rsidR="0038339F">
              <w:rPr>
                <w:rStyle w:val="FontStyle12"/>
                <w:sz w:val="28"/>
                <w:szCs w:val="28"/>
              </w:rPr>
              <w:t>экспертной</w:t>
            </w:r>
            <w:r w:rsidR="0038339F" w:rsidRPr="008B6759">
              <w:rPr>
                <w:rStyle w:val="FontStyle12"/>
                <w:sz w:val="28"/>
                <w:szCs w:val="28"/>
              </w:rPr>
              <w:t xml:space="preserve"> </w:t>
            </w:r>
            <w:r w:rsidRPr="008B6759">
              <w:rPr>
                <w:rStyle w:val="FontStyle12"/>
                <w:sz w:val="28"/>
                <w:szCs w:val="28"/>
              </w:rPr>
              <w:t>комиссии</w:t>
            </w:r>
          </w:p>
          <w:p w:rsidR="005013BE" w:rsidRPr="008B6759" w:rsidRDefault="005013BE" w:rsidP="001F0758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9754D" w:rsidRPr="008B6759" w:rsidTr="00715915">
        <w:tc>
          <w:tcPr>
            <w:tcW w:w="9606" w:type="dxa"/>
            <w:gridSpan w:val="2"/>
          </w:tcPr>
          <w:p w:rsidR="0059754D" w:rsidRDefault="0059754D" w:rsidP="001F0758">
            <w:pPr>
              <w:jc w:val="center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Члены </w:t>
            </w:r>
            <w:r w:rsidR="0038339F">
              <w:rPr>
                <w:rStyle w:val="FontStyle12"/>
                <w:sz w:val="28"/>
                <w:szCs w:val="28"/>
              </w:rPr>
              <w:t>экспертной</w:t>
            </w:r>
            <w:r w:rsidR="0038339F" w:rsidRPr="008B6759">
              <w:rPr>
                <w:rStyle w:val="FontStyle12"/>
                <w:sz w:val="28"/>
                <w:szCs w:val="28"/>
              </w:rPr>
              <w:t xml:space="preserve"> </w:t>
            </w:r>
            <w:r w:rsidRPr="008B6759">
              <w:rPr>
                <w:rStyle w:val="FontStyle12"/>
                <w:sz w:val="28"/>
                <w:szCs w:val="28"/>
              </w:rPr>
              <w:t>комиссии:</w:t>
            </w:r>
          </w:p>
          <w:p w:rsidR="0059754D" w:rsidRPr="008B6759" w:rsidRDefault="0059754D" w:rsidP="001F0758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FB6CAF" w:rsidRPr="008B6759" w:rsidTr="00715915">
        <w:tc>
          <w:tcPr>
            <w:tcW w:w="3085" w:type="dxa"/>
          </w:tcPr>
          <w:p w:rsidR="00A10732" w:rsidRDefault="00FB6CAF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387796">
              <w:rPr>
                <w:rStyle w:val="FontStyle12"/>
                <w:sz w:val="28"/>
                <w:szCs w:val="28"/>
              </w:rPr>
              <w:t xml:space="preserve">Гаврилова Наталья </w:t>
            </w:r>
          </w:p>
          <w:p w:rsidR="00FB6CAF" w:rsidRPr="00387796" w:rsidRDefault="00FB6CAF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387796">
              <w:rPr>
                <w:rStyle w:val="FontStyle12"/>
                <w:sz w:val="28"/>
                <w:szCs w:val="28"/>
              </w:rPr>
              <w:t>Николаевна</w:t>
            </w:r>
          </w:p>
          <w:p w:rsidR="00FB6CAF" w:rsidRPr="00387796" w:rsidRDefault="00FB6CAF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387796" w:rsidRDefault="00FB6CAF" w:rsidP="001F0758">
            <w:pPr>
              <w:jc w:val="both"/>
              <w:rPr>
                <w:rStyle w:val="FontStyle12"/>
                <w:sz w:val="28"/>
                <w:szCs w:val="28"/>
              </w:rPr>
            </w:pPr>
            <w:r w:rsidRPr="00387796">
              <w:rPr>
                <w:rStyle w:val="FontStyle12"/>
                <w:sz w:val="28"/>
                <w:szCs w:val="28"/>
              </w:rPr>
              <w:t xml:space="preserve">начальник </w:t>
            </w:r>
            <w:proofErr w:type="gramStart"/>
            <w:r w:rsidRPr="00387796">
              <w:rPr>
                <w:rStyle w:val="FontStyle12"/>
                <w:sz w:val="28"/>
                <w:szCs w:val="28"/>
              </w:rPr>
              <w:t>отдела образования администрации Ку</w:t>
            </w:r>
            <w:r w:rsidRPr="00387796">
              <w:rPr>
                <w:rStyle w:val="FontStyle12"/>
                <w:sz w:val="28"/>
                <w:szCs w:val="28"/>
              </w:rPr>
              <w:t>р</w:t>
            </w:r>
            <w:r w:rsidRPr="00387796">
              <w:rPr>
                <w:rStyle w:val="FontStyle12"/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6917EF" w:rsidRPr="00341E42" w:rsidRDefault="006917EF" w:rsidP="001F0758">
            <w:pPr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FB6CAF" w:rsidRPr="008B6759" w:rsidTr="00715915">
        <w:tc>
          <w:tcPr>
            <w:tcW w:w="3085" w:type="dxa"/>
          </w:tcPr>
          <w:p w:rsidR="00A10732" w:rsidRDefault="00FB6CAF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Жулина Галина </w:t>
            </w:r>
          </w:p>
          <w:p w:rsidR="00FB6CAF" w:rsidRPr="008B6759" w:rsidRDefault="00FB6CAF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3D0F32" w:rsidRDefault="00FB6CAF" w:rsidP="001F0758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муниципального каз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 xml:space="preserve">нного учреждения «Управление культуры» </w:t>
            </w:r>
          </w:p>
          <w:p w:rsidR="006917EF" w:rsidRPr="00341E42" w:rsidRDefault="006917EF" w:rsidP="001F0758">
            <w:pPr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D477F2" w:rsidRPr="008B6759" w:rsidTr="00715915">
        <w:tc>
          <w:tcPr>
            <w:tcW w:w="3085" w:type="dxa"/>
          </w:tcPr>
          <w:p w:rsidR="00A10732" w:rsidRDefault="00D477F2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Долгополова </w:t>
            </w:r>
          </w:p>
          <w:p w:rsidR="00D477F2" w:rsidRPr="008B6759" w:rsidRDefault="00D477F2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</w:tcPr>
          <w:p w:rsidR="004A20AD" w:rsidRDefault="004A20AD" w:rsidP="004A20A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исполняющий обязанности директора госуда</w:t>
            </w:r>
            <w:r>
              <w:rPr>
                <w:rStyle w:val="FontStyle12"/>
                <w:sz w:val="28"/>
                <w:szCs w:val="28"/>
              </w:rPr>
              <w:t>р</w:t>
            </w:r>
            <w:r>
              <w:rPr>
                <w:rStyle w:val="FontStyle12"/>
                <w:sz w:val="28"/>
                <w:szCs w:val="28"/>
              </w:rPr>
              <w:t>ственного казенного учреждения «Центр занятости населе</w:t>
            </w:r>
            <w:r w:rsidR="00341E42">
              <w:rPr>
                <w:rStyle w:val="FontStyle12"/>
                <w:sz w:val="28"/>
                <w:szCs w:val="28"/>
              </w:rPr>
              <w:t>ния Курского района»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917EF" w:rsidRPr="00341E42" w:rsidRDefault="006917EF" w:rsidP="004A20AD">
            <w:pPr>
              <w:jc w:val="both"/>
              <w:rPr>
                <w:rStyle w:val="FontStyle12"/>
                <w:sz w:val="22"/>
                <w:szCs w:val="22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Марченко Анна </w:t>
            </w:r>
          </w:p>
          <w:p w:rsidR="00D858FB" w:rsidRPr="008B6759" w:rsidRDefault="00D858FB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Юрьевна</w:t>
            </w:r>
          </w:p>
        </w:tc>
        <w:tc>
          <w:tcPr>
            <w:tcW w:w="6521" w:type="dxa"/>
          </w:tcPr>
          <w:p w:rsidR="005013BE" w:rsidRDefault="001A5DFE" w:rsidP="001F0758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специалист </w:t>
            </w:r>
            <w:r>
              <w:rPr>
                <w:rStyle w:val="FontStyle11"/>
                <w:sz w:val="28"/>
                <w:szCs w:val="28"/>
                <w:lang w:val="en-US"/>
              </w:rPr>
              <w:t>I</w:t>
            </w:r>
            <w:r w:rsidR="005013BE" w:rsidRPr="008B6759">
              <w:rPr>
                <w:rStyle w:val="FontStyle11"/>
                <w:sz w:val="28"/>
                <w:szCs w:val="28"/>
              </w:rPr>
              <w:t xml:space="preserve"> категории </w:t>
            </w:r>
            <w:proofErr w:type="gramStart"/>
            <w:r w:rsidR="005013BE" w:rsidRPr="008B6759">
              <w:rPr>
                <w:rStyle w:val="FontStyle11"/>
                <w:sz w:val="28"/>
                <w:szCs w:val="28"/>
              </w:rPr>
              <w:t xml:space="preserve">отдела </w:t>
            </w:r>
            <w:r w:rsidR="005013BE" w:rsidRPr="008B6759">
              <w:rPr>
                <w:rStyle w:val="FontStyle12"/>
                <w:sz w:val="28"/>
                <w:szCs w:val="28"/>
              </w:rPr>
              <w:t>социального разв</w:t>
            </w:r>
            <w:r w:rsidR="005013BE" w:rsidRPr="008B6759">
              <w:rPr>
                <w:rStyle w:val="FontStyle12"/>
                <w:sz w:val="28"/>
                <w:szCs w:val="28"/>
              </w:rPr>
              <w:t>и</w:t>
            </w:r>
            <w:r w:rsidR="005013BE" w:rsidRPr="008B6759">
              <w:rPr>
                <w:rStyle w:val="FontStyle12"/>
                <w:sz w:val="28"/>
                <w:szCs w:val="28"/>
              </w:rPr>
              <w:t>тия администрации Курского муниципального округа Ставропольского края</w:t>
            </w:r>
            <w:proofErr w:type="gramEnd"/>
          </w:p>
          <w:p w:rsidR="006917EF" w:rsidRPr="00341E42" w:rsidRDefault="006917EF" w:rsidP="001F0758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Мурко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8B6759">
              <w:rPr>
                <w:rStyle w:val="FontStyle12"/>
                <w:sz w:val="28"/>
                <w:szCs w:val="28"/>
              </w:rPr>
              <w:t xml:space="preserve">Василиса </w:t>
            </w:r>
          </w:p>
          <w:p w:rsidR="00D858FB" w:rsidRPr="008B6759" w:rsidRDefault="00D858FB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5013BE" w:rsidRDefault="00D858FB" w:rsidP="001F0758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начальник </w:t>
            </w:r>
            <w:r w:rsidRPr="008B6759">
              <w:rPr>
                <w:sz w:val="28"/>
                <w:szCs w:val="28"/>
              </w:rPr>
              <w:t>муниципального казенного учреждения «Курский молодежный Центр»</w:t>
            </w:r>
          </w:p>
          <w:p w:rsidR="006917EF" w:rsidRPr="00341E42" w:rsidRDefault="006917EF" w:rsidP="001F0758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Новикова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8B6759">
              <w:rPr>
                <w:rStyle w:val="FontStyle12"/>
                <w:sz w:val="28"/>
                <w:szCs w:val="28"/>
              </w:rPr>
              <w:t xml:space="preserve">Елена </w:t>
            </w:r>
          </w:p>
          <w:p w:rsidR="00D858FB" w:rsidRPr="008B6759" w:rsidRDefault="00D858FB" w:rsidP="001F0758">
            <w:pPr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6521" w:type="dxa"/>
          </w:tcPr>
          <w:p w:rsidR="001A5DFE" w:rsidRPr="008B6759" w:rsidRDefault="00D858FB" w:rsidP="001F0758">
            <w:pPr>
              <w:pStyle w:val="Style6"/>
              <w:ind w:firstLine="0"/>
              <w:rPr>
                <w:rStyle w:val="FontStyle12"/>
                <w:sz w:val="28"/>
                <w:szCs w:val="28"/>
                <w:lang w:eastAsia="en-US"/>
              </w:rPr>
            </w:pPr>
            <w:r w:rsidRPr="008B6759">
              <w:rPr>
                <w:rStyle w:val="FontStyle12"/>
                <w:sz w:val="28"/>
                <w:szCs w:val="28"/>
              </w:rPr>
              <w:t>директор государственного казенного учреждения социального обслуживания «Курский социально-реабилитационный центр для несовершеннолетних «Надежда»</w:t>
            </w:r>
            <w:r w:rsidRPr="008B6759">
              <w:rPr>
                <w:rStyle w:val="FontStyle24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341E42" w:rsidRDefault="00341E42" w:rsidP="00341E4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341E42" w:rsidRPr="00341E42" w:rsidRDefault="00341E42" w:rsidP="00341E42">
      <w:pPr>
        <w:jc w:val="center"/>
        <w:rPr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Охрименко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Александр </w:t>
            </w:r>
          </w:p>
          <w:p w:rsidR="00D858FB" w:rsidRPr="008B6759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Евгеньевич</w:t>
            </w:r>
          </w:p>
        </w:tc>
        <w:tc>
          <w:tcPr>
            <w:tcW w:w="6521" w:type="dxa"/>
          </w:tcPr>
          <w:p w:rsidR="00D858FB" w:rsidRDefault="00D858FB" w:rsidP="001F0758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начальник муниципального казе</w:t>
            </w:r>
            <w:r w:rsidRPr="008B6759">
              <w:rPr>
                <w:rStyle w:val="FontStyle12"/>
                <w:sz w:val="28"/>
                <w:szCs w:val="28"/>
              </w:rPr>
              <w:t xml:space="preserve">нного учреждения «Комитет по физической культуре и спорту» </w:t>
            </w:r>
          </w:p>
          <w:p w:rsidR="00D858FB" w:rsidRPr="008B6759" w:rsidRDefault="00D858FB" w:rsidP="001F0758">
            <w:pPr>
              <w:pStyle w:val="Style6"/>
              <w:ind w:firstLine="0"/>
              <w:rPr>
                <w:rStyle w:val="FontStyle11"/>
                <w:sz w:val="28"/>
                <w:szCs w:val="28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rPr>
                <w:color w:val="000000"/>
                <w:sz w:val="28"/>
                <w:szCs w:val="28"/>
              </w:rPr>
            </w:pPr>
            <w:r w:rsidRPr="008B6759">
              <w:rPr>
                <w:color w:val="000000"/>
                <w:sz w:val="28"/>
                <w:szCs w:val="28"/>
              </w:rPr>
              <w:t xml:space="preserve">Саркисян Гамлет </w:t>
            </w:r>
          </w:p>
          <w:p w:rsidR="00D858FB" w:rsidRPr="008B6759" w:rsidRDefault="00D858FB" w:rsidP="001F0758">
            <w:pPr>
              <w:rPr>
                <w:rStyle w:val="FontStyle11"/>
                <w:color w:val="000000"/>
                <w:sz w:val="28"/>
                <w:szCs w:val="28"/>
              </w:rPr>
            </w:pPr>
            <w:r w:rsidRPr="008B6759">
              <w:rPr>
                <w:color w:val="000000"/>
                <w:sz w:val="28"/>
                <w:szCs w:val="28"/>
              </w:rPr>
              <w:t>Викторович</w:t>
            </w:r>
            <w:r w:rsidRPr="008B67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5013BE" w:rsidRDefault="00D858FB" w:rsidP="00145D90">
            <w:pPr>
              <w:pStyle w:val="Style1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начальник отделения по делам несовершеннолетних отдела участковых уполномоченных полиции и по делам несовершеннолетних </w:t>
            </w:r>
            <w:r w:rsidR="001A5DFE">
              <w:rPr>
                <w:color w:val="000000"/>
                <w:sz w:val="28"/>
                <w:szCs w:val="28"/>
              </w:rPr>
              <w:t>О</w:t>
            </w:r>
            <w:r w:rsidRPr="008B6759">
              <w:rPr>
                <w:color w:val="000000"/>
                <w:sz w:val="28"/>
                <w:szCs w:val="28"/>
              </w:rPr>
              <w:t>тдела Министерства внутренних дел Российской Федерации по Курск</w:t>
            </w:r>
            <w:r w:rsidRPr="008B6759">
              <w:rPr>
                <w:color w:val="000000"/>
                <w:sz w:val="28"/>
                <w:szCs w:val="28"/>
              </w:rPr>
              <w:t>о</w:t>
            </w:r>
            <w:r w:rsidRPr="008B6759">
              <w:rPr>
                <w:color w:val="000000"/>
                <w:sz w:val="28"/>
                <w:szCs w:val="28"/>
              </w:rPr>
              <w:t>му району (по согласованию)</w:t>
            </w:r>
          </w:p>
          <w:p w:rsidR="006917EF" w:rsidRPr="008B6759" w:rsidRDefault="006917EF" w:rsidP="00145D90">
            <w:pPr>
              <w:pStyle w:val="Style1"/>
              <w:widowControl/>
              <w:spacing w:line="240" w:lineRule="auto"/>
              <w:rPr>
                <w:rStyle w:val="FontStyle11"/>
                <w:color w:val="000000"/>
                <w:sz w:val="28"/>
                <w:szCs w:val="28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97350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Рагулина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Наталья </w:t>
            </w:r>
          </w:p>
          <w:p w:rsidR="00D858FB" w:rsidRPr="008B6759" w:rsidRDefault="00D97350" w:rsidP="001F075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Анатольевна</w:t>
            </w:r>
          </w:p>
        </w:tc>
        <w:tc>
          <w:tcPr>
            <w:tcW w:w="6521" w:type="dxa"/>
          </w:tcPr>
          <w:p w:rsidR="00D858FB" w:rsidRPr="008B6759" w:rsidRDefault="00D858FB" w:rsidP="001F0758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главный специалист </w:t>
            </w:r>
            <w:r w:rsidRPr="008B6759">
              <w:rPr>
                <w:rStyle w:val="FontStyle12"/>
                <w:sz w:val="28"/>
                <w:szCs w:val="28"/>
              </w:rPr>
              <w:t>отдела образования админ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страции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>польского края</w:t>
            </w:r>
            <w:r w:rsidR="007376E3">
              <w:rPr>
                <w:rStyle w:val="FontStyle12"/>
                <w:sz w:val="28"/>
                <w:szCs w:val="28"/>
              </w:rPr>
              <w:t xml:space="preserve"> (по согласованию)</w:t>
            </w:r>
          </w:p>
          <w:p w:rsidR="00D858FB" w:rsidRPr="008B6759" w:rsidRDefault="00D858FB" w:rsidP="001F0758">
            <w:pPr>
              <w:jc w:val="both"/>
              <w:rPr>
                <w:sz w:val="28"/>
                <w:szCs w:val="28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Шама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Владимир </w:t>
            </w:r>
          </w:p>
          <w:p w:rsidR="00D858FB" w:rsidRPr="008B6759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Викторович</w:t>
            </w:r>
          </w:p>
          <w:p w:rsidR="00D858FB" w:rsidRPr="008B6759" w:rsidRDefault="00D858FB" w:rsidP="001F0758">
            <w:pPr>
              <w:pStyle w:val="Style2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58FB" w:rsidRDefault="00D858FB" w:rsidP="001F0758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 w:rsidRPr="008B6759">
              <w:rPr>
                <w:rStyle w:val="FontStyle11"/>
                <w:sz w:val="28"/>
                <w:szCs w:val="28"/>
              </w:rPr>
              <w:t>о</w:t>
            </w:r>
            <w:r w:rsidRPr="008B6759">
              <w:rPr>
                <w:rStyle w:val="FontStyle11"/>
                <w:sz w:val="28"/>
                <w:szCs w:val="28"/>
              </w:rPr>
              <w:t>го округа Ставропольского края</w:t>
            </w:r>
          </w:p>
          <w:p w:rsidR="006917EF" w:rsidRPr="008B6759" w:rsidRDefault="006917EF" w:rsidP="001F0758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D858FB" w:rsidRPr="008B6759" w:rsidTr="00715915">
        <w:tc>
          <w:tcPr>
            <w:tcW w:w="3085" w:type="dxa"/>
          </w:tcPr>
          <w:p w:rsidR="00A10732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Шпитько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Виталий </w:t>
            </w:r>
          </w:p>
          <w:p w:rsidR="00D858FB" w:rsidRPr="008B6759" w:rsidRDefault="00D858FB" w:rsidP="001F0758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Валерьевич</w:t>
            </w:r>
          </w:p>
        </w:tc>
        <w:tc>
          <w:tcPr>
            <w:tcW w:w="6521" w:type="dxa"/>
          </w:tcPr>
          <w:p w:rsidR="00D858FB" w:rsidRPr="008B6759" w:rsidRDefault="00D858FB" w:rsidP="001F0758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1"/>
                <w:sz w:val="28"/>
                <w:szCs w:val="28"/>
              </w:rPr>
              <w:t xml:space="preserve">отдела экономического развития </w:t>
            </w:r>
            <w:r w:rsidRPr="008B6759">
              <w:rPr>
                <w:rStyle w:val="FontStyle11"/>
                <w:sz w:val="28"/>
                <w:szCs w:val="28"/>
              </w:rPr>
              <w:t>адм</w:t>
            </w:r>
            <w:r w:rsidRPr="008B6759">
              <w:rPr>
                <w:rStyle w:val="FontStyle11"/>
                <w:sz w:val="28"/>
                <w:szCs w:val="28"/>
              </w:rPr>
              <w:t>и</w:t>
            </w:r>
            <w:r w:rsidRPr="008B6759">
              <w:rPr>
                <w:rStyle w:val="FontStyle11"/>
                <w:sz w:val="28"/>
                <w:szCs w:val="28"/>
              </w:rPr>
              <w:t>нистрации Курского муниципального округа Ста</w:t>
            </w:r>
            <w:r w:rsidRPr="008B6759">
              <w:rPr>
                <w:rStyle w:val="FontStyle11"/>
                <w:sz w:val="28"/>
                <w:szCs w:val="28"/>
              </w:rPr>
              <w:t>в</w:t>
            </w:r>
            <w:r w:rsidRPr="008B6759">
              <w:rPr>
                <w:rStyle w:val="FontStyle11"/>
                <w:sz w:val="28"/>
                <w:szCs w:val="28"/>
              </w:rPr>
              <w:t>ропольского края</w:t>
            </w:r>
            <w:proofErr w:type="gramEnd"/>
          </w:p>
        </w:tc>
      </w:tr>
    </w:tbl>
    <w:p w:rsidR="0059754D" w:rsidRDefault="0059754D" w:rsidP="0059754D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59754D" w:rsidRDefault="0059754D" w:rsidP="0059754D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8A5144" w:rsidRPr="008B6759" w:rsidRDefault="008A5144" w:rsidP="0059754D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59754D" w:rsidRPr="008B6759" w:rsidRDefault="0059754D" w:rsidP="0059754D">
      <w:pPr>
        <w:spacing w:line="240" w:lineRule="exact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Заместитель главы администрации</w:t>
      </w:r>
    </w:p>
    <w:p w:rsidR="0059754D" w:rsidRPr="008B6759" w:rsidRDefault="0059754D" w:rsidP="0059754D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Курского муниципального округа</w:t>
      </w:r>
    </w:p>
    <w:p w:rsidR="0059754D" w:rsidRPr="008B6759" w:rsidRDefault="0059754D" w:rsidP="0059754D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Ставропольского края</w:t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="007376E3">
        <w:rPr>
          <w:sz w:val="28"/>
          <w:szCs w:val="28"/>
        </w:rPr>
        <w:t xml:space="preserve">      </w:t>
      </w:r>
      <w:r w:rsidRPr="008B6759">
        <w:rPr>
          <w:sz w:val="28"/>
          <w:szCs w:val="28"/>
        </w:rPr>
        <w:t>О.</w:t>
      </w:r>
      <w:r>
        <w:rPr>
          <w:sz w:val="28"/>
          <w:szCs w:val="28"/>
        </w:rPr>
        <w:t>В</w:t>
      </w:r>
      <w:r w:rsidRPr="008B6759">
        <w:rPr>
          <w:sz w:val="28"/>
          <w:szCs w:val="28"/>
        </w:rPr>
        <w:t>.Богаевская</w:t>
      </w:r>
    </w:p>
    <w:p w:rsidR="00976BCD" w:rsidRDefault="00976BCD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Default="009C1120"/>
    <w:p w:rsidR="009C1120" w:rsidRPr="00BE40E1" w:rsidRDefault="009C1120"/>
    <w:p w:rsidR="00D61BE7" w:rsidRPr="00BE40E1" w:rsidRDefault="00D61BE7"/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9C1120" w:rsidTr="00BE40E1">
        <w:tc>
          <w:tcPr>
            <w:tcW w:w="5211" w:type="dxa"/>
          </w:tcPr>
          <w:p w:rsidR="009C1120" w:rsidRDefault="009C1120" w:rsidP="001F0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C1120" w:rsidRDefault="009C1120" w:rsidP="00BE40E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C1120" w:rsidRDefault="009C1120" w:rsidP="00BE40E1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C1120" w:rsidRDefault="009C1120" w:rsidP="005D2D2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Курского муниципального округа  Ставропольского края                                  от </w:t>
            </w:r>
            <w:r w:rsidR="005D2D25">
              <w:rPr>
                <w:color w:val="000000"/>
                <w:sz w:val="28"/>
                <w:szCs w:val="28"/>
              </w:rPr>
              <w:t>31 мая 2021 г.  № 518</w:t>
            </w:r>
          </w:p>
        </w:tc>
      </w:tr>
    </w:tbl>
    <w:p w:rsidR="009C1120" w:rsidRDefault="009C1120" w:rsidP="009C1120">
      <w:pPr>
        <w:jc w:val="center"/>
        <w:rPr>
          <w:sz w:val="28"/>
          <w:szCs w:val="28"/>
        </w:rPr>
      </w:pPr>
    </w:p>
    <w:p w:rsidR="005B08BE" w:rsidRDefault="005B08BE" w:rsidP="009C1120">
      <w:pPr>
        <w:jc w:val="center"/>
        <w:rPr>
          <w:sz w:val="28"/>
          <w:szCs w:val="28"/>
        </w:rPr>
      </w:pPr>
    </w:p>
    <w:p w:rsidR="008D6226" w:rsidRDefault="009C1120" w:rsidP="004C2A6A">
      <w:pPr>
        <w:spacing w:line="240" w:lineRule="exact"/>
        <w:jc w:val="center"/>
        <w:rPr>
          <w:sz w:val="28"/>
          <w:szCs w:val="28"/>
        </w:rPr>
      </w:pPr>
      <w:bookmarkStart w:id="1" w:name="P37"/>
      <w:bookmarkEnd w:id="1"/>
      <w:r w:rsidRPr="002741AF">
        <w:rPr>
          <w:sz w:val="28"/>
          <w:szCs w:val="28"/>
        </w:rPr>
        <w:t xml:space="preserve">ПОЛОЖЕНИЕ </w:t>
      </w:r>
    </w:p>
    <w:p w:rsidR="00374983" w:rsidRDefault="009C1120" w:rsidP="004C2A6A">
      <w:pPr>
        <w:spacing w:line="240" w:lineRule="exact"/>
        <w:jc w:val="center"/>
        <w:rPr>
          <w:rStyle w:val="FontStyle24"/>
          <w:sz w:val="28"/>
          <w:szCs w:val="28"/>
        </w:rPr>
      </w:pPr>
      <w:r w:rsidRPr="002741AF">
        <w:rPr>
          <w:sz w:val="28"/>
          <w:szCs w:val="28"/>
        </w:rPr>
        <w:t xml:space="preserve">об экспертной </w:t>
      </w:r>
      <w:r w:rsidR="00427159">
        <w:rPr>
          <w:sz w:val="28"/>
          <w:szCs w:val="28"/>
        </w:rPr>
        <w:t xml:space="preserve">комиссии </w:t>
      </w:r>
      <w:r w:rsidR="008D6226">
        <w:rPr>
          <w:rStyle w:val="FontStyle24"/>
          <w:sz w:val="28"/>
          <w:szCs w:val="28"/>
        </w:rPr>
        <w:t>для оценки предложений об</w:t>
      </w:r>
      <w:r w:rsidR="008D6226" w:rsidRPr="002D1966">
        <w:rPr>
          <w:rStyle w:val="FontStyle24"/>
          <w:sz w:val="28"/>
          <w:szCs w:val="28"/>
        </w:rPr>
        <w:t xml:space="preserve"> </w:t>
      </w:r>
      <w:r w:rsidR="008D6226">
        <w:rPr>
          <w:rStyle w:val="FontStyle24"/>
          <w:sz w:val="28"/>
          <w:szCs w:val="28"/>
        </w:rPr>
        <w:t>определении мест</w:t>
      </w:r>
      <w:r w:rsidR="00374983">
        <w:rPr>
          <w:rStyle w:val="FontStyle24"/>
          <w:sz w:val="28"/>
          <w:szCs w:val="28"/>
        </w:rPr>
        <w:t>,</w:t>
      </w:r>
    </w:p>
    <w:p w:rsidR="009D4C08" w:rsidRDefault="008D6226" w:rsidP="004C2A6A">
      <w:pPr>
        <w:spacing w:line="240" w:lineRule="exact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нахождение </w:t>
      </w:r>
      <w:proofErr w:type="gramStart"/>
      <w:r>
        <w:rPr>
          <w:rStyle w:val="FontStyle24"/>
          <w:sz w:val="28"/>
          <w:szCs w:val="28"/>
        </w:rPr>
        <w:t>несовершеннолетних</w:t>
      </w:r>
      <w:proofErr w:type="gramEnd"/>
      <w:r>
        <w:rPr>
          <w:rStyle w:val="FontStyle24"/>
          <w:sz w:val="28"/>
          <w:szCs w:val="28"/>
        </w:rPr>
        <w:t xml:space="preserve"> в которых может привести вред здоровью лиц, не достигших возраста 18</w:t>
      </w:r>
      <w:r w:rsidR="00D00F41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лет, </w:t>
      </w:r>
      <w:r w:rsidR="00D00F41">
        <w:rPr>
          <w:rStyle w:val="FontStyle24"/>
          <w:sz w:val="28"/>
          <w:szCs w:val="28"/>
        </w:rPr>
        <w:t xml:space="preserve">их </w:t>
      </w:r>
      <w:r>
        <w:rPr>
          <w:rStyle w:val="FontStyle24"/>
          <w:sz w:val="28"/>
          <w:szCs w:val="28"/>
        </w:rPr>
        <w:t xml:space="preserve">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</w:t>
      </w:r>
    </w:p>
    <w:p w:rsidR="009D4C08" w:rsidRDefault="008D6226" w:rsidP="004C2A6A">
      <w:pPr>
        <w:spacing w:line="240" w:lineRule="exact"/>
        <w:jc w:val="center"/>
        <w:rPr>
          <w:rStyle w:val="FontStyle24"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 xml:space="preserve">достигших возраста 16 лет, без сопровождения родителей (лиц, их </w:t>
      </w:r>
      <w:proofErr w:type="gramEnd"/>
    </w:p>
    <w:p w:rsidR="008D6226" w:rsidRDefault="008D6226" w:rsidP="004C2A6A">
      <w:pPr>
        <w:spacing w:line="240" w:lineRule="exact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замещающих) или лиц, осуществляющих мероприятия с участием детей</w:t>
      </w:r>
      <w:r w:rsidR="004C2A6A">
        <w:rPr>
          <w:rStyle w:val="FontStyle24"/>
          <w:sz w:val="28"/>
          <w:szCs w:val="28"/>
        </w:rPr>
        <w:t>,</w:t>
      </w:r>
      <w:r>
        <w:rPr>
          <w:rStyle w:val="FontStyle24"/>
          <w:sz w:val="28"/>
          <w:szCs w:val="28"/>
        </w:rPr>
        <w:t xml:space="preserve"> </w:t>
      </w:r>
      <w:r w:rsidR="000E7CF1">
        <w:rPr>
          <w:rStyle w:val="FontStyle24"/>
          <w:sz w:val="28"/>
          <w:szCs w:val="28"/>
        </w:rPr>
        <w:t>на территории Курского</w:t>
      </w:r>
      <w:r>
        <w:rPr>
          <w:rStyle w:val="FontStyle24"/>
          <w:sz w:val="28"/>
          <w:szCs w:val="28"/>
        </w:rPr>
        <w:t xml:space="preserve"> муни</w:t>
      </w:r>
      <w:r w:rsidR="000E7CF1">
        <w:rPr>
          <w:rStyle w:val="FontStyle24"/>
          <w:sz w:val="28"/>
          <w:szCs w:val="28"/>
        </w:rPr>
        <w:t>ципального округа</w:t>
      </w:r>
      <w:r w:rsidR="004C2A6A">
        <w:rPr>
          <w:rStyle w:val="FontStyle24"/>
          <w:sz w:val="28"/>
          <w:szCs w:val="28"/>
        </w:rPr>
        <w:t xml:space="preserve"> Ставропольского края</w:t>
      </w:r>
    </w:p>
    <w:p w:rsidR="008D6226" w:rsidRDefault="008D6226" w:rsidP="009C1120">
      <w:pPr>
        <w:jc w:val="center"/>
        <w:rPr>
          <w:sz w:val="28"/>
          <w:szCs w:val="28"/>
        </w:rPr>
      </w:pPr>
    </w:p>
    <w:p w:rsidR="009C1120" w:rsidRPr="004C2A6A" w:rsidRDefault="00D00F41" w:rsidP="00FA495F">
      <w:pPr>
        <w:ind w:left="-142"/>
        <w:jc w:val="center"/>
        <w:rPr>
          <w:caps/>
          <w:sz w:val="28"/>
          <w:szCs w:val="28"/>
        </w:rPr>
      </w:pPr>
      <w:r w:rsidRPr="004C2A6A">
        <w:rPr>
          <w:caps/>
          <w:sz w:val="28"/>
          <w:szCs w:val="28"/>
          <w:lang w:val="en-US"/>
        </w:rPr>
        <w:t>I</w:t>
      </w:r>
      <w:r w:rsidR="009C1120" w:rsidRPr="004C2A6A">
        <w:rPr>
          <w:caps/>
          <w:sz w:val="28"/>
          <w:szCs w:val="28"/>
        </w:rPr>
        <w:t>. Общие положения</w:t>
      </w:r>
    </w:p>
    <w:p w:rsidR="000E7CF1" w:rsidRPr="00FA495F" w:rsidRDefault="000E7CF1" w:rsidP="00FA495F">
      <w:pPr>
        <w:ind w:left="-142"/>
        <w:jc w:val="center"/>
        <w:rPr>
          <w:sz w:val="28"/>
          <w:szCs w:val="28"/>
        </w:rPr>
      </w:pPr>
    </w:p>
    <w:p w:rsidR="00FA495F" w:rsidRDefault="002741AF" w:rsidP="00C46FE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0192D">
        <w:rPr>
          <w:sz w:val="28"/>
          <w:szCs w:val="28"/>
        </w:rPr>
        <w:t>1.</w:t>
      </w:r>
      <w:r w:rsidR="000E7CF1">
        <w:rPr>
          <w:sz w:val="28"/>
          <w:szCs w:val="28"/>
        </w:rPr>
        <w:t xml:space="preserve"> </w:t>
      </w:r>
      <w:proofErr w:type="gramStart"/>
      <w:r w:rsidR="00745181">
        <w:rPr>
          <w:sz w:val="28"/>
          <w:szCs w:val="28"/>
        </w:rPr>
        <w:t>Настоящее Положение определяет порядок формирования</w:t>
      </w:r>
      <w:r w:rsidR="00DA4109">
        <w:rPr>
          <w:sz w:val="28"/>
          <w:szCs w:val="28"/>
        </w:rPr>
        <w:t xml:space="preserve"> и де</w:t>
      </w:r>
      <w:r w:rsidR="00DA4109">
        <w:rPr>
          <w:sz w:val="28"/>
          <w:szCs w:val="28"/>
        </w:rPr>
        <w:t>я</w:t>
      </w:r>
      <w:r w:rsidR="00DA4109">
        <w:rPr>
          <w:sz w:val="28"/>
          <w:szCs w:val="28"/>
        </w:rPr>
        <w:t>тельности экспертной комиссии</w:t>
      </w:r>
      <w:r w:rsidR="009C1120" w:rsidRPr="009C1120">
        <w:rPr>
          <w:sz w:val="28"/>
          <w:szCs w:val="28"/>
        </w:rPr>
        <w:t xml:space="preserve"> </w:t>
      </w:r>
      <w:r w:rsidR="00427159">
        <w:rPr>
          <w:rFonts w:eastAsiaTheme="minorHAnsi"/>
          <w:sz w:val="28"/>
          <w:szCs w:val="28"/>
          <w:lang w:eastAsia="en-US"/>
        </w:rPr>
        <w:t>для оценки предложений об определении мест, нахождение несовершеннолетних в которых может при</w:t>
      </w:r>
      <w:r w:rsidR="00DA4109">
        <w:rPr>
          <w:rFonts w:eastAsiaTheme="minorHAnsi"/>
          <w:sz w:val="28"/>
          <w:szCs w:val="28"/>
          <w:lang w:eastAsia="en-US"/>
        </w:rPr>
        <w:t>чинить</w:t>
      </w:r>
      <w:r w:rsidR="00427159">
        <w:rPr>
          <w:rFonts w:eastAsiaTheme="minorHAnsi"/>
          <w:sz w:val="28"/>
          <w:szCs w:val="28"/>
          <w:lang w:eastAsia="en-US"/>
        </w:rPr>
        <w:t xml:space="preserve"> вред здоровью лиц, не достигших возраста 18 лет, их физическому, интеллект</w:t>
      </w:r>
      <w:r w:rsidR="00427159">
        <w:rPr>
          <w:rFonts w:eastAsiaTheme="minorHAnsi"/>
          <w:sz w:val="28"/>
          <w:szCs w:val="28"/>
          <w:lang w:eastAsia="en-US"/>
        </w:rPr>
        <w:t>у</w:t>
      </w:r>
      <w:r w:rsidR="00427159">
        <w:rPr>
          <w:rFonts w:eastAsiaTheme="minorHAnsi"/>
          <w:sz w:val="28"/>
          <w:szCs w:val="28"/>
          <w:lang w:eastAsia="en-US"/>
        </w:rPr>
        <w:t>альному, психическому, духовному и нравственному развитию, а также о</w:t>
      </w:r>
      <w:r w:rsidR="00427159">
        <w:rPr>
          <w:rFonts w:eastAsiaTheme="minorHAnsi"/>
          <w:sz w:val="28"/>
          <w:szCs w:val="28"/>
          <w:lang w:eastAsia="en-US"/>
        </w:rPr>
        <w:t>б</w:t>
      </w:r>
      <w:r w:rsidR="00427159">
        <w:rPr>
          <w:rFonts w:eastAsiaTheme="minorHAnsi"/>
          <w:sz w:val="28"/>
          <w:szCs w:val="28"/>
          <w:lang w:eastAsia="en-US"/>
        </w:rPr>
        <w:t>щественных мест, в которых в ночное время не допускается нахождение лиц, не достигших возраста 16 лет, без сопровождения родителей (лиц, их</w:t>
      </w:r>
      <w:proofErr w:type="gramEnd"/>
      <w:r w:rsidR="00427159">
        <w:rPr>
          <w:rFonts w:eastAsiaTheme="minorHAnsi"/>
          <w:sz w:val="28"/>
          <w:szCs w:val="28"/>
          <w:lang w:eastAsia="en-US"/>
        </w:rPr>
        <w:t xml:space="preserve"> зам</w:t>
      </w:r>
      <w:r w:rsidR="00427159">
        <w:rPr>
          <w:rFonts w:eastAsiaTheme="minorHAnsi"/>
          <w:sz w:val="28"/>
          <w:szCs w:val="28"/>
          <w:lang w:eastAsia="en-US"/>
        </w:rPr>
        <w:t>е</w:t>
      </w:r>
      <w:r w:rsidR="00427159">
        <w:rPr>
          <w:rFonts w:eastAsiaTheme="minorHAnsi"/>
          <w:sz w:val="28"/>
          <w:szCs w:val="28"/>
          <w:lang w:eastAsia="en-US"/>
        </w:rPr>
        <w:t xml:space="preserve">щающих) или лиц, осуществляющих мероприятия с участием детей, </w:t>
      </w:r>
      <w:r w:rsidR="000E7CF1">
        <w:rPr>
          <w:rFonts w:eastAsiaTheme="minorHAnsi"/>
          <w:sz w:val="28"/>
          <w:szCs w:val="28"/>
          <w:lang w:eastAsia="en-US"/>
        </w:rPr>
        <w:t>на те</w:t>
      </w:r>
      <w:r w:rsidR="000E7CF1">
        <w:rPr>
          <w:rFonts w:eastAsiaTheme="minorHAnsi"/>
          <w:sz w:val="28"/>
          <w:szCs w:val="28"/>
          <w:lang w:eastAsia="en-US"/>
        </w:rPr>
        <w:t>р</w:t>
      </w:r>
      <w:r w:rsidR="000E7CF1">
        <w:rPr>
          <w:rFonts w:eastAsiaTheme="minorHAnsi"/>
          <w:sz w:val="28"/>
          <w:szCs w:val="28"/>
          <w:lang w:eastAsia="en-US"/>
        </w:rPr>
        <w:t>ритории</w:t>
      </w:r>
      <w:r w:rsidR="00427159">
        <w:rPr>
          <w:rFonts w:eastAsiaTheme="minorHAnsi"/>
          <w:sz w:val="28"/>
          <w:szCs w:val="28"/>
          <w:lang w:eastAsia="en-US"/>
        </w:rPr>
        <w:t xml:space="preserve"> </w:t>
      </w:r>
      <w:r w:rsidR="00486D87">
        <w:rPr>
          <w:rFonts w:eastAsiaTheme="minorHAnsi"/>
          <w:sz w:val="28"/>
          <w:szCs w:val="28"/>
          <w:lang w:eastAsia="en-US"/>
        </w:rPr>
        <w:t>Курс</w:t>
      </w:r>
      <w:r w:rsidR="00A85893">
        <w:rPr>
          <w:rFonts w:eastAsiaTheme="minorHAnsi"/>
          <w:sz w:val="28"/>
          <w:szCs w:val="28"/>
          <w:lang w:eastAsia="en-US"/>
        </w:rPr>
        <w:t>кого</w:t>
      </w:r>
      <w:r w:rsidR="00486D87">
        <w:rPr>
          <w:rFonts w:eastAsiaTheme="minorHAnsi"/>
          <w:sz w:val="28"/>
          <w:szCs w:val="28"/>
          <w:lang w:eastAsia="en-US"/>
        </w:rPr>
        <w:t xml:space="preserve"> муни</w:t>
      </w:r>
      <w:r w:rsidR="00A85893">
        <w:rPr>
          <w:rFonts w:eastAsiaTheme="minorHAnsi"/>
          <w:sz w:val="28"/>
          <w:szCs w:val="28"/>
          <w:lang w:eastAsia="en-US"/>
        </w:rPr>
        <w:t>ципального округа</w:t>
      </w:r>
      <w:r w:rsidR="00427159">
        <w:rPr>
          <w:rFonts w:eastAsiaTheme="minorHAnsi"/>
          <w:sz w:val="28"/>
          <w:szCs w:val="28"/>
          <w:lang w:eastAsia="en-US"/>
        </w:rPr>
        <w:t xml:space="preserve"> Ставропол</w:t>
      </w:r>
      <w:r w:rsidR="001014AE">
        <w:rPr>
          <w:rFonts w:eastAsiaTheme="minorHAnsi"/>
          <w:sz w:val="28"/>
          <w:szCs w:val="28"/>
          <w:lang w:eastAsia="en-US"/>
        </w:rPr>
        <w:t xml:space="preserve">ьского края (далее </w:t>
      </w:r>
      <w:r w:rsidR="00C46FE7">
        <w:rPr>
          <w:rFonts w:eastAsiaTheme="minorHAnsi"/>
          <w:sz w:val="28"/>
          <w:szCs w:val="28"/>
          <w:lang w:eastAsia="en-US"/>
        </w:rPr>
        <w:t>с</w:t>
      </w:r>
      <w:r w:rsidR="00C46FE7">
        <w:rPr>
          <w:rFonts w:eastAsiaTheme="minorHAnsi"/>
          <w:sz w:val="28"/>
          <w:szCs w:val="28"/>
          <w:lang w:eastAsia="en-US"/>
        </w:rPr>
        <w:t>о</w:t>
      </w:r>
      <w:r w:rsidR="00C46FE7">
        <w:rPr>
          <w:rFonts w:eastAsiaTheme="minorHAnsi"/>
          <w:sz w:val="28"/>
          <w:szCs w:val="28"/>
          <w:lang w:eastAsia="en-US"/>
        </w:rPr>
        <w:t>ответственно -</w:t>
      </w:r>
      <w:r w:rsidR="001014AE">
        <w:rPr>
          <w:rFonts w:eastAsiaTheme="minorHAnsi"/>
          <w:sz w:val="28"/>
          <w:szCs w:val="28"/>
          <w:lang w:eastAsia="en-US"/>
        </w:rPr>
        <w:t xml:space="preserve"> </w:t>
      </w:r>
      <w:r w:rsidR="00A85893">
        <w:rPr>
          <w:rFonts w:eastAsiaTheme="minorHAnsi"/>
          <w:sz w:val="28"/>
          <w:szCs w:val="28"/>
          <w:lang w:eastAsia="en-US"/>
        </w:rPr>
        <w:t xml:space="preserve">экспертная </w:t>
      </w:r>
      <w:r w:rsidR="00377E56">
        <w:rPr>
          <w:rFonts w:eastAsiaTheme="minorHAnsi"/>
          <w:sz w:val="28"/>
          <w:szCs w:val="28"/>
          <w:lang w:eastAsia="en-US"/>
        </w:rPr>
        <w:t>к</w:t>
      </w:r>
      <w:r w:rsidR="001014AE">
        <w:rPr>
          <w:rFonts w:eastAsiaTheme="minorHAnsi"/>
          <w:sz w:val="28"/>
          <w:szCs w:val="28"/>
          <w:lang w:eastAsia="en-US"/>
        </w:rPr>
        <w:t>омиссия</w:t>
      </w:r>
      <w:r w:rsidR="00A85893">
        <w:rPr>
          <w:rFonts w:eastAsiaTheme="minorHAnsi"/>
          <w:sz w:val="28"/>
          <w:szCs w:val="28"/>
          <w:lang w:eastAsia="en-US"/>
        </w:rPr>
        <w:t>,</w:t>
      </w:r>
      <w:r w:rsidR="00427159">
        <w:rPr>
          <w:rFonts w:eastAsiaTheme="minorHAnsi"/>
          <w:sz w:val="28"/>
          <w:szCs w:val="28"/>
          <w:lang w:eastAsia="en-US"/>
        </w:rPr>
        <w:t xml:space="preserve"> места, нахождение несовершеннолетних в которых не допускается).</w:t>
      </w:r>
    </w:p>
    <w:p w:rsidR="00EE701F" w:rsidRDefault="00FA495F" w:rsidP="00EE701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893">
        <w:rPr>
          <w:rFonts w:eastAsiaTheme="minorHAnsi"/>
          <w:sz w:val="28"/>
          <w:szCs w:val="28"/>
          <w:lang w:eastAsia="en-US"/>
        </w:rPr>
        <w:t>2. Экспертная к</w:t>
      </w:r>
      <w:r w:rsidR="00427159">
        <w:rPr>
          <w:rFonts w:eastAsiaTheme="minorHAnsi"/>
          <w:sz w:val="28"/>
          <w:szCs w:val="28"/>
          <w:lang w:eastAsia="en-US"/>
        </w:rPr>
        <w:t xml:space="preserve">омиссия в своей работе </w:t>
      </w:r>
      <w:r w:rsidR="00427159" w:rsidRPr="000F50EC">
        <w:rPr>
          <w:rFonts w:eastAsiaTheme="minorHAnsi"/>
          <w:sz w:val="28"/>
          <w:szCs w:val="28"/>
          <w:lang w:eastAsia="en-US"/>
        </w:rPr>
        <w:t xml:space="preserve">руководствуется </w:t>
      </w:r>
      <w:hyperlink r:id="rId10" w:history="1">
        <w:r w:rsidR="00427159" w:rsidRPr="000F50EC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427159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="00BB0209">
        <w:rPr>
          <w:rFonts w:eastAsiaTheme="minorHAnsi"/>
          <w:sz w:val="28"/>
          <w:szCs w:val="28"/>
          <w:lang w:eastAsia="en-US"/>
        </w:rPr>
        <w:t>федеральными конституционными законами, фед</w:t>
      </w:r>
      <w:r w:rsidR="00BB0209">
        <w:rPr>
          <w:rFonts w:eastAsiaTheme="minorHAnsi"/>
          <w:sz w:val="28"/>
          <w:szCs w:val="28"/>
          <w:lang w:eastAsia="en-US"/>
        </w:rPr>
        <w:t>е</w:t>
      </w:r>
      <w:r w:rsidR="00BB0209">
        <w:rPr>
          <w:rFonts w:eastAsiaTheme="minorHAnsi"/>
          <w:sz w:val="28"/>
          <w:szCs w:val="28"/>
          <w:lang w:eastAsia="en-US"/>
        </w:rPr>
        <w:t>ральными з</w:t>
      </w:r>
      <w:r w:rsidR="00556E3A">
        <w:rPr>
          <w:rFonts w:eastAsiaTheme="minorHAnsi"/>
          <w:sz w:val="28"/>
          <w:szCs w:val="28"/>
          <w:lang w:eastAsia="en-US"/>
        </w:rPr>
        <w:t>аконами, указами и распоряжения Президента Российской Фед</w:t>
      </w:r>
      <w:r w:rsidR="00556E3A">
        <w:rPr>
          <w:rFonts w:eastAsiaTheme="minorHAnsi"/>
          <w:sz w:val="28"/>
          <w:szCs w:val="28"/>
          <w:lang w:eastAsia="en-US"/>
        </w:rPr>
        <w:t>е</w:t>
      </w:r>
      <w:r w:rsidR="00556E3A">
        <w:rPr>
          <w:rFonts w:eastAsiaTheme="minorHAnsi"/>
          <w:sz w:val="28"/>
          <w:szCs w:val="28"/>
          <w:lang w:eastAsia="en-US"/>
        </w:rPr>
        <w:t xml:space="preserve">рации, иными нормативными правовыми актами Российской Федерации, </w:t>
      </w:r>
      <w:r w:rsidR="00CD46F5">
        <w:rPr>
          <w:rFonts w:eastAsiaTheme="minorHAnsi"/>
          <w:sz w:val="28"/>
          <w:szCs w:val="28"/>
          <w:lang w:eastAsia="en-US"/>
        </w:rPr>
        <w:t>з</w:t>
      </w:r>
      <w:r w:rsidR="00CD46F5">
        <w:rPr>
          <w:rFonts w:eastAsiaTheme="minorHAnsi"/>
          <w:sz w:val="28"/>
          <w:szCs w:val="28"/>
          <w:lang w:eastAsia="en-US"/>
        </w:rPr>
        <w:t>а</w:t>
      </w:r>
      <w:r w:rsidR="00CD46F5">
        <w:rPr>
          <w:rFonts w:eastAsiaTheme="minorHAnsi"/>
          <w:sz w:val="28"/>
          <w:szCs w:val="28"/>
          <w:lang w:eastAsia="en-US"/>
        </w:rPr>
        <w:t>конами и нормативными правовыми актами Ставропольского края.</w:t>
      </w:r>
    </w:p>
    <w:p w:rsidR="00427159" w:rsidRDefault="00CD46F5" w:rsidP="007F043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27159">
        <w:rPr>
          <w:rFonts w:eastAsiaTheme="minorHAnsi"/>
          <w:sz w:val="28"/>
          <w:szCs w:val="28"/>
          <w:lang w:eastAsia="en-US"/>
        </w:rPr>
        <w:t>3. Предложения об определении мест, нахождение несовершенноле</w:t>
      </w:r>
      <w:r w:rsidR="00427159">
        <w:rPr>
          <w:rFonts w:eastAsiaTheme="minorHAnsi"/>
          <w:sz w:val="28"/>
          <w:szCs w:val="28"/>
          <w:lang w:eastAsia="en-US"/>
        </w:rPr>
        <w:t>т</w:t>
      </w:r>
      <w:r w:rsidR="00427159">
        <w:rPr>
          <w:rFonts w:eastAsiaTheme="minorHAnsi"/>
          <w:sz w:val="28"/>
          <w:szCs w:val="28"/>
          <w:lang w:eastAsia="en-US"/>
        </w:rPr>
        <w:t xml:space="preserve">них в которых не допускается, </w:t>
      </w:r>
      <w:r w:rsidR="000D7110">
        <w:rPr>
          <w:rFonts w:eastAsiaTheme="minorHAnsi"/>
          <w:sz w:val="28"/>
          <w:szCs w:val="28"/>
          <w:lang w:eastAsia="en-US"/>
        </w:rPr>
        <w:t xml:space="preserve">в экспертную комиссию </w:t>
      </w:r>
      <w:r w:rsidR="00AA62DB">
        <w:rPr>
          <w:rFonts w:eastAsiaTheme="minorHAnsi"/>
          <w:sz w:val="28"/>
          <w:szCs w:val="28"/>
          <w:lang w:eastAsia="en-US"/>
        </w:rPr>
        <w:t>могу вносить</w:t>
      </w:r>
      <w:r w:rsidR="00427159">
        <w:rPr>
          <w:rFonts w:eastAsiaTheme="minorHAnsi"/>
          <w:sz w:val="28"/>
          <w:szCs w:val="28"/>
          <w:lang w:eastAsia="en-US"/>
        </w:rPr>
        <w:t xml:space="preserve"> орган</w:t>
      </w:r>
      <w:r w:rsidR="00AA62DB">
        <w:rPr>
          <w:rFonts w:eastAsiaTheme="minorHAnsi"/>
          <w:sz w:val="28"/>
          <w:szCs w:val="28"/>
          <w:lang w:eastAsia="en-US"/>
        </w:rPr>
        <w:t>ы</w:t>
      </w:r>
      <w:r w:rsidR="00427159">
        <w:rPr>
          <w:rFonts w:eastAsiaTheme="minorHAnsi"/>
          <w:sz w:val="28"/>
          <w:szCs w:val="28"/>
          <w:lang w:eastAsia="en-US"/>
        </w:rPr>
        <w:t xml:space="preserve"> государственной власти Ставропольского края, </w:t>
      </w:r>
      <w:r>
        <w:rPr>
          <w:rFonts w:eastAsiaTheme="minorHAnsi"/>
          <w:sz w:val="28"/>
          <w:szCs w:val="28"/>
          <w:lang w:eastAsia="en-US"/>
        </w:rPr>
        <w:t>структурны</w:t>
      </w:r>
      <w:r w:rsidR="007506C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подразделени</w:t>
      </w:r>
      <w:r w:rsidR="007506CA">
        <w:rPr>
          <w:rFonts w:eastAsiaTheme="minorHAnsi"/>
          <w:sz w:val="28"/>
          <w:szCs w:val="28"/>
          <w:lang w:eastAsia="en-US"/>
        </w:rPr>
        <w:t xml:space="preserve">я и территориальные </w:t>
      </w:r>
      <w:r w:rsidR="00427159">
        <w:rPr>
          <w:rFonts w:eastAsiaTheme="minorHAnsi"/>
          <w:sz w:val="28"/>
          <w:szCs w:val="28"/>
          <w:lang w:eastAsia="en-US"/>
        </w:rPr>
        <w:t xml:space="preserve"> </w:t>
      </w:r>
      <w:r w:rsidR="004A62BF">
        <w:rPr>
          <w:rFonts w:eastAsiaTheme="minorHAnsi"/>
          <w:sz w:val="28"/>
          <w:szCs w:val="28"/>
          <w:lang w:eastAsia="en-US"/>
        </w:rPr>
        <w:t xml:space="preserve">органы </w:t>
      </w:r>
      <w:r w:rsidR="0042715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35541">
        <w:rPr>
          <w:rFonts w:eastAsiaTheme="minorHAnsi"/>
          <w:sz w:val="28"/>
          <w:szCs w:val="28"/>
          <w:lang w:eastAsia="en-US"/>
        </w:rPr>
        <w:t>Курского муниципального</w:t>
      </w:r>
      <w:r w:rsidR="00427159">
        <w:rPr>
          <w:rFonts w:eastAsiaTheme="minorHAnsi"/>
          <w:sz w:val="28"/>
          <w:szCs w:val="28"/>
          <w:lang w:eastAsia="en-US"/>
        </w:rPr>
        <w:t xml:space="preserve"> округа Ставропольского края, орган</w:t>
      </w:r>
      <w:r w:rsidR="005C2C96">
        <w:rPr>
          <w:rFonts w:eastAsiaTheme="minorHAnsi"/>
          <w:sz w:val="28"/>
          <w:szCs w:val="28"/>
          <w:lang w:eastAsia="en-US"/>
        </w:rPr>
        <w:t xml:space="preserve">ы </w:t>
      </w:r>
      <w:r w:rsidR="00427159">
        <w:rPr>
          <w:rFonts w:eastAsiaTheme="minorHAnsi"/>
          <w:sz w:val="28"/>
          <w:szCs w:val="28"/>
          <w:lang w:eastAsia="en-US"/>
        </w:rPr>
        <w:t>и учреждения системы профилактики безна</w:t>
      </w:r>
      <w:r w:rsidR="00427159">
        <w:rPr>
          <w:rFonts w:eastAsiaTheme="minorHAnsi"/>
          <w:sz w:val="28"/>
          <w:szCs w:val="28"/>
          <w:lang w:eastAsia="en-US"/>
        </w:rPr>
        <w:t>д</w:t>
      </w:r>
      <w:r w:rsidR="00427159">
        <w:rPr>
          <w:rFonts w:eastAsiaTheme="minorHAnsi"/>
          <w:sz w:val="28"/>
          <w:szCs w:val="28"/>
          <w:lang w:eastAsia="en-US"/>
        </w:rPr>
        <w:t>зорности и правонарушений несовершеннолетних, юридически</w:t>
      </w:r>
      <w:r w:rsidR="005C2C96">
        <w:rPr>
          <w:rFonts w:eastAsiaTheme="minorHAnsi"/>
          <w:sz w:val="28"/>
          <w:szCs w:val="28"/>
          <w:lang w:eastAsia="en-US"/>
        </w:rPr>
        <w:t>е</w:t>
      </w:r>
      <w:r w:rsidR="00427159">
        <w:rPr>
          <w:rFonts w:eastAsiaTheme="minorHAnsi"/>
          <w:sz w:val="28"/>
          <w:szCs w:val="28"/>
          <w:lang w:eastAsia="en-US"/>
        </w:rPr>
        <w:t xml:space="preserve"> лица и граждан</w:t>
      </w:r>
      <w:r w:rsidR="005C2C96">
        <w:rPr>
          <w:rFonts w:eastAsiaTheme="minorHAnsi"/>
          <w:sz w:val="28"/>
          <w:szCs w:val="28"/>
          <w:lang w:eastAsia="en-US"/>
        </w:rPr>
        <w:t>е</w:t>
      </w:r>
      <w:r w:rsidR="00427159">
        <w:rPr>
          <w:rFonts w:eastAsiaTheme="minorHAnsi"/>
          <w:sz w:val="28"/>
          <w:szCs w:val="28"/>
          <w:lang w:eastAsia="en-US"/>
        </w:rPr>
        <w:t xml:space="preserve"> (далее - </w:t>
      </w:r>
      <w:r w:rsidR="008633F0">
        <w:rPr>
          <w:rFonts w:eastAsiaTheme="minorHAnsi"/>
          <w:sz w:val="28"/>
          <w:szCs w:val="28"/>
          <w:lang w:eastAsia="en-US"/>
        </w:rPr>
        <w:t>заявители</w:t>
      </w:r>
      <w:r w:rsidR="00427159">
        <w:rPr>
          <w:rFonts w:eastAsiaTheme="minorHAnsi"/>
          <w:sz w:val="28"/>
          <w:szCs w:val="28"/>
          <w:lang w:eastAsia="en-US"/>
        </w:rPr>
        <w:t>).</w:t>
      </w:r>
    </w:p>
    <w:p w:rsidR="008633F0" w:rsidRDefault="008633F0" w:rsidP="007F043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Целью деятельности экспертной комиссии является</w:t>
      </w:r>
      <w:r w:rsidR="00555754">
        <w:rPr>
          <w:rFonts w:eastAsiaTheme="minorHAnsi"/>
          <w:sz w:val="28"/>
          <w:szCs w:val="28"/>
          <w:lang w:eastAsia="en-US"/>
        </w:rPr>
        <w:t xml:space="preserve"> оценка предл</w:t>
      </w:r>
      <w:r w:rsidR="00555754">
        <w:rPr>
          <w:rFonts w:eastAsiaTheme="minorHAnsi"/>
          <w:sz w:val="28"/>
          <w:szCs w:val="28"/>
          <w:lang w:eastAsia="en-US"/>
        </w:rPr>
        <w:t>о</w:t>
      </w:r>
      <w:r w:rsidR="00555754">
        <w:rPr>
          <w:rFonts w:eastAsiaTheme="minorHAnsi"/>
          <w:sz w:val="28"/>
          <w:szCs w:val="28"/>
          <w:lang w:eastAsia="en-US"/>
        </w:rPr>
        <w:t>жений об определении мест, нахождение несовершеннолетних в которых не допускается.</w:t>
      </w:r>
    </w:p>
    <w:p w:rsidR="005B08BE" w:rsidRPr="00D23AAA" w:rsidRDefault="005B08BE" w:rsidP="007F0439">
      <w:pPr>
        <w:jc w:val="center"/>
        <w:rPr>
          <w:sz w:val="28"/>
          <w:szCs w:val="28"/>
        </w:rPr>
      </w:pPr>
    </w:p>
    <w:p w:rsidR="007F0439" w:rsidRDefault="000E0252" w:rsidP="007F0439">
      <w:pPr>
        <w:jc w:val="center"/>
        <w:rPr>
          <w:caps/>
          <w:sz w:val="28"/>
          <w:szCs w:val="28"/>
        </w:rPr>
      </w:pPr>
      <w:r w:rsidRPr="00C9367A">
        <w:rPr>
          <w:caps/>
          <w:sz w:val="28"/>
          <w:szCs w:val="28"/>
          <w:lang w:val="en-US"/>
        </w:rPr>
        <w:t>II</w:t>
      </w:r>
      <w:r w:rsidR="00B161D7" w:rsidRPr="00C9367A">
        <w:rPr>
          <w:caps/>
          <w:sz w:val="28"/>
          <w:szCs w:val="28"/>
        </w:rPr>
        <w:t xml:space="preserve">. Основные </w:t>
      </w:r>
      <w:proofErr w:type="gramStart"/>
      <w:r w:rsidR="00B161D7" w:rsidRPr="00C9367A">
        <w:rPr>
          <w:caps/>
          <w:sz w:val="28"/>
          <w:szCs w:val="28"/>
        </w:rPr>
        <w:t xml:space="preserve">задачи  </w:t>
      </w:r>
      <w:r w:rsidR="007945B8" w:rsidRPr="00C9367A">
        <w:rPr>
          <w:caps/>
          <w:sz w:val="28"/>
          <w:szCs w:val="28"/>
        </w:rPr>
        <w:t>экспертной</w:t>
      </w:r>
      <w:proofErr w:type="gramEnd"/>
      <w:r w:rsidR="007945B8" w:rsidRPr="00C9367A">
        <w:rPr>
          <w:caps/>
          <w:sz w:val="28"/>
          <w:szCs w:val="28"/>
        </w:rPr>
        <w:t xml:space="preserve"> к</w:t>
      </w:r>
      <w:r w:rsidR="007F0439" w:rsidRPr="00C9367A">
        <w:rPr>
          <w:caps/>
          <w:sz w:val="28"/>
          <w:szCs w:val="28"/>
        </w:rPr>
        <w:t>омиссии</w:t>
      </w:r>
    </w:p>
    <w:p w:rsidR="00C9367A" w:rsidRPr="00C9367A" w:rsidRDefault="00C9367A" w:rsidP="007F0439">
      <w:pPr>
        <w:jc w:val="center"/>
        <w:rPr>
          <w:caps/>
          <w:sz w:val="28"/>
          <w:szCs w:val="28"/>
        </w:rPr>
      </w:pPr>
    </w:p>
    <w:p w:rsidR="00912C96" w:rsidRDefault="00143D71" w:rsidP="00143D7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91F3A">
        <w:rPr>
          <w:sz w:val="28"/>
          <w:szCs w:val="28"/>
        </w:rPr>
        <w:t xml:space="preserve">5. </w:t>
      </w:r>
      <w:r>
        <w:rPr>
          <w:sz w:val="28"/>
          <w:szCs w:val="28"/>
        </w:rPr>
        <w:t>Основными задачами</w:t>
      </w:r>
      <w:r w:rsidR="00912C96">
        <w:rPr>
          <w:sz w:val="28"/>
          <w:szCs w:val="28"/>
        </w:rPr>
        <w:t xml:space="preserve"> </w:t>
      </w:r>
      <w:r w:rsidR="007945B8">
        <w:rPr>
          <w:sz w:val="28"/>
          <w:szCs w:val="28"/>
        </w:rPr>
        <w:t xml:space="preserve">экспертной </w:t>
      </w:r>
      <w:r w:rsidR="00912C96">
        <w:rPr>
          <w:sz w:val="28"/>
          <w:szCs w:val="28"/>
        </w:rPr>
        <w:t xml:space="preserve"> </w:t>
      </w:r>
      <w:r w:rsidR="007945B8">
        <w:rPr>
          <w:sz w:val="28"/>
          <w:szCs w:val="28"/>
        </w:rPr>
        <w:t>к</w:t>
      </w:r>
      <w:r w:rsidR="00912C9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являются:</w:t>
      </w:r>
    </w:p>
    <w:p w:rsidR="005D2D25" w:rsidRDefault="00912C96" w:rsidP="005D2D2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945B8">
        <w:rPr>
          <w:rFonts w:eastAsiaTheme="minorHAnsi"/>
          <w:sz w:val="28"/>
          <w:szCs w:val="28"/>
          <w:lang w:eastAsia="en-US"/>
        </w:rPr>
        <w:t>5.1.</w:t>
      </w:r>
      <w:r w:rsidR="00A22794">
        <w:rPr>
          <w:rFonts w:eastAsiaTheme="minorHAnsi"/>
          <w:sz w:val="28"/>
          <w:szCs w:val="28"/>
          <w:lang w:eastAsia="en-US"/>
        </w:rPr>
        <w:t xml:space="preserve"> </w:t>
      </w:r>
      <w:r w:rsidR="00CB5E49">
        <w:rPr>
          <w:rFonts w:eastAsiaTheme="minorHAnsi"/>
          <w:sz w:val="28"/>
          <w:szCs w:val="28"/>
          <w:lang w:eastAsia="en-US"/>
        </w:rPr>
        <w:t>П</w:t>
      </w:r>
      <w:r w:rsidR="0090795F">
        <w:rPr>
          <w:rFonts w:eastAsiaTheme="minorHAnsi"/>
          <w:sz w:val="28"/>
          <w:szCs w:val="28"/>
          <w:lang w:eastAsia="en-US"/>
        </w:rPr>
        <w:t xml:space="preserve">рием и регистрация поступивших </w:t>
      </w:r>
      <w:r w:rsidR="00CB5E49">
        <w:rPr>
          <w:rFonts w:eastAsiaTheme="minorHAnsi"/>
          <w:sz w:val="28"/>
          <w:szCs w:val="28"/>
          <w:lang w:eastAsia="en-US"/>
        </w:rPr>
        <w:t xml:space="preserve">от заявителей </w:t>
      </w:r>
      <w:r w:rsidR="0090795F">
        <w:rPr>
          <w:rFonts w:eastAsiaTheme="minorHAnsi"/>
          <w:sz w:val="28"/>
          <w:szCs w:val="28"/>
          <w:lang w:eastAsia="en-US"/>
        </w:rPr>
        <w:t>предложений</w:t>
      </w:r>
      <w:r w:rsidR="000E0252">
        <w:rPr>
          <w:rFonts w:eastAsiaTheme="minorHAnsi"/>
          <w:sz w:val="28"/>
          <w:szCs w:val="28"/>
          <w:lang w:eastAsia="en-US"/>
        </w:rPr>
        <w:t xml:space="preserve"> </w:t>
      </w:r>
      <w:r w:rsidR="0090795F">
        <w:rPr>
          <w:rFonts w:eastAsiaTheme="minorHAnsi"/>
          <w:sz w:val="28"/>
          <w:szCs w:val="28"/>
          <w:lang w:eastAsia="en-US"/>
        </w:rPr>
        <w:t>об определении мест, нахождение несовершенно</w:t>
      </w:r>
      <w:r w:rsidR="00A22794">
        <w:rPr>
          <w:rFonts w:eastAsiaTheme="minorHAnsi"/>
          <w:sz w:val="28"/>
          <w:szCs w:val="28"/>
          <w:lang w:eastAsia="en-US"/>
        </w:rPr>
        <w:t>летних в которых не допуск</w:t>
      </w:r>
      <w:r w:rsidR="00A22794">
        <w:rPr>
          <w:rFonts w:eastAsiaTheme="minorHAnsi"/>
          <w:sz w:val="28"/>
          <w:szCs w:val="28"/>
          <w:lang w:eastAsia="en-US"/>
        </w:rPr>
        <w:t>а</w:t>
      </w:r>
      <w:r w:rsidR="00C478F2">
        <w:rPr>
          <w:rFonts w:eastAsiaTheme="minorHAnsi"/>
          <w:sz w:val="28"/>
          <w:szCs w:val="28"/>
          <w:lang w:eastAsia="en-US"/>
        </w:rPr>
        <w:t>ется.</w:t>
      </w:r>
    </w:p>
    <w:p w:rsidR="00FF22A4" w:rsidRDefault="00FF22A4" w:rsidP="005D2D25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2</w:t>
      </w:r>
    </w:p>
    <w:p w:rsidR="00FF22A4" w:rsidRPr="00FF22A4" w:rsidRDefault="00FF22A4" w:rsidP="00FF22A4">
      <w:pPr>
        <w:jc w:val="center"/>
        <w:rPr>
          <w:rFonts w:eastAsiaTheme="minorHAnsi"/>
          <w:sz w:val="22"/>
          <w:szCs w:val="22"/>
          <w:lang w:eastAsia="en-US"/>
        </w:rPr>
      </w:pPr>
    </w:p>
    <w:p w:rsidR="00EE701F" w:rsidRPr="00A22794" w:rsidRDefault="00C478F2" w:rsidP="00A66E8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5.2. А</w:t>
      </w:r>
      <w:r w:rsidR="0090795F">
        <w:rPr>
          <w:rFonts w:eastAsiaTheme="minorHAnsi"/>
          <w:sz w:val="28"/>
          <w:szCs w:val="28"/>
          <w:lang w:eastAsia="en-US"/>
        </w:rPr>
        <w:t>нализ поступивших предложений об определении мест, нахожд</w:t>
      </w:r>
      <w:r w:rsidR="0090795F">
        <w:rPr>
          <w:rFonts w:eastAsiaTheme="minorHAnsi"/>
          <w:sz w:val="28"/>
          <w:szCs w:val="28"/>
          <w:lang w:eastAsia="en-US"/>
        </w:rPr>
        <w:t>е</w:t>
      </w:r>
      <w:r w:rsidR="0090795F">
        <w:rPr>
          <w:rFonts w:eastAsiaTheme="minorHAnsi"/>
          <w:sz w:val="28"/>
          <w:szCs w:val="28"/>
          <w:lang w:eastAsia="en-US"/>
        </w:rPr>
        <w:t>ние несовершенно</w:t>
      </w:r>
      <w:r w:rsidR="00A22794">
        <w:rPr>
          <w:rFonts w:eastAsiaTheme="minorHAnsi"/>
          <w:sz w:val="28"/>
          <w:szCs w:val="28"/>
          <w:lang w:eastAsia="en-US"/>
        </w:rPr>
        <w:t>летних в которых не допускается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0795F" w:rsidRDefault="00C478F2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</w:t>
      </w:r>
      <w:r w:rsidR="0090795F">
        <w:rPr>
          <w:rFonts w:eastAsiaTheme="minorHAnsi"/>
          <w:sz w:val="28"/>
          <w:szCs w:val="28"/>
          <w:lang w:eastAsia="en-US"/>
        </w:rPr>
        <w:t>ринятие решений по вопросам, относящимся к сфере деятельн</w:t>
      </w:r>
      <w:r w:rsidR="0090795F">
        <w:rPr>
          <w:rFonts w:eastAsiaTheme="minorHAnsi"/>
          <w:sz w:val="28"/>
          <w:szCs w:val="28"/>
          <w:lang w:eastAsia="en-US"/>
        </w:rPr>
        <w:t>о</w:t>
      </w:r>
      <w:r w:rsidR="0090795F">
        <w:rPr>
          <w:rFonts w:eastAsiaTheme="minorHAnsi"/>
          <w:sz w:val="28"/>
          <w:szCs w:val="28"/>
          <w:lang w:eastAsia="en-US"/>
        </w:rPr>
        <w:t xml:space="preserve">сти </w:t>
      </w:r>
      <w:r w:rsidR="003C707F">
        <w:rPr>
          <w:rFonts w:eastAsiaTheme="minorHAnsi"/>
          <w:sz w:val="28"/>
          <w:szCs w:val="28"/>
          <w:lang w:eastAsia="en-US"/>
        </w:rPr>
        <w:t>экспертной к</w:t>
      </w:r>
      <w:r w:rsidR="0090795F">
        <w:rPr>
          <w:rFonts w:eastAsiaTheme="minorHAnsi"/>
          <w:sz w:val="28"/>
          <w:szCs w:val="28"/>
          <w:lang w:eastAsia="en-US"/>
        </w:rPr>
        <w:t>омиссии.</w:t>
      </w:r>
    </w:p>
    <w:p w:rsidR="00D61BE7" w:rsidRPr="00D23AAA" w:rsidRDefault="003D0F32" w:rsidP="00A66E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E701F">
        <w:rPr>
          <w:sz w:val="28"/>
          <w:szCs w:val="28"/>
        </w:rPr>
        <w:tab/>
      </w:r>
    </w:p>
    <w:p w:rsidR="004D631B" w:rsidRPr="00424605" w:rsidRDefault="004D631B" w:rsidP="00A66E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caps/>
          <w:sz w:val="28"/>
          <w:szCs w:val="28"/>
          <w:lang w:eastAsia="en-US"/>
        </w:rPr>
      </w:pPr>
      <w:r w:rsidRPr="00424605">
        <w:rPr>
          <w:rFonts w:eastAsiaTheme="minorHAnsi"/>
          <w:bCs/>
          <w:caps/>
          <w:sz w:val="28"/>
          <w:szCs w:val="28"/>
          <w:lang w:val="en-US" w:eastAsia="en-US"/>
        </w:rPr>
        <w:t>III</w:t>
      </w:r>
      <w:r w:rsidRPr="00424605">
        <w:rPr>
          <w:rFonts w:eastAsiaTheme="minorHAnsi"/>
          <w:bCs/>
          <w:caps/>
          <w:sz w:val="28"/>
          <w:szCs w:val="28"/>
          <w:lang w:eastAsia="en-US"/>
        </w:rPr>
        <w:t>. Права экспертной комиссии</w:t>
      </w:r>
    </w:p>
    <w:p w:rsidR="00A66E81" w:rsidRPr="005908E6" w:rsidRDefault="00A66E81" w:rsidP="00A66E8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61BE7" w:rsidRPr="00D61BE7" w:rsidRDefault="004D631B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Экспертная комиссия имеет право:</w:t>
      </w:r>
    </w:p>
    <w:p w:rsidR="00D61BE7" w:rsidRPr="00D61BE7" w:rsidRDefault="004D631B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Заслушивать на своих заседаниях представителей </w:t>
      </w:r>
      <w:r w:rsidR="00A66E81">
        <w:rPr>
          <w:rFonts w:eastAsiaTheme="minorHAnsi"/>
          <w:sz w:val="28"/>
          <w:szCs w:val="28"/>
          <w:lang w:eastAsia="en-US"/>
        </w:rPr>
        <w:t xml:space="preserve">структурных подразделений </w:t>
      </w:r>
      <w:r>
        <w:rPr>
          <w:rFonts w:eastAsiaTheme="minorHAnsi"/>
          <w:sz w:val="28"/>
          <w:szCs w:val="28"/>
          <w:lang w:eastAsia="en-US"/>
        </w:rPr>
        <w:t xml:space="preserve"> и территориальных органов </w:t>
      </w:r>
      <w:r w:rsidR="00A66E81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Курского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ципального округа Ставропольского края, организаций и учреждений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личных форм собственности, общественных объединений по вопросам, отн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сящимся к сфере деятельности экспертной комиссии.</w:t>
      </w:r>
    </w:p>
    <w:p w:rsidR="004D631B" w:rsidRDefault="004D631B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Запрашивать от </w:t>
      </w:r>
      <w:r w:rsidR="00A66E81">
        <w:rPr>
          <w:rFonts w:eastAsiaTheme="minorHAnsi"/>
          <w:sz w:val="28"/>
          <w:szCs w:val="28"/>
          <w:lang w:eastAsia="en-US"/>
        </w:rPr>
        <w:t xml:space="preserve">структурных подразделений  и территориальных органов администрации </w:t>
      </w:r>
      <w:r>
        <w:rPr>
          <w:rFonts w:eastAsiaTheme="minorHAnsi"/>
          <w:sz w:val="28"/>
          <w:szCs w:val="28"/>
          <w:lang w:eastAsia="en-US"/>
        </w:rPr>
        <w:t>Курского муниципального округа Ставропольского края, органов внутренних дел, осуществляющих профилактику безнадзорн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 и правонарушений несовершеннолетних, организаций и учреждений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личных форм собственности, общественных объединений материалы, нео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ходимые для выполнения задач экспертной комиссии.</w:t>
      </w:r>
    </w:p>
    <w:p w:rsidR="009C1120" w:rsidRPr="005D2D25" w:rsidRDefault="009C1120" w:rsidP="00A66E81">
      <w:pPr>
        <w:ind w:firstLine="709"/>
        <w:jc w:val="both"/>
      </w:pPr>
    </w:p>
    <w:p w:rsidR="003C60E2" w:rsidRDefault="001F0758" w:rsidP="00A66E81">
      <w:pPr>
        <w:ind w:firstLine="709"/>
        <w:jc w:val="center"/>
        <w:rPr>
          <w:caps/>
          <w:sz w:val="28"/>
          <w:szCs w:val="28"/>
        </w:rPr>
      </w:pPr>
      <w:r w:rsidRPr="003C60E2">
        <w:rPr>
          <w:caps/>
          <w:sz w:val="28"/>
          <w:szCs w:val="28"/>
          <w:lang w:val="en-US"/>
        </w:rPr>
        <w:t>IV</w:t>
      </w:r>
      <w:r w:rsidR="009C1120" w:rsidRPr="003C60E2">
        <w:rPr>
          <w:caps/>
          <w:sz w:val="28"/>
          <w:szCs w:val="28"/>
        </w:rPr>
        <w:t>. Порядок формирования и деятельности</w:t>
      </w:r>
      <w:r w:rsidR="00745270" w:rsidRPr="003C60E2">
        <w:rPr>
          <w:caps/>
          <w:sz w:val="28"/>
          <w:szCs w:val="28"/>
        </w:rPr>
        <w:t xml:space="preserve"> </w:t>
      </w:r>
    </w:p>
    <w:p w:rsidR="009C1120" w:rsidRDefault="003C707F" w:rsidP="00A66E81">
      <w:pPr>
        <w:ind w:firstLine="709"/>
        <w:jc w:val="center"/>
        <w:rPr>
          <w:caps/>
          <w:sz w:val="28"/>
          <w:szCs w:val="28"/>
        </w:rPr>
      </w:pPr>
      <w:r w:rsidRPr="003C60E2">
        <w:rPr>
          <w:caps/>
          <w:sz w:val="28"/>
          <w:szCs w:val="28"/>
        </w:rPr>
        <w:t>экспертной к</w:t>
      </w:r>
      <w:r w:rsidR="009C1120" w:rsidRPr="003C60E2">
        <w:rPr>
          <w:caps/>
          <w:sz w:val="28"/>
          <w:szCs w:val="28"/>
        </w:rPr>
        <w:t>омиссии</w:t>
      </w:r>
    </w:p>
    <w:p w:rsidR="003C60E2" w:rsidRPr="005D2D25" w:rsidRDefault="003C60E2" w:rsidP="00A66E81">
      <w:pPr>
        <w:ind w:firstLine="709"/>
        <w:jc w:val="center"/>
        <w:rPr>
          <w:caps/>
        </w:rPr>
      </w:pPr>
    </w:p>
    <w:p w:rsidR="00745270" w:rsidRDefault="001F0758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758">
        <w:rPr>
          <w:rFonts w:eastAsiaTheme="minorHAnsi"/>
          <w:sz w:val="28"/>
          <w:szCs w:val="28"/>
          <w:lang w:eastAsia="en-US"/>
        </w:rPr>
        <w:t>7</w:t>
      </w:r>
      <w:r w:rsidR="00291F3A">
        <w:rPr>
          <w:rFonts w:eastAsiaTheme="minorHAnsi"/>
          <w:sz w:val="28"/>
          <w:szCs w:val="28"/>
          <w:lang w:eastAsia="en-US"/>
        </w:rPr>
        <w:t>.</w:t>
      </w:r>
      <w:r w:rsidR="00A64AD9">
        <w:rPr>
          <w:rFonts w:eastAsiaTheme="minorHAnsi"/>
          <w:sz w:val="28"/>
          <w:szCs w:val="28"/>
          <w:lang w:eastAsia="en-US"/>
        </w:rPr>
        <w:t xml:space="preserve"> </w:t>
      </w:r>
      <w:r w:rsidR="003C707F">
        <w:rPr>
          <w:rFonts w:eastAsiaTheme="minorHAnsi"/>
          <w:sz w:val="28"/>
          <w:szCs w:val="28"/>
          <w:lang w:eastAsia="en-US"/>
        </w:rPr>
        <w:t>Экспертная к</w:t>
      </w:r>
      <w:r w:rsidR="00A64AD9">
        <w:rPr>
          <w:rFonts w:eastAsiaTheme="minorHAnsi"/>
          <w:sz w:val="28"/>
          <w:szCs w:val="28"/>
          <w:lang w:eastAsia="en-US"/>
        </w:rPr>
        <w:t xml:space="preserve">омиссия создается </w:t>
      </w:r>
      <w:r w:rsidR="00291F3A">
        <w:rPr>
          <w:rFonts w:eastAsiaTheme="minorHAnsi"/>
          <w:sz w:val="28"/>
          <w:szCs w:val="28"/>
          <w:lang w:eastAsia="en-US"/>
        </w:rPr>
        <w:t>администрацией</w:t>
      </w:r>
      <w:r w:rsidR="00A64AD9">
        <w:rPr>
          <w:rFonts w:eastAsiaTheme="minorHAnsi"/>
          <w:sz w:val="28"/>
          <w:szCs w:val="28"/>
          <w:lang w:eastAsia="en-US"/>
        </w:rPr>
        <w:t xml:space="preserve"> Курского муниц</w:t>
      </w:r>
      <w:r w:rsidR="00A64AD9">
        <w:rPr>
          <w:rFonts w:eastAsiaTheme="minorHAnsi"/>
          <w:sz w:val="28"/>
          <w:szCs w:val="28"/>
          <w:lang w:eastAsia="en-US"/>
        </w:rPr>
        <w:t>и</w:t>
      </w:r>
      <w:r w:rsidR="00A64AD9">
        <w:rPr>
          <w:rFonts w:eastAsiaTheme="minorHAnsi"/>
          <w:sz w:val="28"/>
          <w:szCs w:val="28"/>
          <w:lang w:eastAsia="en-US"/>
        </w:rPr>
        <w:t>пальн</w:t>
      </w:r>
      <w:r w:rsidR="001F291D">
        <w:rPr>
          <w:rFonts w:eastAsiaTheme="minorHAnsi"/>
          <w:sz w:val="28"/>
          <w:szCs w:val="28"/>
          <w:lang w:eastAsia="en-US"/>
        </w:rPr>
        <w:t>ого окру</w:t>
      </w:r>
      <w:r w:rsidR="003C707F">
        <w:rPr>
          <w:rFonts w:eastAsiaTheme="minorHAnsi"/>
          <w:sz w:val="28"/>
          <w:szCs w:val="28"/>
          <w:lang w:eastAsia="en-US"/>
        </w:rPr>
        <w:t>га Ставропольского края (да</w:t>
      </w:r>
      <w:r w:rsidR="001F291D">
        <w:rPr>
          <w:rFonts w:eastAsiaTheme="minorHAnsi"/>
          <w:sz w:val="28"/>
          <w:szCs w:val="28"/>
          <w:lang w:eastAsia="en-US"/>
        </w:rPr>
        <w:t>лее - администрация)</w:t>
      </w:r>
      <w:r w:rsidR="003C707F">
        <w:rPr>
          <w:rFonts w:eastAsiaTheme="minorHAnsi"/>
          <w:sz w:val="28"/>
          <w:szCs w:val="28"/>
          <w:lang w:eastAsia="en-US"/>
        </w:rPr>
        <w:t>.</w:t>
      </w:r>
    </w:p>
    <w:p w:rsidR="00935C6B" w:rsidRDefault="001F0758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758">
        <w:rPr>
          <w:rFonts w:eastAsiaTheme="minorHAnsi"/>
          <w:sz w:val="28"/>
          <w:szCs w:val="28"/>
          <w:lang w:eastAsia="en-US"/>
        </w:rPr>
        <w:t>8</w:t>
      </w:r>
      <w:r w:rsidR="001F291D">
        <w:rPr>
          <w:rFonts w:eastAsiaTheme="minorHAnsi"/>
          <w:sz w:val="28"/>
          <w:szCs w:val="28"/>
          <w:lang w:eastAsia="en-US"/>
        </w:rPr>
        <w:t>. Положение о</w:t>
      </w:r>
      <w:r w:rsidR="00B61FDC">
        <w:rPr>
          <w:rFonts w:eastAsiaTheme="minorHAnsi"/>
          <w:sz w:val="28"/>
          <w:szCs w:val="28"/>
          <w:lang w:eastAsia="en-US"/>
        </w:rPr>
        <w:t>б экспертной</w:t>
      </w:r>
      <w:r w:rsidR="001F291D">
        <w:rPr>
          <w:rFonts w:eastAsiaTheme="minorHAnsi"/>
          <w:sz w:val="28"/>
          <w:szCs w:val="28"/>
          <w:lang w:eastAsia="en-US"/>
        </w:rPr>
        <w:t xml:space="preserve"> к</w:t>
      </w:r>
      <w:r w:rsidR="00A64AD9">
        <w:rPr>
          <w:rFonts w:eastAsiaTheme="minorHAnsi"/>
          <w:sz w:val="28"/>
          <w:szCs w:val="28"/>
          <w:lang w:eastAsia="en-US"/>
        </w:rPr>
        <w:t>омисс</w:t>
      </w:r>
      <w:proofErr w:type="gramStart"/>
      <w:r w:rsidR="00A64AD9">
        <w:rPr>
          <w:rFonts w:eastAsiaTheme="minorHAnsi"/>
          <w:sz w:val="28"/>
          <w:szCs w:val="28"/>
          <w:lang w:eastAsia="en-US"/>
        </w:rPr>
        <w:t xml:space="preserve">ии </w:t>
      </w:r>
      <w:r w:rsidR="00344370">
        <w:rPr>
          <w:rFonts w:eastAsiaTheme="minorHAnsi"/>
          <w:sz w:val="28"/>
          <w:szCs w:val="28"/>
          <w:lang w:eastAsia="en-US"/>
        </w:rPr>
        <w:t>и</w:t>
      </w:r>
      <w:r w:rsidR="00B61FDC">
        <w:rPr>
          <w:rFonts w:eastAsiaTheme="minorHAnsi"/>
          <w:sz w:val="28"/>
          <w:szCs w:val="28"/>
          <w:lang w:eastAsia="en-US"/>
        </w:rPr>
        <w:t xml:space="preserve"> ее</w:t>
      </w:r>
      <w:proofErr w:type="gramEnd"/>
      <w:r w:rsidR="00344370">
        <w:rPr>
          <w:rFonts w:eastAsiaTheme="minorHAnsi"/>
          <w:sz w:val="28"/>
          <w:szCs w:val="28"/>
          <w:lang w:eastAsia="en-US"/>
        </w:rPr>
        <w:t xml:space="preserve"> состав утвержда</w:t>
      </w:r>
      <w:r w:rsidR="009C7D3F">
        <w:rPr>
          <w:rFonts w:eastAsiaTheme="minorHAnsi"/>
          <w:sz w:val="28"/>
          <w:szCs w:val="28"/>
          <w:lang w:eastAsia="en-US"/>
        </w:rPr>
        <w:t>ю</w:t>
      </w:r>
      <w:r w:rsidR="00A64AD9">
        <w:rPr>
          <w:rFonts w:eastAsiaTheme="minorHAnsi"/>
          <w:sz w:val="28"/>
          <w:szCs w:val="28"/>
          <w:lang w:eastAsia="en-US"/>
        </w:rPr>
        <w:t>тся п</w:t>
      </w:r>
      <w:r w:rsidR="00A64AD9">
        <w:rPr>
          <w:rFonts w:eastAsiaTheme="minorHAnsi"/>
          <w:sz w:val="28"/>
          <w:szCs w:val="28"/>
          <w:lang w:eastAsia="en-US"/>
        </w:rPr>
        <w:t>о</w:t>
      </w:r>
      <w:r w:rsidR="00A64AD9">
        <w:rPr>
          <w:rFonts w:eastAsiaTheme="minorHAnsi"/>
          <w:sz w:val="28"/>
          <w:szCs w:val="28"/>
          <w:lang w:eastAsia="en-US"/>
        </w:rPr>
        <w:t>становлением администрации.</w:t>
      </w:r>
    </w:p>
    <w:p w:rsidR="00935C6B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758">
        <w:rPr>
          <w:rFonts w:eastAsiaTheme="minorHAnsi"/>
          <w:sz w:val="28"/>
          <w:szCs w:val="28"/>
          <w:lang w:eastAsia="en-US"/>
        </w:rPr>
        <w:t>9</w:t>
      </w:r>
      <w:r w:rsidR="00A64AD9">
        <w:rPr>
          <w:rFonts w:eastAsiaTheme="minorHAnsi"/>
          <w:sz w:val="28"/>
          <w:szCs w:val="28"/>
          <w:lang w:eastAsia="en-US"/>
        </w:rPr>
        <w:t xml:space="preserve">. </w:t>
      </w:r>
      <w:r w:rsidR="009C7D3F">
        <w:rPr>
          <w:rFonts w:eastAsiaTheme="minorHAnsi"/>
          <w:sz w:val="28"/>
          <w:szCs w:val="28"/>
          <w:lang w:eastAsia="en-US"/>
        </w:rPr>
        <w:t>Экспертная к</w:t>
      </w:r>
      <w:r w:rsidR="00A64AD9">
        <w:rPr>
          <w:rFonts w:eastAsiaTheme="minorHAnsi"/>
          <w:sz w:val="28"/>
          <w:szCs w:val="28"/>
          <w:lang w:eastAsia="en-US"/>
        </w:rPr>
        <w:t xml:space="preserve">омиссия формируется </w:t>
      </w:r>
      <w:r w:rsidR="009454B4">
        <w:rPr>
          <w:rFonts w:eastAsiaTheme="minorHAnsi"/>
          <w:sz w:val="28"/>
          <w:szCs w:val="28"/>
          <w:lang w:eastAsia="en-US"/>
        </w:rPr>
        <w:t xml:space="preserve">в </w:t>
      </w:r>
      <w:r w:rsidR="00A64AD9">
        <w:rPr>
          <w:rFonts w:eastAsiaTheme="minorHAnsi"/>
          <w:sz w:val="28"/>
          <w:szCs w:val="28"/>
          <w:lang w:eastAsia="en-US"/>
        </w:rPr>
        <w:t>составе председателя, замест</w:t>
      </w:r>
      <w:r w:rsidR="00A64AD9">
        <w:rPr>
          <w:rFonts w:eastAsiaTheme="minorHAnsi"/>
          <w:sz w:val="28"/>
          <w:szCs w:val="28"/>
          <w:lang w:eastAsia="en-US"/>
        </w:rPr>
        <w:t>и</w:t>
      </w:r>
      <w:r w:rsidR="00A64AD9">
        <w:rPr>
          <w:rFonts w:eastAsiaTheme="minorHAnsi"/>
          <w:sz w:val="28"/>
          <w:szCs w:val="28"/>
          <w:lang w:eastAsia="en-US"/>
        </w:rPr>
        <w:t>теля председате</w:t>
      </w:r>
      <w:r w:rsidR="004764EF">
        <w:rPr>
          <w:rFonts w:eastAsiaTheme="minorHAnsi"/>
          <w:sz w:val="28"/>
          <w:szCs w:val="28"/>
          <w:lang w:eastAsia="en-US"/>
        </w:rPr>
        <w:t xml:space="preserve">ля, секретаря и членов комиссии. </w:t>
      </w:r>
      <w:r w:rsidR="00A64AD9" w:rsidRPr="000A5E90">
        <w:rPr>
          <w:rFonts w:eastAsiaTheme="minorHAnsi"/>
          <w:sz w:val="28"/>
          <w:szCs w:val="28"/>
          <w:lang w:eastAsia="en-US"/>
        </w:rPr>
        <w:t xml:space="preserve">Персональный состав </w:t>
      </w:r>
      <w:r w:rsidR="003E5B87">
        <w:rPr>
          <w:rFonts w:eastAsiaTheme="minorHAnsi"/>
          <w:sz w:val="28"/>
          <w:szCs w:val="28"/>
          <w:lang w:eastAsia="en-US"/>
        </w:rPr>
        <w:t>эк</w:t>
      </w:r>
      <w:r w:rsidR="003E5B87">
        <w:rPr>
          <w:rFonts w:eastAsiaTheme="minorHAnsi"/>
          <w:sz w:val="28"/>
          <w:szCs w:val="28"/>
          <w:lang w:eastAsia="en-US"/>
        </w:rPr>
        <w:t>с</w:t>
      </w:r>
      <w:r w:rsidR="003E5B87">
        <w:rPr>
          <w:rFonts w:eastAsiaTheme="minorHAnsi"/>
          <w:sz w:val="28"/>
          <w:szCs w:val="28"/>
          <w:lang w:eastAsia="en-US"/>
        </w:rPr>
        <w:t>пертной к</w:t>
      </w:r>
      <w:r w:rsidR="00A64AD9" w:rsidRPr="000A5E90">
        <w:rPr>
          <w:rFonts w:eastAsiaTheme="minorHAnsi"/>
          <w:sz w:val="28"/>
          <w:szCs w:val="28"/>
          <w:lang w:eastAsia="en-US"/>
        </w:rPr>
        <w:t>омиссии может дополняться и изменяться.</w:t>
      </w:r>
    </w:p>
    <w:p w:rsidR="000A5E90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58">
        <w:rPr>
          <w:sz w:val="28"/>
          <w:szCs w:val="28"/>
        </w:rPr>
        <w:t>10</w:t>
      </w:r>
      <w:r w:rsidR="000A5E90" w:rsidRPr="000A5E90">
        <w:rPr>
          <w:sz w:val="28"/>
          <w:szCs w:val="28"/>
        </w:rPr>
        <w:t xml:space="preserve">. Председатель </w:t>
      </w:r>
      <w:r w:rsidR="003E5B87">
        <w:rPr>
          <w:sz w:val="28"/>
          <w:szCs w:val="28"/>
        </w:rPr>
        <w:t xml:space="preserve">экспертной </w:t>
      </w:r>
      <w:r w:rsidR="000A5E90" w:rsidRPr="000A5E90">
        <w:rPr>
          <w:sz w:val="28"/>
          <w:szCs w:val="28"/>
        </w:rPr>
        <w:t xml:space="preserve">комиссии координирует деятельность </w:t>
      </w:r>
      <w:r w:rsidR="009C7D3F">
        <w:rPr>
          <w:rFonts w:eastAsiaTheme="minorHAnsi"/>
          <w:sz w:val="28"/>
          <w:szCs w:val="28"/>
          <w:lang w:eastAsia="en-US"/>
        </w:rPr>
        <w:t>экспертной</w:t>
      </w:r>
      <w:r w:rsidR="009C7D3F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комиссии, проводит заседания </w:t>
      </w:r>
      <w:r w:rsidR="00D639B8">
        <w:rPr>
          <w:sz w:val="28"/>
          <w:szCs w:val="28"/>
        </w:rPr>
        <w:t>экспертной</w:t>
      </w:r>
      <w:r w:rsidR="00D639B8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комиссии, обобщает поступившие предложения от членов </w:t>
      </w:r>
      <w:r w:rsidR="00D639B8">
        <w:rPr>
          <w:sz w:val="28"/>
          <w:szCs w:val="28"/>
        </w:rPr>
        <w:t>экспертной</w:t>
      </w:r>
      <w:r w:rsidR="00D639B8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>комиссии по рассматрива</w:t>
      </w:r>
      <w:r w:rsidR="000A5E90" w:rsidRPr="000A5E90">
        <w:rPr>
          <w:sz w:val="28"/>
          <w:szCs w:val="28"/>
        </w:rPr>
        <w:t>е</w:t>
      </w:r>
      <w:r w:rsidR="000A5E90" w:rsidRPr="000A5E90">
        <w:rPr>
          <w:sz w:val="28"/>
          <w:szCs w:val="28"/>
        </w:rPr>
        <w:t>мым вопросам.</w:t>
      </w:r>
    </w:p>
    <w:p w:rsidR="000A5E90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0758">
        <w:rPr>
          <w:sz w:val="28"/>
          <w:szCs w:val="28"/>
        </w:rPr>
        <w:t>1</w:t>
      </w:r>
      <w:r w:rsidR="000A5E90" w:rsidRPr="000A5E90">
        <w:rPr>
          <w:sz w:val="28"/>
          <w:szCs w:val="28"/>
        </w:rPr>
        <w:t xml:space="preserve">. Секретарь </w:t>
      </w:r>
      <w:r w:rsidR="00D639B8">
        <w:rPr>
          <w:sz w:val="28"/>
          <w:szCs w:val="28"/>
        </w:rPr>
        <w:t>экспертной</w:t>
      </w:r>
      <w:r w:rsidR="00D639B8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комиссии обеспечивает информирование членов </w:t>
      </w:r>
      <w:r w:rsidR="007A1916">
        <w:rPr>
          <w:sz w:val="28"/>
          <w:szCs w:val="28"/>
        </w:rPr>
        <w:t xml:space="preserve">экспертной </w:t>
      </w:r>
      <w:r w:rsidR="000A5E90" w:rsidRPr="000A5E90">
        <w:rPr>
          <w:sz w:val="28"/>
          <w:szCs w:val="28"/>
        </w:rPr>
        <w:t xml:space="preserve">комиссии о дате, времени и месте проведения </w:t>
      </w:r>
      <w:r w:rsidR="00D639B8">
        <w:rPr>
          <w:sz w:val="28"/>
          <w:szCs w:val="28"/>
        </w:rPr>
        <w:t>экспертной</w:t>
      </w:r>
      <w:r w:rsidR="00D639B8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комиссии, формирует повестку </w:t>
      </w:r>
      <w:r w:rsidR="004A198C">
        <w:rPr>
          <w:sz w:val="28"/>
          <w:szCs w:val="28"/>
        </w:rPr>
        <w:t xml:space="preserve">дня </w:t>
      </w:r>
      <w:r w:rsidR="000A5E90" w:rsidRPr="000A5E90">
        <w:rPr>
          <w:sz w:val="28"/>
          <w:szCs w:val="28"/>
        </w:rPr>
        <w:t xml:space="preserve">заседания </w:t>
      </w:r>
      <w:r w:rsidR="00D639B8">
        <w:rPr>
          <w:sz w:val="28"/>
          <w:szCs w:val="28"/>
        </w:rPr>
        <w:t>экспертной</w:t>
      </w:r>
      <w:r w:rsidR="00D639B8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>комиссии, офор</w:t>
      </w:r>
      <w:r w:rsidR="000A5E90" w:rsidRPr="000A5E90">
        <w:rPr>
          <w:sz w:val="28"/>
          <w:szCs w:val="28"/>
        </w:rPr>
        <w:t>м</w:t>
      </w:r>
      <w:r w:rsidR="000A5E90" w:rsidRPr="000A5E90">
        <w:rPr>
          <w:sz w:val="28"/>
          <w:szCs w:val="28"/>
        </w:rPr>
        <w:t>ляет заклю</w:t>
      </w:r>
      <w:r w:rsidR="004A198C">
        <w:rPr>
          <w:sz w:val="28"/>
          <w:szCs w:val="28"/>
        </w:rPr>
        <w:t>чение</w:t>
      </w:r>
      <w:r w:rsidR="004A198C" w:rsidRPr="004A198C">
        <w:rPr>
          <w:sz w:val="28"/>
          <w:szCs w:val="28"/>
        </w:rPr>
        <w:t xml:space="preserve"> </w:t>
      </w:r>
      <w:r w:rsidR="004A198C">
        <w:rPr>
          <w:sz w:val="28"/>
          <w:szCs w:val="28"/>
        </w:rPr>
        <w:t>экспертной</w:t>
      </w:r>
      <w:r w:rsidR="000A5E90" w:rsidRPr="000A5E90">
        <w:rPr>
          <w:sz w:val="28"/>
          <w:szCs w:val="28"/>
        </w:rPr>
        <w:t xml:space="preserve"> комиссии и направляет его в заинтересованные учреждения.</w:t>
      </w:r>
    </w:p>
    <w:p w:rsidR="000A5E90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0758">
        <w:rPr>
          <w:sz w:val="28"/>
          <w:szCs w:val="28"/>
        </w:rPr>
        <w:t>2</w:t>
      </w:r>
      <w:r w:rsidR="000A5E90" w:rsidRPr="000A5E90">
        <w:rPr>
          <w:sz w:val="28"/>
          <w:szCs w:val="28"/>
        </w:rPr>
        <w:t>. Заседани</w:t>
      </w:r>
      <w:r w:rsidR="007A1916">
        <w:rPr>
          <w:sz w:val="28"/>
          <w:szCs w:val="28"/>
        </w:rPr>
        <w:t>я</w:t>
      </w:r>
      <w:r w:rsidR="000A5E90" w:rsidRPr="000A5E90">
        <w:rPr>
          <w:sz w:val="28"/>
          <w:szCs w:val="28"/>
        </w:rPr>
        <w:t xml:space="preserve"> </w:t>
      </w:r>
      <w:r w:rsidR="004A198C">
        <w:rPr>
          <w:sz w:val="28"/>
          <w:szCs w:val="28"/>
        </w:rPr>
        <w:t>экспертной</w:t>
      </w:r>
      <w:r w:rsidR="004A198C" w:rsidRPr="000A5E90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комиссии </w:t>
      </w:r>
      <w:r w:rsidR="007A1916">
        <w:rPr>
          <w:sz w:val="28"/>
          <w:szCs w:val="28"/>
        </w:rPr>
        <w:t>проводя</w:t>
      </w:r>
      <w:r w:rsidR="008B74A2">
        <w:rPr>
          <w:sz w:val="28"/>
          <w:szCs w:val="28"/>
        </w:rPr>
        <w:t xml:space="preserve">тся по мере необходимости и являются </w:t>
      </w:r>
      <w:r w:rsidR="000A5E90" w:rsidRPr="000A5E90">
        <w:rPr>
          <w:sz w:val="28"/>
          <w:szCs w:val="28"/>
        </w:rPr>
        <w:t>правомочн</w:t>
      </w:r>
      <w:r w:rsidR="008B74A2">
        <w:rPr>
          <w:sz w:val="28"/>
          <w:szCs w:val="28"/>
        </w:rPr>
        <w:t>ыми</w:t>
      </w:r>
      <w:r w:rsidR="000A5E90" w:rsidRPr="000A5E90">
        <w:rPr>
          <w:sz w:val="28"/>
          <w:szCs w:val="28"/>
        </w:rPr>
        <w:t>, если на н</w:t>
      </w:r>
      <w:r w:rsidR="008B74A2">
        <w:rPr>
          <w:sz w:val="28"/>
          <w:szCs w:val="28"/>
        </w:rPr>
        <w:t>их</w:t>
      </w:r>
      <w:r w:rsidR="000A5E90" w:rsidRPr="000A5E90">
        <w:rPr>
          <w:sz w:val="28"/>
          <w:szCs w:val="28"/>
        </w:rPr>
        <w:t xml:space="preserve"> присутствует не менее двух третей от общего числа ее членов.</w:t>
      </w:r>
    </w:p>
    <w:p w:rsidR="009E01A9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0758">
        <w:rPr>
          <w:sz w:val="28"/>
          <w:szCs w:val="28"/>
        </w:rPr>
        <w:t>3</w:t>
      </w:r>
      <w:r w:rsidR="000A5E90" w:rsidRPr="000A5E90">
        <w:rPr>
          <w:sz w:val="28"/>
          <w:szCs w:val="28"/>
        </w:rPr>
        <w:t xml:space="preserve">. </w:t>
      </w:r>
      <w:r w:rsidR="007A1916">
        <w:rPr>
          <w:sz w:val="28"/>
          <w:szCs w:val="28"/>
        </w:rPr>
        <w:t>Экспертная к</w:t>
      </w:r>
      <w:r w:rsidR="000A5E90" w:rsidRPr="000A5E90">
        <w:rPr>
          <w:sz w:val="28"/>
          <w:szCs w:val="28"/>
        </w:rPr>
        <w:t>омиссия рассматривает предложения заявителя об определении мест, нахождение несовершеннолетних в которых не допуск</w:t>
      </w:r>
      <w:r w:rsidR="000A5E90" w:rsidRPr="000A5E90">
        <w:rPr>
          <w:sz w:val="28"/>
          <w:szCs w:val="28"/>
        </w:rPr>
        <w:t>а</w:t>
      </w:r>
      <w:r w:rsidR="000A5E90" w:rsidRPr="000A5E90">
        <w:rPr>
          <w:sz w:val="28"/>
          <w:szCs w:val="28"/>
        </w:rPr>
        <w:t>ется</w:t>
      </w:r>
      <w:r w:rsidR="007A1916">
        <w:rPr>
          <w:sz w:val="28"/>
          <w:szCs w:val="28"/>
        </w:rPr>
        <w:t xml:space="preserve">, с </w:t>
      </w:r>
      <w:r w:rsidR="000A5E90" w:rsidRPr="000A5E90">
        <w:rPr>
          <w:sz w:val="28"/>
          <w:szCs w:val="28"/>
        </w:rPr>
        <w:t xml:space="preserve">учетом положений </w:t>
      </w:r>
      <w:hyperlink r:id="rId11" w:history="1">
        <w:r w:rsidR="000A5E90" w:rsidRPr="00C57E6A">
          <w:rPr>
            <w:sz w:val="28"/>
            <w:szCs w:val="28"/>
          </w:rPr>
          <w:t>статьи 3</w:t>
        </w:r>
      </w:hyperlink>
      <w:r w:rsidR="000A5E90" w:rsidRPr="000A5E90">
        <w:rPr>
          <w:sz w:val="28"/>
          <w:szCs w:val="28"/>
        </w:rPr>
        <w:t xml:space="preserve"> Закона Ставропольского края от 29 июля </w:t>
      </w:r>
      <w:smartTag w:uri="urn:schemas-microsoft-com:office:smarttags" w:element="metricconverter">
        <w:smartTagPr>
          <w:attr w:name="ProductID" w:val="2009 г"/>
        </w:smartTagPr>
        <w:r w:rsidR="000A5E90" w:rsidRPr="000A5E90">
          <w:rPr>
            <w:sz w:val="28"/>
            <w:szCs w:val="28"/>
          </w:rPr>
          <w:t>2009 г</w:t>
        </w:r>
      </w:smartTag>
      <w:r w:rsidR="000A5E90" w:rsidRPr="000A5E90">
        <w:rPr>
          <w:sz w:val="28"/>
          <w:szCs w:val="28"/>
        </w:rPr>
        <w:t xml:space="preserve">. № 52-кз «О </w:t>
      </w:r>
      <w:r w:rsidR="009E01A9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некоторых </w:t>
      </w:r>
      <w:r w:rsidR="009E01A9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>мерах</w:t>
      </w:r>
      <w:r w:rsidR="009E01A9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 по</w:t>
      </w:r>
      <w:r w:rsidR="009E01A9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 защите</w:t>
      </w:r>
      <w:r w:rsidR="009E01A9">
        <w:rPr>
          <w:sz w:val="28"/>
          <w:szCs w:val="28"/>
        </w:rPr>
        <w:t xml:space="preserve"> </w:t>
      </w:r>
      <w:r w:rsidR="000A5E90" w:rsidRPr="000A5E90">
        <w:rPr>
          <w:sz w:val="28"/>
          <w:szCs w:val="28"/>
        </w:rPr>
        <w:t xml:space="preserve"> прав и законных интересов несовершенно</w:t>
      </w:r>
      <w:r w:rsidR="007A1916" w:rsidRPr="000A5E90">
        <w:rPr>
          <w:sz w:val="28"/>
          <w:szCs w:val="28"/>
        </w:rPr>
        <w:t xml:space="preserve">летних», </w:t>
      </w:r>
      <w:r w:rsidR="007A1916">
        <w:rPr>
          <w:sz w:val="28"/>
          <w:szCs w:val="28"/>
        </w:rPr>
        <w:t xml:space="preserve"> </w:t>
      </w:r>
      <w:r w:rsidR="007A1916" w:rsidRPr="000A5E90">
        <w:rPr>
          <w:sz w:val="28"/>
          <w:szCs w:val="28"/>
        </w:rPr>
        <w:t xml:space="preserve">вместе </w:t>
      </w:r>
      <w:r w:rsidR="007A1916">
        <w:rPr>
          <w:sz w:val="28"/>
          <w:szCs w:val="28"/>
        </w:rPr>
        <w:t xml:space="preserve"> </w:t>
      </w:r>
      <w:r w:rsidR="007A1916" w:rsidRPr="000A5E90">
        <w:rPr>
          <w:sz w:val="28"/>
          <w:szCs w:val="28"/>
        </w:rPr>
        <w:t>с представленными им материалами,</w:t>
      </w:r>
      <w:r w:rsidR="007A1916">
        <w:rPr>
          <w:sz w:val="28"/>
          <w:szCs w:val="28"/>
        </w:rPr>
        <w:t xml:space="preserve"> </w:t>
      </w:r>
      <w:proofErr w:type="spellStart"/>
      <w:r w:rsidR="007A1916">
        <w:rPr>
          <w:sz w:val="28"/>
          <w:szCs w:val="28"/>
        </w:rPr>
        <w:t>обосн</w:t>
      </w:r>
      <w:r w:rsidR="007A1916">
        <w:rPr>
          <w:sz w:val="28"/>
          <w:szCs w:val="28"/>
        </w:rPr>
        <w:t>о</w:t>
      </w:r>
      <w:r w:rsidR="007A1916">
        <w:rPr>
          <w:sz w:val="28"/>
          <w:szCs w:val="28"/>
        </w:rPr>
        <w:t>вы</w:t>
      </w:r>
      <w:proofErr w:type="spellEnd"/>
      <w:r w:rsidR="007A1916">
        <w:rPr>
          <w:sz w:val="28"/>
          <w:szCs w:val="28"/>
        </w:rPr>
        <w:t>-</w:t>
      </w:r>
    </w:p>
    <w:p w:rsidR="009E01A9" w:rsidRDefault="009E01A9" w:rsidP="009E01A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9E01A9" w:rsidRPr="009E01A9" w:rsidRDefault="009E01A9" w:rsidP="009E01A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A5E90" w:rsidRPr="000A5E90" w:rsidRDefault="000A5E90" w:rsidP="009E01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A5E90">
        <w:rPr>
          <w:sz w:val="28"/>
          <w:szCs w:val="28"/>
        </w:rPr>
        <w:t>вающими</w:t>
      </w:r>
      <w:proofErr w:type="spellEnd"/>
      <w:r w:rsidRPr="000A5E90">
        <w:rPr>
          <w:sz w:val="28"/>
          <w:szCs w:val="28"/>
        </w:rPr>
        <w:t xml:space="preserve"> данные предложения, в тридцатидневный срок со дня их поступл</w:t>
      </w:r>
      <w:r w:rsidRPr="000A5E90">
        <w:rPr>
          <w:sz w:val="28"/>
          <w:szCs w:val="28"/>
        </w:rPr>
        <w:t>е</w:t>
      </w:r>
      <w:r w:rsidRPr="000A5E90">
        <w:rPr>
          <w:sz w:val="28"/>
          <w:szCs w:val="28"/>
        </w:rPr>
        <w:t>ния в комиссию. По результатам рассмотрения предложений заявите</w:t>
      </w:r>
      <w:r w:rsidR="005767C8">
        <w:rPr>
          <w:sz w:val="28"/>
          <w:szCs w:val="28"/>
        </w:rPr>
        <w:t>лей</w:t>
      </w:r>
      <w:r w:rsidRPr="000A5E90">
        <w:rPr>
          <w:sz w:val="28"/>
          <w:szCs w:val="28"/>
        </w:rPr>
        <w:t>, простым большинством голосов от числа присутствующих на заседании чл</w:t>
      </w:r>
      <w:r w:rsidRPr="000A5E90">
        <w:rPr>
          <w:sz w:val="28"/>
          <w:szCs w:val="28"/>
        </w:rPr>
        <w:t>е</w:t>
      </w:r>
      <w:r w:rsidRPr="000A5E90">
        <w:rPr>
          <w:sz w:val="28"/>
          <w:szCs w:val="28"/>
        </w:rPr>
        <w:t>нов комиссии, принимает решение в виде заключения.</w:t>
      </w:r>
    </w:p>
    <w:p w:rsidR="000A5E90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0758">
        <w:rPr>
          <w:sz w:val="28"/>
          <w:szCs w:val="28"/>
        </w:rPr>
        <w:t>4</w:t>
      </w:r>
      <w:r w:rsidR="000A5E90" w:rsidRPr="000A5E90">
        <w:rPr>
          <w:sz w:val="28"/>
          <w:szCs w:val="28"/>
        </w:rPr>
        <w:t>. Заключение экспертной комиссии в пятидневный срок со дня пр</w:t>
      </w:r>
      <w:r w:rsidR="000A5E90" w:rsidRPr="000A5E90">
        <w:rPr>
          <w:sz w:val="28"/>
          <w:szCs w:val="28"/>
        </w:rPr>
        <w:t>о</w:t>
      </w:r>
      <w:r w:rsidR="000A5E90" w:rsidRPr="000A5E90">
        <w:rPr>
          <w:sz w:val="28"/>
          <w:szCs w:val="28"/>
        </w:rPr>
        <w:t>ведения заседания направляется главе Курского муниципального округа Ставропольского края.</w:t>
      </w:r>
    </w:p>
    <w:p w:rsidR="000A5E90" w:rsidRPr="000A5E90" w:rsidRDefault="001F0758" w:rsidP="00A66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7F8">
        <w:rPr>
          <w:sz w:val="28"/>
          <w:szCs w:val="28"/>
        </w:rPr>
        <w:t>5</w:t>
      </w:r>
      <w:r w:rsidR="000A5E90" w:rsidRPr="000A5E90">
        <w:rPr>
          <w:sz w:val="28"/>
          <w:szCs w:val="28"/>
        </w:rPr>
        <w:t>. Организационно-техническое обеспечение деятельности</w:t>
      </w:r>
      <w:r w:rsidR="003C504B">
        <w:rPr>
          <w:sz w:val="28"/>
          <w:szCs w:val="28"/>
        </w:rPr>
        <w:t xml:space="preserve"> экспертной</w:t>
      </w:r>
      <w:r w:rsidR="000A5E90" w:rsidRPr="000A5E90">
        <w:rPr>
          <w:sz w:val="28"/>
          <w:szCs w:val="28"/>
        </w:rPr>
        <w:t xml:space="preserve"> комиссии осуществляется отделом социального развития администрации.</w:t>
      </w:r>
    </w:p>
    <w:p w:rsidR="00C57E6A" w:rsidRDefault="00C57E6A" w:rsidP="00A66E81">
      <w:pPr>
        <w:spacing w:line="240" w:lineRule="exact"/>
        <w:ind w:left="-720" w:firstLine="709"/>
        <w:jc w:val="both"/>
        <w:rPr>
          <w:sz w:val="28"/>
          <w:szCs w:val="28"/>
        </w:rPr>
      </w:pPr>
    </w:p>
    <w:p w:rsidR="00C57E6A" w:rsidRDefault="00C57E6A" w:rsidP="00C57E6A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C57E6A" w:rsidRPr="008B6759" w:rsidRDefault="00C57E6A" w:rsidP="00C57E6A">
      <w:pPr>
        <w:spacing w:line="240" w:lineRule="exact"/>
        <w:ind w:left="-720" w:firstLine="720"/>
        <w:jc w:val="both"/>
        <w:rPr>
          <w:sz w:val="28"/>
          <w:szCs w:val="28"/>
        </w:rPr>
      </w:pPr>
    </w:p>
    <w:p w:rsidR="00C57E6A" w:rsidRPr="008B6759" w:rsidRDefault="00C57E6A" w:rsidP="00C57E6A">
      <w:pPr>
        <w:spacing w:line="240" w:lineRule="exact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Заместитель главы администрации</w:t>
      </w:r>
    </w:p>
    <w:p w:rsidR="00C57E6A" w:rsidRPr="008B6759" w:rsidRDefault="00C57E6A" w:rsidP="00C57E6A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Курского муниципального округа</w:t>
      </w:r>
    </w:p>
    <w:p w:rsidR="009C1120" w:rsidRPr="009C1120" w:rsidRDefault="00C57E6A" w:rsidP="00C57E6A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Ставропольского края</w:t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8B6759">
        <w:rPr>
          <w:sz w:val="28"/>
          <w:szCs w:val="28"/>
        </w:rPr>
        <w:t>О.</w:t>
      </w:r>
      <w:r>
        <w:rPr>
          <w:sz w:val="28"/>
          <w:szCs w:val="28"/>
        </w:rPr>
        <w:t>В</w:t>
      </w:r>
      <w:r w:rsidRPr="008B6759">
        <w:rPr>
          <w:sz w:val="28"/>
          <w:szCs w:val="28"/>
        </w:rPr>
        <w:t>.Богаевская</w:t>
      </w:r>
    </w:p>
    <w:sectPr w:rsidR="009C1120" w:rsidRPr="009C1120" w:rsidSect="000123F8">
      <w:headerReference w:type="even" r:id="rId12"/>
      <w:pgSz w:w="11906" w:h="16838" w:code="9"/>
      <w:pgMar w:top="567" w:right="567" w:bottom="426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56" w:rsidRDefault="005B3756" w:rsidP="005C6250">
      <w:r>
        <w:separator/>
      </w:r>
    </w:p>
  </w:endnote>
  <w:endnote w:type="continuationSeparator" w:id="0">
    <w:p w:rsidR="005B3756" w:rsidRDefault="005B3756" w:rsidP="005C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56" w:rsidRDefault="005B3756" w:rsidP="005C6250">
      <w:r>
        <w:separator/>
      </w:r>
    </w:p>
  </w:footnote>
  <w:footnote w:type="continuationSeparator" w:id="0">
    <w:p w:rsidR="005B3756" w:rsidRDefault="005B3756" w:rsidP="005C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58" w:rsidRDefault="0031104E" w:rsidP="001F0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758" w:rsidRDefault="001F0758" w:rsidP="001F07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54D"/>
    <w:rsid w:val="00000013"/>
    <w:rsid w:val="000002DD"/>
    <w:rsid w:val="00000B8B"/>
    <w:rsid w:val="00001546"/>
    <w:rsid w:val="0000164C"/>
    <w:rsid w:val="0000192D"/>
    <w:rsid w:val="00001ED7"/>
    <w:rsid w:val="000033F6"/>
    <w:rsid w:val="000044C2"/>
    <w:rsid w:val="00004984"/>
    <w:rsid w:val="00005DA2"/>
    <w:rsid w:val="00005EC1"/>
    <w:rsid w:val="000066F2"/>
    <w:rsid w:val="00006DCD"/>
    <w:rsid w:val="00010554"/>
    <w:rsid w:val="00011B00"/>
    <w:rsid w:val="000123F8"/>
    <w:rsid w:val="00014A2A"/>
    <w:rsid w:val="00014D4D"/>
    <w:rsid w:val="00014F49"/>
    <w:rsid w:val="00015981"/>
    <w:rsid w:val="0001622F"/>
    <w:rsid w:val="000167EE"/>
    <w:rsid w:val="000168FA"/>
    <w:rsid w:val="00016D5A"/>
    <w:rsid w:val="00017444"/>
    <w:rsid w:val="0001779C"/>
    <w:rsid w:val="0001785B"/>
    <w:rsid w:val="00020018"/>
    <w:rsid w:val="00020275"/>
    <w:rsid w:val="00020430"/>
    <w:rsid w:val="00020E56"/>
    <w:rsid w:val="00022418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27849"/>
    <w:rsid w:val="00030029"/>
    <w:rsid w:val="00031108"/>
    <w:rsid w:val="00031CA9"/>
    <w:rsid w:val="00031F99"/>
    <w:rsid w:val="00032C0F"/>
    <w:rsid w:val="0003305D"/>
    <w:rsid w:val="0003337F"/>
    <w:rsid w:val="00034A83"/>
    <w:rsid w:val="00034C97"/>
    <w:rsid w:val="00035B44"/>
    <w:rsid w:val="00036118"/>
    <w:rsid w:val="0003695D"/>
    <w:rsid w:val="00037673"/>
    <w:rsid w:val="00037FBD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325"/>
    <w:rsid w:val="00047AA9"/>
    <w:rsid w:val="00047E01"/>
    <w:rsid w:val="0005011F"/>
    <w:rsid w:val="00051448"/>
    <w:rsid w:val="00052685"/>
    <w:rsid w:val="000544E9"/>
    <w:rsid w:val="000555C1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B93"/>
    <w:rsid w:val="000664F1"/>
    <w:rsid w:val="0006750A"/>
    <w:rsid w:val="0007010E"/>
    <w:rsid w:val="00070AF3"/>
    <w:rsid w:val="0007119F"/>
    <w:rsid w:val="000714BD"/>
    <w:rsid w:val="00071CFC"/>
    <w:rsid w:val="00072627"/>
    <w:rsid w:val="0007340B"/>
    <w:rsid w:val="00074A1F"/>
    <w:rsid w:val="000751DC"/>
    <w:rsid w:val="00075267"/>
    <w:rsid w:val="00076DD3"/>
    <w:rsid w:val="00081B30"/>
    <w:rsid w:val="00082089"/>
    <w:rsid w:val="00082CDE"/>
    <w:rsid w:val="00083AA5"/>
    <w:rsid w:val="00084386"/>
    <w:rsid w:val="0008492C"/>
    <w:rsid w:val="00085C98"/>
    <w:rsid w:val="00091856"/>
    <w:rsid w:val="000928BD"/>
    <w:rsid w:val="00095DF5"/>
    <w:rsid w:val="00096230"/>
    <w:rsid w:val="00096590"/>
    <w:rsid w:val="000A1731"/>
    <w:rsid w:val="000A1F76"/>
    <w:rsid w:val="000A2B11"/>
    <w:rsid w:val="000A4279"/>
    <w:rsid w:val="000A534D"/>
    <w:rsid w:val="000A5B79"/>
    <w:rsid w:val="000A5E90"/>
    <w:rsid w:val="000A6555"/>
    <w:rsid w:val="000A7A9E"/>
    <w:rsid w:val="000B0643"/>
    <w:rsid w:val="000B0D34"/>
    <w:rsid w:val="000B1C5E"/>
    <w:rsid w:val="000B298C"/>
    <w:rsid w:val="000B29E2"/>
    <w:rsid w:val="000B2B71"/>
    <w:rsid w:val="000B39D8"/>
    <w:rsid w:val="000B3A8E"/>
    <w:rsid w:val="000B499A"/>
    <w:rsid w:val="000B49B0"/>
    <w:rsid w:val="000B6086"/>
    <w:rsid w:val="000B6317"/>
    <w:rsid w:val="000B6481"/>
    <w:rsid w:val="000B6AEE"/>
    <w:rsid w:val="000B7128"/>
    <w:rsid w:val="000C0A8C"/>
    <w:rsid w:val="000C291B"/>
    <w:rsid w:val="000C2A15"/>
    <w:rsid w:val="000C2BBA"/>
    <w:rsid w:val="000C2E1E"/>
    <w:rsid w:val="000C35BE"/>
    <w:rsid w:val="000C3B1C"/>
    <w:rsid w:val="000C47D4"/>
    <w:rsid w:val="000C5586"/>
    <w:rsid w:val="000C5EFD"/>
    <w:rsid w:val="000C5FDB"/>
    <w:rsid w:val="000C6737"/>
    <w:rsid w:val="000C6F46"/>
    <w:rsid w:val="000C7EC4"/>
    <w:rsid w:val="000D082B"/>
    <w:rsid w:val="000D0E96"/>
    <w:rsid w:val="000D0FA3"/>
    <w:rsid w:val="000D1823"/>
    <w:rsid w:val="000D2803"/>
    <w:rsid w:val="000D2CD0"/>
    <w:rsid w:val="000D5276"/>
    <w:rsid w:val="000D6387"/>
    <w:rsid w:val="000D6C3B"/>
    <w:rsid w:val="000D7110"/>
    <w:rsid w:val="000D71D8"/>
    <w:rsid w:val="000D75DE"/>
    <w:rsid w:val="000D7772"/>
    <w:rsid w:val="000D7AC9"/>
    <w:rsid w:val="000E0252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E7CF1"/>
    <w:rsid w:val="000F0AEC"/>
    <w:rsid w:val="000F16C6"/>
    <w:rsid w:val="000F2013"/>
    <w:rsid w:val="000F2F78"/>
    <w:rsid w:val="000F383C"/>
    <w:rsid w:val="000F3C27"/>
    <w:rsid w:val="000F49EB"/>
    <w:rsid w:val="000F50EC"/>
    <w:rsid w:val="000F6FD1"/>
    <w:rsid w:val="000F7658"/>
    <w:rsid w:val="000F7968"/>
    <w:rsid w:val="001000FC"/>
    <w:rsid w:val="0010011F"/>
    <w:rsid w:val="001014AE"/>
    <w:rsid w:val="00102879"/>
    <w:rsid w:val="0010475C"/>
    <w:rsid w:val="00105305"/>
    <w:rsid w:val="00105D14"/>
    <w:rsid w:val="0010695D"/>
    <w:rsid w:val="00106D67"/>
    <w:rsid w:val="0010704A"/>
    <w:rsid w:val="00110549"/>
    <w:rsid w:val="00110D79"/>
    <w:rsid w:val="001113FE"/>
    <w:rsid w:val="00111DE3"/>
    <w:rsid w:val="00111E25"/>
    <w:rsid w:val="00111F71"/>
    <w:rsid w:val="00111FFF"/>
    <w:rsid w:val="00112FA9"/>
    <w:rsid w:val="0011368C"/>
    <w:rsid w:val="00113925"/>
    <w:rsid w:val="001147A4"/>
    <w:rsid w:val="00114BD6"/>
    <w:rsid w:val="00114FC8"/>
    <w:rsid w:val="00115A0B"/>
    <w:rsid w:val="00115D75"/>
    <w:rsid w:val="001175A6"/>
    <w:rsid w:val="00120030"/>
    <w:rsid w:val="001200B6"/>
    <w:rsid w:val="00120E80"/>
    <w:rsid w:val="00121442"/>
    <w:rsid w:val="00121C13"/>
    <w:rsid w:val="001225D0"/>
    <w:rsid w:val="00122E50"/>
    <w:rsid w:val="001232B9"/>
    <w:rsid w:val="00123376"/>
    <w:rsid w:val="00123461"/>
    <w:rsid w:val="0012535D"/>
    <w:rsid w:val="00125EE4"/>
    <w:rsid w:val="001260D6"/>
    <w:rsid w:val="00126C77"/>
    <w:rsid w:val="00126E1C"/>
    <w:rsid w:val="00130DCC"/>
    <w:rsid w:val="00131C01"/>
    <w:rsid w:val="001329A4"/>
    <w:rsid w:val="00132ABE"/>
    <w:rsid w:val="001332A6"/>
    <w:rsid w:val="00134EC6"/>
    <w:rsid w:val="00136CB1"/>
    <w:rsid w:val="00136D64"/>
    <w:rsid w:val="0014019A"/>
    <w:rsid w:val="00141468"/>
    <w:rsid w:val="0014192C"/>
    <w:rsid w:val="00141BE8"/>
    <w:rsid w:val="00141C4F"/>
    <w:rsid w:val="00141FC2"/>
    <w:rsid w:val="001421BE"/>
    <w:rsid w:val="0014394A"/>
    <w:rsid w:val="00143C5C"/>
    <w:rsid w:val="00143D71"/>
    <w:rsid w:val="00145D90"/>
    <w:rsid w:val="00145F40"/>
    <w:rsid w:val="00147FDB"/>
    <w:rsid w:val="001512A5"/>
    <w:rsid w:val="00151D60"/>
    <w:rsid w:val="00151EF9"/>
    <w:rsid w:val="00152C5A"/>
    <w:rsid w:val="00153702"/>
    <w:rsid w:val="00153E78"/>
    <w:rsid w:val="00154D3F"/>
    <w:rsid w:val="00154DDA"/>
    <w:rsid w:val="00154F0F"/>
    <w:rsid w:val="0015501D"/>
    <w:rsid w:val="00156879"/>
    <w:rsid w:val="00157B1C"/>
    <w:rsid w:val="001608E1"/>
    <w:rsid w:val="00162716"/>
    <w:rsid w:val="00162BB4"/>
    <w:rsid w:val="00162DD6"/>
    <w:rsid w:val="00163462"/>
    <w:rsid w:val="00164212"/>
    <w:rsid w:val="001648FE"/>
    <w:rsid w:val="00164BFC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794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CDD"/>
    <w:rsid w:val="00182E0E"/>
    <w:rsid w:val="00185998"/>
    <w:rsid w:val="001859AA"/>
    <w:rsid w:val="00185B5C"/>
    <w:rsid w:val="00185F95"/>
    <w:rsid w:val="00187B09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51C0"/>
    <w:rsid w:val="001968B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2ECB"/>
    <w:rsid w:val="001A441A"/>
    <w:rsid w:val="001A45CB"/>
    <w:rsid w:val="001A553B"/>
    <w:rsid w:val="001A5DFE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277"/>
    <w:rsid w:val="001B5F0B"/>
    <w:rsid w:val="001B66BB"/>
    <w:rsid w:val="001B7205"/>
    <w:rsid w:val="001B7C5A"/>
    <w:rsid w:val="001B7FD1"/>
    <w:rsid w:val="001C017B"/>
    <w:rsid w:val="001C0FD3"/>
    <w:rsid w:val="001C10B9"/>
    <w:rsid w:val="001C1D2B"/>
    <w:rsid w:val="001C25B5"/>
    <w:rsid w:val="001C28AD"/>
    <w:rsid w:val="001C2DFA"/>
    <w:rsid w:val="001C6244"/>
    <w:rsid w:val="001C6896"/>
    <w:rsid w:val="001C7953"/>
    <w:rsid w:val="001C7972"/>
    <w:rsid w:val="001D00A6"/>
    <w:rsid w:val="001D0834"/>
    <w:rsid w:val="001D0D9C"/>
    <w:rsid w:val="001D0FED"/>
    <w:rsid w:val="001D1BA7"/>
    <w:rsid w:val="001D222B"/>
    <w:rsid w:val="001D31E2"/>
    <w:rsid w:val="001D37DB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2D7C"/>
    <w:rsid w:val="001E389F"/>
    <w:rsid w:val="001E3F93"/>
    <w:rsid w:val="001E45A2"/>
    <w:rsid w:val="001E48AA"/>
    <w:rsid w:val="001E4987"/>
    <w:rsid w:val="001E4ACC"/>
    <w:rsid w:val="001E53B9"/>
    <w:rsid w:val="001E58AA"/>
    <w:rsid w:val="001E6AE4"/>
    <w:rsid w:val="001E6C29"/>
    <w:rsid w:val="001E7440"/>
    <w:rsid w:val="001E779C"/>
    <w:rsid w:val="001E7886"/>
    <w:rsid w:val="001E7BE5"/>
    <w:rsid w:val="001F03EB"/>
    <w:rsid w:val="001F051D"/>
    <w:rsid w:val="001F0758"/>
    <w:rsid w:val="001F0794"/>
    <w:rsid w:val="001F09CD"/>
    <w:rsid w:val="001F0A1F"/>
    <w:rsid w:val="001F253F"/>
    <w:rsid w:val="001F291D"/>
    <w:rsid w:val="001F3A5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2F8B"/>
    <w:rsid w:val="0020467A"/>
    <w:rsid w:val="00204CE8"/>
    <w:rsid w:val="002058F8"/>
    <w:rsid w:val="00205A7C"/>
    <w:rsid w:val="002074A6"/>
    <w:rsid w:val="002103D3"/>
    <w:rsid w:val="002111F5"/>
    <w:rsid w:val="0021155F"/>
    <w:rsid w:val="00211A86"/>
    <w:rsid w:val="00211DE3"/>
    <w:rsid w:val="00212658"/>
    <w:rsid w:val="00213B3E"/>
    <w:rsid w:val="00213EDE"/>
    <w:rsid w:val="002141A1"/>
    <w:rsid w:val="00214810"/>
    <w:rsid w:val="0021487C"/>
    <w:rsid w:val="0021667A"/>
    <w:rsid w:val="00217160"/>
    <w:rsid w:val="002172D6"/>
    <w:rsid w:val="00217C78"/>
    <w:rsid w:val="00221226"/>
    <w:rsid w:val="0022308A"/>
    <w:rsid w:val="00225948"/>
    <w:rsid w:val="002263CB"/>
    <w:rsid w:val="00226B4A"/>
    <w:rsid w:val="00230361"/>
    <w:rsid w:val="0023179F"/>
    <w:rsid w:val="00231D46"/>
    <w:rsid w:val="00232CA9"/>
    <w:rsid w:val="002331F0"/>
    <w:rsid w:val="00233935"/>
    <w:rsid w:val="002339F1"/>
    <w:rsid w:val="002340B9"/>
    <w:rsid w:val="0023468E"/>
    <w:rsid w:val="00234891"/>
    <w:rsid w:val="002353CA"/>
    <w:rsid w:val="0023565C"/>
    <w:rsid w:val="00235DD1"/>
    <w:rsid w:val="00237057"/>
    <w:rsid w:val="00237521"/>
    <w:rsid w:val="002377C4"/>
    <w:rsid w:val="00237F60"/>
    <w:rsid w:val="00240228"/>
    <w:rsid w:val="002415B5"/>
    <w:rsid w:val="002416F7"/>
    <w:rsid w:val="0024323C"/>
    <w:rsid w:val="002434C2"/>
    <w:rsid w:val="00244716"/>
    <w:rsid w:val="00245054"/>
    <w:rsid w:val="002458A4"/>
    <w:rsid w:val="00246F31"/>
    <w:rsid w:val="00247045"/>
    <w:rsid w:val="0024740E"/>
    <w:rsid w:val="00247627"/>
    <w:rsid w:val="00250CD2"/>
    <w:rsid w:val="002525B9"/>
    <w:rsid w:val="00252CD1"/>
    <w:rsid w:val="00255147"/>
    <w:rsid w:val="00256379"/>
    <w:rsid w:val="00257316"/>
    <w:rsid w:val="0026030A"/>
    <w:rsid w:val="002609EB"/>
    <w:rsid w:val="00260CE2"/>
    <w:rsid w:val="00261387"/>
    <w:rsid w:val="0026388C"/>
    <w:rsid w:val="00264D90"/>
    <w:rsid w:val="002657B8"/>
    <w:rsid w:val="002662B5"/>
    <w:rsid w:val="00267A3C"/>
    <w:rsid w:val="00267E6F"/>
    <w:rsid w:val="002701D0"/>
    <w:rsid w:val="00270A4B"/>
    <w:rsid w:val="00271046"/>
    <w:rsid w:val="002715DE"/>
    <w:rsid w:val="002717E5"/>
    <w:rsid w:val="00272940"/>
    <w:rsid w:val="0027313E"/>
    <w:rsid w:val="002735FD"/>
    <w:rsid w:val="002738B6"/>
    <w:rsid w:val="00273B25"/>
    <w:rsid w:val="00273F95"/>
    <w:rsid w:val="002741AF"/>
    <w:rsid w:val="00275299"/>
    <w:rsid w:val="0027534B"/>
    <w:rsid w:val="00275726"/>
    <w:rsid w:val="00275847"/>
    <w:rsid w:val="00275A5D"/>
    <w:rsid w:val="00276026"/>
    <w:rsid w:val="002775CA"/>
    <w:rsid w:val="00277870"/>
    <w:rsid w:val="00280894"/>
    <w:rsid w:val="00280C44"/>
    <w:rsid w:val="00281B4B"/>
    <w:rsid w:val="00281CE5"/>
    <w:rsid w:val="00281DCA"/>
    <w:rsid w:val="002821D4"/>
    <w:rsid w:val="00282F01"/>
    <w:rsid w:val="0028390B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391"/>
    <w:rsid w:val="002914C2"/>
    <w:rsid w:val="002916C2"/>
    <w:rsid w:val="00291719"/>
    <w:rsid w:val="002918C7"/>
    <w:rsid w:val="00291910"/>
    <w:rsid w:val="00291F12"/>
    <w:rsid w:val="00291F3A"/>
    <w:rsid w:val="00292B7B"/>
    <w:rsid w:val="00292FB1"/>
    <w:rsid w:val="0029347F"/>
    <w:rsid w:val="00293C9F"/>
    <w:rsid w:val="002945D0"/>
    <w:rsid w:val="00295943"/>
    <w:rsid w:val="002A01CE"/>
    <w:rsid w:val="002A01EE"/>
    <w:rsid w:val="002A1A1F"/>
    <w:rsid w:val="002A1CF5"/>
    <w:rsid w:val="002A22C8"/>
    <w:rsid w:val="002A33A8"/>
    <w:rsid w:val="002A48ED"/>
    <w:rsid w:val="002A4DBA"/>
    <w:rsid w:val="002A4E25"/>
    <w:rsid w:val="002A5882"/>
    <w:rsid w:val="002A6319"/>
    <w:rsid w:val="002A665B"/>
    <w:rsid w:val="002A6674"/>
    <w:rsid w:val="002A6D32"/>
    <w:rsid w:val="002A702B"/>
    <w:rsid w:val="002A7230"/>
    <w:rsid w:val="002B042A"/>
    <w:rsid w:val="002B04D2"/>
    <w:rsid w:val="002B13F5"/>
    <w:rsid w:val="002B2406"/>
    <w:rsid w:val="002B2C21"/>
    <w:rsid w:val="002B5296"/>
    <w:rsid w:val="002B578A"/>
    <w:rsid w:val="002B6724"/>
    <w:rsid w:val="002B72F5"/>
    <w:rsid w:val="002C0175"/>
    <w:rsid w:val="002C06AC"/>
    <w:rsid w:val="002C0BBB"/>
    <w:rsid w:val="002C0C26"/>
    <w:rsid w:val="002C1851"/>
    <w:rsid w:val="002C2267"/>
    <w:rsid w:val="002C243A"/>
    <w:rsid w:val="002C432D"/>
    <w:rsid w:val="002C4350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2BD5"/>
    <w:rsid w:val="002D4C7B"/>
    <w:rsid w:val="002D511D"/>
    <w:rsid w:val="002D554D"/>
    <w:rsid w:val="002D5CB5"/>
    <w:rsid w:val="002D5DB2"/>
    <w:rsid w:val="002D6390"/>
    <w:rsid w:val="002D67AC"/>
    <w:rsid w:val="002D6F5E"/>
    <w:rsid w:val="002D7A06"/>
    <w:rsid w:val="002D7D47"/>
    <w:rsid w:val="002E00A3"/>
    <w:rsid w:val="002E099D"/>
    <w:rsid w:val="002E1313"/>
    <w:rsid w:val="002E1326"/>
    <w:rsid w:val="002E1E46"/>
    <w:rsid w:val="002E2CC2"/>
    <w:rsid w:val="002E3E37"/>
    <w:rsid w:val="002E4BDC"/>
    <w:rsid w:val="002E6A6D"/>
    <w:rsid w:val="002E6B0A"/>
    <w:rsid w:val="002E6E49"/>
    <w:rsid w:val="002E7154"/>
    <w:rsid w:val="002E74B7"/>
    <w:rsid w:val="002F086B"/>
    <w:rsid w:val="002F11C7"/>
    <w:rsid w:val="002F2178"/>
    <w:rsid w:val="002F2B92"/>
    <w:rsid w:val="002F4F40"/>
    <w:rsid w:val="002F5722"/>
    <w:rsid w:val="002F5B94"/>
    <w:rsid w:val="002F64F8"/>
    <w:rsid w:val="002F6E3F"/>
    <w:rsid w:val="002F71D9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06FD5"/>
    <w:rsid w:val="003100BA"/>
    <w:rsid w:val="0031104E"/>
    <w:rsid w:val="003112B2"/>
    <w:rsid w:val="00311B84"/>
    <w:rsid w:val="0031297E"/>
    <w:rsid w:val="00312C42"/>
    <w:rsid w:val="003134D3"/>
    <w:rsid w:val="003140C0"/>
    <w:rsid w:val="00314302"/>
    <w:rsid w:val="003144EA"/>
    <w:rsid w:val="003169F5"/>
    <w:rsid w:val="00317297"/>
    <w:rsid w:val="003201EE"/>
    <w:rsid w:val="00321C6E"/>
    <w:rsid w:val="00323692"/>
    <w:rsid w:val="00324231"/>
    <w:rsid w:val="00325778"/>
    <w:rsid w:val="0032637C"/>
    <w:rsid w:val="0032647E"/>
    <w:rsid w:val="003272A8"/>
    <w:rsid w:val="003304CA"/>
    <w:rsid w:val="003306FE"/>
    <w:rsid w:val="003312B5"/>
    <w:rsid w:val="00333A23"/>
    <w:rsid w:val="00334E4F"/>
    <w:rsid w:val="00335076"/>
    <w:rsid w:val="00335346"/>
    <w:rsid w:val="00335359"/>
    <w:rsid w:val="003359B7"/>
    <w:rsid w:val="0033607D"/>
    <w:rsid w:val="00337691"/>
    <w:rsid w:val="00337CFC"/>
    <w:rsid w:val="00337D3E"/>
    <w:rsid w:val="00340DB7"/>
    <w:rsid w:val="00340FB3"/>
    <w:rsid w:val="00341E37"/>
    <w:rsid w:val="00341E42"/>
    <w:rsid w:val="00341FF8"/>
    <w:rsid w:val="003421A8"/>
    <w:rsid w:val="00342D0C"/>
    <w:rsid w:val="00342E88"/>
    <w:rsid w:val="003431EF"/>
    <w:rsid w:val="00343C10"/>
    <w:rsid w:val="00343EFE"/>
    <w:rsid w:val="00344140"/>
    <w:rsid w:val="00344370"/>
    <w:rsid w:val="0034449A"/>
    <w:rsid w:val="00345981"/>
    <w:rsid w:val="00345E40"/>
    <w:rsid w:val="00346238"/>
    <w:rsid w:val="00346B1C"/>
    <w:rsid w:val="00346B67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651"/>
    <w:rsid w:val="00362D4A"/>
    <w:rsid w:val="00363EE1"/>
    <w:rsid w:val="003646C2"/>
    <w:rsid w:val="003652DC"/>
    <w:rsid w:val="00365720"/>
    <w:rsid w:val="00366AA1"/>
    <w:rsid w:val="00367DC1"/>
    <w:rsid w:val="00370554"/>
    <w:rsid w:val="0037191B"/>
    <w:rsid w:val="00371B93"/>
    <w:rsid w:val="00371D2E"/>
    <w:rsid w:val="00372259"/>
    <w:rsid w:val="00373A0F"/>
    <w:rsid w:val="00373B51"/>
    <w:rsid w:val="003740D4"/>
    <w:rsid w:val="00374983"/>
    <w:rsid w:val="00374B31"/>
    <w:rsid w:val="00374C32"/>
    <w:rsid w:val="003756CB"/>
    <w:rsid w:val="0037584D"/>
    <w:rsid w:val="003769B5"/>
    <w:rsid w:val="0037796C"/>
    <w:rsid w:val="00377E56"/>
    <w:rsid w:val="00377E8F"/>
    <w:rsid w:val="003805BE"/>
    <w:rsid w:val="003806F5"/>
    <w:rsid w:val="003806FF"/>
    <w:rsid w:val="003807E8"/>
    <w:rsid w:val="003812A8"/>
    <w:rsid w:val="0038141A"/>
    <w:rsid w:val="00381D24"/>
    <w:rsid w:val="003825E5"/>
    <w:rsid w:val="003828D8"/>
    <w:rsid w:val="00382F94"/>
    <w:rsid w:val="003830C6"/>
    <w:rsid w:val="0038339F"/>
    <w:rsid w:val="00384B13"/>
    <w:rsid w:val="00385778"/>
    <w:rsid w:val="00387796"/>
    <w:rsid w:val="00387A97"/>
    <w:rsid w:val="00387B78"/>
    <w:rsid w:val="00387C0F"/>
    <w:rsid w:val="00390903"/>
    <w:rsid w:val="00391465"/>
    <w:rsid w:val="0039177A"/>
    <w:rsid w:val="00391A76"/>
    <w:rsid w:val="0039250A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97CE0"/>
    <w:rsid w:val="003A04A9"/>
    <w:rsid w:val="003A0776"/>
    <w:rsid w:val="003A0D8A"/>
    <w:rsid w:val="003A17D0"/>
    <w:rsid w:val="003A1B31"/>
    <w:rsid w:val="003A2B04"/>
    <w:rsid w:val="003A2F8A"/>
    <w:rsid w:val="003A3C27"/>
    <w:rsid w:val="003A4051"/>
    <w:rsid w:val="003A46EF"/>
    <w:rsid w:val="003A4758"/>
    <w:rsid w:val="003A55F1"/>
    <w:rsid w:val="003A695C"/>
    <w:rsid w:val="003A79AE"/>
    <w:rsid w:val="003A7F0B"/>
    <w:rsid w:val="003B0496"/>
    <w:rsid w:val="003B0550"/>
    <w:rsid w:val="003B0A2B"/>
    <w:rsid w:val="003B0E40"/>
    <w:rsid w:val="003B116F"/>
    <w:rsid w:val="003B1B46"/>
    <w:rsid w:val="003B1D9E"/>
    <w:rsid w:val="003B2985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04B"/>
    <w:rsid w:val="003C5B81"/>
    <w:rsid w:val="003C5F06"/>
    <w:rsid w:val="003C60E2"/>
    <w:rsid w:val="003C63C2"/>
    <w:rsid w:val="003C707F"/>
    <w:rsid w:val="003C7C77"/>
    <w:rsid w:val="003D0F32"/>
    <w:rsid w:val="003D1269"/>
    <w:rsid w:val="003D2004"/>
    <w:rsid w:val="003D212E"/>
    <w:rsid w:val="003D2455"/>
    <w:rsid w:val="003D25C8"/>
    <w:rsid w:val="003D2811"/>
    <w:rsid w:val="003D398B"/>
    <w:rsid w:val="003D3B71"/>
    <w:rsid w:val="003D4338"/>
    <w:rsid w:val="003D4FEB"/>
    <w:rsid w:val="003D548F"/>
    <w:rsid w:val="003D5C3F"/>
    <w:rsid w:val="003D5EC8"/>
    <w:rsid w:val="003D6A65"/>
    <w:rsid w:val="003D7224"/>
    <w:rsid w:val="003E0C92"/>
    <w:rsid w:val="003E198E"/>
    <w:rsid w:val="003E1B69"/>
    <w:rsid w:val="003E3F05"/>
    <w:rsid w:val="003E49FF"/>
    <w:rsid w:val="003E5273"/>
    <w:rsid w:val="003E5B87"/>
    <w:rsid w:val="003E6063"/>
    <w:rsid w:val="003E743A"/>
    <w:rsid w:val="003E7568"/>
    <w:rsid w:val="003F0577"/>
    <w:rsid w:val="003F08EC"/>
    <w:rsid w:val="003F18C4"/>
    <w:rsid w:val="003F1AE3"/>
    <w:rsid w:val="003F2A1B"/>
    <w:rsid w:val="003F3148"/>
    <w:rsid w:val="003F496B"/>
    <w:rsid w:val="003F511D"/>
    <w:rsid w:val="003F51C6"/>
    <w:rsid w:val="003F570E"/>
    <w:rsid w:val="003F57D8"/>
    <w:rsid w:val="003F58A6"/>
    <w:rsid w:val="003F61E4"/>
    <w:rsid w:val="003F62DA"/>
    <w:rsid w:val="003F6B1A"/>
    <w:rsid w:val="003F74D4"/>
    <w:rsid w:val="0040043F"/>
    <w:rsid w:val="004004C0"/>
    <w:rsid w:val="00400B33"/>
    <w:rsid w:val="00401C03"/>
    <w:rsid w:val="004030A5"/>
    <w:rsid w:val="0040394E"/>
    <w:rsid w:val="00403E12"/>
    <w:rsid w:val="004044F7"/>
    <w:rsid w:val="0040527C"/>
    <w:rsid w:val="004059AD"/>
    <w:rsid w:val="004101B2"/>
    <w:rsid w:val="004105E4"/>
    <w:rsid w:val="00410E59"/>
    <w:rsid w:val="00410FC1"/>
    <w:rsid w:val="00411B50"/>
    <w:rsid w:val="0041224E"/>
    <w:rsid w:val="004133A5"/>
    <w:rsid w:val="00413912"/>
    <w:rsid w:val="00413CE4"/>
    <w:rsid w:val="004153A9"/>
    <w:rsid w:val="004157B7"/>
    <w:rsid w:val="00415EE8"/>
    <w:rsid w:val="004162B7"/>
    <w:rsid w:val="004163EB"/>
    <w:rsid w:val="0041641A"/>
    <w:rsid w:val="004177B1"/>
    <w:rsid w:val="00417F7D"/>
    <w:rsid w:val="0042061C"/>
    <w:rsid w:val="00420AEF"/>
    <w:rsid w:val="0042174E"/>
    <w:rsid w:val="004238B4"/>
    <w:rsid w:val="00423DD8"/>
    <w:rsid w:val="004240B2"/>
    <w:rsid w:val="00424605"/>
    <w:rsid w:val="00424E59"/>
    <w:rsid w:val="004256F4"/>
    <w:rsid w:val="004257C6"/>
    <w:rsid w:val="00427073"/>
    <w:rsid w:val="00427159"/>
    <w:rsid w:val="0042764F"/>
    <w:rsid w:val="00427FC0"/>
    <w:rsid w:val="00430B85"/>
    <w:rsid w:val="0043165D"/>
    <w:rsid w:val="00431E05"/>
    <w:rsid w:val="00432E09"/>
    <w:rsid w:val="00432FBD"/>
    <w:rsid w:val="004331CC"/>
    <w:rsid w:val="00434A5E"/>
    <w:rsid w:val="00435322"/>
    <w:rsid w:val="00436180"/>
    <w:rsid w:val="004361F5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1AA"/>
    <w:rsid w:val="00446446"/>
    <w:rsid w:val="00451703"/>
    <w:rsid w:val="00451B83"/>
    <w:rsid w:val="004523B4"/>
    <w:rsid w:val="004523F6"/>
    <w:rsid w:val="00453034"/>
    <w:rsid w:val="004530CD"/>
    <w:rsid w:val="00454012"/>
    <w:rsid w:val="00454639"/>
    <w:rsid w:val="00454C00"/>
    <w:rsid w:val="00455076"/>
    <w:rsid w:val="00455BC8"/>
    <w:rsid w:val="004569DC"/>
    <w:rsid w:val="00457917"/>
    <w:rsid w:val="0046076A"/>
    <w:rsid w:val="00460872"/>
    <w:rsid w:val="00460B56"/>
    <w:rsid w:val="00461155"/>
    <w:rsid w:val="004628B4"/>
    <w:rsid w:val="00462E14"/>
    <w:rsid w:val="00464A52"/>
    <w:rsid w:val="00470632"/>
    <w:rsid w:val="00471659"/>
    <w:rsid w:val="00472A6A"/>
    <w:rsid w:val="0047583A"/>
    <w:rsid w:val="00475AAD"/>
    <w:rsid w:val="00475E74"/>
    <w:rsid w:val="004764EF"/>
    <w:rsid w:val="004765AD"/>
    <w:rsid w:val="0047714B"/>
    <w:rsid w:val="004771BA"/>
    <w:rsid w:val="004775DE"/>
    <w:rsid w:val="004778D8"/>
    <w:rsid w:val="004778F0"/>
    <w:rsid w:val="0048000F"/>
    <w:rsid w:val="004801F3"/>
    <w:rsid w:val="00480761"/>
    <w:rsid w:val="004817E8"/>
    <w:rsid w:val="0048282A"/>
    <w:rsid w:val="00482D92"/>
    <w:rsid w:val="00484105"/>
    <w:rsid w:val="00484456"/>
    <w:rsid w:val="00484514"/>
    <w:rsid w:val="00485181"/>
    <w:rsid w:val="00485B80"/>
    <w:rsid w:val="00485BF4"/>
    <w:rsid w:val="00486D87"/>
    <w:rsid w:val="004879AC"/>
    <w:rsid w:val="00487C60"/>
    <w:rsid w:val="00487CBF"/>
    <w:rsid w:val="00490033"/>
    <w:rsid w:val="004918CA"/>
    <w:rsid w:val="00491EC1"/>
    <w:rsid w:val="0049421C"/>
    <w:rsid w:val="004942BE"/>
    <w:rsid w:val="004948B3"/>
    <w:rsid w:val="00494A15"/>
    <w:rsid w:val="004954DD"/>
    <w:rsid w:val="00496578"/>
    <w:rsid w:val="00496C7E"/>
    <w:rsid w:val="00496D0A"/>
    <w:rsid w:val="00497781"/>
    <w:rsid w:val="004A0779"/>
    <w:rsid w:val="004A0D43"/>
    <w:rsid w:val="004A198C"/>
    <w:rsid w:val="004A20AD"/>
    <w:rsid w:val="004A22D5"/>
    <w:rsid w:val="004A2842"/>
    <w:rsid w:val="004A35DB"/>
    <w:rsid w:val="004A4F74"/>
    <w:rsid w:val="004A56F7"/>
    <w:rsid w:val="004A5A6C"/>
    <w:rsid w:val="004A62BF"/>
    <w:rsid w:val="004A650F"/>
    <w:rsid w:val="004A7418"/>
    <w:rsid w:val="004A7C11"/>
    <w:rsid w:val="004B0365"/>
    <w:rsid w:val="004B17CF"/>
    <w:rsid w:val="004B1FC9"/>
    <w:rsid w:val="004B2155"/>
    <w:rsid w:val="004B28B4"/>
    <w:rsid w:val="004B2D36"/>
    <w:rsid w:val="004B3299"/>
    <w:rsid w:val="004B33D9"/>
    <w:rsid w:val="004B3EDF"/>
    <w:rsid w:val="004B5C6E"/>
    <w:rsid w:val="004B5EF7"/>
    <w:rsid w:val="004B6452"/>
    <w:rsid w:val="004B6586"/>
    <w:rsid w:val="004B6656"/>
    <w:rsid w:val="004B7176"/>
    <w:rsid w:val="004B71F0"/>
    <w:rsid w:val="004B7689"/>
    <w:rsid w:val="004B7B20"/>
    <w:rsid w:val="004C0761"/>
    <w:rsid w:val="004C098F"/>
    <w:rsid w:val="004C17D8"/>
    <w:rsid w:val="004C2212"/>
    <w:rsid w:val="004C2A1E"/>
    <w:rsid w:val="004C2A6A"/>
    <w:rsid w:val="004C30F3"/>
    <w:rsid w:val="004C36BE"/>
    <w:rsid w:val="004C4347"/>
    <w:rsid w:val="004C46B1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900"/>
    <w:rsid w:val="004D5C2E"/>
    <w:rsid w:val="004D5DB0"/>
    <w:rsid w:val="004D5DCE"/>
    <w:rsid w:val="004D631B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B19"/>
    <w:rsid w:val="004E7CA5"/>
    <w:rsid w:val="004F111C"/>
    <w:rsid w:val="004F1776"/>
    <w:rsid w:val="004F328F"/>
    <w:rsid w:val="004F36D5"/>
    <w:rsid w:val="004F38D1"/>
    <w:rsid w:val="004F408E"/>
    <w:rsid w:val="004F44C7"/>
    <w:rsid w:val="004F5F14"/>
    <w:rsid w:val="004F6558"/>
    <w:rsid w:val="004F6B35"/>
    <w:rsid w:val="004F6B41"/>
    <w:rsid w:val="004F6BE9"/>
    <w:rsid w:val="004F70F5"/>
    <w:rsid w:val="004F74F9"/>
    <w:rsid w:val="004F764C"/>
    <w:rsid w:val="004F7CB5"/>
    <w:rsid w:val="00500450"/>
    <w:rsid w:val="0050105E"/>
    <w:rsid w:val="005013BE"/>
    <w:rsid w:val="00501768"/>
    <w:rsid w:val="00501E72"/>
    <w:rsid w:val="00502251"/>
    <w:rsid w:val="005026D0"/>
    <w:rsid w:val="00502F13"/>
    <w:rsid w:val="00504146"/>
    <w:rsid w:val="00505547"/>
    <w:rsid w:val="0050640F"/>
    <w:rsid w:val="00506DED"/>
    <w:rsid w:val="00506DFE"/>
    <w:rsid w:val="005070DB"/>
    <w:rsid w:val="00507B26"/>
    <w:rsid w:val="0051328D"/>
    <w:rsid w:val="00513528"/>
    <w:rsid w:val="0051464C"/>
    <w:rsid w:val="00520369"/>
    <w:rsid w:val="00520869"/>
    <w:rsid w:val="00522DC5"/>
    <w:rsid w:val="00522E56"/>
    <w:rsid w:val="00522FD8"/>
    <w:rsid w:val="0052300E"/>
    <w:rsid w:val="00523319"/>
    <w:rsid w:val="005240D4"/>
    <w:rsid w:val="0052491A"/>
    <w:rsid w:val="0052522B"/>
    <w:rsid w:val="005252B6"/>
    <w:rsid w:val="005254B4"/>
    <w:rsid w:val="0052576B"/>
    <w:rsid w:val="00525F25"/>
    <w:rsid w:val="00526F60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3A49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37CC5"/>
    <w:rsid w:val="005403A9"/>
    <w:rsid w:val="005403C3"/>
    <w:rsid w:val="00540ECA"/>
    <w:rsid w:val="005416A3"/>
    <w:rsid w:val="00542260"/>
    <w:rsid w:val="005423B3"/>
    <w:rsid w:val="00542656"/>
    <w:rsid w:val="005427A8"/>
    <w:rsid w:val="00542E92"/>
    <w:rsid w:val="00542F43"/>
    <w:rsid w:val="005438E0"/>
    <w:rsid w:val="00543A3D"/>
    <w:rsid w:val="0054538F"/>
    <w:rsid w:val="0054597A"/>
    <w:rsid w:val="00545E02"/>
    <w:rsid w:val="00547EB3"/>
    <w:rsid w:val="005508EF"/>
    <w:rsid w:val="00552939"/>
    <w:rsid w:val="005536E7"/>
    <w:rsid w:val="00553A3B"/>
    <w:rsid w:val="005542EC"/>
    <w:rsid w:val="0055430E"/>
    <w:rsid w:val="00554EEA"/>
    <w:rsid w:val="005556B2"/>
    <w:rsid w:val="00555754"/>
    <w:rsid w:val="00555B79"/>
    <w:rsid w:val="005567DA"/>
    <w:rsid w:val="005569F3"/>
    <w:rsid w:val="00556E3A"/>
    <w:rsid w:val="005570DD"/>
    <w:rsid w:val="005600C8"/>
    <w:rsid w:val="00560ED3"/>
    <w:rsid w:val="0056105B"/>
    <w:rsid w:val="00561A8E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9FC"/>
    <w:rsid w:val="00570A5D"/>
    <w:rsid w:val="00571375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67C8"/>
    <w:rsid w:val="00577767"/>
    <w:rsid w:val="00577CAD"/>
    <w:rsid w:val="00577CC2"/>
    <w:rsid w:val="0058056F"/>
    <w:rsid w:val="00581C3E"/>
    <w:rsid w:val="005827B6"/>
    <w:rsid w:val="00582C5B"/>
    <w:rsid w:val="0058391A"/>
    <w:rsid w:val="00583F91"/>
    <w:rsid w:val="0058599C"/>
    <w:rsid w:val="00585AFB"/>
    <w:rsid w:val="00585D58"/>
    <w:rsid w:val="0058609F"/>
    <w:rsid w:val="00586487"/>
    <w:rsid w:val="005870D8"/>
    <w:rsid w:val="005871EF"/>
    <w:rsid w:val="0058781B"/>
    <w:rsid w:val="005908E6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54D"/>
    <w:rsid w:val="005978B3"/>
    <w:rsid w:val="00597CBE"/>
    <w:rsid w:val="00597DB9"/>
    <w:rsid w:val="005A07F6"/>
    <w:rsid w:val="005A1FE5"/>
    <w:rsid w:val="005A22C9"/>
    <w:rsid w:val="005A237F"/>
    <w:rsid w:val="005A2841"/>
    <w:rsid w:val="005A2992"/>
    <w:rsid w:val="005A30A1"/>
    <w:rsid w:val="005A4013"/>
    <w:rsid w:val="005A591B"/>
    <w:rsid w:val="005A6463"/>
    <w:rsid w:val="005A7B1B"/>
    <w:rsid w:val="005A7B20"/>
    <w:rsid w:val="005A7C36"/>
    <w:rsid w:val="005A7E8C"/>
    <w:rsid w:val="005B0521"/>
    <w:rsid w:val="005B0744"/>
    <w:rsid w:val="005B08BE"/>
    <w:rsid w:val="005B0B0F"/>
    <w:rsid w:val="005B0C3B"/>
    <w:rsid w:val="005B1110"/>
    <w:rsid w:val="005B1495"/>
    <w:rsid w:val="005B1628"/>
    <w:rsid w:val="005B1680"/>
    <w:rsid w:val="005B27A2"/>
    <w:rsid w:val="005B3756"/>
    <w:rsid w:val="005B3E22"/>
    <w:rsid w:val="005B4055"/>
    <w:rsid w:val="005B5133"/>
    <w:rsid w:val="005B539E"/>
    <w:rsid w:val="005B7D12"/>
    <w:rsid w:val="005C0845"/>
    <w:rsid w:val="005C0CDA"/>
    <w:rsid w:val="005C2452"/>
    <w:rsid w:val="005C2C96"/>
    <w:rsid w:val="005C373B"/>
    <w:rsid w:val="005C3AE7"/>
    <w:rsid w:val="005C44E9"/>
    <w:rsid w:val="005C51A6"/>
    <w:rsid w:val="005C6250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2D25"/>
    <w:rsid w:val="005D3079"/>
    <w:rsid w:val="005D32D3"/>
    <w:rsid w:val="005D351D"/>
    <w:rsid w:val="005D3DED"/>
    <w:rsid w:val="005D415E"/>
    <w:rsid w:val="005D5277"/>
    <w:rsid w:val="005D5A81"/>
    <w:rsid w:val="005D5A8C"/>
    <w:rsid w:val="005D6617"/>
    <w:rsid w:val="005E1464"/>
    <w:rsid w:val="005E1EAF"/>
    <w:rsid w:val="005E20E3"/>
    <w:rsid w:val="005E27CD"/>
    <w:rsid w:val="005E2855"/>
    <w:rsid w:val="005E2AEA"/>
    <w:rsid w:val="005E3450"/>
    <w:rsid w:val="005E3799"/>
    <w:rsid w:val="005E465D"/>
    <w:rsid w:val="005E4DE9"/>
    <w:rsid w:val="005E4E83"/>
    <w:rsid w:val="005E6E85"/>
    <w:rsid w:val="005E734C"/>
    <w:rsid w:val="005F040C"/>
    <w:rsid w:val="005F05E6"/>
    <w:rsid w:val="005F0690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5D3"/>
    <w:rsid w:val="00600679"/>
    <w:rsid w:val="00601064"/>
    <w:rsid w:val="006014AA"/>
    <w:rsid w:val="00601C71"/>
    <w:rsid w:val="00601CDA"/>
    <w:rsid w:val="006038DA"/>
    <w:rsid w:val="00603F52"/>
    <w:rsid w:val="00605EAD"/>
    <w:rsid w:val="006067E1"/>
    <w:rsid w:val="006078A6"/>
    <w:rsid w:val="00607BCF"/>
    <w:rsid w:val="00610567"/>
    <w:rsid w:val="00610748"/>
    <w:rsid w:val="00610E89"/>
    <w:rsid w:val="00611044"/>
    <w:rsid w:val="00611173"/>
    <w:rsid w:val="00611A36"/>
    <w:rsid w:val="00612606"/>
    <w:rsid w:val="0061568A"/>
    <w:rsid w:val="00616A55"/>
    <w:rsid w:val="00616B1F"/>
    <w:rsid w:val="00616D43"/>
    <w:rsid w:val="006205AE"/>
    <w:rsid w:val="006218B4"/>
    <w:rsid w:val="00622371"/>
    <w:rsid w:val="00623206"/>
    <w:rsid w:val="0062476F"/>
    <w:rsid w:val="00624D7C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2BC4"/>
    <w:rsid w:val="00632D3F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E8C"/>
    <w:rsid w:val="006404A4"/>
    <w:rsid w:val="00640A91"/>
    <w:rsid w:val="00641FF4"/>
    <w:rsid w:val="00642015"/>
    <w:rsid w:val="006421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678B"/>
    <w:rsid w:val="0064730E"/>
    <w:rsid w:val="006474C0"/>
    <w:rsid w:val="00647B4A"/>
    <w:rsid w:val="006504C9"/>
    <w:rsid w:val="00650535"/>
    <w:rsid w:val="006506A7"/>
    <w:rsid w:val="00650B13"/>
    <w:rsid w:val="006510A8"/>
    <w:rsid w:val="006511DC"/>
    <w:rsid w:val="006516F6"/>
    <w:rsid w:val="00652257"/>
    <w:rsid w:val="0065236E"/>
    <w:rsid w:val="0065300F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14FF"/>
    <w:rsid w:val="00671BEB"/>
    <w:rsid w:val="0067287A"/>
    <w:rsid w:val="00673372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3510"/>
    <w:rsid w:val="00684FA8"/>
    <w:rsid w:val="006853F3"/>
    <w:rsid w:val="00685FFE"/>
    <w:rsid w:val="00686370"/>
    <w:rsid w:val="00686489"/>
    <w:rsid w:val="00690C2A"/>
    <w:rsid w:val="0069162A"/>
    <w:rsid w:val="006917EF"/>
    <w:rsid w:val="006929C9"/>
    <w:rsid w:val="00692B90"/>
    <w:rsid w:val="00692FF0"/>
    <w:rsid w:val="00693017"/>
    <w:rsid w:val="00693D9C"/>
    <w:rsid w:val="0069419B"/>
    <w:rsid w:val="0069531B"/>
    <w:rsid w:val="00695A23"/>
    <w:rsid w:val="00695E4F"/>
    <w:rsid w:val="00695F9C"/>
    <w:rsid w:val="00696123"/>
    <w:rsid w:val="0069634B"/>
    <w:rsid w:val="00696A6D"/>
    <w:rsid w:val="0069767E"/>
    <w:rsid w:val="006978FB"/>
    <w:rsid w:val="00697C6D"/>
    <w:rsid w:val="006A04F3"/>
    <w:rsid w:val="006A0DDF"/>
    <w:rsid w:val="006A12F8"/>
    <w:rsid w:val="006A1850"/>
    <w:rsid w:val="006A2CA2"/>
    <w:rsid w:val="006A2CC1"/>
    <w:rsid w:val="006A3365"/>
    <w:rsid w:val="006A3C4E"/>
    <w:rsid w:val="006A4814"/>
    <w:rsid w:val="006A4F32"/>
    <w:rsid w:val="006A6A54"/>
    <w:rsid w:val="006A78C0"/>
    <w:rsid w:val="006B00F2"/>
    <w:rsid w:val="006B05CB"/>
    <w:rsid w:val="006B0ECA"/>
    <w:rsid w:val="006B19B5"/>
    <w:rsid w:val="006B2611"/>
    <w:rsid w:val="006B2AF9"/>
    <w:rsid w:val="006B2F9A"/>
    <w:rsid w:val="006B309F"/>
    <w:rsid w:val="006B39DD"/>
    <w:rsid w:val="006B3E65"/>
    <w:rsid w:val="006B3EDC"/>
    <w:rsid w:val="006B40CF"/>
    <w:rsid w:val="006B5A77"/>
    <w:rsid w:val="006B628B"/>
    <w:rsid w:val="006B6E19"/>
    <w:rsid w:val="006B73BD"/>
    <w:rsid w:val="006B7FF4"/>
    <w:rsid w:val="006C0303"/>
    <w:rsid w:val="006C055C"/>
    <w:rsid w:val="006C113D"/>
    <w:rsid w:val="006C17B0"/>
    <w:rsid w:val="006C1E67"/>
    <w:rsid w:val="006C20A5"/>
    <w:rsid w:val="006C2710"/>
    <w:rsid w:val="006C2B34"/>
    <w:rsid w:val="006C3C36"/>
    <w:rsid w:val="006C5311"/>
    <w:rsid w:val="006C55E0"/>
    <w:rsid w:val="006C589B"/>
    <w:rsid w:val="006C5995"/>
    <w:rsid w:val="006C5E5B"/>
    <w:rsid w:val="006C6112"/>
    <w:rsid w:val="006C6DA7"/>
    <w:rsid w:val="006C6E80"/>
    <w:rsid w:val="006C7F64"/>
    <w:rsid w:val="006D0829"/>
    <w:rsid w:val="006D0DE8"/>
    <w:rsid w:val="006D0EC8"/>
    <w:rsid w:val="006D190D"/>
    <w:rsid w:val="006D1AA9"/>
    <w:rsid w:val="006D1E0F"/>
    <w:rsid w:val="006D3893"/>
    <w:rsid w:val="006D4829"/>
    <w:rsid w:val="006D4A13"/>
    <w:rsid w:val="006D524C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976"/>
    <w:rsid w:val="00703E4D"/>
    <w:rsid w:val="0070541E"/>
    <w:rsid w:val="00705533"/>
    <w:rsid w:val="00705BAB"/>
    <w:rsid w:val="00705EE2"/>
    <w:rsid w:val="00706BD3"/>
    <w:rsid w:val="0070706F"/>
    <w:rsid w:val="007105D2"/>
    <w:rsid w:val="00712952"/>
    <w:rsid w:val="00713DCD"/>
    <w:rsid w:val="007147A9"/>
    <w:rsid w:val="00715487"/>
    <w:rsid w:val="00715915"/>
    <w:rsid w:val="00717112"/>
    <w:rsid w:val="007172ED"/>
    <w:rsid w:val="00717B19"/>
    <w:rsid w:val="00720E22"/>
    <w:rsid w:val="00721597"/>
    <w:rsid w:val="00722AF2"/>
    <w:rsid w:val="00722D06"/>
    <w:rsid w:val="00723E90"/>
    <w:rsid w:val="007240F3"/>
    <w:rsid w:val="00724438"/>
    <w:rsid w:val="00725AB6"/>
    <w:rsid w:val="0072668A"/>
    <w:rsid w:val="00727030"/>
    <w:rsid w:val="00727910"/>
    <w:rsid w:val="00727A4D"/>
    <w:rsid w:val="00727DA2"/>
    <w:rsid w:val="00730ABB"/>
    <w:rsid w:val="00730C12"/>
    <w:rsid w:val="0073134D"/>
    <w:rsid w:val="00731EF2"/>
    <w:rsid w:val="00732466"/>
    <w:rsid w:val="00732736"/>
    <w:rsid w:val="00732F4E"/>
    <w:rsid w:val="007336D8"/>
    <w:rsid w:val="0073381F"/>
    <w:rsid w:val="00733CF6"/>
    <w:rsid w:val="00735585"/>
    <w:rsid w:val="0073582B"/>
    <w:rsid w:val="00736393"/>
    <w:rsid w:val="007374B0"/>
    <w:rsid w:val="007376E3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2A02"/>
    <w:rsid w:val="007433EA"/>
    <w:rsid w:val="00744544"/>
    <w:rsid w:val="00745181"/>
    <w:rsid w:val="00745270"/>
    <w:rsid w:val="00745FF7"/>
    <w:rsid w:val="007462C7"/>
    <w:rsid w:val="0074647D"/>
    <w:rsid w:val="00746BAC"/>
    <w:rsid w:val="00747676"/>
    <w:rsid w:val="00747B96"/>
    <w:rsid w:val="00750124"/>
    <w:rsid w:val="00750485"/>
    <w:rsid w:val="007506CA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46D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608"/>
    <w:rsid w:val="007678EF"/>
    <w:rsid w:val="00767B33"/>
    <w:rsid w:val="00767BCF"/>
    <w:rsid w:val="00770A4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D"/>
    <w:rsid w:val="00781450"/>
    <w:rsid w:val="00782D1F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45B8"/>
    <w:rsid w:val="00795794"/>
    <w:rsid w:val="00796C06"/>
    <w:rsid w:val="00797990"/>
    <w:rsid w:val="00797AEA"/>
    <w:rsid w:val="007A109A"/>
    <w:rsid w:val="007A1916"/>
    <w:rsid w:val="007A2EE2"/>
    <w:rsid w:val="007A31D4"/>
    <w:rsid w:val="007A3C37"/>
    <w:rsid w:val="007A48D5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5EC8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16C0"/>
    <w:rsid w:val="007C1D22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4E5"/>
    <w:rsid w:val="007D3FDE"/>
    <w:rsid w:val="007D47EE"/>
    <w:rsid w:val="007D4AC5"/>
    <w:rsid w:val="007D4ACE"/>
    <w:rsid w:val="007D4BCC"/>
    <w:rsid w:val="007D4F74"/>
    <w:rsid w:val="007D5483"/>
    <w:rsid w:val="007D596F"/>
    <w:rsid w:val="007D645E"/>
    <w:rsid w:val="007D7234"/>
    <w:rsid w:val="007D7EFE"/>
    <w:rsid w:val="007E118D"/>
    <w:rsid w:val="007E11B8"/>
    <w:rsid w:val="007E1A45"/>
    <w:rsid w:val="007E2104"/>
    <w:rsid w:val="007E24C6"/>
    <w:rsid w:val="007E2FAC"/>
    <w:rsid w:val="007E3366"/>
    <w:rsid w:val="007E4922"/>
    <w:rsid w:val="007E5D0C"/>
    <w:rsid w:val="007E5D75"/>
    <w:rsid w:val="007E5EA0"/>
    <w:rsid w:val="007E6C71"/>
    <w:rsid w:val="007F0439"/>
    <w:rsid w:val="007F19A2"/>
    <w:rsid w:val="007F2BE8"/>
    <w:rsid w:val="007F2CD9"/>
    <w:rsid w:val="007F3E72"/>
    <w:rsid w:val="007F456B"/>
    <w:rsid w:val="007F4B63"/>
    <w:rsid w:val="007F52A0"/>
    <w:rsid w:val="007F615B"/>
    <w:rsid w:val="007F647F"/>
    <w:rsid w:val="007F6EA3"/>
    <w:rsid w:val="007F725D"/>
    <w:rsid w:val="0080015E"/>
    <w:rsid w:val="00800654"/>
    <w:rsid w:val="008014EA"/>
    <w:rsid w:val="00801600"/>
    <w:rsid w:val="00801782"/>
    <w:rsid w:val="00802331"/>
    <w:rsid w:val="00802B96"/>
    <w:rsid w:val="00802BEB"/>
    <w:rsid w:val="00803932"/>
    <w:rsid w:val="00805075"/>
    <w:rsid w:val="008054D4"/>
    <w:rsid w:val="008057BA"/>
    <w:rsid w:val="00805AAB"/>
    <w:rsid w:val="00805DE2"/>
    <w:rsid w:val="00807904"/>
    <w:rsid w:val="00810703"/>
    <w:rsid w:val="00810D8A"/>
    <w:rsid w:val="0081105C"/>
    <w:rsid w:val="0081146C"/>
    <w:rsid w:val="0081174E"/>
    <w:rsid w:val="00811883"/>
    <w:rsid w:val="00811D67"/>
    <w:rsid w:val="00812CB3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9D4"/>
    <w:rsid w:val="00820B1D"/>
    <w:rsid w:val="00820C85"/>
    <w:rsid w:val="00820CAA"/>
    <w:rsid w:val="00821C10"/>
    <w:rsid w:val="00821CFD"/>
    <w:rsid w:val="00823468"/>
    <w:rsid w:val="0082376B"/>
    <w:rsid w:val="00823ACF"/>
    <w:rsid w:val="00824F67"/>
    <w:rsid w:val="00825F9A"/>
    <w:rsid w:val="008261EE"/>
    <w:rsid w:val="008265C8"/>
    <w:rsid w:val="0082678A"/>
    <w:rsid w:val="00830F2F"/>
    <w:rsid w:val="00832F97"/>
    <w:rsid w:val="0083327D"/>
    <w:rsid w:val="00833E3C"/>
    <w:rsid w:val="00834D26"/>
    <w:rsid w:val="00834FAE"/>
    <w:rsid w:val="0083562E"/>
    <w:rsid w:val="00835EF5"/>
    <w:rsid w:val="00837A65"/>
    <w:rsid w:val="00840028"/>
    <w:rsid w:val="008403D1"/>
    <w:rsid w:val="00840F7B"/>
    <w:rsid w:val="008413E9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047E"/>
    <w:rsid w:val="00851171"/>
    <w:rsid w:val="008515AF"/>
    <w:rsid w:val="00851EE9"/>
    <w:rsid w:val="00853D01"/>
    <w:rsid w:val="008543E6"/>
    <w:rsid w:val="00854C3E"/>
    <w:rsid w:val="00855E08"/>
    <w:rsid w:val="00856B86"/>
    <w:rsid w:val="0086149E"/>
    <w:rsid w:val="008614E5"/>
    <w:rsid w:val="008617D5"/>
    <w:rsid w:val="00861DCE"/>
    <w:rsid w:val="00862DEC"/>
    <w:rsid w:val="008630FA"/>
    <w:rsid w:val="00863230"/>
    <w:rsid w:val="008633F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56F3"/>
    <w:rsid w:val="0087652D"/>
    <w:rsid w:val="0087721C"/>
    <w:rsid w:val="008774FF"/>
    <w:rsid w:val="00880DDD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0BF1"/>
    <w:rsid w:val="0089181E"/>
    <w:rsid w:val="00891E0B"/>
    <w:rsid w:val="00892A93"/>
    <w:rsid w:val="00893093"/>
    <w:rsid w:val="008930DC"/>
    <w:rsid w:val="0089390E"/>
    <w:rsid w:val="00894C74"/>
    <w:rsid w:val="00894CDD"/>
    <w:rsid w:val="008964E3"/>
    <w:rsid w:val="008973AC"/>
    <w:rsid w:val="00897AA7"/>
    <w:rsid w:val="008A028A"/>
    <w:rsid w:val="008A0353"/>
    <w:rsid w:val="008A0CCF"/>
    <w:rsid w:val="008A1D39"/>
    <w:rsid w:val="008A2B81"/>
    <w:rsid w:val="008A4084"/>
    <w:rsid w:val="008A40E5"/>
    <w:rsid w:val="008A4A8A"/>
    <w:rsid w:val="008A5144"/>
    <w:rsid w:val="008A56F8"/>
    <w:rsid w:val="008A5AEF"/>
    <w:rsid w:val="008A70D4"/>
    <w:rsid w:val="008A747C"/>
    <w:rsid w:val="008A7D96"/>
    <w:rsid w:val="008B0148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ECA"/>
    <w:rsid w:val="008B74A2"/>
    <w:rsid w:val="008B7920"/>
    <w:rsid w:val="008B7E2D"/>
    <w:rsid w:val="008C04CC"/>
    <w:rsid w:val="008C26BF"/>
    <w:rsid w:val="008C3A49"/>
    <w:rsid w:val="008C49DB"/>
    <w:rsid w:val="008C504C"/>
    <w:rsid w:val="008C524B"/>
    <w:rsid w:val="008C56F2"/>
    <w:rsid w:val="008C5B4C"/>
    <w:rsid w:val="008C66F5"/>
    <w:rsid w:val="008C6E1B"/>
    <w:rsid w:val="008D0596"/>
    <w:rsid w:val="008D1204"/>
    <w:rsid w:val="008D1C0B"/>
    <w:rsid w:val="008D3051"/>
    <w:rsid w:val="008D3414"/>
    <w:rsid w:val="008D3449"/>
    <w:rsid w:val="008D3D87"/>
    <w:rsid w:val="008D4C2E"/>
    <w:rsid w:val="008D55DD"/>
    <w:rsid w:val="008D5643"/>
    <w:rsid w:val="008D6226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A6C"/>
    <w:rsid w:val="008E4F55"/>
    <w:rsid w:val="008E53F7"/>
    <w:rsid w:val="008E5D56"/>
    <w:rsid w:val="008E630C"/>
    <w:rsid w:val="008E6D45"/>
    <w:rsid w:val="008E6F6A"/>
    <w:rsid w:val="008F0507"/>
    <w:rsid w:val="008F0A5C"/>
    <w:rsid w:val="008F129A"/>
    <w:rsid w:val="008F3625"/>
    <w:rsid w:val="008F4838"/>
    <w:rsid w:val="008F486E"/>
    <w:rsid w:val="008F5DAA"/>
    <w:rsid w:val="008F63E3"/>
    <w:rsid w:val="008F7523"/>
    <w:rsid w:val="008F797E"/>
    <w:rsid w:val="009009E9"/>
    <w:rsid w:val="00901EC3"/>
    <w:rsid w:val="00901F6E"/>
    <w:rsid w:val="00901FC6"/>
    <w:rsid w:val="00902149"/>
    <w:rsid w:val="00904084"/>
    <w:rsid w:val="00905337"/>
    <w:rsid w:val="00906B50"/>
    <w:rsid w:val="009074AB"/>
    <w:rsid w:val="0090795F"/>
    <w:rsid w:val="00907AD1"/>
    <w:rsid w:val="009109D9"/>
    <w:rsid w:val="00911298"/>
    <w:rsid w:val="00911E42"/>
    <w:rsid w:val="00912701"/>
    <w:rsid w:val="00912C96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E59"/>
    <w:rsid w:val="0092012E"/>
    <w:rsid w:val="0092072C"/>
    <w:rsid w:val="009209AC"/>
    <w:rsid w:val="00920FD5"/>
    <w:rsid w:val="00921995"/>
    <w:rsid w:val="00923A84"/>
    <w:rsid w:val="009249CD"/>
    <w:rsid w:val="0092519A"/>
    <w:rsid w:val="00925549"/>
    <w:rsid w:val="00925E11"/>
    <w:rsid w:val="00926334"/>
    <w:rsid w:val="00926AE5"/>
    <w:rsid w:val="009275A0"/>
    <w:rsid w:val="009276FE"/>
    <w:rsid w:val="00927F76"/>
    <w:rsid w:val="0093011F"/>
    <w:rsid w:val="0093052F"/>
    <w:rsid w:val="00930B96"/>
    <w:rsid w:val="00931E77"/>
    <w:rsid w:val="009321B7"/>
    <w:rsid w:val="00933585"/>
    <w:rsid w:val="0093482D"/>
    <w:rsid w:val="00934AE9"/>
    <w:rsid w:val="00934ECF"/>
    <w:rsid w:val="00935BE5"/>
    <w:rsid w:val="00935C6B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54B4"/>
    <w:rsid w:val="00946725"/>
    <w:rsid w:val="00946B57"/>
    <w:rsid w:val="00946F7A"/>
    <w:rsid w:val="009478EF"/>
    <w:rsid w:val="00947D58"/>
    <w:rsid w:val="0095076A"/>
    <w:rsid w:val="009507C5"/>
    <w:rsid w:val="00950F2B"/>
    <w:rsid w:val="00951359"/>
    <w:rsid w:val="0095154C"/>
    <w:rsid w:val="00951AE4"/>
    <w:rsid w:val="00951E6E"/>
    <w:rsid w:val="00951EF2"/>
    <w:rsid w:val="00952CFB"/>
    <w:rsid w:val="009537EE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5D"/>
    <w:rsid w:val="00974A68"/>
    <w:rsid w:val="00975229"/>
    <w:rsid w:val="00976BCD"/>
    <w:rsid w:val="00980C6B"/>
    <w:rsid w:val="009828E4"/>
    <w:rsid w:val="00982E94"/>
    <w:rsid w:val="0098406A"/>
    <w:rsid w:val="00984618"/>
    <w:rsid w:val="00984A1C"/>
    <w:rsid w:val="00984FB2"/>
    <w:rsid w:val="00984FD5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7A3"/>
    <w:rsid w:val="00991899"/>
    <w:rsid w:val="00991BD5"/>
    <w:rsid w:val="00992275"/>
    <w:rsid w:val="009924DA"/>
    <w:rsid w:val="0099321C"/>
    <w:rsid w:val="00994962"/>
    <w:rsid w:val="00994C45"/>
    <w:rsid w:val="00994DB3"/>
    <w:rsid w:val="0099557B"/>
    <w:rsid w:val="009963C7"/>
    <w:rsid w:val="00996DD4"/>
    <w:rsid w:val="00996F2F"/>
    <w:rsid w:val="00997266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660"/>
    <w:rsid w:val="009A5449"/>
    <w:rsid w:val="009A5721"/>
    <w:rsid w:val="009A5D12"/>
    <w:rsid w:val="009A646A"/>
    <w:rsid w:val="009A6E35"/>
    <w:rsid w:val="009B0143"/>
    <w:rsid w:val="009B1815"/>
    <w:rsid w:val="009B20A3"/>
    <w:rsid w:val="009B24A1"/>
    <w:rsid w:val="009B7D5C"/>
    <w:rsid w:val="009C013C"/>
    <w:rsid w:val="009C0624"/>
    <w:rsid w:val="009C0C73"/>
    <w:rsid w:val="009C1120"/>
    <w:rsid w:val="009C1196"/>
    <w:rsid w:val="009C1F57"/>
    <w:rsid w:val="009C23E3"/>
    <w:rsid w:val="009C2B6A"/>
    <w:rsid w:val="009C2E54"/>
    <w:rsid w:val="009C4660"/>
    <w:rsid w:val="009C470C"/>
    <w:rsid w:val="009C48E2"/>
    <w:rsid w:val="009C567D"/>
    <w:rsid w:val="009C5844"/>
    <w:rsid w:val="009C5A80"/>
    <w:rsid w:val="009C607F"/>
    <w:rsid w:val="009C6F2F"/>
    <w:rsid w:val="009C7421"/>
    <w:rsid w:val="009C7D3F"/>
    <w:rsid w:val="009C7DF4"/>
    <w:rsid w:val="009D0425"/>
    <w:rsid w:val="009D10D8"/>
    <w:rsid w:val="009D256E"/>
    <w:rsid w:val="009D31B3"/>
    <w:rsid w:val="009D32D8"/>
    <w:rsid w:val="009D4C08"/>
    <w:rsid w:val="009D5B35"/>
    <w:rsid w:val="009D6163"/>
    <w:rsid w:val="009D68B9"/>
    <w:rsid w:val="009D73D6"/>
    <w:rsid w:val="009E01A9"/>
    <w:rsid w:val="009E0222"/>
    <w:rsid w:val="009E114A"/>
    <w:rsid w:val="009E16F2"/>
    <w:rsid w:val="009E1DF6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779"/>
    <w:rsid w:val="00A03D0E"/>
    <w:rsid w:val="00A041B6"/>
    <w:rsid w:val="00A0447A"/>
    <w:rsid w:val="00A04D05"/>
    <w:rsid w:val="00A05934"/>
    <w:rsid w:val="00A06D0D"/>
    <w:rsid w:val="00A0706D"/>
    <w:rsid w:val="00A07BED"/>
    <w:rsid w:val="00A10732"/>
    <w:rsid w:val="00A10AFD"/>
    <w:rsid w:val="00A10B5D"/>
    <w:rsid w:val="00A116A2"/>
    <w:rsid w:val="00A1236F"/>
    <w:rsid w:val="00A12CF8"/>
    <w:rsid w:val="00A130D0"/>
    <w:rsid w:val="00A13F32"/>
    <w:rsid w:val="00A14245"/>
    <w:rsid w:val="00A144DE"/>
    <w:rsid w:val="00A161AB"/>
    <w:rsid w:val="00A16A4A"/>
    <w:rsid w:val="00A17A5F"/>
    <w:rsid w:val="00A20627"/>
    <w:rsid w:val="00A2101D"/>
    <w:rsid w:val="00A22794"/>
    <w:rsid w:val="00A230CD"/>
    <w:rsid w:val="00A258F5"/>
    <w:rsid w:val="00A25984"/>
    <w:rsid w:val="00A25D67"/>
    <w:rsid w:val="00A26155"/>
    <w:rsid w:val="00A275A5"/>
    <w:rsid w:val="00A30372"/>
    <w:rsid w:val="00A30859"/>
    <w:rsid w:val="00A30860"/>
    <w:rsid w:val="00A30A27"/>
    <w:rsid w:val="00A31274"/>
    <w:rsid w:val="00A317D9"/>
    <w:rsid w:val="00A31E14"/>
    <w:rsid w:val="00A3234F"/>
    <w:rsid w:val="00A329E9"/>
    <w:rsid w:val="00A331A5"/>
    <w:rsid w:val="00A3353F"/>
    <w:rsid w:val="00A33696"/>
    <w:rsid w:val="00A33AE0"/>
    <w:rsid w:val="00A33DA1"/>
    <w:rsid w:val="00A347D6"/>
    <w:rsid w:val="00A34921"/>
    <w:rsid w:val="00A3573A"/>
    <w:rsid w:val="00A3587E"/>
    <w:rsid w:val="00A35E1B"/>
    <w:rsid w:val="00A3614B"/>
    <w:rsid w:val="00A3632C"/>
    <w:rsid w:val="00A37B49"/>
    <w:rsid w:val="00A420B2"/>
    <w:rsid w:val="00A42351"/>
    <w:rsid w:val="00A42395"/>
    <w:rsid w:val="00A42E0A"/>
    <w:rsid w:val="00A43420"/>
    <w:rsid w:val="00A4435B"/>
    <w:rsid w:val="00A44B69"/>
    <w:rsid w:val="00A46178"/>
    <w:rsid w:val="00A461AF"/>
    <w:rsid w:val="00A46BF7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5540"/>
    <w:rsid w:val="00A56767"/>
    <w:rsid w:val="00A60445"/>
    <w:rsid w:val="00A60BBF"/>
    <w:rsid w:val="00A60CD8"/>
    <w:rsid w:val="00A615BE"/>
    <w:rsid w:val="00A61879"/>
    <w:rsid w:val="00A619B5"/>
    <w:rsid w:val="00A62AED"/>
    <w:rsid w:val="00A63001"/>
    <w:rsid w:val="00A634F2"/>
    <w:rsid w:val="00A636F8"/>
    <w:rsid w:val="00A64363"/>
    <w:rsid w:val="00A64AD9"/>
    <w:rsid w:val="00A6610F"/>
    <w:rsid w:val="00A664E5"/>
    <w:rsid w:val="00A66E81"/>
    <w:rsid w:val="00A66E97"/>
    <w:rsid w:val="00A67E61"/>
    <w:rsid w:val="00A700E9"/>
    <w:rsid w:val="00A71AAB"/>
    <w:rsid w:val="00A73512"/>
    <w:rsid w:val="00A73749"/>
    <w:rsid w:val="00A73AB7"/>
    <w:rsid w:val="00A73B82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46"/>
    <w:rsid w:val="00A809BD"/>
    <w:rsid w:val="00A81E4D"/>
    <w:rsid w:val="00A82348"/>
    <w:rsid w:val="00A83748"/>
    <w:rsid w:val="00A83808"/>
    <w:rsid w:val="00A8426F"/>
    <w:rsid w:val="00A848F0"/>
    <w:rsid w:val="00A84A96"/>
    <w:rsid w:val="00A84CDF"/>
    <w:rsid w:val="00A84F53"/>
    <w:rsid w:val="00A85074"/>
    <w:rsid w:val="00A855C4"/>
    <w:rsid w:val="00A857DB"/>
    <w:rsid w:val="00A85893"/>
    <w:rsid w:val="00A869BB"/>
    <w:rsid w:val="00A87263"/>
    <w:rsid w:val="00A8759C"/>
    <w:rsid w:val="00A87D0D"/>
    <w:rsid w:val="00A9123E"/>
    <w:rsid w:val="00A92257"/>
    <w:rsid w:val="00A92FF3"/>
    <w:rsid w:val="00A936F0"/>
    <w:rsid w:val="00A93D7C"/>
    <w:rsid w:val="00A93D9F"/>
    <w:rsid w:val="00A95347"/>
    <w:rsid w:val="00AA12AC"/>
    <w:rsid w:val="00AA18BA"/>
    <w:rsid w:val="00AA1ACD"/>
    <w:rsid w:val="00AA1E17"/>
    <w:rsid w:val="00AA2546"/>
    <w:rsid w:val="00AA28C4"/>
    <w:rsid w:val="00AA4467"/>
    <w:rsid w:val="00AA4AB5"/>
    <w:rsid w:val="00AA4B79"/>
    <w:rsid w:val="00AA4CAC"/>
    <w:rsid w:val="00AA4FEF"/>
    <w:rsid w:val="00AA5824"/>
    <w:rsid w:val="00AA6014"/>
    <w:rsid w:val="00AA62DB"/>
    <w:rsid w:val="00AA65D4"/>
    <w:rsid w:val="00AA7699"/>
    <w:rsid w:val="00AA76DC"/>
    <w:rsid w:val="00AA7979"/>
    <w:rsid w:val="00AB0FD4"/>
    <w:rsid w:val="00AB1087"/>
    <w:rsid w:val="00AB1FBA"/>
    <w:rsid w:val="00AB2FD0"/>
    <w:rsid w:val="00AB343B"/>
    <w:rsid w:val="00AB49E6"/>
    <w:rsid w:val="00AB4C36"/>
    <w:rsid w:val="00AB52D0"/>
    <w:rsid w:val="00AB5F54"/>
    <w:rsid w:val="00AB6176"/>
    <w:rsid w:val="00AB6391"/>
    <w:rsid w:val="00AB653C"/>
    <w:rsid w:val="00AB7C4B"/>
    <w:rsid w:val="00AC054C"/>
    <w:rsid w:val="00AC0ABD"/>
    <w:rsid w:val="00AC192C"/>
    <w:rsid w:val="00AC2254"/>
    <w:rsid w:val="00AC270B"/>
    <w:rsid w:val="00AC2DF5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2412"/>
    <w:rsid w:val="00AD3BC1"/>
    <w:rsid w:val="00AD4008"/>
    <w:rsid w:val="00AD48AC"/>
    <w:rsid w:val="00AD496B"/>
    <w:rsid w:val="00AD4B4D"/>
    <w:rsid w:val="00AD52C8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4B3E"/>
    <w:rsid w:val="00AE50CB"/>
    <w:rsid w:val="00AE5743"/>
    <w:rsid w:val="00AE6423"/>
    <w:rsid w:val="00AE7D66"/>
    <w:rsid w:val="00AF00EE"/>
    <w:rsid w:val="00AF0644"/>
    <w:rsid w:val="00AF1155"/>
    <w:rsid w:val="00AF3B91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28A9"/>
    <w:rsid w:val="00B03153"/>
    <w:rsid w:val="00B03B43"/>
    <w:rsid w:val="00B05836"/>
    <w:rsid w:val="00B06056"/>
    <w:rsid w:val="00B06090"/>
    <w:rsid w:val="00B063F0"/>
    <w:rsid w:val="00B06862"/>
    <w:rsid w:val="00B0792A"/>
    <w:rsid w:val="00B1014B"/>
    <w:rsid w:val="00B1020A"/>
    <w:rsid w:val="00B11512"/>
    <w:rsid w:val="00B11686"/>
    <w:rsid w:val="00B128E0"/>
    <w:rsid w:val="00B1292B"/>
    <w:rsid w:val="00B1372D"/>
    <w:rsid w:val="00B13EDE"/>
    <w:rsid w:val="00B14688"/>
    <w:rsid w:val="00B1510E"/>
    <w:rsid w:val="00B152B3"/>
    <w:rsid w:val="00B161D7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EB1"/>
    <w:rsid w:val="00B26F64"/>
    <w:rsid w:val="00B3023F"/>
    <w:rsid w:val="00B306EF"/>
    <w:rsid w:val="00B31326"/>
    <w:rsid w:val="00B31402"/>
    <w:rsid w:val="00B3212E"/>
    <w:rsid w:val="00B32794"/>
    <w:rsid w:val="00B32DB0"/>
    <w:rsid w:val="00B334BE"/>
    <w:rsid w:val="00B34340"/>
    <w:rsid w:val="00B34843"/>
    <w:rsid w:val="00B3515C"/>
    <w:rsid w:val="00B351F5"/>
    <w:rsid w:val="00B355C1"/>
    <w:rsid w:val="00B35A92"/>
    <w:rsid w:val="00B35D5C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A05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1EC"/>
    <w:rsid w:val="00B53A87"/>
    <w:rsid w:val="00B53FB6"/>
    <w:rsid w:val="00B545FC"/>
    <w:rsid w:val="00B549E1"/>
    <w:rsid w:val="00B550A3"/>
    <w:rsid w:val="00B5523F"/>
    <w:rsid w:val="00B5531C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1FDC"/>
    <w:rsid w:val="00B6217A"/>
    <w:rsid w:val="00B631A2"/>
    <w:rsid w:val="00B63E84"/>
    <w:rsid w:val="00B644F4"/>
    <w:rsid w:val="00B651AC"/>
    <w:rsid w:val="00B65B2C"/>
    <w:rsid w:val="00B66432"/>
    <w:rsid w:val="00B667C0"/>
    <w:rsid w:val="00B66C3D"/>
    <w:rsid w:val="00B66FB0"/>
    <w:rsid w:val="00B67303"/>
    <w:rsid w:val="00B704C4"/>
    <w:rsid w:val="00B718BE"/>
    <w:rsid w:val="00B72106"/>
    <w:rsid w:val="00B7266C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0EDB"/>
    <w:rsid w:val="00B812B6"/>
    <w:rsid w:val="00B816AD"/>
    <w:rsid w:val="00B82D14"/>
    <w:rsid w:val="00B833D5"/>
    <w:rsid w:val="00B84472"/>
    <w:rsid w:val="00B84920"/>
    <w:rsid w:val="00B849E8"/>
    <w:rsid w:val="00B84FAB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94F"/>
    <w:rsid w:val="00BA4AEC"/>
    <w:rsid w:val="00BA5C50"/>
    <w:rsid w:val="00BA5CAD"/>
    <w:rsid w:val="00BA7CD2"/>
    <w:rsid w:val="00BB0209"/>
    <w:rsid w:val="00BB0CA5"/>
    <w:rsid w:val="00BB0EA7"/>
    <w:rsid w:val="00BB2951"/>
    <w:rsid w:val="00BB2F31"/>
    <w:rsid w:val="00BB360D"/>
    <w:rsid w:val="00BB3A62"/>
    <w:rsid w:val="00BB3AEA"/>
    <w:rsid w:val="00BB3CF9"/>
    <w:rsid w:val="00BB40AA"/>
    <w:rsid w:val="00BB4E45"/>
    <w:rsid w:val="00BC173C"/>
    <w:rsid w:val="00BC19F5"/>
    <w:rsid w:val="00BC1D1C"/>
    <w:rsid w:val="00BC2667"/>
    <w:rsid w:val="00BC4B05"/>
    <w:rsid w:val="00BC5223"/>
    <w:rsid w:val="00BC5C37"/>
    <w:rsid w:val="00BC5D8E"/>
    <w:rsid w:val="00BC6D4B"/>
    <w:rsid w:val="00BC6D53"/>
    <w:rsid w:val="00BC7909"/>
    <w:rsid w:val="00BC7AB5"/>
    <w:rsid w:val="00BC7CC2"/>
    <w:rsid w:val="00BD0C94"/>
    <w:rsid w:val="00BD1123"/>
    <w:rsid w:val="00BD1C71"/>
    <w:rsid w:val="00BD22F6"/>
    <w:rsid w:val="00BD3BAA"/>
    <w:rsid w:val="00BD3E64"/>
    <w:rsid w:val="00BD4497"/>
    <w:rsid w:val="00BD67BE"/>
    <w:rsid w:val="00BD6D1D"/>
    <w:rsid w:val="00BD7E98"/>
    <w:rsid w:val="00BD7FC8"/>
    <w:rsid w:val="00BE027A"/>
    <w:rsid w:val="00BE0B04"/>
    <w:rsid w:val="00BE1238"/>
    <w:rsid w:val="00BE1490"/>
    <w:rsid w:val="00BE1691"/>
    <w:rsid w:val="00BE2103"/>
    <w:rsid w:val="00BE353F"/>
    <w:rsid w:val="00BE3C88"/>
    <w:rsid w:val="00BE3D91"/>
    <w:rsid w:val="00BE40E1"/>
    <w:rsid w:val="00BE44CF"/>
    <w:rsid w:val="00BE4F82"/>
    <w:rsid w:val="00BE5202"/>
    <w:rsid w:val="00BE60A3"/>
    <w:rsid w:val="00BE68D9"/>
    <w:rsid w:val="00BE77DA"/>
    <w:rsid w:val="00BF07BB"/>
    <w:rsid w:val="00BF1386"/>
    <w:rsid w:val="00BF2DBF"/>
    <w:rsid w:val="00BF358C"/>
    <w:rsid w:val="00BF5644"/>
    <w:rsid w:val="00BF5D31"/>
    <w:rsid w:val="00BF6EDE"/>
    <w:rsid w:val="00BF74A6"/>
    <w:rsid w:val="00C00557"/>
    <w:rsid w:val="00C00770"/>
    <w:rsid w:val="00C00A0E"/>
    <w:rsid w:val="00C01C4D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678A"/>
    <w:rsid w:val="00C07A40"/>
    <w:rsid w:val="00C10508"/>
    <w:rsid w:val="00C1065C"/>
    <w:rsid w:val="00C1075F"/>
    <w:rsid w:val="00C108A4"/>
    <w:rsid w:val="00C120CE"/>
    <w:rsid w:val="00C12996"/>
    <w:rsid w:val="00C12A45"/>
    <w:rsid w:val="00C146FE"/>
    <w:rsid w:val="00C14FA2"/>
    <w:rsid w:val="00C158A2"/>
    <w:rsid w:val="00C164CA"/>
    <w:rsid w:val="00C229D7"/>
    <w:rsid w:val="00C22BA2"/>
    <w:rsid w:val="00C22CA5"/>
    <w:rsid w:val="00C233DD"/>
    <w:rsid w:val="00C245DC"/>
    <w:rsid w:val="00C2513A"/>
    <w:rsid w:val="00C27AA2"/>
    <w:rsid w:val="00C31746"/>
    <w:rsid w:val="00C32385"/>
    <w:rsid w:val="00C326A9"/>
    <w:rsid w:val="00C3296A"/>
    <w:rsid w:val="00C3486E"/>
    <w:rsid w:val="00C34B0D"/>
    <w:rsid w:val="00C34D0B"/>
    <w:rsid w:val="00C35348"/>
    <w:rsid w:val="00C35541"/>
    <w:rsid w:val="00C35986"/>
    <w:rsid w:val="00C35E12"/>
    <w:rsid w:val="00C375C4"/>
    <w:rsid w:val="00C37966"/>
    <w:rsid w:val="00C40795"/>
    <w:rsid w:val="00C4167A"/>
    <w:rsid w:val="00C4245E"/>
    <w:rsid w:val="00C44F21"/>
    <w:rsid w:val="00C455B6"/>
    <w:rsid w:val="00C45ECD"/>
    <w:rsid w:val="00C461A7"/>
    <w:rsid w:val="00C46FE7"/>
    <w:rsid w:val="00C47057"/>
    <w:rsid w:val="00C47630"/>
    <w:rsid w:val="00C478F2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E6A"/>
    <w:rsid w:val="00C57EA5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BE5"/>
    <w:rsid w:val="00C63FA9"/>
    <w:rsid w:val="00C64335"/>
    <w:rsid w:val="00C65454"/>
    <w:rsid w:val="00C6787E"/>
    <w:rsid w:val="00C678AE"/>
    <w:rsid w:val="00C67C03"/>
    <w:rsid w:val="00C71D7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1BBB"/>
    <w:rsid w:val="00C8207E"/>
    <w:rsid w:val="00C82C18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06B0"/>
    <w:rsid w:val="00C9187D"/>
    <w:rsid w:val="00C91D89"/>
    <w:rsid w:val="00C92294"/>
    <w:rsid w:val="00C92736"/>
    <w:rsid w:val="00C9367A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5F5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E49"/>
    <w:rsid w:val="00CB5FB6"/>
    <w:rsid w:val="00CB6BCC"/>
    <w:rsid w:val="00CC0C17"/>
    <w:rsid w:val="00CC0EEE"/>
    <w:rsid w:val="00CC2215"/>
    <w:rsid w:val="00CC2960"/>
    <w:rsid w:val="00CC4B0D"/>
    <w:rsid w:val="00CC531B"/>
    <w:rsid w:val="00CC5D48"/>
    <w:rsid w:val="00CC63F0"/>
    <w:rsid w:val="00CC679D"/>
    <w:rsid w:val="00CC6C37"/>
    <w:rsid w:val="00CC7559"/>
    <w:rsid w:val="00CD081C"/>
    <w:rsid w:val="00CD0821"/>
    <w:rsid w:val="00CD12A1"/>
    <w:rsid w:val="00CD1EDB"/>
    <w:rsid w:val="00CD324A"/>
    <w:rsid w:val="00CD46F5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4CA8"/>
    <w:rsid w:val="00CE5614"/>
    <w:rsid w:val="00CE6C57"/>
    <w:rsid w:val="00CE6F76"/>
    <w:rsid w:val="00CE73E6"/>
    <w:rsid w:val="00CF0A7A"/>
    <w:rsid w:val="00CF1191"/>
    <w:rsid w:val="00CF2E83"/>
    <w:rsid w:val="00CF3472"/>
    <w:rsid w:val="00CF34FA"/>
    <w:rsid w:val="00CF36B7"/>
    <w:rsid w:val="00CF3E93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CF772C"/>
    <w:rsid w:val="00CF7CB7"/>
    <w:rsid w:val="00D00DA1"/>
    <w:rsid w:val="00D00F41"/>
    <w:rsid w:val="00D01231"/>
    <w:rsid w:val="00D02EB7"/>
    <w:rsid w:val="00D030EF"/>
    <w:rsid w:val="00D0332E"/>
    <w:rsid w:val="00D03F79"/>
    <w:rsid w:val="00D04914"/>
    <w:rsid w:val="00D056F0"/>
    <w:rsid w:val="00D073CE"/>
    <w:rsid w:val="00D074F0"/>
    <w:rsid w:val="00D07937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278"/>
    <w:rsid w:val="00D226D9"/>
    <w:rsid w:val="00D22ADA"/>
    <w:rsid w:val="00D22C87"/>
    <w:rsid w:val="00D23455"/>
    <w:rsid w:val="00D2373E"/>
    <w:rsid w:val="00D23AAA"/>
    <w:rsid w:val="00D24486"/>
    <w:rsid w:val="00D2567E"/>
    <w:rsid w:val="00D25D19"/>
    <w:rsid w:val="00D2650C"/>
    <w:rsid w:val="00D2663B"/>
    <w:rsid w:val="00D273CB"/>
    <w:rsid w:val="00D30D24"/>
    <w:rsid w:val="00D31442"/>
    <w:rsid w:val="00D31615"/>
    <w:rsid w:val="00D3179D"/>
    <w:rsid w:val="00D324A2"/>
    <w:rsid w:val="00D32524"/>
    <w:rsid w:val="00D33252"/>
    <w:rsid w:val="00D337A5"/>
    <w:rsid w:val="00D345F7"/>
    <w:rsid w:val="00D34771"/>
    <w:rsid w:val="00D35B80"/>
    <w:rsid w:val="00D3716C"/>
    <w:rsid w:val="00D3775B"/>
    <w:rsid w:val="00D37EEC"/>
    <w:rsid w:val="00D4018F"/>
    <w:rsid w:val="00D40B62"/>
    <w:rsid w:val="00D40F98"/>
    <w:rsid w:val="00D41D18"/>
    <w:rsid w:val="00D42362"/>
    <w:rsid w:val="00D4247A"/>
    <w:rsid w:val="00D42CA3"/>
    <w:rsid w:val="00D45D18"/>
    <w:rsid w:val="00D46D4C"/>
    <w:rsid w:val="00D46DF1"/>
    <w:rsid w:val="00D46F02"/>
    <w:rsid w:val="00D477F2"/>
    <w:rsid w:val="00D47B45"/>
    <w:rsid w:val="00D51AED"/>
    <w:rsid w:val="00D51B60"/>
    <w:rsid w:val="00D520C4"/>
    <w:rsid w:val="00D52551"/>
    <w:rsid w:val="00D52DE9"/>
    <w:rsid w:val="00D53905"/>
    <w:rsid w:val="00D53B34"/>
    <w:rsid w:val="00D53CC9"/>
    <w:rsid w:val="00D5409F"/>
    <w:rsid w:val="00D5445E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57C5C"/>
    <w:rsid w:val="00D6025C"/>
    <w:rsid w:val="00D604D0"/>
    <w:rsid w:val="00D60752"/>
    <w:rsid w:val="00D60A5A"/>
    <w:rsid w:val="00D61BE7"/>
    <w:rsid w:val="00D61C8F"/>
    <w:rsid w:val="00D61FEB"/>
    <w:rsid w:val="00D6257E"/>
    <w:rsid w:val="00D62D9A"/>
    <w:rsid w:val="00D639B8"/>
    <w:rsid w:val="00D67904"/>
    <w:rsid w:val="00D67A89"/>
    <w:rsid w:val="00D71146"/>
    <w:rsid w:val="00D716C9"/>
    <w:rsid w:val="00D71F51"/>
    <w:rsid w:val="00D724C6"/>
    <w:rsid w:val="00D72BED"/>
    <w:rsid w:val="00D735C7"/>
    <w:rsid w:val="00D738B8"/>
    <w:rsid w:val="00D73D73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58FB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644D"/>
    <w:rsid w:val="00D96526"/>
    <w:rsid w:val="00D97350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4109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263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7BF"/>
    <w:rsid w:val="00DC5D3A"/>
    <w:rsid w:val="00DC5D89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214"/>
    <w:rsid w:val="00DD6B3F"/>
    <w:rsid w:val="00DD7AE4"/>
    <w:rsid w:val="00DE049C"/>
    <w:rsid w:val="00DE2C4D"/>
    <w:rsid w:val="00DE2D8E"/>
    <w:rsid w:val="00DE334D"/>
    <w:rsid w:val="00DE378C"/>
    <w:rsid w:val="00DE6D7C"/>
    <w:rsid w:val="00DF0576"/>
    <w:rsid w:val="00DF0A10"/>
    <w:rsid w:val="00DF16B9"/>
    <w:rsid w:val="00DF20E0"/>
    <w:rsid w:val="00DF31A1"/>
    <w:rsid w:val="00DF34B3"/>
    <w:rsid w:val="00DF352E"/>
    <w:rsid w:val="00DF374B"/>
    <w:rsid w:val="00DF3DFF"/>
    <w:rsid w:val="00DF45AE"/>
    <w:rsid w:val="00DF482E"/>
    <w:rsid w:val="00DF5494"/>
    <w:rsid w:val="00E01268"/>
    <w:rsid w:val="00E01D1C"/>
    <w:rsid w:val="00E02ABB"/>
    <w:rsid w:val="00E03CDC"/>
    <w:rsid w:val="00E04443"/>
    <w:rsid w:val="00E053AA"/>
    <w:rsid w:val="00E05994"/>
    <w:rsid w:val="00E068FA"/>
    <w:rsid w:val="00E10AC6"/>
    <w:rsid w:val="00E11B4B"/>
    <w:rsid w:val="00E13181"/>
    <w:rsid w:val="00E1320D"/>
    <w:rsid w:val="00E13922"/>
    <w:rsid w:val="00E1400B"/>
    <w:rsid w:val="00E1449C"/>
    <w:rsid w:val="00E14576"/>
    <w:rsid w:val="00E14F0E"/>
    <w:rsid w:val="00E160B0"/>
    <w:rsid w:val="00E1629B"/>
    <w:rsid w:val="00E166BC"/>
    <w:rsid w:val="00E16BDC"/>
    <w:rsid w:val="00E16EE7"/>
    <w:rsid w:val="00E17722"/>
    <w:rsid w:val="00E17B91"/>
    <w:rsid w:val="00E21AA0"/>
    <w:rsid w:val="00E22660"/>
    <w:rsid w:val="00E22703"/>
    <w:rsid w:val="00E24D4D"/>
    <w:rsid w:val="00E250E5"/>
    <w:rsid w:val="00E25A13"/>
    <w:rsid w:val="00E25D97"/>
    <w:rsid w:val="00E26288"/>
    <w:rsid w:val="00E27222"/>
    <w:rsid w:val="00E2733C"/>
    <w:rsid w:val="00E274BA"/>
    <w:rsid w:val="00E27794"/>
    <w:rsid w:val="00E307BE"/>
    <w:rsid w:val="00E30B7A"/>
    <w:rsid w:val="00E30D40"/>
    <w:rsid w:val="00E31572"/>
    <w:rsid w:val="00E31CD6"/>
    <w:rsid w:val="00E31FC5"/>
    <w:rsid w:val="00E3229B"/>
    <w:rsid w:val="00E33002"/>
    <w:rsid w:val="00E33154"/>
    <w:rsid w:val="00E34255"/>
    <w:rsid w:val="00E34287"/>
    <w:rsid w:val="00E345C9"/>
    <w:rsid w:val="00E34F59"/>
    <w:rsid w:val="00E352A7"/>
    <w:rsid w:val="00E353FD"/>
    <w:rsid w:val="00E36293"/>
    <w:rsid w:val="00E3794B"/>
    <w:rsid w:val="00E40223"/>
    <w:rsid w:val="00E411C2"/>
    <w:rsid w:val="00E41EC8"/>
    <w:rsid w:val="00E43BFB"/>
    <w:rsid w:val="00E4474C"/>
    <w:rsid w:val="00E45DED"/>
    <w:rsid w:val="00E45EDC"/>
    <w:rsid w:val="00E477F8"/>
    <w:rsid w:val="00E4781A"/>
    <w:rsid w:val="00E50A6D"/>
    <w:rsid w:val="00E50CDC"/>
    <w:rsid w:val="00E50E03"/>
    <w:rsid w:val="00E51235"/>
    <w:rsid w:val="00E517E5"/>
    <w:rsid w:val="00E53BBC"/>
    <w:rsid w:val="00E547AF"/>
    <w:rsid w:val="00E548A9"/>
    <w:rsid w:val="00E54D57"/>
    <w:rsid w:val="00E550E5"/>
    <w:rsid w:val="00E559AA"/>
    <w:rsid w:val="00E566AE"/>
    <w:rsid w:val="00E5676E"/>
    <w:rsid w:val="00E602F7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2BE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538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2CA8"/>
    <w:rsid w:val="00E932B1"/>
    <w:rsid w:val="00E94B6F"/>
    <w:rsid w:val="00E95BAC"/>
    <w:rsid w:val="00E96449"/>
    <w:rsid w:val="00E975E8"/>
    <w:rsid w:val="00E977F3"/>
    <w:rsid w:val="00EA094F"/>
    <w:rsid w:val="00EA0961"/>
    <w:rsid w:val="00EA100F"/>
    <w:rsid w:val="00EA2235"/>
    <w:rsid w:val="00EA29DC"/>
    <w:rsid w:val="00EA2C98"/>
    <w:rsid w:val="00EA2FF1"/>
    <w:rsid w:val="00EA33E5"/>
    <w:rsid w:val="00EA3EF1"/>
    <w:rsid w:val="00EA3FF7"/>
    <w:rsid w:val="00EA41FF"/>
    <w:rsid w:val="00EA4C31"/>
    <w:rsid w:val="00EA577E"/>
    <w:rsid w:val="00EA5C71"/>
    <w:rsid w:val="00EA686A"/>
    <w:rsid w:val="00EA722A"/>
    <w:rsid w:val="00EA76BE"/>
    <w:rsid w:val="00EA7AB6"/>
    <w:rsid w:val="00EA7CF3"/>
    <w:rsid w:val="00EA7F8B"/>
    <w:rsid w:val="00EB03CB"/>
    <w:rsid w:val="00EB11E9"/>
    <w:rsid w:val="00EB1216"/>
    <w:rsid w:val="00EB22F7"/>
    <w:rsid w:val="00EB3655"/>
    <w:rsid w:val="00EB373B"/>
    <w:rsid w:val="00EB3C80"/>
    <w:rsid w:val="00EB3DB3"/>
    <w:rsid w:val="00EB4217"/>
    <w:rsid w:val="00EB48C7"/>
    <w:rsid w:val="00EB60EA"/>
    <w:rsid w:val="00EB61F4"/>
    <w:rsid w:val="00EB6B93"/>
    <w:rsid w:val="00EB7505"/>
    <w:rsid w:val="00EB75BD"/>
    <w:rsid w:val="00EB7EC1"/>
    <w:rsid w:val="00EB7F66"/>
    <w:rsid w:val="00EC0785"/>
    <w:rsid w:val="00EC0B76"/>
    <w:rsid w:val="00EC1B89"/>
    <w:rsid w:val="00EC1D45"/>
    <w:rsid w:val="00EC1F52"/>
    <w:rsid w:val="00EC3B86"/>
    <w:rsid w:val="00EC46F1"/>
    <w:rsid w:val="00EC496C"/>
    <w:rsid w:val="00EC5054"/>
    <w:rsid w:val="00EC5ED3"/>
    <w:rsid w:val="00ED08B0"/>
    <w:rsid w:val="00ED0ED4"/>
    <w:rsid w:val="00ED1108"/>
    <w:rsid w:val="00ED1B43"/>
    <w:rsid w:val="00ED1E10"/>
    <w:rsid w:val="00ED24DF"/>
    <w:rsid w:val="00ED2E3D"/>
    <w:rsid w:val="00ED2E92"/>
    <w:rsid w:val="00ED35ED"/>
    <w:rsid w:val="00ED3B05"/>
    <w:rsid w:val="00ED4E0D"/>
    <w:rsid w:val="00ED54AA"/>
    <w:rsid w:val="00EE07C7"/>
    <w:rsid w:val="00EE09AC"/>
    <w:rsid w:val="00EE0BF8"/>
    <w:rsid w:val="00EE10B7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E701F"/>
    <w:rsid w:val="00EF083F"/>
    <w:rsid w:val="00EF1081"/>
    <w:rsid w:val="00EF136E"/>
    <w:rsid w:val="00EF2956"/>
    <w:rsid w:val="00EF2A0E"/>
    <w:rsid w:val="00EF325E"/>
    <w:rsid w:val="00EF3298"/>
    <w:rsid w:val="00EF457A"/>
    <w:rsid w:val="00EF5553"/>
    <w:rsid w:val="00EF60C6"/>
    <w:rsid w:val="00EF6FEE"/>
    <w:rsid w:val="00F00E26"/>
    <w:rsid w:val="00F00F79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03A"/>
    <w:rsid w:val="00F26FB7"/>
    <w:rsid w:val="00F275AD"/>
    <w:rsid w:val="00F2776A"/>
    <w:rsid w:val="00F27F7C"/>
    <w:rsid w:val="00F30AD2"/>
    <w:rsid w:val="00F33F12"/>
    <w:rsid w:val="00F34897"/>
    <w:rsid w:val="00F34C8F"/>
    <w:rsid w:val="00F35235"/>
    <w:rsid w:val="00F36F26"/>
    <w:rsid w:val="00F36F6D"/>
    <w:rsid w:val="00F371D2"/>
    <w:rsid w:val="00F37AE0"/>
    <w:rsid w:val="00F37E8B"/>
    <w:rsid w:val="00F40195"/>
    <w:rsid w:val="00F41181"/>
    <w:rsid w:val="00F43530"/>
    <w:rsid w:val="00F43834"/>
    <w:rsid w:val="00F43A75"/>
    <w:rsid w:val="00F43FF9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0F1D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0333"/>
    <w:rsid w:val="00F708F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BC0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3408"/>
    <w:rsid w:val="00F951F5"/>
    <w:rsid w:val="00F9533B"/>
    <w:rsid w:val="00F9545C"/>
    <w:rsid w:val="00F95B55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4519"/>
    <w:rsid w:val="00FA495F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4CDA"/>
    <w:rsid w:val="00FB5CF4"/>
    <w:rsid w:val="00FB6826"/>
    <w:rsid w:val="00FB6AF4"/>
    <w:rsid w:val="00FB6CAF"/>
    <w:rsid w:val="00FB70ED"/>
    <w:rsid w:val="00FB76F5"/>
    <w:rsid w:val="00FC147D"/>
    <w:rsid w:val="00FC2713"/>
    <w:rsid w:val="00FC3D1F"/>
    <w:rsid w:val="00FC3FF6"/>
    <w:rsid w:val="00FC4675"/>
    <w:rsid w:val="00FC485A"/>
    <w:rsid w:val="00FC52F8"/>
    <w:rsid w:val="00FC5779"/>
    <w:rsid w:val="00FC65BE"/>
    <w:rsid w:val="00FD05FB"/>
    <w:rsid w:val="00FD0E37"/>
    <w:rsid w:val="00FD10C8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6104"/>
    <w:rsid w:val="00FE75FA"/>
    <w:rsid w:val="00FE7DF6"/>
    <w:rsid w:val="00FE7F54"/>
    <w:rsid w:val="00FF0BC4"/>
    <w:rsid w:val="00FF0CF8"/>
    <w:rsid w:val="00FF0DC3"/>
    <w:rsid w:val="00FF2200"/>
    <w:rsid w:val="00FF22A4"/>
    <w:rsid w:val="00FF2F2E"/>
    <w:rsid w:val="00FF3119"/>
    <w:rsid w:val="00FF39E4"/>
    <w:rsid w:val="00FF3AE9"/>
    <w:rsid w:val="00FF51E3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754D"/>
  </w:style>
  <w:style w:type="character" w:customStyle="1" w:styleId="FontStyle24">
    <w:name w:val="Font Style24"/>
    <w:uiPriority w:val="99"/>
    <w:qFormat/>
    <w:rsid w:val="0059754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9754D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9754D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9754D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9754D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9754D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9754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59754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59754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9754D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9754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A702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9C1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D7E465E32D8935FB1EB8BB6A7213B55C4B275E49922AC5CC3A163A0FEDBB7D2B140D89E3E7BD01F62DA70605F192CA97CBD0A8F1FDD762C3BF5w9t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AE6E1D2211A882BA4A89A405F9600ED6B921063D78F35907BAE7E0C776609C184240F64A90427C581A50XFm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730AB56746B3570FE8CD75F38417F0AF42999A0A9AC790BB7DF089BD00801E3311DAE7F0B776C68568AA378D3D7A67qBJ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9C4F-C655-485C-A484-AD68C7F0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66</cp:revision>
  <cp:lastPrinted>2021-05-31T08:15:00Z</cp:lastPrinted>
  <dcterms:created xsi:type="dcterms:W3CDTF">2021-05-04T06:56:00Z</dcterms:created>
  <dcterms:modified xsi:type="dcterms:W3CDTF">2021-05-31T08:21:00Z</dcterms:modified>
</cp:coreProperties>
</file>