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061B" w:rsidRDefault="0062061B" w:rsidP="006206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</w:t>
      </w:r>
      <w:r>
        <w:rPr>
          <w:sz w:val="28"/>
          <w:szCs w:val="28"/>
        </w:rPr>
        <w:t>92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AA7BF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C21D61">
        <w:rPr>
          <w:sz w:val="28"/>
          <w:szCs w:val="28"/>
        </w:rPr>
        <w:t>695</w:t>
      </w:r>
      <w:r w:rsidR="00AA7BF0">
        <w:rPr>
          <w:sz w:val="28"/>
          <w:szCs w:val="28"/>
        </w:rPr>
        <w:t xml:space="preserve"> </w:t>
      </w:r>
    </w:p>
    <w:p w:rsidR="00AA7BF0" w:rsidRPr="00FA4206" w:rsidRDefault="00AA7BF0" w:rsidP="00AA7BF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C21D61">
        <w:t>90</w:t>
      </w:r>
      <w:r w:rsidR="00432FD2">
        <w:t xml:space="preserve"> «О формировании участковой избирательной комиссии избирательного участка № </w:t>
      </w:r>
      <w:r w:rsidR="00C21D61">
        <w:t>695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C21D61">
        <w:rPr>
          <w:sz w:val="28"/>
          <w:szCs w:val="28"/>
        </w:rPr>
        <w:t>695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C21D61">
        <w:rPr>
          <w:sz w:val="28"/>
          <w:szCs w:val="28"/>
        </w:rPr>
        <w:t>695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C21D61">
        <w:rPr>
          <w:color w:val="000000"/>
          <w:sz w:val="28"/>
          <w:szCs w:val="28"/>
        </w:rPr>
        <w:t>Шаповалову</w:t>
      </w:r>
      <w:proofErr w:type="spellEnd"/>
      <w:r w:rsidR="00C21D61">
        <w:rPr>
          <w:color w:val="000000"/>
          <w:sz w:val="28"/>
          <w:szCs w:val="28"/>
        </w:rPr>
        <w:t xml:space="preserve"> Валентину Александровну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21D61">
        <w:rPr>
          <w:sz w:val="28"/>
          <w:szCs w:val="28"/>
        </w:rPr>
        <w:t>695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C21D61">
        <w:rPr>
          <w:color w:val="000000"/>
          <w:sz w:val="28"/>
          <w:szCs w:val="28"/>
        </w:rPr>
        <w:t>Шаповалов</w:t>
      </w:r>
      <w:r w:rsidR="00396BBB">
        <w:rPr>
          <w:color w:val="000000"/>
          <w:sz w:val="28"/>
          <w:szCs w:val="28"/>
        </w:rPr>
        <w:t>а</w:t>
      </w:r>
      <w:proofErr w:type="spellEnd"/>
      <w:r w:rsidR="00C21D61">
        <w:rPr>
          <w:color w:val="000000"/>
          <w:sz w:val="28"/>
          <w:szCs w:val="28"/>
        </w:rPr>
        <w:t xml:space="preserve"> В.А</w:t>
      </w:r>
      <w:r w:rsidR="00563962">
        <w:rPr>
          <w:color w:val="000000"/>
          <w:sz w:val="28"/>
          <w:szCs w:val="28"/>
        </w:rPr>
        <w:t>.</w:t>
      </w:r>
      <w:r w:rsidR="007C1449">
        <w:rPr>
          <w:color w:val="000000"/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C21D61">
        <w:rPr>
          <w:sz w:val="28"/>
          <w:szCs w:val="28"/>
        </w:rPr>
        <w:t>695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62061B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C21D61">
        <w:rPr>
          <w:sz w:val="28"/>
          <w:szCs w:val="28"/>
        </w:rPr>
        <w:t>695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0D2925"/>
    <w:rsid w:val="00114600"/>
    <w:rsid w:val="00151A13"/>
    <w:rsid w:val="00184FAB"/>
    <w:rsid w:val="00216ABC"/>
    <w:rsid w:val="00243EDA"/>
    <w:rsid w:val="002B0AA8"/>
    <w:rsid w:val="002B5B7F"/>
    <w:rsid w:val="00396BBB"/>
    <w:rsid w:val="00432FD2"/>
    <w:rsid w:val="004C2E26"/>
    <w:rsid w:val="004E7745"/>
    <w:rsid w:val="004F2F3B"/>
    <w:rsid w:val="004F33D3"/>
    <w:rsid w:val="00563962"/>
    <w:rsid w:val="0062010E"/>
    <w:rsid w:val="0062061B"/>
    <w:rsid w:val="0063638A"/>
    <w:rsid w:val="00636A20"/>
    <w:rsid w:val="00673B48"/>
    <w:rsid w:val="006C0AAE"/>
    <w:rsid w:val="006D3BF6"/>
    <w:rsid w:val="00756379"/>
    <w:rsid w:val="007645A8"/>
    <w:rsid w:val="007C1449"/>
    <w:rsid w:val="007D4149"/>
    <w:rsid w:val="00841034"/>
    <w:rsid w:val="0084145A"/>
    <w:rsid w:val="00876BCC"/>
    <w:rsid w:val="00985A01"/>
    <w:rsid w:val="009F6E06"/>
    <w:rsid w:val="00A12446"/>
    <w:rsid w:val="00AA7BF0"/>
    <w:rsid w:val="00B51D3A"/>
    <w:rsid w:val="00B66DBE"/>
    <w:rsid w:val="00C21D61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2023-06-05T11:45:00Z</cp:lastPrinted>
  <dcterms:created xsi:type="dcterms:W3CDTF">2018-05-29T05:06:00Z</dcterms:created>
  <dcterms:modified xsi:type="dcterms:W3CDTF">2023-06-05T11:46:00Z</dcterms:modified>
</cp:coreProperties>
</file>