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A9" w:rsidRDefault="00CD2665" w:rsidP="002A63A9">
      <w:pPr>
        <w:pStyle w:val="33"/>
        <w:rPr>
          <w:sz w:val="32"/>
          <w:szCs w:val="3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A63A9">
        <w:rPr>
          <w:sz w:val="32"/>
          <w:szCs w:val="38"/>
        </w:rPr>
        <w:t xml:space="preserve">ТЕРРИТОРИАЛЬНАЯ ИЗБИРАТЕЛЬНАЯ КОМИССИЯ </w:t>
      </w:r>
    </w:p>
    <w:p w:rsidR="002A63A9" w:rsidRDefault="002A63A9" w:rsidP="002A63A9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2A63A9" w:rsidRDefault="002A63A9" w:rsidP="002A63A9">
      <w:pPr>
        <w:jc w:val="center"/>
        <w:rPr>
          <w:b/>
          <w:szCs w:val="28"/>
        </w:rPr>
      </w:pPr>
    </w:p>
    <w:p w:rsidR="002A63A9" w:rsidRDefault="002A63A9" w:rsidP="002A63A9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2A63A9" w:rsidRPr="00DC735C" w:rsidRDefault="002A63A9" w:rsidP="002A63A9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63A9" w:rsidRDefault="002A63A9" w:rsidP="002A63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33/197</w:t>
      </w:r>
    </w:p>
    <w:p w:rsidR="007E30F0" w:rsidRPr="00163F2F" w:rsidRDefault="007E30F0" w:rsidP="007E30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spacing w:after="1"/>
        <w:rPr>
          <w:sz w:val="28"/>
          <w:szCs w:val="28"/>
        </w:rPr>
      </w:pPr>
    </w:p>
    <w:p w:rsidR="007E30F0" w:rsidRDefault="007E30F0" w:rsidP="00A9270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формируемый на территории </w:t>
      </w:r>
      <w:r w:rsidR="007137F3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7E30F0" w:rsidRDefault="007E30F0" w:rsidP="007E3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3A9" w:rsidRDefault="007E30F0" w:rsidP="007E3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</w:t>
      </w:r>
      <w:proofErr w:type="gramStart"/>
      <w:r w:rsidRPr="005430F9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г. № 152/1137-6, </w:t>
      </w:r>
      <w:r w:rsidRPr="00520FF3">
        <w:rPr>
          <w:rFonts w:ascii="Times New Roman" w:hAnsi="Times New Roman" w:cs="Times New Roman"/>
          <w:sz w:val="28"/>
          <w:szCs w:val="28"/>
        </w:rPr>
        <w:t>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F0" w:rsidRPr="00616360" w:rsidRDefault="007E30F0" w:rsidP="007E3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0F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7137F3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7E30F0" w:rsidRPr="00DF6E3C" w:rsidRDefault="007E30F0" w:rsidP="007E3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2A63A9">
        <w:rPr>
          <w:rFonts w:ascii="Times New Roman" w:hAnsi="Times New Roman" w:cs="Times New Roman"/>
          <w:sz w:val="28"/>
          <w:szCs w:val="28"/>
        </w:rPr>
        <w:t>ЛЯЕТ</w:t>
      </w:r>
      <w:r w:rsidRPr="00DF6E3C">
        <w:rPr>
          <w:rFonts w:ascii="Times New Roman" w:hAnsi="Times New Roman" w:cs="Times New Roman"/>
          <w:sz w:val="28"/>
          <w:szCs w:val="28"/>
        </w:rPr>
        <w:t>:</w:t>
      </w:r>
    </w:p>
    <w:p w:rsidR="007E30F0" w:rsidRPr="00DF6E3C" w:rsidRDefault="007E30F0" w:rsidP="007E3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0F0" w:rsidRDefault="007E30F0" w:rsidP="007E3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составов участковых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формируемый на территории </w:t>
      </w:r>
      <w:r w:rsidR="007137F3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7E30F0" w:rsidRPr="00433D7D" w:rsidRDefault="007E30F0" w:rsidP="007E3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7E30F0" w:rsidRPr="00B84747" w:rsidRDefault="007E30F0" w:rsidP="007E30F0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7E30F0" w:rsidRPr="00DF6E3C" w:rsidRDefault="007E30F0" w:rsidP="00ED0E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E3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 список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зачисленных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составов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 xml:space="preserve">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комиссий, на сайте </w:t>
      </w:r>
      <w:r w:rsidR="007137F3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ED0EDC">
        <w:rPr>
          <w:rFonts w:ascii="Times New Roman" w:hAnsi="Times New Roman" w:cs="Times New Roman"/>
          <w:sz w:val="28"/>
          <w:szCs w:val="28"/>
        </w:rPr>
        <w:t xml:space="preserve">избирательной комиссии Курского района </w:t>
      </w:r>
      <w:r w:rsidRPr="00DF6E3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</w:p>
    <w:p w:rsidR="007E30F0" w:rsidRDefault="007E30F0" w:rsidP="007E3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Default="007E30F0" w:rsidP="00A9270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92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D0EDC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ED0EDC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</w:p>
    <w:p w:rsidR="00ED0EDC" w:rsidRPr="00B84747" w:rsidRDefault="00ED0EDC" w:rsidP="00ED0ED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Default="007E30F0" w:rsidP="00A9270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92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D0EDC" w:rsidRPr="00ED0EDC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ED0EDC" w:rsidRPr="00ED0EDC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</w:p>
    <w:p w:rsidR="007E30F0" w:rsidRDefault="007E30F0" w:rsidP="007E30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E30F0" w:rsidSect="002A63A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E30F0" w:rsidRPr="002A63A9" w:rsidRDefault="007E30F0" w:rsidP="002A63A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30F0" w:rsidRPr="002A63A9" w:rsidRDefault="007E30F0" w:rsidP="002A63A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A9">
        <w:rPr>
          <w:rFonts w:ascii="Times New Roman" w:hAnsi="Times New Roman" w:cs="Times New Roman"/>
          <w:sz w:val="28"/>
          <w:szCs w:val="28"/>
        </w:rPr>
        <w:t>к постановлению территориальной избирательной комиссии</w:t>
      </w:r>
    </w:p>
    <w:p w:rsidR="007E30F0" w:rsidRPr="002A63A9" w:rsidRDefault="007E30F0" w:rsidP="002A63A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A9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7E30F0" w:rsidRPr="002A63A9" w:rsidRDefault="007E30F0" w:rsidP="002A63A9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A63A9">
        <w:rPr>
          <w:rFonts w:ascii="Times New Roman" w:hAnsi="Times New Roman" w:cs="Times New Roman"/>
          <w:sz w:val="28"/>
          <w:szCs w:val="28"/>
        </w:rPr>
        <w:t xml:space="preserve">от 05 июня 2023 г. № </w:t>
      </w:r>
      <w:r w:rsidR="002A63A9" w:rsidRPr="002A63A9">
        <w:rPr>
          <w:rFonts w:ascii="Times New Roman" w:hAnsi="Times New Roman" w:cs="Times New Roman"/>
          <w:sz w:val="28"/>
          <w:szCs w:val="28"/>
        </w:rPr>
        <w:t>№ 33/197</w:t>
      </w:r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3A9" w:rsidRDefault="007E30F0" w:rsidP="00A9270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Список лиц, </w:t>
      </w:r>
    </w:p>
    <w:p w:rsidR="007E30F0" w:rsidRPr="00DF6E3C" w:rsidRDefault="007E30F0" w:rsidP="00A9270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зачисленных в резерв составов</w:t>
      </w:r>
      <w:r w:rsidR="002A63A9"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7E30F0" w:rsidRPr="00DF6E3C" w:rsidRDefault="007E30F0" w:rsidP="00A9270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2A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E30F0" w:rsidRPr="00107ECE" w:rsidRDefault="007E30F0" w:rsidP="007E30F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2816"/>
        <w:gridCol w:w="3544"/>
        <w:gridCol w:w="1562"/>
        <w:gridCol w:w="1272"/>
      </w:tblGrid>
      <w:tr w:rsidR="00FC2FFF" w:rsidRPr="00E4019E" w:rsidTr="00CD2665">
        <w:trPr>
          <w:trHeight w:val="18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4019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4019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E4019E">
              <w:rPr>
                <w:color w:val="000000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19E">
              <w:rPr>
                <w:color w:val="000000"/>
                <w:sz w:val="24"/>
                <w:szCs w:val="24"/>
              </w:rPr>
              <w:t>избира</w:t>
            </w:r>
            <w:proofErr w:type="spellEnd"/>
            <w:r w:rsidR="00CD2665" w:rsidRPr="00E4019E">
              <w:rPr>
                <w:color w:val="000000"/>
                <w:sz w:val="24"/>
                <w:szCs w:val="24"/>
              </w:rPr>
              <w:t>-</w:t>
            </w:r>
            <w:r w:rsidRPr="00E4019E">
              <w:rPr>
                <w:color w:val="000000"/>
                <w:sz w:val="24"/>
                <w:szCs w:val="24"/>
              </w:rPr>
              <w:t>тельного</w:t>
            </w:r>
            <w:proofErr w:type="gramEnd"/>
            <w:r w:rsidRPr="00E4019E">
              <w:rPr>
                <w:color w:val="000000"/>
                <w:sz w:val="24"/>
                <w:szCs w:val="24"/>
              </w:rPr>
              <w:t xml:space="preserve"> участка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Кизилов   Александр Дмитриевич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Кобцева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Любовь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Колесников Михаил Александрович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Медведева Елена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Медведева Татьяна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Погребняк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Диана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Алексадровна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Собина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Елена Алексеевна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Ткачук Екатерина Олеговна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Алкацева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Светлана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Купавцева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Светлана Сергеевна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Осипенко Галина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Сафраиловна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Салова Лада Леонидовна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Федорова Татьяна Юрьевна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Халина Людмила Руслановна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Хукасов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Александр Сергеевич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Чигирева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Валентина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Баяндурян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Алина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Хвичаевна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Бороденко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Денис Сергеевич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Гаврюшенко Ирина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Демченко Наталья Алексеевна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Лемешко Елена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Ралетняя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Наталья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Таранова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Марина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Царевская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Юлия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Бизикова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Елена Сергеевна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Голущак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Юрий Александрович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Залукаева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Ольга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Земцова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Татьяна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Курское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Максимова Анастасия Геннадьевна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Гаврюшенко Кристина Андреевна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Курское местное отделение Всероссийской партии «ЕДИНАЯ РОССИЯ» в </w:t>
            </w:r>
            <w:r w:rsidRPr="00E4019E">
              <w:rPr>
                <w:color w:val="000000"/>
                <w:sz w:val="24"/>
                <w:szCs w:val="24"/>
              </w:rPr>
              <w:lastRenderedPageBreak/>
              <w:t>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Горбань Елена Геннадьевна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Клинчаева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Роза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Ксенафонтова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Ксения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Оразова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Индира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Заурбековна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Чабанова Александра Сергеевна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АрутюновРоман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 Сергеевич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Арутюнова Надежда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Рубеновна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Башерева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Юлия Анатольевна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Григорова Анна Сергеевна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Малинич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Светлана Юрьевна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Курское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Яковенко Татьяна Сергеевна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Бурганова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Наталья Анатольевна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Заргаров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Александр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Бенямович</w:t>
            </w:r>
            <w:proofErr w:type="spellEnd"/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Ализаровна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Питюнова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Наталья Петровна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Сорокина Людмила Ивановна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Агаджанов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Валерий Владимирович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Гаврилова Екатерина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Байрамовна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представительный орган муниципального образования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Остроухова Светлана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Шотаевна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Пиналова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Ольга Вячеславовна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Рыбалко Елена Юрьевна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Башарули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Нонна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Джемаловна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Вощанова Галина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Крючков Владимир Андреевич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Павлиашвили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Татьяна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Абозина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Нина Ивановна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Драченко Екатерина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Кожаева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Нарингуль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Яшиновна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Кузнецова Лариса Викторовна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Мордун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Галина Витальевна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Назина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Светлана Васильевна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Тавитова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Людмила Ивановна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Сона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Богомолова Елена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Галаган Анна Петровна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Искандаров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Анвар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Темирович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Пищучьева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Галина Викторовна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Шихова Надежда Алексеевна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Богаевская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Елена Васильевна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Воронкова Нина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Мамитько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Валентина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Сердечная Елена Федоровна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Сылко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Елена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Шевелева  Татьяна Ивановна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Василькова Марина Вячеславовна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Гит Ирина Алексеевна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Мартиашвили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Нонна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Надариевна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Пожидаева Юлия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Сиренко Мария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Гаврилов  Руслан Сергеевич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Гаврилова Надежда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Саркисовна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Ересько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Марина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Заргарова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Кристина Аркадьевна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Осипов Виталий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Дереникович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Саркисян Тигран Робертович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Темирханов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Валерий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Манвелович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Арутюнова Татьяна Анатольевна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Курское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Бабаев Сергей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Армаисович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Заргаров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Анатолий Иванович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Лымарь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Наталья Григорьевна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Миранова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Светлана Сергеевна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Саркисова Виктория Руслановна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Худобашян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Аревик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Завеновна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Башарули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Лали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Кузнецова Марина Ильинична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Родионова  Светлана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Синицина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Ангелина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Синицина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 Галина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Стрельцов Андрей Павлович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Гераськин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Денис Андреевич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Головина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Неонила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 Анатольевна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Ермалаева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Нина Станиславовна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Панченко  Валентина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Сардалова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Яна Петровна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Бирина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Маргарита Руслановна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Бирина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Татьяна Алексеевна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Кузнецов Виктор Александрович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Назаренко Ольга Викторовна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Семенова Елена Павловна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Хурашвили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Лариса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Агузова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Татьяна Петровна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Вардзелова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Анна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Звада Мария Юрьевна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Келеушев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Василий Петрович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Михайлова Любовь Антоновна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Трегуб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Ирина Львовна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Горобец Елена Валерьевна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Ищукова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Ирина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Курское местное отделение Всероссийской партии «ЕДИНАЯ РОССИЯ» в </w:t>
            </w:r>
            <w:r w:rsidRPr="00E4019E">
              <w:rPr>
                <w:color w:val="000000"/>
                <w:sz w:val="24"/>
                <w:szCs w:val="24"/>
              </w:rPr>
              <w:lastRenderedPageBreak/>
              <w:t>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Литовченко Олеся Валерьевна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Макарова Галина Геннадьевна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Таирова Елена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Захарова Валентина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Перцева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Любовь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Сакаева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Людмила Борисовна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Шережуков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Эдуард Русланович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Юсупова Елена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Маулединовна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Дубровина Алена Руслановна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Кошарокова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Зарина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Ибрагимовна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Кошарокова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Радмила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Сатторовна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Парсалашвили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Ирина Викторовна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Татарова Оксана Юрьевна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Тукова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Жанна Геннадьевна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Черкасова Евгения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Воробцова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Ольга Викторовна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Дьяконова Оксана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Корзевич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Евгения Сергеевна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Хлебников Виталий Леонтьевич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Чмелева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Дина Сергеевна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Шефатова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Наталья Витальевна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Андреева Алина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Валентина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Кравченко Виктория Викторовна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Кравченко Максим Владимирович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Писковацкая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Надежда Юрьевна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Таратухина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Валентина Анатольевна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Тронин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Игорь Эдуардович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Бурганова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Людмила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Кондракова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Натэла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 Георгиевна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Корниенко Юлия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Соколова Светлана Федоровна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689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Гуляева Оксана Евгеньевна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Набокина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Елена Алексеевна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Огадзе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Мамук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Мерабович</w:t>
            </w:r>
            <w:proofErr w:type="spellEnd"/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Огадзе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Лия Геннадьевна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690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Башаева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Полина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Хамзатовна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Кононенко Павел Александрович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Ксенофонтова Оксана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Кузнецова Светлана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Валеревна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Купавцева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Оксана Ивановна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Мясникова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Татьяна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Тютюник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Юлия Ивановна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Кличева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Татьяна Анатольевна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Кобин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Виталий Николаевич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представительный орган муниципального образования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Немцова Наталья Васильевна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Хабалонова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Евгения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Шелухина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Ирина Вадимовна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692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Гоов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Анастасия Андреевна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Защитникова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Ирина Михайловна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Кунова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Диана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Маулединовна</w:t>
            </w:r>
            <w:proofErr w:type="spellEnd"/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Льгова Лидия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Мартиашвили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София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Джемаловна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Уткина Валентина Олеговна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Анисимова Светлана Анатольевна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Курское местное отделение Всероссийской партии «ЕДИНАЯ РОССИЯ» в </w:t>
            </w:r>
            <w:r w:rsidRPr="00E4019E">
              <w:rPr>
                <w:color w:val="000000"/>
                <w:sz w:val="24"/>
                <w:szCs w:val="24"/>
              </w:rPr>
              <w:lastRenderedPageBreak/>
              <w:t>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Запорожец Елена Григорьевна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Зорикова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Оксана Владимировна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 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Мадаева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Ася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Аслановна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Мустафаева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 Елена Александровна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Чеченева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Ирина Викторовна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694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Гаврилова  Елизавета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Карэновна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Гурьева  Елена Петровна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  <w:r w:rsidR="00FC2FFF"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Писклова Елена Николаевна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695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Магомедова Вера Васильевна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Масиева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Роза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Султановна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  <w:r w:rsidR="00CD2665"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Нечипоренко  Сергей Григорьевич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696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Григоревская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Татьяна Алексеевна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Жемухов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Эрбулат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Кисметович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Нартаева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Зулфия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4019E">
              <w:rPr>
                <w:color w:val="000000"/>
                <w:sz w:val="24"/>
                <w:szCs w:val="24"/>
              </w:rPr>
              <w:t>Алхам-Пашаевна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работы, службы, учёбы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Тищенко Алина Евгеньевна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Курское местное отделение Всероссийской партии «ЕДИНАЯ РОССИЯ» в Ставропольском крае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FF" w:rsidRPr="00E4019E" w:rsidRDefault="00CD2665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Тураева Анна Олеговна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697</w:t>
            </w:r>
          </w:p>
        </w:tc>
      </w:tr>
      <w:tr w:rsidR="00FC2FFF" w:rsidRPr="00E4019E" w:rsidTr="00CD2665">
        <w:trPr>
          <w:trHeight w:val="57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4019E">
              <w:rPr>
                <w:color w:val="000000"/>
                <w:sz w:val="24"/>
                <w:szCs w:val="24"/>
              </w:rPr>
              <w:t>Умалатова</w:t>
            </w:r>
            <w:proofErr w:type="spellEnd"/>
            <w:r w:rsidRPr="00E4019E">
              <w:rPr>
                <w:color w:val="000000"/>
                <w:sz w:val="24"/>
                <w:szCs w:val="24"/>
              </w:rPr>
              <w:t xml:space="preserve"> Малика Германовна 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FF" w:rsidRPr="00E4019E" w:rsidRDefault="00FC2FFF" w:rsidP="00CD2665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4019E">
              <w:rPr>
                <w:color w:val="000000"/>
                <w:sz w:val="24"/>
                <w:szCs w:val="24"/>
              </w:rPr>
              <w:t>697</w:t>
            </w:r>
          </w:p>
        </w:tc>
      </w:tr>
    </w:tbl>
    <w:p w:rsidR="00FC2FFF" w:rsidRPr="00E4019E" w:rsidRDefault="00FC2FFF" w:rsidP="002A6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FFF" w:rsidRPr="00DF6E3C" w:rsidRDefault="00FC2FFF" w:rsidP="007E30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855241" w:rsidRDefault="007E30F0" w:rsidP="007E30F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0F0" w:rsidRPr="00DF6E3C" w:rsidRDefault="007E30F0" w:rsidP="007E3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5AEE" w:rsidRDefault="00F45AEE"/>
    <w:sectPr w:rsidR="00F4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87"/>
    <w:rsid w:val="00112687"/>
    <w:rsid w:val="002A63A9"/>
    <w:rsid w:val="00325FCB"/>
    <w:rsid w:val="004F64CC"/>
    <w:rsid w:val="007137F3"/>
    <w:rsid w:val="007E30F0"/>
    <w:rsid w:val="00A92708"/>
    <w:rsid w:val="00CD2665"/>
    <w:rsid w:val="00D15F3D"/>
    <w:rsid w:val="00E04941"/>
    <w:rsid w:val="00E4019E"/>
    <w:rsid w:val="00ED0EDC"/>
    <w:rsid w:val="00F171F4"/>
    <w:rsid w:val="00F314C1"/>
    <w:rsid w:val="00F45AEE"/>
    <w:rsid w:val="00FC2FFF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2F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2FFF"/>
    <w:rPr>
      <w:color w:val="800080"/>
      <w:u w:val="single"/>
    </w:rPr>
  </w:style>
  <w:style w:type="paragraph" w:customStyle="1" w:styleId="xl65">
    <w:name w:val="xl65"/>
    <w:basedOn w:val="a"/>
    <w:rsid w:val="00FC2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FC2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C2FFF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C2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сновной текст 33"/>
    <w:basedOn w:val="a"/>
    <w:rsid w:val="002A63A9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2F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2FFF"/>
    <w:rPr>
      <w:color w:val="800080"/>
      <w:u w:val="single"/>
    </w:rPr>
  </w:style>
  <w:style w:type="paragraph" w:customStyle="1" w:styleId="xl65">
    <w:name w:val="xl65"/>
    <w:basedOn w:val="a"/>
    <w:rsid w:val="00FC2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FC2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C2FFF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C2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сновной текст 33"/>
    <w:basedOn w:val="a"/>
    <w:rsid w:val="002A63A9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2023-06-06T05:41:00Z</dcterms:created>
  <dcterms:modified xsi:type="dcterms:W3CDTF">2023-06-22T14:15:00Z</dcterms:modified>
</cp:coreProperties>
</file>